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64" w:rsidRPr="00CA4B3E" w:rsidRDefault="00CA4B3E" w:rsidP="00B351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</w:t>
      </w:r>
      <w:r w:rsidR="00441F64" w:rsidRPr="00441F64">
        <w:rPr>
          <w:rFonts w:ascii="Times New Roman" w:hAnsi="Times New Roman" w:cs="Times New Roman"/>
          <w:sz w:val="28"/>
          <w:szCs w:val="28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глав</w:t>
      </w:r>
      <w:r w:rsidR="00501C15">
        <w:rPr>
          <w:rFonts w:ascii="Times New Roman" w:hAnsi="Times New Roman" w:cs="Times New Roman"/>
          <w:sz w:val="28"/>
          <w:szCs w:val="28"/>
        </w:rPr>
        <w:t>а</w:t>
      </w:r>
      <w:r w:rsidRPr="00441F64">
        <w:rPr>
          <w:rFonts w:ascii="Times New Roman" w:hAnsi="Times New Roman" w:cs="Times New Roman"/>
          <w:sz w:val="28"/>
          <w:szCs w:val="28"/>
        </w:rPr>
        <w:t xml:space="preserve">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proofErr w:type="spellStart"/>
      <w:r w:rsidRPr="00441F64">
        <w:rPr>
          <w:rFonts w:ascii="Times New Roman" w:hAnsi="Times New Roman" w:cs="Times New Roman"/>
          <w:sz w:val="28"/>
          <w:szCs w:val="28"/>
        </w:rPr>
        <w:t>Веневский</w:t>
      </w:r>
      <w:proofErr w:type="spellEnd"/>
      <w:r w:rsidRPr="00441F6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________________ </w:t>
      </w:r>
      <w:r w:rsidRPr="00971F9B">
        <w:rPr>
          <w:rFonts w:ascii="Times New Roman" w:hAnsi="Times New Roman" w:cs="Times New Roman"/>
          <w:sz w:val="28"/>
          <w:szCs w:val="28"/>
        </w:rPr>
        <w:t>А.</w:t>
      </w:r>
      <w:r w:rsidR="00501C15">
        <w:rPr>
          <w:rFonts w:ascii="Times New Roman" w:hAnsi="Times New Roman" w:cs="Times New Roman"/>
          <w:sz w:val="28"/>
          <w:szCs w:val="28"/>
        </w:rPr>
        <w:t>Г</w:t>
      </w:r>
      <w:r w:rsidRPr="00971F9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501C15">
        <w:rPr>
          <w:rFonts w:ascii="Times New Roman" w:hAnsi="Times New Roman" w:cs="Times New Roman"/>
          <w:sz w:val="28"/>
          <w:szCs w:val="28"/>
        </w:rPr>
        <w:t>Шубчинский</w:t>
      </w:r>
      <w:proofErr w:type="spellEnd"/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>«</w:t>
      </w:r>
      <w:r w:rsidR="00482C96">
        <w:rPr>
          <w:rFonts w:ascii="Times New Roman" w:hAnsi="Times New Roman" w:cs="Times New Roman"/>
          <w:sz w:val="28"/>
          <w:szCs w:val="28"/>
        </w:rPr>
        <w:t>0</w:t>
      </w:r>
      <w:r w:rsidR="0063541E">
        <w:rPr>
          <w:rFonts w:ascii="Times New Roman" w:hAnsi="Times New Roman" w:cs="Times New Roman"/>
          <w:sz w:val="28"/>
          <w:szCs w:val="28"/>
        </w:rPr>
        <w:t>8</w:t>
      </w:r>
      <w:r w:rsidRPr="00441F64">
        <w:rPr>
          <w:rFonts w:ascii="Times New Roman" w:hAnsi="Times New Roman" w:cs="Times New Roman"/>
          <w:sz w:val="28"/>
          <w:szCs w:val="28"/>
        </w:rPr>
        <w:t>»</w:t>
      </w:r>
      <w:r w:rsidR="00482C96">
        <w:rPr>
          <w:rFonts w:ascii="Times New Roman" w:hAnsi="Times New Roman" w:cs="Times New Roman"/>
          <w:sz w:val="28"/>
          <w:szCs w:val="28"/>
        </w:rPr>
        <w:t xml:space="preserve"> </w:t>
      </w:r>
      <w:r w:rsidR="00F40155">
        <w:rPr>
          <w:rFonts w:ascii="Times New Roman" w:hAnsi="Times New Roman" w:cs="Times New Roman"/>
          <w:sz w:val="28"/>
          <w:szCs w:val="28"/>
        </w:rPr>
        <w:t>сентября</w:t>
      </w:r>
      <w:r w:rsidRPr="00441F64">
        <w:rPr>
          <w:rFonts w:ascii="Times New Roman" w:hAnsi="Times New Roman" w:cs="Times New Roman"/>
          <w:sz w:val="28"/>
          <w:szCs w:val="28"/>
        </w:rPr>
        <w:t xml:space="preserve"> 202</w:t>
      </w:r>
      <w:r w:rsidR="00562327">
        <w:rPr>
          <w:rFonts w:ascii="Times New Roman" w:hAnsi="Times New Roman" w:cs="Times New Roman"/>
          <w:sz w:val="28"/>
          <w:szCs w:val="28"/>
        </w:rPr>
        <w:t>2</w:t>
      </w:r>
      <w:r w:rsidRPr="00441F64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</w:p>
    <w:p w:rsidR="00082860" w:rsidRPr="00C461FA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 xml:space="preserve">ПРОТОКОЛ О РЕЗУЛЬТАТАХ АУКЦИОНА </w:t>
      </w:r>
      <w:r w:rsidR="00482C9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0</w:t>
      </w:r>
      <w:r w:rsidR="0063541E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8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0</w:t>
      </w:r>
      <w:r w:rsidR="00F40155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9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</w:rPr>
      </w:pPr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: </w:t>
      </w:r>
      <w:proofErr w:type="gramStart"/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proofErr w:type="gramEnd"/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 – администрация муниципального образования </w:t>
      </w:r>
      <w:proofErr w:type="spellStart"/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Веневский</w:t>
      </w:r>
      <w:proofErr w:type="spellEnd"/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</w:p>
    <w:p w:rsidR="00082860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по продаже земельных участков или права на заключение договоров аренды </w:t>
      </w:r>
      <w:r w:rsidRPr="00C24F78">
        <w:rPr>
          <w:rFonts w:ascii="Times New Roman" w:eastAsia="Times New Roman" w:hAnsi="Times New Roman" w:cs="Times New Roman"/>
          <w:sz w:val="28"/>
          <w:szCs w:val="28"/>
        </w:rPr>
        <w:t xml:space="preserve">земельных участков в составе </w:t>
      </w:r>
      <w:r w:rsidR="00FF7E57" w:rsidRPr="00C24F78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C24F78">
        <w:rPr>
          <w:rFonts w:ascii="Times New Roman" w:eastAsia="Times New Roman" w:hAnsi="Times New Roman" w:cs="Times New Roman"/>
          <w:sz w:val="28"/>
          <w:szCs w:val="28"/>
        </w:rPr>
        <w:t xml:space="preserve"> человек. Заседание проводится в присутствии </w:t>
      </w:r>
      <w:r w:rsidR="006E6CF0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C24F78">
        <w:rPr>
          <w:rFonts w:ascii="Times New Roman" w:eastAsia="Times New Roman" w:hAnsi="Times New Roman" w:cs="Times New Roman"/>
          <w:sz w:val="28"/>
          <w:szCs w:val="28"/>
        </w:rPr>
        <w:t xml:space="preserve"> членов </w:t>
      </w:r>
      <w:r w:rsidRPr="008031F1">
        <w:rPr>
          <w:rFonts w:ascii="Times New Roman" w:eastAsia="Times New Roman" w:hAnsi="Times New Roman" w:cs="Times New Roman"/>
          <w:sz w:val="28"/>
          <w:szCs w:val="28"/>
        </w:rPr>
        <w:t>комиссии. Комиссия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правомочна.</w:t>
      </w:r>
    </w:p>
    <w:p w:rsidR="008D0A04" w:rsidRPr="00C461FA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</w:rPr>
        <w:t>Председатель комиссии:</w:t>
      </w: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администрации муниципального образования  </w:t>
      </w:r>
    </w:p>
    <w:p w:rsidR="008D0A04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proofErr w:type="spellStart"/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Веневский</w:t>
      </w:r>
      <w:proofErr w:type="spellEnd"/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Казеннов</w:t>
      </w:r>
      <w:proofErr w:type="spellEnd"/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p w:rsidR="007D775F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Члены комиссии:</w:t>
      </w:r>
    </w:p>
    <w:p w:rsidR="005A63B0" w:rsidRDefault="005A63B0" w:rsidP="005A63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 xml:space="preserve">Председатель комитета по </w:t>
      </w:r>
      <w:proofErr w:type="gramStart"/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земельным</w:t>
      </w:r>
      <w:proofErr w:type="gramEnd"/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 xml:space="preserve"> и </w:t>
      </w:r>
    </w:p>
    <w:p w:rsidR="005A63B0" w:rsidRPr="005A63B0" w:rsidRDefault="005A63B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 xml:space="preserve">имущественным отношениям – И.А. </w:t>
      </w:r>
      <w:proofErr w:type="spellStart"/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Строченова</w:t>
      </w:r>
      <w:proofErr w:type="spellEnd"/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</w:p>
    <w:p w:rsidR="008D0A04" w:rsidRPr="008D0A04" w:rsidRDefault="007D775F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Начальник отдела земельных отношений – Т.В. Мельн</w:t>
      </w:r>
      <w:r w:rsidR="005C4F21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кова</w:t>
      </w:r>
    </w:p>
    <w:p w:rsidR="00695264" w:rsidRPr="00695264" w:rsidRDefault="0069526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</w:p>
    <w:p w:rsidR="008124A1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sz w:val="28"/>
          <w:szCs w:val="28"/>
        </w:rPr>
        <w:t>Начальник отдела по правовой работе – А.Н. Андреева</w:t>
      </w:r>
    </w:p>
    <w:p w:rsidR="008D0A04" w:rsidRPr="006C4FDF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928D1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</w:rPr>
        <w:t>Лот №</w:t>
      </w:r>
      <w:r w:rsidR="00452E8B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="001D7037" w:rsidRPr="005E21F9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1D7037" w:rsidRPr="005E21F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013617" w:rsidRPr="00013617">
        <w:rPr>
          <w:rFonts w:ascii="Times New Roman" w:eastAsia="MS Mincho" w:hAnsi="Times New Roman" w:cs="Times New Roman"/>
          <w:sz w:val="28"/>
          <w:szCs w:val="28"/>
        </w:rPr>
        <w:t>с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 xml:space="preserve"> кадастровым номером 71:05:0</w:t>
      </w:r>
      <w:r w:rsidR="0063541E">
        <w:rPr>
          <w:rFonts w:ascii="Times New Roman" w:eastAsia="Calibri" w:hAnsi="Times New Roman" w:cs="Times New Roman"/>
          <w:sz w:val="28"/>
          <w:szCs w:val="28"/>
        </w:rPr>
        <w:t>4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>0</w:t>
      </w:r>
      <w:r w:rsidR="0063541E">
        <w:rPr>
          <w:rFonts w:ascii="Times New Roman" w:eastAsia="Calibri" w:hAnsi="Times New Roman" w:cs="Times New Roman"/>
          <w:sz w:val="28"/>
          <w:szCs w:val="28"/>
        </w:rPr>
        <w:t>1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>0</w:t>
      </w:r>
      <w:r w:rsidR="0063541E">
        <w:rPr>
          <w:rFonts w:ascii="Times New Roman" w:eastAsia="Calibri" w:hAnsi="Times New Roman" w:cs="Times New Roman"/>
          <w:sz w:val="28"/>
          <w:szCs w:val="28"/>
        </w:rPr>
        <w:t>2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>:</w:t>
      </w:r>
      <w:r w:rsidR="0063541E">
        <w:rPr>
          <w:rFonts w:ascii="Times New Roman" w:eastAsia="Calibri" w:hAnsi="Times New Roman" w:cs="Times New Roman"/>
          <w:sz w:val="28"/>
          <w:szCs w:val="28"/>
        </w:rPr>
        <w:t>793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 xml:space="preserve">, площадью </w:t>
      </w:r>
      <w:r w:rsidR="00482C96">
        <w:rPr>
          <w:rFonts w:ascii="Times New Roman" w:eastAsia="Calibri" w:hAnsi="Times New Roman" w:cs="Times New Roman"/>
          <w:sz w:val="28"/>
          <w:szCs w:val="28"/>
        </w:rPr>
        <w:t>4</w:t>
      </w:r>
      <w:r w:rsidR="00513262">
        <w:rPr>
          <w:rFonts w:ascii="Times New Roman" w:eastAsia="Calibri" w:hAnsi="Times New Roman" w:cs="Times New Roman"/>
          <w:sz w:val="28"/>
          <w:szCs w:val="28"/>
        </w:rPr>
        <w:t>00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013617" w:rsidRPr="00013617">
        <w:rPr>
          <w:rFonts w:ascii="Times New Roman" w:eastAsia="Calibri" w:hAnsi="Times New Roman" w:cs="Times New Roman"/>
          <w:sz w:val="28"/>
          <w:szCs w:val="28"/>
        </w:rPr>
        <w:t>кв</w:t>
      </w:r>
      <w:proofErr w:type="gramStart"/>
      <w:r w:rsidR="00013617" w:rsidRPr="00013617">
        <w:rPr>
          <w:rFonts w:ascii="Times New Roman" w:eastAsia="Calibri" w:hAnsi="Times New Roman" w:cs="Times New Roman"/>
          <w:sz w:val="28"/>
          <w:szCs w:val="28"/>
        </w:rPr>
        <w:t>.м</w:t>
      </w:r>
      <w:proofErr w:type="spellEnd"/>
      <w:proofErr w:type="gramEnd"/>
      <w:r w:rsidR="00013617" w:rsidRPr="00013617">
        <w:rPr>
          <w:rFonts w:ascii="Times New Roman" w:eastAsia="Calibri" w:hAnsi="Times New Roman" w:cs="Times New Roman"/>
          <w:sz w:val="28"/>
          <w:szCs w:val="28"/>
        </w:rPr>
        <w:t xml:space="preserve">, с разрешенным использованием – для </w:t>
      </w:r>
      <w:r w:rsidR="00AF65C2">
        <w:rPr>
          <w:rFonts w:ascii="Times New Roman" w:eastAsia="Calibri" w:hAnsi="Times New Roman" w:cs="Times New Roman"/>
          <w:sz w:val="28"/>
          <w:szCs w:val="28"/>
        </w:rPr>
        <w:t>индивидуального жилищного строительства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>, местоположение:</w:t>
      </w:r>
      <w:r w:rsidR="00013617" w:rsidRPr="00013617">
        <w:rPr>
          <w:rFonts w:ascii="Times New Roman" w:eastAsia="Calibri" w:hAnsi="Times New Roman" w:cs="Times New Roman"/>
          <w:sz w:val="28"/>
          <w:szCs w:val="28"/>
          <w:shd w:val="clear" w:color="auto" w:fill="F8F9FA"/>
        </w:rPr>
        <w:t xml:space="preserve"> 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>Туль</w:t>
      </w:r>
      <w:r w:rsidR="00482C96">
        <w:rPr>
          <w:rFonts w:ascii="Times New Roman" w:eastAsia="Calibri" w:hAnsi="Times New Roman" w:cs="Times New Roman"/>
          <w:sz w:val="28"/>
          <w:szCs w:val="28"/>
        </w:rPr>
        <w:t xml:space="preserve">ская область, </w:t>
      </w:r>
      <w:proofErr w:type="spellStart"/>
      <w:r w:rsidR="00482C96">
        <w:rPr>
          <w:rFonts w:ascii="Times New Roman" w:eastAsia="Calibri" w:hAnsi="Times New Roman" w:cs="Times New Roman"/>
          <w:sz w:val="28"/>
          <w:szCs w:val="28"/>
        </w:rPr>
        <w:t>Веневский</w:t>
      </w:r>
      <w:proofErr w:type="spellEnd"/>
      <w:r w:rsidR="00482C96">
        <w:rPr>
          <w:rFonts w:ascii="Times New Roman" w:eastAsia="Calibri" w:hAnsi="Times New Roman" w:cs="Times New Roman"/>
          <w:sz w:val="28"/>
          <w:szCs w:val="28"/>
        </w:rPr>
        <w:t xml:space="preserve"> район, </w:t>
      </w:r>
      <w:r w:rsidR="00AF65C2">
        <w:rPr>
          <w:rFonts w:ascii="Times New Roman" w:eastAsia="Calibri" w:hAnsi="Times New Roman" w:cs="Times New Roman"/>
          <w:sz w:val="28"/>
          <w:szCs w:val="28"/>
        </w:rPr>
        <w:t xml:space="preserve">                    </w:t>
      </w:r>
      <w:r w:rsidR="0063541E">
        <w:rPr>
          <w:rFonts w:ascii="Times New Roman" w:eastAsia="Calibri" w:hAnsi="Times New Roman" w:cs="Times New Roman"/>
          <w:sz w:val="28"/>
          <w:szCs w:val="28"/>
        </w:rPr>
        <w:t xml:space="preserve">с. </w:t>
      </w:r>
      <w:proofErr w:type="spellStart"/>
      <w:r w:rsidR="0063541E">
        <w:rPr>
          <w:rFonts w:ascii="Times New Roman" w:eastAsia="Calibri" w:hAnsi="Times New Roman" w:cs="Times New Roman"/>
          <w:sz w:val="28"/>
          <w:szCs w:val="28"/>
        </w:rPr>
        <w:t>Пруд</w:t>
      </w:r>
      <w:r w:rsidR="00AF65C2">
        <w:rPr>
          <w:rFonts w:ascii="Times New Roman" w:eastAsia="Calibri" w:hAnsi="Times New Roman" w:cs="Times New Roman"/>
          <w:sz w:val="28"/>
          <w:szCs w:val="28"/>
        </w:rPr>
        <w:t>ищи</w:t>
      </w:r>
      <w:proofErr w:type="spellEnd"/>
      <w:r w:rsidR="00AF65C2">
        <w:rPr>
          <w:rFonts w:ascii="Times New Roman" w:eastAsia="Calibri" w:hAnsi="Times New Roman" w:cs="Times New Roman"/>
          <w:sz w:val="28"/>
          <w:szCs w:val="28"/>
        </w:rPr>
        <w:t xml:space="preserve">,  </w:t>
      </w:r>
      <w:r w:rsidR="0063541E">
        <w:rPr>
          <w:rFonts w:ascii="Times New Roman" w:eastAsia="Calibri" w:hAnsi="Times New Roman" w:cs="Times New Roman"/>
          <w:sz w:val="28"/>
          <w:szCs w:val="28"/>
        </w:rPr>
        <w:t>ул. Луговая</w:t>
      </w:r>
      <w:r w:rsidR="00013617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BE469F" w:rsidRDefault="001D7037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>Начальная</w:t>
      </w:r>
      <w:r w:rsidR="00914127" w:rsidRP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>цена земельного участка составляет</w:t>
      </w:r>
      <w:r w:rsidR="00513262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="0063541E" w:rsidRPr="0063541E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72</w:t>
      </w:r>
      <w:r w:rsidR="001F05CF">
        <w:rPr>
          <w:rFonts w:ascii="Times New Roman" w:eastAsia="Times New Roman" w:hAnsi="Times New Roman" w:cs="Times New Roman"/>
          <w:b/>
          <w:sz w:val="28"/>
          <w:szCs w:val="28"/>
        </w:rPr>
        <w:t xml:space="preserve"> 0</w:t>
      </w:r>
      <w:r w:rsidR="00A001DA" w:rsidRPr="008F5BD1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D51612" w:rsidRPr="008F5BD1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63541E">
        <w:rPr>
          <w:rFonts w:ascii="Times New Roman" w:hAnsi="Times New Roman" w:cs="Times New Roman"/>
          <w:b/>
          <w:sz w:val="28"/>
          <w:szCs w:val="28"/>
        </w:rPr>
        <w:t>Сем</w:t>
      </w:r>
      <w:r w:rsidR="00513262">
        <w:rPr>
          <w:rFonts w:ascii="Times New Roman" w:hAnsi="Times New Roman" w:cs="Times New Roman"/>
          <w:b/>
          <w:sz w:val="28"/>
          <w:szCs w:val="28"/>
        </w:rPr>
        <w:t xml:space="preserve">ьдесят </w:t>
      </w:r>
      <w:r w:rsidR="0063541E">
        <w:rPr>
          <w:rFonts w:ascii="Times New Roman" w:hAnsi="Times New Roman" w:cs="Times New Roman"/>
          <w:b/>
          <w:sz w:val="28"/>
          <w:szCs w:val="28"/>
        </w:rPr>
        <w:t>две</w:t>
      </w:r>
      <w:r w:rsidR="008F5BD1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тысяч</w:t>
      </w:r>
      <w:r w:rsidR="0063541E">
        <w:rPr>
          <w:rFonts w:ascii="Times New Roman" w:hAnsi="Times New Roman" w:cs="Times New Roman"/>
          <w:b/>
          <w:sz w:val="28"/>
          <w:szCs w:val="28"/>
        </w:rPr>
        <w:t>и</w:t>
      </w:r>
      <w:r w:rsidR="000427E6" w:rsidRPr="008F5BD1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рублей</w:t>
      </w:r>
      <w:r w:rsidR="00DB08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8F5BD1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8D0A04" w:rsidRPr="008F5BD1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0999" w:rsidRPr="007314BD" w:rsidRDefault="00CF045C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В соответствии с Протоколом рассмотрения заявок от </w:t>
      </w:r>
      <w:r w:rsidR="00F90C8A">
        <w:rPr>
          <w:rFonts w:ascii="Times New Roman" w:eastAsia="Times New Roman" w:hAnsi="Times New Roman" w:cs="Times New Roman"/>
          <w:color w:val="010101"/>
          <w:sz w:val="28"/>
          <w:szCs w:val="28"/>
        </w:rPr>
        <w:t>0</w:t>
      </w:r>
      <w:r w:rsidR="0063541E">
        <w:rPr>
          <w:rFonts w:ascii="Times New Roman" w:eastAsia="Times New Roman" w:hAnsi="Times New Roman" w:cs="Times New Roman"/>
          <w:color w:val="010101"/>
          <w:sz w:val="28"/>
          <w:szCs w:val="28"/>
        </w:rPr>
        <w:t>6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r w:rsidR="004A2FD1">
        <w:rPr>
          <w:rFonts w:ascii="Times New Roman" w:eastAsia="Times New Roman" w:hAnsi="Times New Roman" w:cs="Times New Roman"/>
          <w:color w:val="010101"/>
          <w:sz w:val="28"/>
          <w:szCs w:val="28"/>
        </w:rPr>
        <w:t>0</w:t>
      </w:r>
      <w:r w:rsidR="00F90C8A">
        <w:rPr>
          <w:rFonts w:ascii="Times New Roman" w:eastAsia="Times New Roman" w:hAnsi="Times New Roman" w:cs="Times New Roman"/>
          <w:color w:val="010101"/>
          <w:sz w:val="28"/>
          <w:szCs w:val="28"/>
        </w:rPr>
        <w:t>8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</w:rPr>
        <w:t>2</w:t>
      </w:r>
      <w:r w:rsidR="004A2FD1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2 </w:t>
      </w:r>
      <w:r w:rsidR="004A2FD1" w:rsidRPr="004A2FD1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у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аукцион</w:t>
      </w:r>
      <w:r w:rsidR="005F710C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а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</w:t>
      </w:r>
      <w:proofErr w:type="gramStart"/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признан</w:t>
      </w:r>
      <w:r w:rsidR="00742423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а</w:t>
      </w:r>
      <w:proofErr w:type="gramEnd"/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:</w:t>
      </w:r>
      <w:r w:rsidR="00991961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</w:t>
      </w:r>
      <w:proofErr w:type="spellStart"/>
      <w:r w:rsidR="0063541E">
        <w:rPr>
          <w:rFonts w:ascii="Times New Roman" w:eastAsia="Times New Roman" w:hAnsi="Times New Roman" w:cs="Times New Roman"/>
          <w:b/>
          <w:sz w:val="28"/>
          <w:szCs w:val="28"/>
        </w:rPr>
        <w:t>Бадулина</w:t>
      </w:r>
      <w:proofErr w:type="spellEnd"/>
      <w:r w:rsidR="00F90C8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757765">
        <w:rPr>
          <w:rFonts w:ascii="Times New Roman" w:eastAsia="Times New Roman" w:hAnsi="Times New Roman" w:cs="Times New Roman"/>
          <w:b/>
          <w:sz w:val="28"/>
          <w:szCs w:val="28"/>
        </w:rPr>
        <w:t>Ольга Александровна</w:t>
      </w:r>
      <w:r w:rsidR="0096610B" w:rsidRPr="009402DB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78127E" w:rsidRPr="00C461FA" w:rsidRDefault="0078127E" w:rsidP="008D0A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C461FA" w:rsidRDefault="0078127E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признан несостоявшимся.</w:t>
      </w:r>
    </w:p>
    <w:p w:rsidR="00757765" w:rsidRDefault="0078127E" w:rsidP="0075776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  <w:t>На основании вышеизложенного комиссия по проведению торгов по продаже земельных участков или права на заключение договор</w:t>
      </w:r>
      <w:bookmarkStart w:id="0" w:name="_GoBack"/>
      <w:bookmarkEnd w:id="0"/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lastRenderedPageBreak/>
        <w:t>участков решила: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единственному заявителю </w:t>
      </w:r>
      <w:r w:rsidRPr="009402D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–</w:t>
      </w:r>
      <w:r w:rsidR="007A7672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proofErr w:type="spellStart"/>
      <w:r w:rsidR="00757765">
        <w:rPr>
          <w:rFonts w:ascii="Times New Roman" w:eastAsia="Times New Roman" w:hAnsi="Times New Roman" w:cs="Times New Roman"/>
          <w:b/>
          <w:sz w:val="28"/>
          <w:szCs w:val="28"/>
        </w:rPr>
        <w:t>Бадулиной</w:t>
      </w:r>
      <w:proofErr w:type="spellEnd"/>
      <w:r w:rsidR="00F90C8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757765">
        <w:rPr>
          <w:rFonts w:ascii="Times New Roman" w:eastAsia="Times New Roman" w:hAnsi="Times New Roman" w:cs="Times New Roman"/>
          <w:b/>
          <w:sz w:val="28"/>
          <w:szCs w:val="28"/>
        </w:rPr>
        <w:t>Ольге Александровне</w:t>
      </w:r>
      <w:r w:rsidR="00300A59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,</w:t>
      </w:r>
      <w:r w:rsidR="00300A5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предлагается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заключить договор купли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–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продажи</w:t>
      </w:r>
      <w:r w:rsidR="00615FB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земельного участка по начальной цене аукциона </w:t>
      </w:r>
      <w:r w:rsidR="007A7672" w:rsidRPr="007A7672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-</w:t>
      </w:r>
      <w:r w:rsidR="00AF43A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57765" w:rsidRPr="0063541E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72</w:t>
      </w:r>
      <w:r w:rsidR="00757765">
        <w:rPr>
          <w:rFonts w:ascii="Times New Roman" w:eastAsia="Times New Roman" w:hAnsi="Times New Roman" w:cs="Times New Roman"/>
          <w:b/>
          <w:sz w:val="28"/>
          <w:szCs w:val="28"/>
        </w:rPr>
        <w:t xml:space="preserve"> 0</w:t>
      </w:r>
      <w:r w:rsidR="00757765" w:rsidRPr="008F5BD1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757765" w:rsidRPr="008F5BD1">
        <w:rPr>
          <w:rFonts w:ascii="Times New Roman" w:hAnsi="Times New Roman" w:cs="Times New Roman"/>
          <w:b/>
          <w:sz w:val="28"/>
          <w:szCs w:val="28"/>
        </w:rPr>
        <w:t>0 (</w:t>
      </w:r>
      <w:r w:rsidR="00757765">
        <w:rPr>
          <w:rFonts w:ascii="Times New Roman" w:hAnsi="Times New Roman" w:cs="Times New Roman"/>
          <w:b/>
          <w:sz w:val="28"/>
          <w:szCs w:val="28"/>
        </w:rPr>
        <w:t>Семьдесят две</w:t>
      </w:r>
      <w:r w:rsidR="00757765" w:rsidRPr="008F5BD1">
        <w:rPr>
          <w:rFonts w:ascii="Times New Roman" w:hAnsi="Times New Roman" w:cs="Times New Roman"/>
          <w:b/>
          <w:sz w:val="28"/>
          <w:szCs w:val="28"/>
        </w:rPr>
        <w:t xml:space="preserve"> тысяч</w:t>
      </w:r>
      <w:r w:rsidR="00757765">
        <w:rPr>
          <w:rFonts w:ascii="Times New Roman" w:hAnsi="Times New Roman" w:cs="Times New Roman"/>
          <w:b/>
          <w:sz w:val="28"/>
          <w:szCs w:val="28"/>
        </w:rPr>
        <w:t>и</w:t>
      </w:r>
      <w:r w:rsidR="00757765" w:rsidRPr="008F5BD1">
        <w:rPr>
          <w:rFonts w:ascii="Times New Roman" w:hAnsi="Times New Roman" w:cs="Times New Roman"/>
          <w:b/>
          <w:sz w:val="28"/>
          <w:szCs w:val="28"/>
        </w:rPr>
        <w:t>) рублей</w:t>
      </w:r>
      <w:r w:rsidR="007577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7765" w:rsidRPr="008F5BD1">
        <w:rPr>
          <w:rFonts w:ascii="Times New Roman" w:hAnsi="Times New Roman" w:cs="Times New Roman"/>
          <w:b/>
          <w:sz w:val="28"/>
          <w:szCs w:val="28"/>
        </w:rPr>
        <w:t>00 копеек.</w:t>
      </w:r>
    </w:p>
    <w:p w:rsidR="00A648CB" w:rsidRDefault="00A648CB" w:rsidP="005F71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7A7672" w:rsidRPr="009E43E7" w:rsidRDefault="001A4A9A" w:rsidP="009E4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09652B">
        <w:rPr>
          <w:rFonts w:ascii="Times New Roman" w:hAnsi="Times New Roman" w:cs="Times New Roman"/>
          <w:sz w:val="28"/>
          <w:szCs w:val="28"/>
        </w:rPr>
        <w:t xml:space="preserve">          _________________    </w:t>
      </w:r>
      <w:r w:rsidR="009E43E7">
        <w:rPr>
          <w:rFonts w:ascii="Times New Roman" w:hAnsi="Times New Roman" w:cs="Times New Roman"/>
          <w:sz w:val="28"/>
          <w:szCs w:val="28"/>
        </w:rPr>
        <w:t xml:space="preserve"> </w:t>
      </w:r>
      <w:r w:rsidR="009165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57765">
        <w:rPr>
          <w:rFonts w:ascii="Times New Roman" w:eastAsia="Times New Roman" w:hAnsi="Times New Roman" w:cs="Times New Roman"/>
          <w:sz w:val="28"/>
          <w:szCs w:val="28"/>
        </w:rPr>
        <w:t>Бадулина</w:t>
      </w:r>
      <w:proofErr w:type="spellEnd"/>
      <w:r w:rsidR="00757765">
        <w:rPr>
          <w:rFonts w:ascii="Times New Roman" w:eastAsia="Times New Roman" w:hAnsi="Times New Roman" w:cs="Times New Roman"/>
          <w:sz w:val="28"/>
          <w:szCs w:val="28"/>
        </w:rPr>
        <w:t xml:space="preserve"> О.А.</w:t>
      </w:r>
    </w:p>
    <w:p w:rsidR="001A4A9A" w:rsidRPr="007A7672" w:rsidRDefault="00AF43AC" w:rsidP="007A76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43A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="007A767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 w:rsidRPr="00AF43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 w:rsidR="006F1853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Казеннов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А.И</w:t>
      </w:r>
      <w:r w:rsidRPr="00C461FA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5489" w:rsidRDefault="00F95489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Строченова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И.А.</w:t>
      </w:r>
    </w:p>
    <w:p w:rsidR="006F1853" w:rsidRPr="00C461FA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Мельникова Т.В.</w:t>
      </w: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Андреева А.Н.</w:t>
      </w: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CAC"/>
    <w:rsid w:val="00002960"/>
    <w:rsid w:val="0000382C"/>
    <w:rsid w:val="00005F91"/>
    <w:rsid w:val="00013617"/>
    <w:rsid w:val="0002475F"/>
    <w:rsid w:val="00025C4A"/>
    <w:rsid w:val="00031530"/>
    <w:rsid w:val="00040DE3"/>
    <w:rsid w:val="0004223D"/>
    <w:rsid w:val="000427E6"/>
    <w:rsid w:val="00043386"/>
    <w:rsid w:val="00043B02"/>
    <w:rsid w:val="00053D4A"/>
    <w:rsid w:val="00056743"/>
    <w:rsid w:val="00056C22"/>
    <w:rsid w:val="000570E2"/>
    <w:rsid w:val="00057648"/>
    <w:rsid w:val="00082860"/>
    <w:rsid w:val="00090ED4"/>
    <w:rsid w:val="00090F48"/>
    <w:rsid w:val="00091BA7"/>
    <w:rsid w:val="000924E2"/>
    <w:rsid w:val="000928D1"/>
    <w:rsid w:val="00093830"/>
    <w:rsid w:val="0009652B"/>
    <w:rsid w:val="00096736"/>
    <w:rsid w:val="000B2C91"/>
    <w:rsid w:val="000B4D45"/>
    <w:rsid w:val="000C0B3C"/>
    <w:rsid w:val="000C65EE"/>
    <w:rsid w:val="000D2E95"/>
    <w:rsid w:val="000D7C5E"/>
    <w:rsid w:val="000E4883"/>
    <w:rsid w:val="000E7DF6"/>
    <w:rsid w:val="00110119"/>
    <w:rsid w:val="001103A8"/>
    <w:rsid w:val="00113357"/>
    <w:rsid w:val="001173BF"/>
    <w:rsid w:val="00120CA4"/>
    <w:rsid w:val="00140A59"/>
    <w:rsid w:val="00144DDA"/>
    <w:rsid w:val="0015415C"/>
    <w:rsid w:val="00173E2E"/>
    <w:rsid w:val="001A3E50"/>
    <w:rsid w:val="001A4A9A"/>
    <w:rsid w:val="001C42E9"/>
    <w:rsid w:val="001D1101"/>
    <w:rsid w:val="001D351E"/>
    <w:rsid w:val="001D7037"/>
    <w:rsid w:val="001E1121"/>
    <w:rsid w:val="001F05CF"/>
    <w:rsid w:val="001F0F92"/>
    <w:rsid w:val="001F2894"/>
    <w:rsid w:val="002057AC"/>
    <w:rsid w:val="0020741A"/>
    <w:rsid w:val="0021286C"/>
    <w:rsid w:val="00213552"/>
    <w:rsid w:val="00221259"/>
    <w:rsid w:val="002249A3"/>
    <w:rsid w:val="00227764"/>
    <w:rsid w:val="002314AB"/>
    <w:rsid w:val="00232183"/>
    <w:rsid w:val="002409E6"/>
    <w:rsid w:val="00241464"/>
    <w:rsid w:val="00251CA5"/>
    <w:rsid w:val="002548EC"/>
    <w:rsid w:val="00262410"/>
    <w:rsid w:val="00281565"/>
    <w:rsid w:val="00284B21"/>
    <w:rsid w:val="00285326"/>
    <w:rsid w:val="002A3935"/>
    <w:rsid w:val="002A445C"/>
    <w:rsid w:val="002A55F6"/>
    <w:rsid w:val="002A7AFB"/>
    <w:rsid w:val="002B084A"/>
    <w:rsid w:val="002B1DA5"/>
    <w:rsid w:val="002B48AA"/>
    <w:rsid w:val="002C1118"/>
    <w:rsid w:val="002C4052"/>
    <w:rsid w:val="002C7EE7"/>
    <w:rsid w:val="002E03CD"/>
    <w:rsid w:val="002E361F"/>
    <w:rsid w:val="003005FB"/>
    <w:rsid w:val="00300A59"/>
    <w:rsid w:val="00306FCB"/>
    <w:rsid w:val="00321C59"/>
    <w:rsid w:val="00322C0B"/>
    <w:rsid w:val="00326650"/>
    <w:rsid w:val="00331F72"/>
    <w:rsid w:val="0033590E"/>
    <w:rsid w:val="00343987"/>
    <w:rsid w:val="00343CB2"/>
    <w:rsid w:val="00345E86"/>
    <w:rsid w:val="003523EE"/>
    <w:rsid w:val="003633C2"/>
    <w:rsid w:val="00364120"/>
    <w:rsid w:val="00366449"/>
    <w:rsid w:val="00375FFB"/>
    <w:rsid w:val="00392D7C"/>
    <w:rsid w:val="003A0212"/>
    <w:rsid w:val="003A6B8B"/>
    <w:rsid w:val="003A764F"/>
    <w:rsid w:val="003D0EB3"/>
    <w:rsid w:val="003E323C"/>
    <w:rsid w:val="003E36D2"/>
    <w:rsid w:val="003F2334"/>
    <w:rsid w:val="003F5900"/>
    <w:rsid w:val="00401E43"/>
    <w:rsid w:val="00407CDE"/>
    <w:rsid w:val="00424D2F"/>
    <w:rsid w:val="00427088"/>
    <w:rsid w:val="0042781F"/>
    <w:rsid w:val="0043461C"/>
    <w:rsid w:val="00441F64"/>
    <w:rsid w:val="00446087"/>
    <w:rsid w:val="00452E8B"/>
    <w:rsid w:val="00454533"/>
    <w:rsid w:val="00461C59"/>
    <w:rsid w:val="00464B4D"/>
    <w:rsid w:val="00467A93"/>
    <w:rsid w:val="00474BC6"/>
    <w:rsid w:val="00481EB6"/>
    <w:rsid w:val="00482C96"/>
    <w:rsid w:val="004838EF"/>
    <w:rsid w:val="00487141"/>
    <w:rsid w:val="004873A0"/>
    <w:rsid w:val="00491C02"/>
    <w:rsid w:val="004A2FD1"/>
    <w:rsid w:val="004A3AA6"/>
    <w:rsid w:val="004B40C4"/>
    <w:rsid w:val="004B55B1"/>
    <w:rsid w:val="004B6A5B"/>
    <w:rsid w:val="004C0A51"/>
    <w:rsid w:val="004D010F"/>
    <w:rsid w:val="004D5C1F"/>
    <w:rsid w:val="004D6D73"/>
    <w:rsid w:val="004E79DA"/>
    <w:rsid w:val="004E7A17"/>
    <w:rsid w:val="004F1CA8"/>
    <w:rsid w:val="004F58D6"/>
    <w:rsid w:val="004F7CAF"/>
    <w:rsid w:val="0050129C"/>
    <w:rsid w:val="00501C15"/>
    <w:rsid w:val="005023F5"/>
    <w:rsid w:val="0050366E"/>
    <w:rsid w:val="00506477"/>
    <w:rsid w:val="00513262"/>
    <w:rsid w:val="00515EE4"/>
    <w:rsid w:val="0051635A"/>
    <w:rsid w:val="00517A21"/>
    <w:rsid w:val="00522DE7"/>
    <w:rsid w:val="0054222B"/>
    <w:rsid w:val="005546C0"/>
    <w:rsid w:val="00562327"/>
    <w:rsid w:val="005707E3"/>
    <w:rsid w:val="00591257"/>
    <w:rsid w:val="005915E9"/>
    <w:rsid w:val="00591987"/>
    <w:rsid w:val="005979D7"/>
    <w:rsid w:val="005A1D02"/>
    <w:rsid w:val="005A63B0"/>
    <w:rsid w:val="005B77C4"/>
    <w:rsid w:val="005B7E88"/>
    <w:rsid w:val="005C4F21"/>
    <w:rsid w:val="005C6BAC"/>
    <w:rsid w:val="005C7A84"/>
    <w:rsid w:val="005D0F84"/>
    <w:rsid w:val="005D190B"/>
    <w:rsid w:val="005D2531"/>
    <w:rsid w:val="005E21F9"/>
    <w:rsid w:val="005E22DC"/>
    <w:rsid w:val="005F2FCB"/>
    <w:rsid w:val="005F710C"/>
    <w:rsid w:val="00603345"/>
    <w:rsid w:val="006060C8"/>
    <w:rsid w:val="00607752"/>
    <w:rsid w:val="006110F7"/>
    <w:rsid w:val="00614499"/>
    <w:rsid w:val="00614E3D"/>
    <w:rsid w:val="00615FB8"/>
    <w:rsid w:val="0063386D"/>
    <w:rsid w:val="0063541E"/>
    <w:rsid w:val="00636E46"/>
    <w:rsid w:val="00651736"/>
    <w:rsid w:val="006554FF"/>
    <w:rsid w:val="00661BB9"/>
    <w:rsid w:val="0066289A"/>
    <w:rsid w:val="006728D8"/>
    <w:rsid w:val="00676E08"/>
    <w:rsid w:val="0067706D"/>
    <w:rsid w:val="00687F90"/>
    <w:rsid w:val="00690190"/>
    <w:rsid w:val="00695264"/>
    <w:rsid w:val="006A27F0"/>
    <w:rsid w:val="006A70B1"/>
    <w:rsid w:val="006B5201"/>
    <w:rsid w:val="006C0760"/>
    <w:rsid w:val="006C11B7"/>
    <w:rsid w:val="006C13D6"/>
    <w:rsid w:val="006C4FDF"/>
    <w:rsid w:val="006C74FF"/>
    <w:rsid w:val="006D3444"/>
    <w:rsid w:val="006D4A04"/>
    <w:rsid w:val="006D6CCA"/>
    <w:rsid w:val="006E59B2"/>
    <w:rsid w:val="006E6CF0"/>
    <w:rsid w:val="006F1853"/>
    <w:rsid w:val="006F6FF6"/>
    <w:rsid w:val="00712B0D"/>
    <w:rsid w:val="007314BD"/>
    <w:rsid w:val="00731603"/>
    <w:rsid w:val="00731E6C"/>
    <w:rsid w:val="00736C41"/>
    <w:rsid w:val="00742423"/>
    <w:rsid w:val="0074639C"/>
    <w:rsid w:val="00747ADE"/>
    <w:rsid w:val="00755ECD"/>
    <w:rsid w:val="00757765"/>
    <w:rsid w:val="007658B6"/>
    <w:rsid w:val="00766F4A"/>
    <w:rsid w:val="007811F1"/>
    <w:rsid w:val="0078127E"/>
    <w:rsid w:val="0078248C"/>
    <w:rsid w:val="0079612E"/>
    <w:rsid w:val="00797487"/>
    <w:rsid w:val="007A7672"/>
    <w:rsid w:val="007B12CB"/>
    <w:rsid w:val="007C2B00"/>
    <w:rsid w:val="007D4432"/>
    <w:rsid w:val="007D775F"/>
    <w:rsid w:val="007E242F"/>
    <w:rsid w:val="007E5035"/>
    <w:rsid w:val="007E5E6B"/>
    <w:rsid w:val="0080014A"/>
    <w:rsid w:val="008027B2"/>
    <w:rsid w:val="008031F1"/>
    <w:rsid w:val="00804606"/>
    <w:rsid w:val="008124A1"/>
    <w:rsid w:val="008125D9"/>
    <w:rsid w:val="008209F8"/>
    <w:rsid w:val="00825B6A"/>
    <w:rsid w:val="00826609"/>
    <w:rsid w:val="00836BB6"/>
    <w:rsid w:val="00837149"/>
    <w:rsid w:val="00847A5C"/>
    <w:rsid w:val="00850A8C"/>
    <w:rsid w:val="008822D0"/>
    <w:rsid w:val="0088456F"/>
    <w:rsid w:val="008879C4"/>
    <w:rsid w:val="0089762C"/>
    <w:rsid w:val="008A4CAC"/>
    <w:rsid w:val="008A65FC"/>
    <w:rsid w:val="008B16FF"/>
    <w:rsid w:val="008B1DCD"/>
    <w:rsid w:val="008B796D"/>
    <w:rsid w:val="008B7DAB"/>
    <w:rsid w:val="008C08D3"/>
    <w:rsid w:val="008D0A04"/>
    <w:rsid w:val="008D2189"/>
    <w:rsid w:val="008D3D65"/>
    <w:rsid w:val="008D5B0D"/>
    <w:rsid w:val="008E302E"/>
    <w:rsid w:val="008E7848"/>
    <w:rsid w:val="008F5BD1"/>
    <w:rsid w:val="0090064F"/>
    <w:rsid w:val="00903E21"/>
    <w:rsid w:val="0090565E"/>
    <w:rsid w:val="00911FBF"/>
    <w:rsid w:val="00914127"/>
    <w:rsid w:val="00916526"/>
    <w:rsid w:val="009170EA"/>
    <w:rsid w:val="0093221C"/>
    <w:rsid w:val="00936D25"/>
    <w:rsid w:val="00940130"/>
    <w:rsid w:val="009402DB"/>
    <w:rsid w:val="009404E5"/>
    <w:rsid w:val="00950F51"/>
    <w:rsid w:val="00956F61"/>
    <w:rsid w:val="009648E8"/>
    <w:rsid w:val="0096610B"/>
    <w:rsid w:val="00971F9B"/>
    <w:rsid w:val="00972023"/>
    <w:rsid w:val="0098603B"/>
    <w:rsid w:val="00991961"/>
    <w:rsid w:val="009A1C48"/>
    <w:rsid w:val="009B0D9A"/>
    <w:rsid w:val="009B1A30"/>
    <w:rsid w:val="009B42E4"/>
    <w:rsid w:val="009C1C64"/>
    <w:rsid w:val="009C4612"/>
    <w:rsid w:val="009C6677"/>
    <w:rsid w:val="009C6F03"/>
    <w:rsid w:val="009D058B"/>
    <w:rsid w:val="009E43E7"/>
    <w:rsid w:val="009E518D"/>
    <w:rsid w:val="009F5811"/>
    <w:rsid w:val="009F76EE"/>
    <w:rsid w:val="00A001DA"/>
    <w:rsid w:val="00A039BF"/>
    <w:rsid w:val="00A0430A"/>
    <w:rsid w:val="00A32033"/>
    <w:rsid w:val="00A35285"/>
    <w:rsid w:val="00A35620"/>
    <w:rsid w:val="00A45021"/>
    <w:rsid w:val="00A52489"/>
    <w:rsid w:val="00A5310D"/>
    <w:rsid w:val="00A556D0"/>
    <w:rsid w:val="00A60D1B"/>
    <w:rsid w:val="00A63DC7"/>
    <w:rsid w:val="00A648CB"/>
    <w:rsid w:val="00A67556"/>
    <w:rsid w:val="00A700B0"/>
    <w:rsid w:val="00A73D23"/>
    <w:rsid w:val="00A81BBC"/>
    <w:rsid w:val="00A846C0"/>
    <w:rsid w:val="00A8570B"/>
    <w:rsid w:val="00A958FA"/>
    <w:rsid w:val="00A96BE0"/>
    <w:rsid w:val="00A97AF4"/>
    <w:rsid w:val="00AA024D"/>
    <w:rsid w:val="00AA1461"/>
    <w:rsid w:val="00AA6D3F"/>
    <w:rsid w:val="00AB2EE1"/>
    <w:rsid w:val="00AB60C1"/>
    <w:rsid w:val="00AB611F"/>
    <w:rsid w:val="00AC1D80"/>
    <w:rsid w:val="00AC1DE9"/>
    <w:rsid w:val="00AC48EF"/>
    <w:rsid w:val="00AC7C89"/>
    <w:rsid w:val="00AD0E1E"/>
    <w:rsid w:val="00AE1645"/>
    <w:rsid w:val="00AE1B84"/>
    <w:rsid w:val="00AE1ECC"/>
    <w:rsid w:val="00AE60D2"/>
    <w:rsid w:val="00AE777E"/>
    <w:rsid w:val="00AF41C0"/>
    <w:rsid w:val="00AF43AC"/>
    <w:rsid w:val="00AF597E"/>
    <w:rsid w:val="00AF65C2"/>
    <w:rsid w:val="00B07F16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7912"/>
    <w:rsid w:val="00B52FDB"/>
    <w:rsid w:val="00B5751B"/>
    <w:rsid w:val="00B62B3C"/>
    <w:rsid w:val="00B65551"/>
    <w:rsid w:val="00B70D61"/>
    <w:rsid w:val="00B87D58"/>
    <w:rsid w:val="00B918D1"/>
    <w:rsid w:val="00B97D43"/>
    <w:rsid w:val="00BA580E"/>
    <w:rsid w:val="00BB0801"/>
    <w:rsid w:val="00BB6A6D"/>
    <w:rsid w:val="00BB7258"/>
    <w:rsid w:val="00BB784A"/>
    <w:rsid w:val="00BC0A18"/>
    <w:rsid w:val="00BC0F01"/>
    <w:rsid w:val="00BD620E"/>
    <w:rsid w:val="00BE30D8"/>
    <w:rsid w:val="00BE469F"/>
    <w:rsid w:val="00BE4AD2"/>
    <w:rsid w:val="00BE6497"/>
    <w:rsid w:val="00BF32C9"/>
    <w:rsid w:val="00BF4887"/>
    <w:rsid w:val="00BF4E5F"/>
    <w:rsid w:val="00BF4ECC"/>
    <w:rsid w:val="00BF5C2C"/>
    <w:rsid w:val="00BF7825"/>
    <w:rsid w:val="00C06C6B"/>
    <w:rsid w:val="00C11EDA"/>
    <w:rsid w:val="00C24F78"/>
    <w:rsid w:val="00C319AE"/>
    <w:rsid w:val="00C362F2"/>
    <w:rsid w:val="00C365CD"/>
    <w:rsid w:val="00C37351"/>
    <w:rsid w:val="00C461FA"/>
    <w:rsid w:val="00C605A8"/>
    <w:rsid w:val="00C70540"/>
    <w:rsid w:val="00C73822"/>
    <w:rsid w:val="00C75315"/>
    <w:rsid w:val="00C758B7"/>
    <w:rsid w:val="00C76574"/>
    <w:rsid w:val="00C8746D"/>
    <w:rsid w:val="00C940D3"/>
    <w:rsid w:val="00CA0BD9"/>
    <w:rsid w:val="00CA4B3E"/>
    <w:rsid w:val="00CA5FBA"/>
    <w:rsid w:val="00CA5FF6"/>
    <w:rsid w:val="00CC7ABC"/>
    <w:rsid w:val="00CD3077"/>
    <w:rsid w:val="00CE0CDF"/>
    <w:rsid w:val="00CE3000"/>
    <w:rsid w:val="00CE3E38"/>
    <w:rsid w:val="00CE42DB"/>
    <w:rsid w:val="00CE5993"/>
    <w:rsid w:val="00CF045C"/>
    <w:rsid w:val="00CF380F"/>
    <w:rsid w:val="00CF594E"/>
    <w:rsid w:val="00D00AEC"/>
    <w:rsid w:val="00D10A12"/>
    <w:rsid w:val="00D17F5B"/>
    <w:rsid w:val="00D35B27"/>
    <w:rsid w:val="00D3631F"/>
    <w:rsid w:val="00D51612"/>
    <w:rsid w:val="00D51E17"/>
    <w:rsid w:val="00D558DA"/>
    <w:rsid w:val="00D5682F"/>
    <w:rsid w:val="00D618A9"/>
    <w:rsid w:val="00D703B8"/>
    <w:rsid w:val="00D77998"/>
    <w:rsid w:val="00D80458"/>
    <w:rsid w:val="00D84FCA"/>
    <w:rsid w:val="00D85B2B"/>
    <w:rsid w:val="00D879D5"/>
    <w:rsid w:val="00D87AB4"/>
    <w:rsid w:val="00D91D85"/>
    <w:rsid w:val="00D940C6"/>
    <w:rsid w:val="00D94E03"/>
    <w:rsid w:val="00D9560E"/>
    <w:rsid w:val="00DA7F18"/>
    <w:rsid w:val="00DB081E"/>
    <w:rsid w:val="00DB2E75"/>
    <w:rsid w:val="00DB3EF0"/>
    <w:rsid w:val="00DB4DF2"/>
    <w:rsid w:val="00DB65F7"/>
    <w:rsid w:val="00DC55E4"/>
    <w:rsid w:val="00DC7334"/>
    <w:rsid w:val="00DD14DB"/>
    <w:rsid w:val="00DD5B69"/>
    <w:rsid w:val="00DE20D5"/>
    <w:rsid w:val="00DE3412"/>
    <w:rsid w:val="00DE3DC0"/>
    <w:rsid w:val="00DF0BDC"/>
    <w:rsid w:val="00DF24CB"/>
    <w:rsid w:val="00DF27F2"/>
    <w:rsid w:val="00E00999"/>
    <w:rsid w:val="00E0132A"/>
    <w:rsid w:val="00E3063F"/>
    <w:rsid w:val="00E42D44"/>
    <w:rsid w:val="00E46688"/>
    <w:rsid w:val="00E510C0"/>
    <w:rsid w:val="00E549C5"/>
    <w:rsid w:val="00E54B11"/>
    <w:rsid w:val="00E55820"/>
    <w:rsid w:val="00E621B5"/>
    <w:rsid w:val="00E668FE"/>
    <w:rsid w:val="00E67404"/>
    <w:rsid w:val="00E67E4D"/>
    <w:rsid w:val="00E77DF4"/>
    <w:rsid w:val="00E873E3"/>
    <w:rsid w:val="00E87E6E"/>
    <w:rsid w:val="00EA2F56"/>
    <w:rsid w:val="00EA6D39"/>
    <w:rsid w:val="00EB452C"/>
    <w:rsid w:val="00EB670D"/>
    <w:rsid w:val="00EB771D"/>
    <w:rsid w:val="00EC017E"/>
    <w:rsid w:val="00EC0CEB"/>
    <w:rsid w:val="00ED4772"/>
    <w:rsid w:val="00EE73A5"/>
    <w:rsid w:val="00EF73CD"/>
    <w:rsid w:val="00F02ED2"/>
    <w:rsid w:val="00F04119"/>
    <w:rsid w:val="00F06DD1"/>
    <w:rsid w:val="00F11E80"/>
    <w:rsid w:val="00F14D81"/>
    <w:rsid w:val="00F16210"/>
    <w:rsid w:val="00F17E8B"/>
    <w:rsid w:val="00F204BE"/>
    <w:rsid w:val="00F276C1"/>
    <w:rsid w:val="00F40155"/>
    <w:rsid w:val="00F404E6"/>
    <w:rsid w:val="00F441BC"/>
    <w:rsid w:val="00F46DB3"/>
    <w:rsid w:val="00F47CE2"/>
    <w:rsid w:val="00F55114"/>
    <w:rsid w:val="00F60C3B"/>
    <w:rsid w:val="00F65A84"/>
    <w:rsid w:val="00F802A2"/>
    <w:rsid w:val="00F90C8A"/>
    <w:rsid w:val="00F9482B"/>
    <w:rsid w:val="00F95489"/>
    <w:rsid w:val="00FB365F"/>
    <w:rsid w:val="00FB4B44"/>
    <w:rsid w:val="00FD32AF"/>
    <w:rsid w:val="00FD3848"/>
    <w:rsid w:val="00FD4EB2"/>
    <w:rsid w:val="00FD6E9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6C10C-7EE5-47F9-90A8-C80E94B51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38</cp:revision>
  <cp:lastPrinted>2018-10-03T07:01:00Z</cp:lastPrinted>
  <dcterms:created xsi:type="dcterms:W3CDTF">2022-02-15T06:42:00Z</dcterms:created>
  <dcterms:modified xsi:type="dcterms:W3CDTF">2022-09-13T12:31:00Z</dcterms:modified>
</cp:coreProperties>
</file>