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2E241F">
        <w:rPr>
          <w:rFonts w:ascii="Times New Roman" w:hAnsi="Times New Roman" w:cs="Times New Roman"/>
          <w:sz w:val="24"/>
          <w:szCs w:val="24"/>
        </w:rPr>
        <w:t>26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971A6">
        <w:rPr>
          <w:rFonts w:ascii="Times New Roman" w:hAnsi="Times New Roman" w:cs="Times New Roman"/>
          <w:sz w:val="24"/>
          <w:szCs w:val="24"/>
        </w:rPr>
        <w:t>1</w:t>
      </w:r>
      <w:r w:rsidR="002E241F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2E241F">
        <w:t>28</w:t>
      </w:r>
      <w:r w:rsidRPr="00633AFF">
        <w:t>.</w:t>
      </w:r>
      <w:r w:rsidR="005971A6">
        <w:t>1</w:t>
      </w:r>
      <w:r w:rsidR="002E241F">
        <w:t>0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8A1B6E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A1B6E">
        <w:rPr>
          <w:rFonts w:ascii="Times New Roman" w:hAnsi="Times New Roman" w:cs="Times New Roman"/>
          <w:sz w:val="24"/>
          <w:szCs w:val="24"/>
        </w:rPr>
        <w:t>09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A1B6E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8A1B6E">
        <w:rPr>
          <w:rFonts w:ascii="Times New Roman" w:hAnsi="Times New Roman" w:cs="Times New Roman"/>
          <w:sz w:val="24"/>
          <w:szCs w:val="24"/>
        </w:rPr>
        <w:t>725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382025">
        <w:rPr>
          <w:rFonts w:ascii="Times New Roman" w:hAnsi="Times New Roman" w:cs="Times New Roman"/>
          <w:sz w:val="24"/>
          <w:szCs w:val="24"/>
        </w:rPr>
        <w:t>1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C351C5">
        <w:rPr>
          <w:rFonts w:ascii="Times New Roman" w:hAnsi="Times New Roman" w:cs="Times New Roman"/>
          <w:sz w:val="24"/>
          <w:szCs w:val="24"/>
        </w:rPr>
        <w:t>2</w:t>
      </w:r>
      <w:r w:rsidR="00382025">
        <w:rPr>
          <w:rFonts w:ascii="Times New Roman" w:hAnsi="Times New Roman" w:cs="Times New Roman"/>
          <w:sz w:val="24"/>
          <w:szCs w:val="24"/>
        </w:rPr>
        <w:t>06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382025">
        <w:rPr>
          <w:rFonts w:ascii="Times New Roman" w:hAnsi="Times New Roman" w:cs="Times New Roman"/>
          <w:sz w:val="24"/>
          <w:szCs w:val="24"/>
        </w:rPr>
        <w:t>1</w:t>
      </w:r>
      <w:r w:rsidR="000B2DA5">
        <w:rPr>
          <w:rFonts w:ascii="Times New Roman" w:hAnsi="Times New Roman" w:cs="Times New Roman"/>
          <w:sz w:val="24"/>
          <w:szCs w:val="24"/>
        </w:rPr>
        <w:t>4</w:t>
      </w:r>
      <w:r w:rsidR="00B8361F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556E3F">
        <w:rPr>
          <w:rFonts w:ascii="Times New Roman" w:hAnsi="Times New Roman" w:cs="Times New Roman"/>
          <w:sz w:val="24"/>
          <w:szCs w:val="24"/>
        </w:rPr>
        <w:t>5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C351C5">
        <w:rPr>
          <w:rFonts w:ascii="Times New Roman" w:hAnsi="Times New Roman" w:cs="Times New Roman"/>
          <w:sz w:val="24"/>
          <w:szCs w:val="24"/>
        </w:rPr>
        <w:t xml:space="preserve">00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C351C5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B8361F">
        <w:rPr>
          <w:rFonts w:ascii="Times New Roman" w:hAnsi="Times New Roman" w:cs="Times New Roman"/>
          <w:sz w:val="24"/>
          <w:szCs w:val="24"/>
        </w:rPr>
        <w:t xml:space="preserve">, МО Мордвесское, </w:t>
      </w:r>
      <w:r w:rsidR="00382025">
        <w:rPr>
          <w:rFonts w:ascii="Times New Roman" w:hAnsi="Times New Roman" w:cs="Times New Roman"/>
          <w:sz w:val="24"/>
          <w:szCs w:val="24"/>
        </w:rPr>
        <w:t>д. Сетка</w:t>
      </w:r>
      <w:r w:rsidR="00B8361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EF3548">
        <w:rPr>
          <w:rFonts w:ascii="Times New Roman" w:hAnsi="Times New Roman" w:cs="Times New Roman"/>
          <w:b/>
          <w:sz w:val="24"/>
          <w:szCs w:val="24"/>
        </w:rPr>
        <w:t>4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BA0A3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FB3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F3116D" w:rsidRPr="00FB392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B3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комиссии. Комиссия правомочна.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52594E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48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2594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C4522F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4522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3C5D0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3C5D0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07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442BC7" w:rsidRDefault="007B5E6C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 Асия Салаховна</w:t>
            </w:r>
          </w:p>
        </w:tc>
        <w:tc>
          <w:tcPr>
            <w:tcW w:w="1418" w:type="dxa"/>
          </w:tcPr>
          <w:p w:rsidR="00B53496" w:rsidRPr="00425F5E" w:rsidRDefault="006D6E51" w:rsidP="002D07A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</w:t>
            </w:r>
            <w:r w:rsidR="002D07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1417" w:type="dxa"/>
          </w:tcPr>
          <w:p w:rsidR="006A3413" w:rsidRDefault="007F09DB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2D07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2 441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AD68DA" w:rsidRDefault="006D6E51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12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</w:t>
            </w:r>
            <w:r w:rsidR="002D07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.2021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7B5E6C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>ул. Кустанайская</w:t>
            </w:r>
            <w:r w:rsidRPr="00EF15A5">
              <w:rPr>
                <w:rFonts w:ascii="Times New Roman" w:hAnsi="Times New Roman" w:cs="Times New Roman"/>
                <w:kern w:val="36"/>
                <w:sz w:val="24"/>
                <w:szCs w:val="24"/>
              </w:rPr>
              <w:t>, д.7, корп. 2, кв.379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</w:t>
      </w:r>
      <w:bookmarkStart w:id="0" w:name="_GoBack"/>
      <w:bookmarkEnd w:id="0"/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аренды земельных участков решила: допустить к участию в аукционе </w:t>
      </w:r>
      <w:r w:rsidR="00877D35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6B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77D3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единственным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7B5E6C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 Асия Салаховна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47FD0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47ADA"/>
    <w:rsid w:val="005521FA"/>
    <w:rsid w:val="00556E3F"/>
    <w:rsid w:val="0056018C"/>
    <w:rsid w:val="005636F3"/>
    <w:rsid w:val="00572F29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4D41"/>
    <w:rsid w:val="005E78DC"/>
    <w:rsid w:val="005E7F2B"/>
    <w:rsid w:val="00600C7A"/>
    <w:rsid w:val="00602D0B"/>
    <w:rsid w:val="00606FC0"/>
    <w:rsid w:val="00614432"/>
    <w:rsid w:val="006160A5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77D35"/>
    <w:rsid w:val="0088701E"/>
    <w:rsid w:val="008A1B6E"/>
    <w:rsid w:val="008D7E1A"/>
    <w:rsid w:val="008E57F9"/>
    <w:rsid w:val="008F2436"/>
    <w:rsid w:val="008F27A3"/>
    <w:rsid w:val="009209DB"/>
    <w:rsid w:val="009302A6"/>
    <w:rsid w:val="00942954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3892"/>
    <w:rsid w:val="009D41BC"/>
    <w:rsid w:val="009E4C18"/>
    <w:rsid w:val="009F067D"/>
    <w:rsid w:val="009F3C93"/>
    <w:rsid w:val="00A03502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D68DA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07F9D"/>
    <w:rsid w:val="00C11067"/>
    <w:rsid w:val="00C12C5B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7246"/>
    <w:rsid w:val="00D20686"/>
    <w:rsid w:val="00D24018"/>
    <w:rsid w:val="00D24A39"/>
    <w:rsid w:val="00D375A2"/>
    <w:rsid w:val="00D46DC2"/>
    <w:rsid w:val="00D60C46"/>
    <w:rsid w:val="00D6145D"/>
    <w:rsid w:val="00D7549B"/>
    <w:rsid w:val="00D80D37"/>
    <w:rsid w:val="00D85EE2"/>
    <w:rsid w:val="00D864AA"/>
    <w:rsid w:val="00D8707A"/>
    <w:rsid w:val="00DA0163"/>
    <w:rsid w:val="00DA151C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655C2"/>
    <w:rsid w:val="00F7097D"/>
    <w:rsid w:val="00F71F6F"/>
    <w:rsid w:val="00F72B89"/>
    <w:rsid w:val="00F80B61"/>
    <w:rsid w:val="00F822DE"/>
    <w:rsid w:val="00F852A5"/>
    <w:rsid w:val="00F9645E"/>
    <w:rsid w:val="00F964E2"/>
    <w:rsid w:val="00FA11D0"/>
    <w:rsid w:val="00FB0896"/>
    <w:rsid w:val="00FB18A5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B37ED-C1E0-45E6-968C-E04896A82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373</cp:revision>
  <cp:lastPrinted>2018-06-26T14:29:00Z</cp:lastPrinted>
  <dcterms:created xsi:type="dcterms:W3CDTF">2018-04-03T13:56:00Z</dcterms:created>
  <dcterms:modified xsi:type="dcterms:W3CDTF">2021-10-25T09:28:00Z</dcterms:modified>
</cp:coreProperties>
</file>