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71:05:010</w:t>
      </w:r>
      <w:r w:rsidR="004F2C86">
        <w:rPr>
          <w:rFonts w:ascii="Times New Roman" w:eastAsia="Calibri" w:hAnsi="Times New Roman" w:cs="Times New Roman"/>
          <w:sz w:val="24"/>
          <w:szCs w:val="24"/>
        </w:rPr>
        <w:t>51</w:t>
      </w:r>
      <w:r w:rsidR="0037366C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37366C">
        <w:rPr>
          <w:rFonts w:ascii="Times New Roman" w:eastAsia="Calibri" w:hAnsi="Times New Roman" w:cs="Times New Roman"/>
          <w:sz w:val="24"/>
          <w:szCs w:val="24"/>
        </w:rPr>
        <w:t>365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7366C">
        <w:rPr>
          <w:rFonts w:ascii="Times New Roman" w:eastAsia="Calibri" w:hAnsi="Times New Roman" w:cs="Times New Roman"/>
          <w:sz w:val="24"/>
          <w:szCs w:val="24"/>
        </w:rPr>
        <w:t>2000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37366C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366C">
        <w:rPr>
          <w:rFonts w:ascii="Times New Roman" w:eastAsia="Calibri" w:hAnsi="Times New Roman" w:cs="Times New Roman"/>
          <w:sz w:val="24"/>
          <w:szCs w:val="24"/>
        </w:rPr>
        <w:t>д. Пряхино, юго-восточнее д.51А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086">
        <w:rPr>
          <w:rFonts w:ascii="Times New Roman" w:hAnsi="Times New Roman" w:cs="Times New Roman"/>
          <w:b/>
          <w:sz w:val="24"/>
          <w:szCs w:val="24"/>
        </w:rPr>
        <w:t>4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9F0BC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F0B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2F6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9F0BCC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0BC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9F0BCC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9F0BCC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9F0BC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0B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4825AF" w:rsidP="00A24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Агафонов Антон Сергеевич, действующий на основании доверенности от имени Шимченок Дарьи Игоревны </w:t>
            </w:r>
          </w:p>
        </w:tc>
        <w:tc>
          <w:tcPr>
            <w:tcW w:w="1417" w:type="dxa"/>
          </w:tcPr>
          <w:p w:rsidR="005E1243" w:rsidRPr="00630C15" w:rsidRDefault="004825AF" w:rsidP="001157E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825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1157E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825AF" w:rsidP="004825A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25.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48577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4825AF" w:rsidP="004825A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Тула,                                  ул. Демонстрации, д.148а, кв.66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9F0BCC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9F0BCC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152BF3" w:rsidRPr="009F0BC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9F0BCC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9F0BC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9F0BC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9F0BC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9F0BC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8"/>
        <w:gridCol w:w="6762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766DFA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Агафонов Антон Сергеевич, действующий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основании доверенности от имени Шимченок Дарьи Игоревны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0086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7366C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25AF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27E8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6DFA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82B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9F0BCC"/>
    <w:rsid w:val="00A10E5C"/>
    <w:rsid w:val="00A12AF2"/>
    <w:rsid w:val="00A154D2"/>
    <w:rsid w:val="00A20CF6"/>
    <w:rsid w:val="00A20FEB"/>
    <w:rsid w:val="00A23D40"/>
    <w:rsid w:val="00A248FD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079A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E67D-F625-4A91-BCB4-CE7EB436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119</cp:revision>
  <cp:lastPrinted>2018-06-26T14:29:00Z</cp:lastPrinted>
  <dcterms:created xsi:type="dcterms:W3CDTF">2021-05-27T13:49:00Z</dcterms:created>
  <dcterms:modified xsi:type="dcterms:W3CDTF">2022-04-19T06:18:00Z</dcterms:modified>
</cp:coreProperties>
</file>