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83" w:rsidRPr="00F10D85" w:rsidRDefault="006B5983" w:rsidP="00C13F2A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F10D85">
        <w:rPr>
          <w:b/>
          <w:bCs/>
          <w:kern w:val="36"/>
          <w:sz w:val="28"/>
          <w:szCs w:val="28"/>
        </w:rPr>
        <w:t>Извещение</w:t>
      </w:r>
    </w:p>
    <w:p w:rsidR="00CC1F17" w:rsidRPr="00F10D85" w:rsidRDefault="006B5983" w:rsidP="00C13F2A">
      <w:pPr>
        <w:ind w:firstLine="540"/>
        <w:jc w:val="center"/>
        <w:rPr>
          <w:b/>
          <w:sz w:val="28"/>
          <w:szCs w:val="28"/>
        </w:rPr>
      </w:pPr>
      <w:r w:rsidRPr="00F10D85">
        <w:rPr>
          <w:b/>
          <w:bCs/>
          <w:kern w:val="36"/>
          <w:sz w:val="28"/>
          <w:szCs w:val="28"/>
        </w:rPr>
        <w:t xml:space="preserve">о проведении открытого конкурса </w:t>
      </w:r>
      <w:r w:rsidR="00CC1F17" w:rsidRPr="00F10D85">
        <w:rPr>
          <w:b/>
          <w:sz w:val="28"/>
          <w:szCs w:val="28"/>
        </w:rPr>
        <w:t xml:space="preserve">по отбору управляющей организации для управления многоквартирным домом, расположенным по адресу: </w:t>
      </w:r>
      <w:r w:rsidR="006653FB" w:rsidRPr="00F10D85">
        <w:rPr>
          <w:b/>
          <w:sz w:val="28"/>
          <w:szCs w:val="28"/>
        </w:rPr>
        <w:t xml:space="preserve">Тульская область, Веневский район,                                             г. Венев, ул. </w:t>
      </w:r>
      <w:r w:rsidR="00F10D85" w:rsidRPr="00F10D85">
        <w:rPr>
          <w:b/>
          <w:sz w:val="28"/>
          <w:szCs w:val="28"/>
        </w:rPr>
        <w:t>Володарского</w:t>
      </w:r>
      <w:r w:rsidR="006653FB" w:rsidRPr="00F10D85">
        <w:rPr>
          <w:b/>
          <w:sz w:val="28"/>
          <w:szCs w:val="28"/>
        </w:rPr>
        <w:t xml:space="preserve">, д. </w:t>
      </w:r>
      <w:r w:rsidR="00F10D85" w:rsidRPr="00F10D85">
        <w:rPr>
          <w:b/>
          <w:sz w:val="28"/>
          <w:szCs w:val="28"/>
        </w:rPr>
        <w:t>16</w:t>
      </w:r>
    </w:p>
    <w:p w:rsidR="00436646" w:rsidRPr="00F10D85" w:rsidRDefault="00436646" w:rsidP="00C13F2A">
      <w:pPr>
        <w:jc w:val="center"/>
        <w:outlineLvl w:val="1"/>
        <w:rPr>
          <w:b/>
          <w:sz w:val="28"/>
          <w:szCs w:val="28"/>
        </w:rPr>
      </w:pPr>
    </w:p>
    <w:p w:rsidR="006F6591" w:rsidRPr="00F10D85" w:rsidRDefault="006F6591" w:rsidP="00C13F2A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436646" w:rsidRPr="00F10D85" w:rsidRDefault="00436646" w:rsidP="00C13F2A">
      <w:pPr>
        <w:ind w:firstLine="709"/>
        <w:jc w:val="both"/>
        <w:rPr>
          <w:sz w:val="28"/>
          <w:szCs w:val="28"/>
        </w:rPr>
      </w:pPr>
      <w:r w:rsidRPr="00F10D85">
        <w:rPr>
          <w:bCs/>
          <w:kern w:val="36"/>
          <w:sz w:val="28"/>
          <w:szCs w:val="28"/>
        </w:rPr>
        <w:t xml:space="preserve">Администрация муниципального образования Веневский район сообщает о проведении открытого конкурса </w:t>
      </w:r>
      <w:r w:rsidR="00CC1F17" w:rsidRPr="00F10D85">
        <w:rPr>
          <w:sz w:val="28"/>
          <w:szCs w:val="28"/>
        </w:rPr>
        <w:t xml:space="preserve">по отбору управляющей организации для управления многоквартирным домом, расположенным по адресу: </w:t>
      </w:r>
      <w:r w:rsidR="006653FB" w:rsidRPr="00F10D85">
        <w:rPr>
          <w:sz w:val="28"/>
          <w:szCs w:val="28"/>
        </w:rPr>
        <w:t xml:space="preserve">Тульская область, Веневский район, г. Венев, ул. </w:t>
      </w:r>
      <w:r w:rsidR="00F10D85" w:rsidRPr="00F10D85">
        <w:rPr>
          <w:sz w:val="28"/>
          <w:szCs w:val="28"/>
        </w:rPr>
        <w:t>Володарского</w:t>
      </w:r>
      <w:r w:rsidR="006653FB" w:rsidRPr="00F10D85">
        <w:rPr>
          <w:sz w:val="28"/>
          <w:szCs w:val="28"/>
        </w:rPr>
        <w:t xml:space="preserve">, д. </w:t>
      </w:r>
      <w:r w:rsidR="00F10D85" w:rsidRPr="00F10D85">
        <w:rPr>
          <w:sz w:val="28"/>
          <w:szCs w:val="28"/>
        </w:rPr>
        <w:t>16</w:t>
      </w:r>
      <w:r w:rsidRPr="00F10D85">
        <w:rPr>
          <w:sz w:val="28"/>
          <w:szCs w:val="28"/>
        </w:rPr>
        <w:t xml:space="preserve">, способ управления которыми собственниками в соответствии </w:t>
      </w:r>
      <w:r w:rsidR="008E0203" w:rsidRPr="00F10D85">
        <w:rPr>
          <w:sz w:val="28"/>
          <w:szCs w:val="28"/>
        </w:rPr>
        <w:t xml:space="preserve">                                              </w:t>
      </w:r>
      <w:r w:rsidRPr="00F10D85">
        <w:rPr>
          <w:sz w:val="28"/>
          <w:szCs w:val="28"/>
        </w:rPr>
        <w:t>с действующим законодательством не выбран.</w:t>
      </w:r>
    </w:p>
    <w:p w:rsidR="00F10D85" w:rsidRPr="00F10D85" w:rsidRDefault="00F10D85" w:rsidP="00C13F2A">
      <w:pPr>
        <w:ind w:firstLine="709"/>
        <w:jc w:val="both"/>
        <w:rPr>
          <w:sz w:val="28"/>
          <w:szCs w:val="28"/>
        </w:rPr>
      </w:pPr>
      <w:r w:rsidRPr="00F10D85">
        <w:rPr>
          <w:b/>
          <w:sz w:val="28"/>
          <w:szCs w:val="28"/>
        </w:rPr>
        <w:t>1. </w:t>
      </w:r>
      <w:r w:rsidR="006F6591" w:rsidRPr="00F10D85">
        <w:rPr>
          <w:b/>
          <w:sz w:val="28"/>
          <w:szCs w:val="28"/>
        </w:rPr>
        <w:t>Основание проведения открытого конкурса</w:t>
      </w:r>
      <w:r w:rsidR="006F6591" w:rsidRPr="00F10D85">
        <w:rPr>
          <w:sz w:val="28"/>
          <w:szCs w:val="28"/>
        </w:rPr>
        <w:t xml:space="preserve"> – Гражданский кодекс Российской Федерации, Жилищн</w:t>
      </w:r>
      <w:r w:rsidR="00436646" w:rsidRPr="00F10D85">
        <w:rPr>
          <w:sz w:val="28"/>
          <w:szCs w:val="28"/>
        </w:rPr>
        <w:t xml:space="preserve">ый кодекс Российской Федерации, Постановление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="00436646" w:rsidRPr="00F10D85">
          <w:rPr>
            <w:sz w:val="28"/>
            <w:szCs w:val="28"/>
          </w:rPr>
          <w:t>2006 г</w:t>
        </w:r>
      </w:smartTag>
      <w:r w:rsidR="00436646" w:rsidRPr="00F10D85">
        <w:rPr>
          <w:sz w:val="28"/>
          <w:szCs w:val="28"/>
        </w:rPr>
        <w:t>.        № 75 «О порядке проведения органом местного самоуправления открытого конкурса по отбору управляющей организации для уп</w:t>
      </w:r>
      <w:r w:rsidRPr="00F10D85">
        <w:rPr>
          <w:sz w:val="28"/>
          <w:szCs w:val="28"/>
        </w:rPr>
        <w:t>равления многоквартирным домом», постановление администрации муниципального образования Веневский район от 23.11.2018 №1043 «О проведении открытого конкурса по отбору управляющей организации для управления многоквартирным домом, расположенным по адресу: Тульская область, Веневский район, г. Венев, ул. Володарского, д. 16».</w:t>
      </w:r>
    </w:p>
    <w:p w:rsidR="0027152F" w:rsidRPr="00F10D85" w:rsidRDefault="00D11429" w:rsidP="00C13F2A">
      <w:pPr>
        <w:ind w:firstLine="709"/>
        <w:jc w:val="both"/>
        <w:rPr>
          <w:b/>
          <w:sz w:val="28"/>
          <w:szCs w:val="28"/>
        </w:rPr>
      </w:pPr>
      <w:r w:rsidRPr="00F10D85">
        <w:rPr>
          <w:b/>
          <w:sz w:val="28"/>
          <w:szCs w:val="28"/>
        </w:rPr>
        <w:t>2. </w:t>
      </w:r>
      <w:r w:rsidR="006F6591" w:rsidRPr="00F10D85">
        <w:rPr>
          <w:b/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</w:t>
      </w:r>
      <w:r w:rsidR="007B2794" w:rsidRPr="00F10D85">
        <w:rPr>
          <w:b/>
          <w:sz w:val="28"/>
          <w:szCs w:val="28"/>
        </w:rPr>
        <w:t>, контактная информация</w:t>
      </w:r>
      <w:r w:rsidR="0027152F" w:rsidRPr="00F10D85">
        <w:rPr>
          <w:b/>
          <w:sz w:val="28"/>
          <w:szCs w:val="28"/>
        </w:rPr>
        <w:t>:</w:t>
      </w:r>
    </w:p>
    <w:p w:rsidR="00436646" w:rsidRPr="00436646" w:rsidRDefault="00436646" w:rsidP="00C13F2A">
      <w:pPr>
        <w:ind w:firstLine="709"/>
        <w:jc w:val="both"/>
        <w:rPr>
          <w:sz w:val="28"/>
          <w:szCs w:val="28"/>
        </w:rPr>
      </w:pPr>
      <w:r w:rsidRPr="0027152F">
        <w:rPr>
          <w:sz w:val="28"/>
          <w:szCs w:val="28"/>
        </w:rPr>
        <w:t>Администра</w:t>
      </w:r>
      <w:r w:rsidRPr="00436646">
        <w:rPr>
          <w:sz w:val="28"/>
          <w:szCs w:val="28"/>
        </w:rPr>
        <w:t>ция муниципального образования Веневский район.</w:t>
      </w:r>
    </w:p>
    <w:p w:rsidR="00436646" w:rsidRPr="00436646" w:rsidRDefault="00436646" w:rsidP="00C13F2A">
      <w:pPr>
        <w:ind w:firstLine="709"/>
        <w:jc w:val="both"/>
        <w:rPr>
          <w:sz w:val="28"/>
          <w:szCs w:val="28"/>
        </w:rPr>
      </w:pPr>
      <w:r w:rsidRPr="00436646">
        <w:rPr>
          <w:sz w:val="28"/>
          <w:szCs w:val="28"/>
        </w:rPr>
        <w:t xml:space="preserve">Место нахождения: 301320, Тульская область, г. Венев, пл. Ильича, д.4 </w:t>
      </w:r>
    </w:p>
    <w:p w:rsidR="00436646" w:rsidRPr="00436646" w:rsidRDefault="00436646" w:rsidP="00C13F2A">
      <w:pPr>
        <w:ind w:firstLine="709"/>
        <w:jc w:val="both"/>
        <w:rPr>
          <w:sz w:val="28"/>
          <w:szCs w:val="28"/>
        </w:rPr>
      </w:pPr>
      <w:r w:rsidRPr="00436646">
        <w:rPr>
          <w:sz w:val="28"/>
          <w:szCs w:val="28"/>
        </w:rPr>
        <w:t>Телефон/факс 8(48745) 2-12-33.</w:t>
      </w:r>
    </w:p>
    <w:p w:rsidR="00436646" w:rsidRPr="001C67BB" w:rsidRDefault="00436646" w:rsidP="00C13F2A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67BB">
        <w:rPr>
          <w:sz w:val="28"/>
          <w:szCs w:val="28"/>
        </w:rPr>
        <w:t>Электронный адрес:</w:t>
      </w:r>
      <w:r w:rsidR="001C67BB" w:rsidRPr="001C67BB">
        <w:rPr>
          <w:sz w:val="28"/>
          <w:szCs w:val="28"/>
        </w:rPr>
        <w:t xml:space="preserve"> </w:t>
      </w:r>
      <w:hyperlink r:id="rId8" w:history="1">
        <w:r w:rsidR="001C67BB" w:rsidRPr="001C67BB">
          <w:rPr>
            <w:rStyle w:val="af2"/>
            <w:sz w:val="28"/>
            <w:szCs w:val="28"/>
          </w:rPr>
          <w:t>ased_mo_venev@tularegion.ru</w:t>
        </w:r>
      </w:hyperlink>
      <w:r w:rsidR="001C67BB" w:rsidRPr="001C67BB">
        <w:rPr>
          <w:sz w:val="28"/>
          <w:szCs w:val="28"/>
        </w:rPr>
        <w:t xml:space="preserve">, </w:t>
      </w:r>
      <w:r w:rsidRPr="001C67BB">
        <w:rPr>
          <w:sz w:val="28"/>
          <w:szCs w:val="28"/>
        </w:rPr>
        <w:t>официальный</w:t>
      </w:r>
      <w:r w:rsidR="00CE3F25" w:rsidRPr="001C67BB">
        <w:rPr>
          <w:sz w:val="28"/>
          <w:szCs w:val="28"/>
        </w:rPr>
        <w:t xml:space="preserve"> сайт: venev.tularegion.ru</w:t>
      </w:r>
      <w:r w:rsidR="00414586" w:rsidRPr="001C67BB">
        <w:rPr>
          <w:sz w:val="28"/>
          <w:szCs w:val="28"/>
        </w:rPr>
        <w:t>.</w:t>
      </w:r>
      <w:r w:rsidR="00CE3F25" w:rsidRPr="001C67BB">
        <w:rPr>
          <w:sz w:val="28"/>
          <w:szCs w:val="28"/>
        </w:rPr>
        <w:t xml:space="preserve"> </w:t>
      </w:r>
    </w:p>
    <w:p w:rsidR="00674E42" w:rsidRPr="002B7F46" w:rsidRDefault="00436646" w:rsidP="00C13F2A">
      <w:pPr>
        <w:keepNext/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1C67BB">
        <w:rPr>
          <w:sz w:val="28"/>
          <w:szCs w:val="28"/>
        </w:rPr>
        <w:t>Контактное</w:t>
      </w:r>
      <w:r w:rsidRPr="00436646">
        <w:rPr>
          <w:sz w:val="28"/>
          <w:szCs w:val="28"/>
        </w:rPr>
        <w:t xml:space="preserve"> лицо: </w:t>
      </w:r>
      <w:r w:rsidR="008E0203">
        <w:rPr>
          <w:sz w:val="28"/>
          <w:szCs w:val="28"/>
        </w:rPr>
        <w:t>Шувалова Елена Славовна</w:t>
      </w:r>
      <w:r w:rsidRPr="00436646">
        <w:rPr>
          <w:sz w:val="28"/>
          <w:szCs w:val="28"/>
        </w:rPr>
        <w:t>-</w:t>
      </w:r>
      <w:r w:rsidR="008E0203">
        <w:rPr>
          <w:sz w:val="28"/>
          <w:szCs w:val="28"/>
        </w:rPr>
        <w:t>начальник сектора имущественных отношений комитета по земельным</w:t>
      </w:r>
      <w:r w:rsidR="006653FB">
        <w:rPr>
          <w:sz w:val="28"/>
          <w:szCs w:val="28"/>
        </w:rPr>
        <w:t xml:space="preserve"> и имущественным отношениям</w:t>
      </w:r>
      <w:r>
        <w:rPr>
          <w:sz w:val="28"/>
          <w:szCs w:val="28"/>
        </w:rPr>
        <w:t xml:space="preserve"> администрации </w:t>
      </w:r>
      <w:r w:rsidRPr="00436646">
        <w:rPr>
          <w:sz w:val="28"/>
          <w:szCs w:val="28"/>
        </w:rPr>
        <w:t>муниципального образования Веневский район</w:t>
      </w:r>
      <w:r w:rsidR="00AF49A4">
        <w:rPr>
          <w:sz w:val="28"/>
          <w:szCs w:val="28"/>
        </w:rPr>
        <w:t>, т</w:t>
      </w:r>
      <w:r w:rsidR="008E0203">
        <w:rPr>
          <w:sz w:val="28"/>
          <w:szCs w:val="28"/>
        </w:rPr>
        <w:t>ел</w:t>
      </w:r>
      <w:r w:rsidR="008E0203" w:rsidRPr="002B7F46">
        <w:rPr>
          <w:sz w:val="28"/>
          <w:szCs w:val="28"/>
        </w:rPr>
        <w:t>. 8 (48745) 2-12</w:t>
      </w:r>
      <w:r w:rsidR="00674E42" w:rsidRPr="002B7F46">
        <w:rPr>
          <w:sz w:val="28"/>
          <w:szCs w:val="28"/>
        </w:rPr>
        <w:t>-</w:t>
      </w:r>
      <w:r w:rsidR="008E0203" w:rsidRPr="002B7F46">
        <w:rPr>
          <w:sz w:val="28"/>
          <w:szCs w:val="28"/>
        </w:rPr>
        <w:t>33</w:t>
      </w:r>
      <w:r w:rsidR="00674E42" w:rsidRPr="002B7F46">
        <w:rPr>
          <w:sz w:val="28"/>
          <w:szCs w:val="28"/>
        </w:rPr>
        <w:t>.</w:t>
      </w:r>
    </w:p>
    <w:p w:rsidR="0027152F" w:rsidRPr="002B7F46" w:rsidRDefault="00621D84" w:rsidP="00C13F2A">
      <w:pPr>
        <w:ind w:firstLine="709"/>
        <w:jc w:val="both"/>
        <w:rPr>
          <w:sz w:val="28"/>
          <w:szCs w:val="28"/>
        </w:rPr>
      </w:pPr>
      <w:r w:rsidRPr="002B7F46">
        <w:rPr>
          <w:b/>
          <w:sz w:val="28"/>
          <w:szCs w:val="28"/>
        </w:rPr>
        <w:t>3.</w:t>
      </w:r>
      <w:r w:rsidR="0027152F" w:rsidRPr="002B7F46">
        <w:rPr>
          <w:b/>
          <w:sz w:val="28"/>
          <w:szCs w:val="28"/>
        </w:rPr>
        <w:t> Характеристика объект</w:t>
      </w:r>
      <w:r w:rsidR="00BF7353" w:rsidRPr="002B7F46">
        <w:rPr>
          <w:b/>
          <w:sz w:val="28"/>
          <w:szCs w:val="28"/>
        </w:rPr>
        <w:t>а</w:t>
      </w:r>
      <w:r w:rsidR="0027152F" w:rsidRPr="002B7F46">
        <w:rPr>
          <w:b/>
          <w:sz w:val="28"/>
          <w:szCs w:val="28"/>
        </w:rPr>
        <w:t xml:space="preserve"> конкурса</w:t>
      </w:r>
      <w:r w:rsidR="0027152F" w:rsidRPr="002B7F46">
        <w:rPr>
          <w:sz w:val="28"/>
          <w:szCs w:val="28"/>
        </w:rPr>
        <w:t>, с указанием адрес</w:t>
      </w:r>
      <w:r w:rsidR="00D03E64" w:rsidRPr="002B7F46">
        <w:rPr>
          <w:sz w:val="28"/>
          <w:szCs w:val="28"/>
        </w:rPr>
        <w:t>а</w:t>
      </w:r>
      <w:r w:rsidR="0027152F" w:rsidRPr="002B7F46">
        <w:rPr>
          <w:sz w:val="28"/>
          <w:szCs w:val="28"/>
        </w:rPr>
        <w:t xml:space="preserve"> многоквартирн</w:t>
      </w:r>
      <w:r w:rsidR="00D03E64" w:rsidRPr="002B7F46">
        <w:rPr>
          <w:sz w:val="28"/>
          <w:szCs w:val="28"/>
        </w:rPr>
        <w:t>ого</w:t>
      </w:r>
      <w:r w:rsidR="0027152F" w:rsidRPr="002B7F46">
        <w:rPr>
          <w:sz w:val="28"/>
          <w:szCs w:val="28"/>
        </w:rPr>
        <w:t xml:space="preserve"> дом</w:t>
      </w:r>
      <w:r w:rsidR="00D03E64" w:rsidRPr="002B7F46">
        <w:rPr>
          <w:sz w:val="28"/>
          <w:szCs w:val="28"/>
        </w:rPr>
        <w:t>а</w:t>
      </w:r>
      <w:r w:rsidR="0027152F" w:rsidRPr="002B7F46">
        <w:rPr>
          <w:sz w:val="28"/>
          <w:szCs w:val="28"/>
        </w:rPr>
        <w:t>, год</w:t>
      </w:r>
      <w:r w:rsidR="00493869" w:rsidRPr="002B7F46">
        <w:rPr>
          <w:sz w:val="28"/>
          <w:szCs w:val="28"/>
        </w:rPr>
        <w:t>а</w:t>
      </w:r>
      <w:r w:rsidR="0027152F" w:rsidRPr="002B7F46">
        <w:rPr>
          <w:sz w:val="28"/>
          <w:szCs w:val="28"/>
        </w:rPr>
        <w:t xml:space="preserve"> постройки, этажности, количества квартир, площад</w:t>
      </w:r>
      <w:r w:rsidR="00D03E64" w:rsidRPr="002B7F46">
        <w:rPr>
          <w:sz w:val="28"/>
          <w:szCs w:val="28"/>
        </w:rPr>
        <w:t>и</w:t>
      </w:r>
      <w:r w:rsidR="0027152F" w:rsidRPr="002B7F46">
        <w:rPr>
          <w:sz w:val="28"/>
          <w:szCs w:val="28"/>
        </w:rPr>
        <w:t xml:space="preserve"> жилых, нежилых помещений и помещений общего пользования, видов благоустройства и другие показатели: приведена в </w:t>
      </w:r>
      <w:r w:rsidR="006F711A" w:rsidRPr="002B7F46">
        <w:rPr>
          <w:sz w:val="28"/>
          <w:szCs w:val="28"/>
        </w:rPr>
        <w:t xml:space="preserve">Части </w:t>
      </w:r>
      <w:r w:rsidR="006F711A" w:rsidRPr="002B7F46">
        <w:rPr>
          <w:sz w:val="28"/>
          <w:szCs w:val="28"/>
          <w:lang w:val="en-US"/>
        </w:rPr>
        <w:t>III</w:t>
      </w:r>
      <w:r w:rsidR="006F711A" w:rsidRPr="002B7F46">
        <w:rPr>
          <w:sz w:val="28"/>
          <w:szCs w:val="28"/>
        </w:rPr>
        <w:t xml:space="preserve"> Конкурсной документации.</w:t>
      </w:r>
    </w:p>
    <w:p w:rsidR="00780CB8" w:rsidRPr="002B7F46" w:rsidRDefault="00621D84" w:rsidP="00C13F2A">
      <w:pPr>
        <w:ind w:firstLine="709"/>
        <w:jc w:val="both"/>
        <w:rPr>
          <w:sz w:val="28"/>
          <w:szCs w:val="28"/>
        </w:rPr>
      </w:pPr>
      <w:r w:rsidRPr="002B7F46">
        <w:rPr>
          <w:b/>
          <w:sz w:val="28"/>
          <w:szCs w:val="28"/>
        </w:rPr>
        <w:t> </w:t>
      </w:r>
      <w:r w:rsidR="00DF2960" w:rsidRPr="002B7F46">
        <w:rPr>
          <w:b/>
          <w:sz w:val="28"/>
          <w:szCs w:val="28"/>
        </w:rPr>
        <w:t>4</w:t>
      </w:r>
      <w:r w:rsidR="000C5BD3" w:rsidRPr="002B7F46">
        <w:rPr>
          <w:b/>
          <w:sz w:val="28"/>
          <w:szCs w:val="28"/>
        </w:rPr>
        <w:t xml:space="preserve">. Наименование обязательных работ и услуг по содержанию </w:t>
      </w:r>
      <w:r w:rsidR="00781519" w:rsidRPr="002B7F46">
        <w:rPr>
          <w:b/>
          <w:sz w:val="28"/>
          <w:szCs w:val="28"/>
        </w:rPr>
        <w:t xml:space="preserve">                      </w:t>
      </w:r>
      <w:r w:rsidR="000C5BD3" w:rsidRPr="002B7F46">
        <w:rPr>
          <w:b/>
          <w:sz w:val="28"/>
          <w:szCs w:val="28"/>
        </w:rPr>
        <w:t>и ремонту объект</w:t>
      </w:r>
      <w:r w:rsidR="00DF2960" w:rsidRPr="002B7F46">
        <w:rPr>
          <w:b/>
          <w:sz w:val="28"/>
          <w:szCs w:val="28"/>
        </w:rPr>
        <w:t>ов</w:t>
      </w:r>
      <w:r w:rsidR="000C5BD3" w:rsidRPr="002B7F46">
        <w:rPr>
          <w:b/>
          <w:sz w:val="28"/>
          <w:szCs w:val="28"/>
        </w:rPr>
        <w:t xml:space="preserve"> конкурса, выполняемых (оказываемых) по договору управления многоквартирным домом</w:t>
      </w:r>
      <w:r w:rsidR="00DF2960" w:rsidRPr="002B7F46">
        <w:rPr>
          <w:b/>
          <w:sz w:val="28"/>
          <w:szCs w:val="28"/>
        </w:rPr>
        <w:t>:</w:t>
      </w:r>
      <w:r w:rsidR="000C5BD3" w:rsidRPr="002B7F46">
        <w:rPr>
          <w:sz w:val="28"/>
          <w:szCs w:val="28"/>
        </w:rPr>
        <w:t xml:space="preserve"> </w:t>
      </w:r>
      <w:r w:rsidR="00DF2960" w:rsidRPr="002B7F46">
        <w:rPr>
          <w:sz w:val="28"/>
          <w:szCs w:val="28"/>
        </w:rPr>
        <w:t xml:space="preserve">Перечень обязательных работ </w:t>
      </w:r>
      <w:r w:rsidR="00781519" w:rsidRPr="002B7F46">
        <w:rPr>
          <w:sz w:val="28"/>
          <w:szCs w:val="28"/>
        </w:rPr>
        <w:t xml:space="preserve">                      </w:t>
      </w:r>
      <w:r w:rsidR="00DF2960" w:rsidRPr="002B7F46">
        <w:rPr>
          <w:sz w:val="28"/>
          <w:szCs w:val="28"/>
        </w:rPr>
        <w:t>и услуг по содержанию и ремонту общего имущества собственников помещений в многоквартирных домах,</w:t>
      </w:r>
      <w:r w:rsidR="007F1F5F" w:rsidRPr="002B7F46">
        <w:rPr>
          <w:sz w:val="28"/>
          <w:szCs w:val="28"/>
        </w:rPr>
        <w:t xml:space="preserve"> являющихся </w:t>
      </w:r>
      <w:r w:rsidR="00DF2960" w:rsidRPr="002B7F46">
        <w:rPr>
          <w:sz w:val="28"/>
          <w:szCs w:val="28"/>
        </w:rPr>
        <w:t>объект</w:t>
      </w:r>
      <w:r w:rsidR="007F1F5F" w:rsidRPr="002B7F46">
        <w:rPr>
          <w:sz w:val="28"/>
          <w:szCs w:val="28"/>
        </w:rPr>
        <w:t>ами</w:t>
      </w:r>
      <w:r w:rsidR="00DF2960" w:rsidRPr="002B7F46">
        <w:rPr>
          <w:sz w:val="28"/>
          <w:szCs w:val="28"/>
        </w:rPr>
        <w:t xml:space="preserve"> конкурса,</w:t>
      </w:r>
      <w:r w:rsidR="007F1F5F" w:rsidRPr="002B7F46">
        <w:rPr>
          <w:sz w:val="28"/>
          <w:szCs w:val="28"/>
        </w:rPr>
        <w:t xml:space="preserve"> </w:t>
      </w:r>
      <w:r w:rsidR="00781519" w:rsidRPr="002B7F46">
        <w:rPr>
          <w:sz w:val="28"/>
          <w:szCs w:val="28"/>
        </w:rPr>
        <w:t xml:space="preserve">                  </w:t>
      </w:r>
      <w:r w:rsidR="007F1F5F" w:rsidRPr="002B7F46">
        <w:rPr>
          <w:sz w:val="28"/>
          <w:szCs w:val="28"/>
        </w:rPr>
        <w:lastRenderedPageBreak/>
        <w:t xml:space="preserve">с указанием периодичности их выполнения приведен в </w:t>
      </w:r>
      <w:r w:rsidR="000D5CC5" w:rsidRPr="002B7F46">
        <w:rPr>
          <w:sz w:val="28"/>
          <w:szCs w:val="28"/>
        </w:rPr>
        <w:t>Разделе</w:t>
      </w:r>
      <w:r w:rsidR="007F1F5F" w:rsidRPr="002B7F46">
        <w:rPr>
          <w:sz w:val="28"/>
          <w:szCs w:val="28"/>
        </w:rPr>
        <w:t xml:space="preserve"> </w:t>
      </w:r>
      <w:r w:rsidR="007F1F5F" w:rsidRPr="002B7F46">
        <w:rPr>
          <w:sz w:val="28"/>
          <w:szCs w:val="28"/>
          <w:lang w:val="en-US"/>
        </w:rPr>
        <w:t>I</w:t>
      </w:r>
      <w:r w:rsidR="007F1F5F" w:rsidRPr="002B7F46">
        <w:rPr>
          <w:sz w:val="28"/>
          <w:szCs w:val="28"/>
        </w:rPr>
        <w:t xml:space="preserve">.4. Конкурсной документации (п. </w:t>
      </w:r>
      <w:r w:rsidR="007F1F5F" w:rsidRPr="002B7F46">
        <w:rPr>
          <w:sz w:val="28"/>
          <w:szCs w:val="28"/>
          <w:lang w:val="en-US"/>
        </w:rPr>
        <w:t>I</w:t>
      </w:r>
      <w:r w:rsidR="007F1F5F" w:rsidRPr="002B7F46">
        <w:rPr>
          <w:sz w:val="28"/>
          <w:szCs w:val="28"/>
        </w:rPr>
        <w:t>.4.6).</w:t>
      </w:r>
    </w:p>
    <w:p w:rsidR="007F1F5F" w:rsidRPr="002B7F46" w:rsidRDefault="007F1F5F" w:rsidP="00C13F2A">
      <w:pPr>
        <w:ind w:firstLine="709"/>
        <w:jc w:val="both"/>
        <w:rPr>
          <w:b/>
          <w:sz w:val="28"/>
          <w:szCs w:val="28"/>
        </w:rPr>
      </w:pPr>
      <w:r w:rsidRPr="002B7F46">
        <w:rPr>
          <w:b/>
          <w:sz w:val="28"/>
          <w:szCs w:val="28"/>
        </w:rPr>
        <w:t>5. Размер платы за содержание и ремонт жилого помещения,</w:t>
      </w:r>
      <w:r w:rsidRPr="002B7F46">
        <w:rPr>
          <w:sz w:val="28"/>
          <w:szCs w:val="28"/>
        </w:rPr>
        <w:t xml:space="preserve"> рассчитанный организатором конкурса в зависимости от конструктивных </w:t>
      </w:r>
      <w:r w:rsidR="00781519" w:rsidRPr="002B7F46">
        <w:rPr>
          <w:sz w:val="28"/>
          <w:szCs w:val="28"/>
        </w:rPr>
        <w:t xml:space="preserve">                    </w:t>
      </w:r>
      <w:r w:rsidRPr="002B7F46">
        <w:rPr>
          <w:sz w:val="28"/>
          <w:szCs w:val="28"/>
        </w:rPr>
        <w:t xml:space="preserve">и технических параметров многоквартирного дома, этажности, наличия санитарно-технического и иного оборудования, материала стен и кровли, других параметров, а также от объема и количества обязательных работ </w:t>
      </w:r>
      <w:r w:rsidR="00D61B6E">
        <w:rPr>
          <w:sz w:val="28"/>
          <w:szCs w:val="28"/>
        </w:rPr>
        <w:t xml:space="preserve">                       </w:t>
      </w:r>
      <w:r w:rsidRPr="002B7F46">
        <w:rPr>
          <w:sz w:val="28"/>
          <w:szCs w:val="28"/>
        </w:rPr>
        <w:t>и услуг составляет:</w:t>
      </w: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985"/>
        <w:gridCol w:w="1843"/>
        <w:gridCol w:w="1559"/>
      </w:tblGrid>
      <w:tr w:rsidR="002B7F46" w:rsidRPr="002B7F46" w:rsidTr="008E0203">
        <w:tc>
          <w:tcPr>
            <w:tcW w:w="851" w:type="dxa"/>
          </w:tcPr>
          <w:p w:rsidR="00F561F1" w:rsidRPr="00E75B5C" w:rsidRDefault="00F561F1" w:rsidP="00C1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 xml:space="preserve">№ </w:t>
            </w:r>
            <w:r w:rsidR="00DD4703" w:rsidRPr="00E75B5C">
              <w:rPr>
                <w:sz w:val="28"/>
                <w:szCs w:val="28"/>
              </w:rPr>
              <w:t>Лота</w:t>
            </w:r>
          </w:p>
        </w:tc>
        <w:tc>
          <w:tcPr>
            <w:tcW w:w="3118" w:type="dxa"/>
          </w:tcPr>
          <w:p w:rsidR="004D2175" w:rsidRPr="00E75B5C" w:rsidRDefault="00F561F1" w:rsidP="00C1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 xml:space="preserve">Наименование улицы, </w:t>
            </w:r>
          </w:p>
          <w:p w:rsidR="00F561F1" w:rsidRPr="00E75B5C" w:rsidRDefault="00F561F1" w:rsidP="00C1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номер дома</w:t>
            </w:r>
          </w:p>
        </w:tc>
        <w:tc>
          <w:tcPr>
            <w:tcW w:w="1985" w:type="dxa"/>
          </w:tcPr>
          <w:p w:rsidR="00B57A84" w:rsidRPr="00E75B5C" w:rsidRDefault="00F561F1" w:rsidP="00C1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 xml:space="preserve">Площадь общая квартир (без учета балконов </w:t>
            </w:r>
          </w:p>
          <w:p w:rsidR="00F561F1" w:rsidRPr="00E75B5C" w:rsidRDefault="00F561F1" w:rsidP="00C1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и лоджий)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F1" w:rsidRPr="00E75B5C" w:rsidRDefault="00F561F1" w:rsidP="00C13F2A">
            <w:pPr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Годовая плата по содержанию и ремонту имущества, руб.</w:t>
            </w:r>
          </w:p>
        </w:tc>
        <w:tc>
          <w:tcPr>
            <w:tcW w:w="1559" w:type="dxa"/>
          </w:tcPr>
          <w:p w:rsidR="004D2175" w:rsidRPr="00E75B5C" w:rsidRDefault="004D2175" w:rsidP="00C1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Стоимость на 1 кв.м</w:t>
            </w:r>
            <w:r w:rsidR="00F561F1" w:rsidRPr="00E75B5C">
              <w:rPr>
                <w:sz w:val="28"/>
                <w:szCs w:val="28"/>
              </w:rPr>
              <w:t xml:space="preserve"> общей площади </w:t>
            </w:r>
          </w:p>
          <w:p w:rsidR="00F561F1" w:rsidRPr="00E75B5C" w:rsidRDefault="00F561F1" w:rsidP="00C1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в месяц, руб.</w:t>
            </w:r>
          </w:p>
        </w:tc>
      </w:tr>
      <w:tr w:rsidR="002B7F46" w:rsidRPr="002B7F46" w:rsidTr="008E02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C8" w:rsidRPr="00E75B5C" w:rsidRDefault="00B271C8" w:rsidP="00C13F2A">
            <w:pPr>
              <w:jc w:val="center"/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B" w:rsidRPr="00E75B5C" w:rsidRDefault="006653FB" w:rsidP="00C13F2A">
            <w:pPr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>Тульская область, Веневский район,</w:t>
            </w:r>
          </w:p>
          <w:p w:rsidR="006653FB" w:rsidRPr="00E75B5C" w:rsidRDefault="006653FB" w:rsidP="00C13F2A">
            <w:pPr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 xml:space="preserve">г. Венев, </w:t>
            </w:r>
          </w:p>
          <w:p w:rsidR="00B271C8" w:rsidRPr="00E75B5C" w:rsidRDefault="006653FB" w:rsidP="00C13F2A">
            <w:pPr>
              <w:rPr>
                <w:sz w:val="28"/>
                <w:szCs w:val="28"/>
              </w:rPr>
            </w:pPr>
            <w:r w:rsidRPr="00E75B5C">
              <w:rPr>
                <w:sz w:val="28"/>
                <w:szCs w:val="28"/>
              </w:rPr>
              <w:t xml:space="preserve">ул. </w:t>
            </w:r>
            <w:r w:rsidR="00AF167A">
              <w:rPr>
                <w:sz w:val="28"/>
                <w:szCs w:val="28"/>
              </w:rPr>
              <w:t>Володарского, д. 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1" w:rsidRPr="00A93E84" w:rsidRDefault="00A93E84" w:rsidP="00C13F2A">
            <w:pPr>
              <w:jc w:val="center"/>
              <w:rPr>
                <w:iCs/>
                <w:sz w:val="28"/>
                <w:szCs w:val="28"/>
              </w:rPr>
            </w:pPr>
            <w:r w:rsidRPr="00A93E84">
              <w:rPr>
                <w:iCs/>
                <w:sz w:val="28"/>
                <w:szCs w:val="28"/>
              </w:rPr>
              <w:t>849,1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7" w:rsidRPr="00A93E84" w:rsidRDefault="00A93E84" w:rsidP="00C13F2A">
            <w:pPr>
              <w:jc w:val="center"/>
              <w:rPr>
                <w:sz w:val="28"/>
                <w:szCs w:val="28"/>
              </w:rPr>
            </w:pPr>
            <w:r w:rsidRPr="00A93E84">
              <w:rPr>
                <w:sz w:val="28"/>
                <w:szCs w:val="28"/>
              </w:rPr>
              <w:t>159766,66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7" w:rsidRPr="00AC3917" w:rsidRDefault="00AF167A" w:rsidP="00C13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15,68</w:t>
            </w:r>
          </w:p>
        </w:tc>
      </w:tr>
    </w:tbl>
    <w:p w:rsidR="00674E42" w:rsidRPr="002B7F46" w:rsidRDefault="00E65F2C" w:rsidP="00C13F2A">
      <w:pPr>
        <w:keepNext/>
        <w:keepLines/>
        <w:widowControl w:val="0"/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2B7F46">
        <w:rPr>
          <w:b/>
          <w:sz w:val="28"/>
          <w:szCs w:val="28"/>
        </w:rPr>
        <w:t>6. </w:t>
      </w:r>
      <w:r w:rsidR="008B45C5" w:rsidRPr="002B7F46">
        <w:rPr>
          <w:b/>
          <w:sz w:val="28"/>
          <w:szCs w:val="28"/>
        </w:rPr>
        <w:t xml:space="preserve">Официальный сайт, на котором размещена </w:t>
      </w:r>
      <w:r w:rsidR="001A7280" w:rsidRPr="002B7F46">
        <w:rPr>
          <w:b/>
          <w:sz w:val="28"/>
          <w:szCs w:val="28"/>
        </w:rPr>
        <w:t>конкурсн</w:t>
      </w:r>
      <w:r w:rsidR="008B45C5" w:rsidRPr="002B7F46">
        <w:rPr>
          <w:b/>
          <w:sz w:val="28"/>
          <w:szCs w:val="28"/>
        </w:rPr>
        <w:t>ая документация, срок,</w:t>
      </w:r>
      <w:r w:rsidR="001A7280" w:rsidRPr="002B7F46">
        <w:rPr>
          <w:b/>
          <w:sz w:val="28"/>
          <w:szCs w:val="28"/>
        </w:rPr>
        <w:t xml:space="preserve"> </w:t>
      </w:r>
      <w:r w:rsidR="008B45C5" w:rsidRPr="002B7F46">
        <w:rPr>
          <w:b/>
          <w:sz w:val="28"/>
          <w:szCs w:val="28"/>
        </w:rPr>
        <w:t xml:space="preserve">место и </w:t>
      </w:r>
      <w:r w:rsidR="001A7280" w:rsidRPr="002B7F46">
        <w:rPr>
          <w:b/>
          <w:sz w:val="28"/>
          <w:szCs w:val="28"/>
        </w:rPr>
        <w:t>порядок предоставления</w:t>
      </w:r>
      <w:r w:rsidR="008B45C5" w:rsidRPr="002B7F46">
        <w:rPr>
          <w:b/>
          <w:sz w:val="28"/>
          <w:szCs w:val="28"/>
        </w:rPr>
        <w:t xml:space="preserve"> конкурсной документации:</w:t>
      </w:r>
    </w:p>
    <w:p w:rsidR="00414586" w:rsidRPr="00D61B6E" w:rsidRDefault="001A7280" w:rsidP="00C13F2A">
      <w:pPr>
        <w:keepNext/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2B7F46">
        <w:rPr>
          <w:spacing w:val="2"/>
          <w:sz w:val="28"/>
          <w:szCs w:val="28"/>
        </w:rPr>
        <w:t xml:space="preserve">Конкурсная документация размещена организатором конкурса на </w:t>
      </w:r>
      <w:r w:rsidR="008B45C5" w:rsidRPr="002B7F46">
        <w:rPr>
          <w:spacing w:val="2"/>
          <w:sz w:val="28"/>
          <w:szCs w:val="28"/>
        </w:rPr>
        <w:t xml:space="preserve">официальном </w:t>
      </w:r>
      <w:r w:rsidRPr="002B7F46">
        <w:rPr>
          <w:spacing w:val="2"/>
          <w:sz w:val="28"/>
          <w:szCs w:val="28"/>
        </w:rPr>
        <w:t xml:space="preserve">сайте </w:t>
      </w:r>
      <w:hyperlink r:id="rId9" w:history="1">
        <w:r w:rsidRPr="00D61B6E">
          <w:rPr>
            <w:sz w:val="28"/>
            <w:szCs w:val="28"/>
            <w:u w:val="single"/>
            <w:lang w:val="en-US"/>
          </w:rPr>
          <w:t>www</w:t>
        </w:r>
        <w:r w:rsidRPr="00D61B6E">
          <w:rPr>
            <w:sz w:val="28"/>
            <w:szCs w:val="28"/>
            <w:u w:val="single"/>
          </w:rPr>
          <w:t>.</w:t>
        </w:r>
        <w:r w:rsidRPr="00D61B6E">
          <w:rPr>
            <w:sz w:val="28"/>
            <w:szCs w:val="28"/>
            <w:u w:val="single"/>
            <w:lang w:val="en-US"/>
          </w:rPr>
          <w:t>torgi</w:t>
        </w:r>
        <w:r w:rsidRPr="00D61B6E">
          <w:rPr>
            <w:sz w:val="28"/>
            <w:szCs w:val="28"/>
            <w:u w:val="single"/>
          </w:rPr>
          <w:t>.</w:t>
        </w:r>
        <w:r w:rsidRPr="00D61B6E">
          <w:rPr>
            <w:sz w:val="28"/>
            <w:szCs w:val="28"/>
            <w:u w:val="single"/>
            <w:lang w:val="en-US"/>
          </w:rPr>
          <w:t>gov</w:t>
        </w:r>
        <w:r w:rsidRPr="00D61B6E">
          <w:rPr>
            <w:sz w:val="28"/>
            <w:szCs w:val="28"/>
            <w:u w:val="single"/>
          </w:rPr>
          <w:t>.</w:t>
        </w:r>
        <w:r w:rsidRPr="00D61B6E">
          <w:rPr>
            <w:sz w:val="28"/>
            <w:szCs w:val="28"/>
            <w:u w:val="single"/>
            <w:lang w:val="en-US"/>
          </w:rPr>
          <w:t>ru</w:t>
        </w:r>
      </w:hyperlink>
      <w:r w:rsidRPr="00D61B6E">
        <w:rPr>
          <w:sz w:val="28"/>
          <w:szCs w:val="28"/>
        </w:rPr>
        <w:t>,</w:t>
      </w:r>
      <w:r w:rsidR="0077478B" w:rsidRPr="00D61B6E">
        <w:rPr>
          <w:sz w:val="28"/>
          <w:szCs w:val="28"/>
        </w:rPr>
        <w:t xml:space="preserve"> и с</w:t>
      </w:r>
      <w:r w:rsidR="008B45C5" w:rsidRPr="00D61B6E">
        <w:rPr>
          <w:sz w:val="28"/>
          <w:szCs w:val="28"/>
        </w:rPr>
        <w:t xml:space="preserve">айте администрации </w:t>
      </w:r>
      <w:r w:rsidR="00414586" w:rsidRPr="00D61B6E">
        <w:rPr>
          <w:sz w:val="28"/>
          <w:szCs w:val="28"/>
        </w:rPr>
        <w:t>venev.tularegion.ru.</w:t>
      </w:r>
    </w:p>
    <w:p w:rsidR="00B66F52" w:rsidRPr="002B7F46" w:rsidRDefault="008F777E" w:rsidP="00C13F2A">
      <w:pPr>
        <w:keepNext/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2B7F46">
        <w:rPr>
          <w:sz w:val="28"/>
          <w:szCs w:val="28"/>
        </w:rPr>
        <w:t>Запрос на предоставление конкурс</w:t>
      </w:r>
      <w:r w:rsidR="00414586" w:rsidRPr="002B7F46">
        <w:rPr>
          <w:sz w:val="28"/>
          <w:szCs w:val="28"/>
        </w:rPr>
        <w:t xml:space="preserve">ной документации в электронном </w:t>
      </w:r>
      <w:r w:rsidR="008E0203" w:rsidRPr="002B7F46">
        <w:rPr>
          <w:sz w:val="28"/>
          <w:szCs w:val="28"/>
        </w:rPr>
        <w:t xml:space="preserve">                       </w:t>
      </w:r>
      <w:r w:rsidRPr="002B7F46">
        <w:rPr>
          <w:sz w:val="28"/>
          <w:szCs w:val="28"/>
        </w:rPr>
        <w:t>и письменном виде может быть подан в свободной форме любым заинтересованным лицом по указанному адресу электронной почты, либо почтовому адресу организатора конкурса. К</w:t>
      </w:r>
      <w:r w:rsidR="001A7280" w:rsidRPr="002B7F46">
        <w:rPr>
          <w:sz w:val="28"/>
          <w:szCs w:val="28"/>
        </w:rPr>
        <w:t xml:space="preserve">онкурсная документация направляется организатором конкурса заинтересованным лицам </w:t>
      </w:r>
      <w:r w:rsidR="008E0203" w:rsidRPr="002B7F46">
        <w:rPr>
          <w:sz w:val="28"/>
          <w:szCs w:val="28"/>
        </w:rPr>
        <w:t xml:space="preserve">                                   </w:t>
      </w:r>
      <w:r w:rsidR="001A7280" w:rsidRPr="002B7F46">
        <w:rPr>
          <w:sz w:val="28"/>
          <w:szCs w:val="28"/>
        </w:rPr>
        <w:t xml:space="preserve">в электронном виде по электронной почте в течение 2 (двух) рабочих дней </w:t>
      </w:r>
      <w:r w:rsidR="00D61B6E">
        <w:rPr>
          <w:sz w:val="28"/>
          <w:szCs w:val="28"/>
        </w:rPr>
        <w:t xml:space="preserve">                </w:t>
      </w:r>
      <w:r w:rsidR="001A7280" w:rsidRPr="002B7F46">
        <w:rPr>
          <w:sz w:val="28"/>
          <w:szCs w:val="28"/>
        </w:rPr>
        <w:t xml:space="preserve">со дня поступления соответствующего запроса. </w:t>
      </w:r>
    </w:p>
    <w:p w:rsidR="00C73CCE" w:rsidRPr="002B7F46" w:rsidRDefault="00C73CCE" w:rsidP="00C13F2A">
      <w:pPr>
        <w:keepNext/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2B7F46">
        <w:rPr>
          <w:sz w:val="28"/>
          <w:szCs w:val="28"/>
        </w:rPr>
        <w:t>Конкурсная документация может быть предоставлена по адресу: Тульская область, Веневский район, г. Венев, пл. Ильича, д.</w:t>
      </w:r>
      <w:r w:rsidR="00A93E84">
        <w:rPr>
          <w:sz w:val="28"/>
          <w:szCs w:val="28"/>
        </w:rPr>
        <w:t xml:space="preserve"> </w:t>
      </w:r>
      <w:r w:rsidRPr="002B7F46">
        <w:rPr>
          <w:sz w:val="28"/>
          <w:szCs w:val="28"/>
        </w:rPr>
        <w:t xml:space="preserve">4, каб. 102, </w:t>
      </w:r>
      <w:r w:rsidR="00D61B6E">
        <w:rPr>
          <w:sz w:val="28"/>
          <w:szCs w:val="28"/>
        </w:rPr>
        <w:t xml:space="preserve">                   </w:t>
      </w:r>
      <w:r w:rsidRPr="002B7F46">
        <w:rPr>
          <w:sz w:val="28"/>
          <w:szCs w:val="28"/>
        </w:rPr>
        <w:t xml:space="preserve">в рабочие дни с 9 час. 00 мин. до 13 час. 00 мин. и с 13 час. 48 мин. до 18 час. 00 мин., в электронном виде на носитель, представленный заинтересованным лицом, без взимания платы. </w:t>
      </w:r>
    </w:p>
    <w:p w:rsidR="00262A1C" w:rsidRPr="002B7F46" w:rsidRDefault="00BC117B" w:rsidP="00C13F2A">
      <w:pPr>
        <w:ind w:firstLine="709"/>
        <w:jc w:val="both"/>
        <w:rPr>
          <w:sz w:val="28"/>
          <w:szCs w:val="28"/>
        </w:rPr>
      </w:pPr>
      <w:r w:rsidRPr="002B7F46">
        <w:rPr>
          <w:b/>
          <w:sz w:val="28"/>
          <w:szCs w:val="28"/>
        </w:rPr>
        <w:t>7</w:t>
      </w:r>
      <w:r w:rsidR="006F6591" w:rsidRPr="002B7F46">
        <w:rPr>
          <w:b/>
          <w:sz w:val="28"/>
          <w:szCs w:val="28"/>
        </w:rPr>
        <w:t>. Место, порядок и срок подачи заявок на участие в конкурсе</w:t>
      </w:r>
      <w:r w:rsidR="00262A1C" w:rsidRPr="002B7F46">
        <w:rPr>
          <w:b/>
          <w:sz w:val="28"/>
          <w:szCs w:val="28"/>
        </w:rPr>
        <w:t>:</w:t>
      </w:r>
      <w:r w:rsidR="006F6591" w:rsidRPr="002B7F46">
        <w:rPr>
          <w:sz w:val="28"/>
          <w:szCs w:val="28"/>
        </w:rPr>
        <w:t xml:space="preserve"> </w:t>
      </w:r>
    </w:p>
    <w:p w:rsidR="00262A1C" w:rsidRPr="002B7F46" w:rsidRDefault="00262A1C" w:rsidP="00C13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F46">
        <w:rPr>
          <w:sz w:val="28"/>
          <w:szCs w:val="28"/>
        </w:rPr>
        <w:t xml:space="preserve">Заявки принимаются по адресу: Тульская область, Веневский район,                   г. Венев, пл. Ильича, д.4, каб.102, в рабочие дни с 9 час. 00 мин. до 13 час. 00 мин. и с 13 час. 48 мин. до 18 час. 00 мин. в письменной форме </w:t>
      </w:r>
      <w:r w:rsidR="00A93E84">
        <w:rPr>
          <w:sz w:val="28"/>
          <w:szCs w:val="28"/>
        </w:rPr>
        <w:t xml:space="preserve">                                      </w:t>
      </w:r>
      <w:r w:rsidRPr="002B7F46">
        <w:rPr>
          <w:sz w:val="28"/>
          <w:szCs w:val="28"/>
        </w:rPr>
        <w:t xml:space="preserve">в запечатанном конверте до даты окончания срока подачи заявок. </w:t>
      </w:r>
      <w:r w:rsidR="00A93E84">
        <w:rPr>
          <w:sz w:val="28"/>
          <w:szCs w:val="28"/>
        </w:rPr>
        <w:t xml:space="preserve">                    </w:t>
      </w:r>
      <w:r w:rsidRPr="002B7F46">
        <w:rPr>
          <w:sz w:val="28"/>
          <w:szCs w:val="28"/>
        </w:rPr>
        <w:t xml:space="preserve">Дата начала подачи заявок: </w:t>
      </w:r>
      <w:r w:rsidR="003743C7">
        <w:rPr>
          <w:sz w:val="28"/>
          <w:szCs w:val="28"/>
        </w:rPr>
        <w:t>2</w:t>
      </w:r>
      <w:r w:rsidR="00AF167A">
        <w:rPr>
          <w:sz w:val="28"/>
          <w:szCs w:val="28"/>
        </w:rPr>
        <w:t>8</w:t>
      </w:r>
      <w:r w:rsidR="003743C7">
        <w:rPr>
          <w:sz w:val="28"/>
          <w:szCs w:val="28"/>
        </w:rPr>
        <w:t xml:space="preserve"> </w:t>
      </w:r>
      <w:r w:rsidR="00AF167A">
        <w:rPr>
          <w:sz w:val="28"/>
          <w:szCs w:val="28"/>
        </w:rPr>
        <w:t>декаб</w:t>
      </w:r>
      <w:r w:rsidR="003743C7">
        <w:rPr>
          <w:sz w:val="28"/>
          <w:szCs w:val="28"/>
        </w:rPr>
        <w:t xml:space="preserve">ря </w:t>
      </w:r>
      <w:r w:rsidRPr="002B7F46">
        <w:rPr>
          <w:sz w:val="28"/>
          <w:szCs w:val="28"/>
        </w:rPr>
        <w:t>201</w:t>
      </w:r>
      <w:r w:rsidR="00010CC7">
        <w:rPr>
          <w:sz w:val="28"/>
          <w:szCs w:val="28"/>
        </w:rPr>
        <w:t>8</w:t>
      </w:r>
      <w:r w:rsidR="006653FB" w:rsidRPr="002B7F46">
        <w:rPr>
          <w:sz w:val="28"/>
          <w:szCs w:val="28"/>
        </w:rPr>
        <w:t xml:space="preserve"> </w:t>
      </w:r>
      <w:r w:rsidRPr="002B7F46">
        <w:rPr>
          <w:sz w:val="28"/>
          <w:szCs w:val="28"/>
        </w:rPr>
        <w:t>г</w:t>
      </w:r>
      <w:r w:rsidR="003743C7">
        <w:rPr>
          <w:sz w:val="28"/>
          <w:szCs w:val="28"/>
        </w:rPr>
        <w:t>ода</w:t>
      </w:r>
      <w:r w:rsidRPr="002B7F46">
        <w:rPr>
          <w:sz w:val="28"/>
          <w:szCs w:val="28"/>
        </w:rPr>
        <w:t>.</w:t>
      </w:r>
    </w:p>
    <w:p w:rsidR="00262A1C" w:rsidRPr="002B7F46" w:rsidRDefault="00262A1C" w:rsidP="00C13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F46">
        <w:rPr>
          <w:sz w:val="28"/>
          <w:szCs w:val="28"/>
        </w:rPr>
        <w:t xml:space="preserve">Окончание подачи заявок-непосредственно до начала процедуры вскрытия конвертов с заявками на участие в конкурсе. В день окончания срока подачи заявок на участие в конкурсе, заявки подаются на заседании конкурсной комиссии непосредственно перед процедурой вскрытия </w:t>
      </w:r>
      <w:r w:rsidRPr="002B7F46">
        <w:rPr>
          <w:sz w:val="28"/>
          <w:szCs w:val="28"/>
        </w:rPr>
        <w:lastRenderedPageBreak/>
        <w:t>конвертов с заявками на участие в конкурсе по адресу: Тульская область, Веневский район, г. Венев, пл. Ильича, д.</w:t>
      </w:r>
      <w:r w:rsidR="00414586" w:rsidRPr="002B7F46">
        <w:rPr>
          <w:sz w:val="28"/>
          <w:szCs w:val="28"/>
        </w:rPr>
        <w:t xml:space="preserve"> </w:t>
      </w:r>
      <w:r w:rsidRPr="002B7F46">
        <w:rPr>
          <w:sz w:val="28"/>
          <w:szCs w:val="28"/>
        </w:rPr>
        <w:t>4, каб.</w:t>
      </w:r>
      <w:r w:rsidR="00414586" w:rsidRPr="002B7F46">
        <w:rPr>
          <w:sz w:val="28"/>
          <w:szCs w:val="28"/>
        </w:rPr>
        <w:t xml:space="preserve"> </w:t>
      </w:r>
      <w:r w:rsidRPr="002B7F46">
        <w:rPr>
          <w:sz w:val="28"/>
          <w:szCs w:val="28"/>
        </w:rPr>
        <w:t>211 (зал заседаний).</w:t>
      </w:r>
    </w:p>
    <w:p w:rsidR="004A4150" w:rsidRPr="002B7F46" w:rsidRDefault="00BC117B" w:rsidP="00C13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F46">
        <w:rPr>
          <w:b/>
          <w:sz w:val="28"/>
          <w:szCs w:val="28"/>
        </w:rPr>
        <w:t>8</w:t>
      </w:r>
      <w:r w:rsidR="006F6591" w:rsidRPr="002B7F46">
        <w:rPr>
          <w:b/>
          <w:sz w:val="28"/>
          <w:szCs w:val="28"/>
        </w:rPr>
        <w:t>. Место, дата и время вскрытия конвертов с заявками на участие в конкурсе</w:t>
      </w:r>
      <w:r w:rsidR="004A4150" w:rsidRPr="002B7F46">
        <w:rPr>
          <w:b/>
          <w:sz w:val="28"/>
          <w:szCs w:val="28"/>
        </w:rPr>
        <w:t>:</w:t>
      </w:r>
      <w:r w:rsidR="00CB6C01" w:rsidRPr="002B7F46">
        <w:rPr>
          <w:b/>
          <w:sz w:val="28"/>
          <w:szCs w:val="28"/>
        </w:rPr>
        <w:t xml:space="preserve"> </w:t>
      </w:r>
      <w:r w:rsidR="004A4150" w:rsidRPr="002B7F46">
        <w:rPr>
          <w:sz w:val="28"/>
          <w:szCs w:val="28"/>
        </w:rPr>
        <w:t>Тульская область, Веневский район, г. Венев, пл. Ильич</w:t>
      </w:r>
      <w:r w:rsidR="00BB2983" w:rsidRPr="002B7F46">
        <w:rPr>
          <w:sz w:val="28"/>
          <w:szCs w:val="28"/>
        </w:rPr>
        <w:t>а, д.</w:t>
      </w:r>
      <w:r w:rsidR="00AF49A4">
        <w:rPr>
          <w:sz w:val="28"/>
          <w:szCs w:val="28"/>
        </w:rPr>
        <w:t xml:space="preserve"> </w:t>
      </w:r>
      <w:r w:rsidR="00BB2983" w:rsidRPr="002B7F46">
        <w:rPr>
          <w:sz w:val="28"/>
          <w:szCs w:val="28"/>
        </w:rPr>
        <w:t>4, каб.</w:t>
      </w:r>
      <w:r w:rsidR="00AF49A4">
        <w:rPr>
          <w:sz w:val="28"/>
          <w:szCs w:val="28"/>
        </w:rPr>
        <w:t xml:space="preserve"> </w:t>
      </w:r>
      <w:r w:rsidR="00BB2983" w:rsidRPr="002B7F46">
        <w:rPr>
          <w:sz w:val="28"/>
          <w:szCs w:val="28"/>
        </w:rPr>
        <w:t>211 (зал заседаний),</w:t>
      </w:r>
      <w:r w:rsidR="004A4150" w:rsidRPr="002B7F46">
        <w:rPr>
          <w:sz w:val="28"/>
          <w:szCs w:val="28"/>
        </w:rPr>
        <w:t xml:space="preserve"> </w:t>
      </w:r>
      <w:r w:rsidR="00AF167A">
        <w:rPr>
          <w:sz w:val="28"/>
          <w:szCs w:val="28"/>
        </w:rPr>
        <w:t>3</w:t>
      </w:r>
      <w:r w:rsidR="00AB3165">
        <w:rPr>
          <w:sz w:val="28"/>
          <w:szCs w:val="28"/>
        </w:rPr>
        <w:t>0</w:t>
      </w:r>
      <w:r w:rsidR="004A4150" w:rsidRPr="002B7F46">
        <w:rPr>
          <w:sz w:val="28"/>
          <w:szCs w:val="28"/>
        </w:rPr>
        <w:t xml:space="preserve"> </w:t>
      </w:r>
      <w:r w:rsidR="00AF167A">
        <w:rPr>
          <w:sz w:val="28"/>
          <w:szCs w:val="28"/>
        </w:rPr>
        <w:t>январ</w:t>
      </w:r>
      <w:r w:rsidR="003743C7">
        <w:rPr>
          <w:sz w:val="28"/>
          <w:szCs w:val="28"/>
        </w:rPr>
        <w:t>я</w:t>
      </w:r>
      <w:r w:rsidR="004A4150" w:rsidRPr="002B7F46">
        <w:rPr>
          <w:sz w:val="28"/>
          <w:szCs w:val="28"/>
        </w:rPr>
        <w:t xml:space="preserve"> 201</w:t>
      </w:r>
      <w:r w:rsidR="00AF167A">
        <w:rPr>
          <w:sz w:val="28"/>
          <w:szCs w:val="28"/>
        </w:rPr>
        <w:t>9</w:t>
      </w:r>
      <w:r w:rsidR="004A4150" w:rsidRPr="002B7F46">
        <w:rPr>
          <w:sz w:val="28"/>
          <w:szCs w:val="28"/>
        </w:rPr>
        <w:t xml:space="preserve"> года в 1</w:t>
      </w:r>
      <w:r w:rsidR="00AC3917">
        <w:rPr>
          <w:sz w:val="28"/>
          <w:szCs w:val="28"/>
        </w:rPr>
        <w:t>1</w:t>
      </w:r>
      <w:r w:rsidR="004A4150" w:rsidRPr="002B7F46">
        <w:rPr>
          <w:sz w:val="28"/>
          <w:szCs w:val="28"/>
        </w:rPr>
        <w:t xml:space="preserve"> часов 00</w:t>
      </w:r>
      <w:r w:rsidR="00BB2983" w:rsidRPr="002B7F46">
        <w:rPr>
          <w:sz w:val="28"/>
          <w:szCs w:val="28"/>
        </w:rPr>
        <w:t xml:space="preserve"> минут по московскому времени.</w:t>
      </w:r>
    </w:p>
    <w:p w:rsidR="00CB6C01" w:rsidRPr="002B7F46" w:rsidRDefault="00D028CD" w:rsidP="00C13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F46">
        <w:rPr>
          <w:b/>
          <w:sz w:val="28"/>
          <w:szCs w:val="28"/>
        </w:rPr>
        <w:t>9</w:t>
      </w:r>
      <w:r w:rsidR="006F6591" w:rsidRPr="002B7F46">
        <w:rPr>
          <w:b/>
          <w:sz w:val="28"/>
          <w:szCs w:val="28"/>
        </w:rPr>
        <w:t>. Место, дата и время рассмотрения конкурсной комиссией заявок на участие в конкурсе</w:t>
      </w:r>
      <w:r w:rsidRPr="002B7F46">
        <w:rPr>
          <w:b/>
          <w:sz w:val="28"/>
          <w:szCs w:val="28"/>
        </w:rPr>
        <w:t>:</w:t>
      </w:r>
      <w:r w:rsidR="00CB6C01" w:rsidRPr="002B7F46">
        <w:rPr>
          <w:b/>
          <w:sz w:val="28"/>
          <w:szCs w:val="28"/>
        </w:rPr>
        <w:t xml:space="preserve"> </w:t>
      </w:r>
      <w:r w:rsidR="00CB6C01" w:rsidRPr="002B7F46">
        <w:rPr>
          <w:sz w:val="28"/>
          <w:szCs w:val="28"/>
        </w:rPr>
        <w:t xml:space="preserve">Тульская область, Веневский район, г. Венев, </w:t>
      </w:r>
      <w:r w:rsidR="00010CC7">
        <w:rPr>
          <w:sz w:val="28"/>
          <w:szCs w:val="28"/>
        </w:rPr>
        <w:t xml:space="preserve">                        </w:t>
      </w:r>
      <w:r w:rsidR="00CB6C01" w:rsidRPr="002B7F46">
        <w:rPr>
          <w:sz w:val="28"/>
          <w:szCs w:val="28"/>
        </w:rPr>
        <w:t>пл. Ильича, д.</w:t>
      </w:r>
      <w:r w:rsidR="00010CC7">
        <w:rPr>
          <w:sz w:val="28"/>
          <w:szCs w:val="28"/>
        </w:rPr>
        <w:t xml:space="preserve"> </w:t>
      </w:r>
      <w:r w:rsidR="00CB6C01" w:rsidRPr="002B7F46">
        <w:rPr>
          <w:sz w:val="28"/>
          <w:szCs w:val="28"/>
        </w:rPr>
        <w:t>4, каб.</w:t>
      </w:r>
      <w:r w:rsidR="00010CC7">
        <w:rPr>
          <w:sz w:val="28"/>
          <w:szCs w:val="28"/>
        </w:rPr>
        <w:t xml:space="preserve"> </w:t>
      </w:r>
      <w:r w:rsidR="00CB6C01" w:rsidRPr="002B7F46">
        <w:rPr>
          <w:sz w:val="28"/>
          <w:szCs w:val="28"/>
        </w:rPr>
        <w:t xml:space="preserve">211 (зал заседаний), </w:t>
      </w:r>
      <w:r w:rsidR="00AB3165">
        <w:rPr>
          <w:sz w:val="28"/>
          <w:szCs w:val="28"/>
        </w:rPr>
        <w:t>30</w:t>
      </w:r>
      <w:r w:rsidR="00CB6C01" w:rsidRPr="002B7F46">
        <w:rPr>
          <w:sz w:val="28"/>
          <w:szCs w:val="28"/>
        </w:rPr>
        <w:t xml:space="preserve"> </w:t>
      </w:r>
      <w:r w:rsidR="00AB3165">
        <w:rPr>
          <w:sz w:val="28"/>
          <w:szCs w:val="28"/>
        </w:rPr>
        <w:t>января</w:t>
      </w:r>
      <w:r w:rsidR="00CB6C01" w:rsidRPr="002B7F46">
        <w:rPr>
          <w:sz w:val="28"/>
          <w:szCs w:val="28"/>
        </w:rPr>
        <w:t xml:space="preserve"> 201</w:t>
      </w:r>
      <w:r w:rsidR="00AB3165">
        <w:rPr>
          <w:sz w:val="28"/>
          <w:szCs w:val="28"/>
        </w:rPr>
        <w:t>9</w:t>
      </w:r>
      <w:r w:rsidR="00CB6C01" w:rsidRPr="002B7F46">
        <w:rPr>
          <w:sz w:val="28"/>
          <w:szCs w:val="28"/>
        </w:rPr>
        <w:t xml:space="preserve"> года в 11 часов </w:t>
      </w:r>
      <w:r w:rsidR="00AB3165">
        <w:rPr>
          <w:sz w:val="28"/>
          <w:szCs w:val="28"/>
        </w:rPr>
        <w:t>30</w:t>
      </w:r>
      <w:r w:rsidR="00CB6C01" w:rsidRPr="002B7F46">
        <w:rPr>
          <w:sz w:val="28"/>
          <w:szCs w:val="28"/>
        </w:rPr>
        <w:t xml:space="preserve"> минут по московскому времени.</w:t>
      </w:r>
    </w:p>
    <w:p w:rsidR="00B95FE5" w:rsidRPr="00A93E84" w:rsidRDefault="006F6591" w:rsidP="00C13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E84">
        <w:rPr>
          <w:b/>
          <w:sz w:val="28"/>
          <w:szCs w:val="28"/>
        </w:rPr>
        <w:t>1</w:t>
      </w:r>
      <w:r w:rsidR="00B95FE5" w:rsidRPr="00A93E84">
        <w:rPr>
          <w:b/>
          <w:sz w:val="28"/>
          <w:szCs w:val="28"/>
        </w:rPr>
        <w:t>0</w:t>
      </w:r>
      <w:r w:rsidRPr="00A93E84">
        <w:rPr>
          <w:b/>
          <w:sz w:val="28"/>
          <w:szCs w:val="28"/>
        </w:rPr>
        <w:t>. Место, дата и время проведения конкурса</w:t>
      </w:r>
      <w:r w:rsidR="00B95FE5" w:rsidRPr="00A93E84">
        <w:rPr>
          <w:b/>
          <w:sz w:val="28"/>
          <w:szCs w:val="28"/>
        </w:rPr>
        <w:t>:</w:t>
      </w:r>
      <w:r w:rsidR="00B95FE5" w:rsidRPr="00A93E84">
        <w:rPr>
          <w:sz w:val="28"/>
          <w:szCs w:val="28"/>
        </w:rPr>
        <w:t xml:space="preserve"> Тульская область, Веневский район, г. Венев, пл. Ильича, д.</w:t>
      </w:r>
      <w:r w:rsidR="005F4DB1" w:rsidRPr="00A93E84">
        <w:rPr>
          <w:sz w:val="28"/>
          <w:szCs w:val="28"/>
        </w:rPr>
        <w:t xml:space="preserve"> </w:t>
      </w:r>
      <w:r w:rsidR="00B95FE5" w:rsidRPr="00A93E84">
        <w:rPr>
          <w:sz w:val="28"/>
          <w:szCs w:val="28"/>
        </w:rPr>
        <w:t>4, каб.</w:t>
      </w:r>
      <w:r w:rsidR="005F4DB1" w:rsidRPr="00A93E84">
        <w:rPr>
          <w:sz w:val="28"/>
          <w:szCs w:val="28"/>
        </w:rPr>
        <w:t xml:space="preserve"> </w:t>
      </w:r>
      <w:r w:rsidR="00B95FE5" w:rsidRPr="00A93E84">
        <w:rPr>
          <w:sz w:val="28"/>
          <w:szCs w:val="28"/>
        </w:rPr>
        <w:t xml:space="preserve">211 (зал заседаний), </w:t>
      </w:r>
      <w:r w:rsidR="00351B3E" w:rsidRPr="00A93E84">
        <w:rPr>
          <w:sz w:val="28"/>
          <w:szCs w:val="28"/>
        </w:rPr>
        <w:t xml:space="preserve">                </w:t>
      </w:r>
      <w:r w:rsidR="00832943" w:rsidRPr="00A93E84">
        <w:rPr>
          <w:sz w:val="28"/>
          <w:szCs w:val="28"/>
        </w:rPr>
        <w:t xml:space="preserve">             </w:t>
      </w:r>
      <w:r w:rsidR="00AB3165" w:rsidRPr="00A93E84">
        <w:rPr>
          <w:sz w:val="28"/>
          <w:szCs w:val="28"/>
        </w:rPr>
        <w:t>31</w:t>
      </w:r>
      <w:r w:rsidR="00351B3E" w:rsidRPr="00A93E84">
        <w:rPr>
          <w:sz w:val="28"/>
          <w:szCs w:val="28"/>
        </w:rPr>
        <w:t xml:space="preserve"> </w:t>
      </w:r>
      <w:r w:rsidR="00AB3165" w:rsidRPr="00A93E84">
        <w:rPr>
          <w:sz w:val="28"/>
          <w:szCs w:val="28"/>
        </w:rPr>
        <w:t>янва</w:t>
      </w:r>
      <w:r w:rsidR="003743C7" w:rsidRPr="00A93E84">
        <w:rPr>
          <w:sz w:val="28"/>
          <w:szCs w:val="28"/>
        </w:rPr>
        <w:t>р</w:t>
      </w:r>
      <w:r w:rsidR="000541FA" w:rsidRPr="00A93E84">
        <w:rPr>
          <w:sz w:val="28"/>
          <w:szCs w:val="28"/>
        </w:rPr>
        <w:t>я</w:t>
      </w:r>
      <w:r w:rsidR="00351B3E" w:rsidRPr="00A93E84">
        <w:rPr>
          <w:sz w:val="28"/>
          <w:szCs w:val="28"/>
        </w:rPr>
        <w:t xml:space="preserve"> </w:t>
      </w:r>
      <w:r w:rsidR="00B95FE5" w:rsidRPr="00A93E84">
        <w:rPr>
          <w:sz w:val="28"/>
          <w:szCs w:val="28"/>
        </w:rPr>
        <w:t>201</w:t>
      </w:r>
      <w:r w:rsidR="00AB3165" w:rsidRPr="00A93E84">
        <w:rPr>
          <w:sz w:val="28"/>
          <w:szCs w:val="28"/>
        </w:rPr>
        <w:t>9</w:t>
      </w:r>
      <w:r w:rsidR="00B95FE5" w:rsidRPr="00A93E84">
        <w:rPr>
          <w:sz w:val="28"/>
          <w:szCs w:val="28"/>
        </w:rPr>
        <w:t xml:space="preserve"> года в 1</w:t>
      </w:r>
      <w:r w:rsidR="00A820D8" w:rsidRPr="00A93E84">
        <w:rPr>
          <w:sz w:val="28"/>
          <w:szCs w:val="28"/>
        </w:rPr>
        <w:t>2</w:t>
      </w:r>
      <w:r w:rsidR="00B95FE5" w:rsidRPr="00A93E84">
        <w:rPr>
          <w:sz w:val="28"/>
          <w:szCs w:val="28"/>
        </w:rPr>
        <w:t xml:space="preserve"> часов 00 минут по московскому времени.</w:t>
      </w:r>
    </w:p>
    <w:p w:rsidR="006F6591" w:rsidRPr="00A93E84" w:rsidRDefault="006F6591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93E84">
        <w:rPr>
          <w:b/>
          <w:sz w:val="28"/>
          <w:szCs w:val="28"/>
        </w:rPr>
        <w:t>1</w:t>
      </w:r>
      <w:r w:rsidR="00621D84" w:rsidRPr="00A93E84">
        <w:rPr>
          <w:b/>
          <w:sz w:val="28"/>
          <w:szCs w:val="28"/>
        </w:rPr>
        <w:t>3</w:t>
      </w:r>
      <w:r w:rsidRPr="00A93E84">
        <w:rPr>
          <w:b/>
          <w:sz w:val="28"/>
          <w:szCs w:val="28"/>
        </w:rPr>
        <w:t>. Размер обеспечения заявки на участие в конкурсе</w:t>
      </w:r>
      <w:r w:rsidR="00E70B09" w:rsidRPr="00A93E84">
        <w:rPr>
          <w:b/>
          <w:sz w:val="28"/>
          <w:szCs w:val="28"/>
        </w:rPr>
        <w:t xml:space="preserve"> составляет-</w:t>
      </w:r>
      <w:r w:rsidR="00A93E84" w:rsidRPr="00A93E84">
        <w:rPr>
          <w:sz w:val="28"/>
          <w:szCs w:val="28"/>
        </w:rPr>
        <w:t xml:space="preserve">665 </w:t>
      </w:r>
      <w:r w:rsidR="00C0577D" w:rsidRPr="00A93E84">
        <w:rPr>
          <w:sz w:val="28"/>
          <w:szCs w:val="28"/>
        </w:rPr>
        <w:t>(</w:t>
      </w:r>
      <w:r w:rsidR="00A93E84" w:rsidRPr="00A93E84">
        <w:rPr>
          <w:sz w:val="28"/>
          <w:szCs w:val="28"/>
        </w:rPr>
        <w:t xml:space="preserve">шестьсот шестьдесят </w:t>
      </w:r>
      <w:r w:rsidR="005F4DB1" w:rsidRPr="00A93E84">
        <w:rPr>
          <w:sz w:val="28"/>
          <w:szCs w:val="28"/>
        </w:rPr>
        <w:t>пять</w:t>
      </w:r>
      <w:r w:rsidR="00C0577D" w:rsidRPr="00A93E84">
        <w:rPr>
          <w:sz w:val="28"/>
          <w:szCs w:val="28"/>
        </w:rPr>
        <w:t>) рубл</w:t>
      </w:r>
      <w:r w:rsidR="00ED5ED3" w:rsidRPr="00A93E84">
        <w:rPr>
          <w:sz w:val="28"/>
          <w:szCs w:val="28"/>
        </w:rPr>
        <w:t>ей</w:t>
      </w:r>
      <w:r w:rsidR="00C0577D" w:rsidRPr="00A93E84">
        <w:rPr>
          <w:sz w:val="28"/>
          <w:szCs w:val="28"/>
        </w:rPr>
        <w:t xml:space="preserve"> </w:t>
      </w:r>
      <w:r w:rsidR="005F4DB1" w:rsidRPr="00A93E84">
        <w:rPr>
          <w:sz w:val="28"/>
          <w:szCs w:val="28"/>
        </w:rPr>
        <w:t>69</w:t>
      </w:r>
      <w:r w:rsidR="00C0577D" w:rsidRPr="00A93E84">
        <w:rPr>
          <w:sz w:val="28"/>
          <w:szCs w:val="28"/>
        </w:rPr>
        <w:t xml:space="preserve"> копе</w:t>
      </w:r>
      <w:r w:rsidR="005F4DB1" w:rsidRPr="00A93E84">
        <w:rPr>
          <w:sz w:val="28"/>
          <w:szCs w:val="28"/>
        </w:rPr>
        <w:t>е</w:t>
      </w:r>
      <w:r w:rsidR="00ED5ED3" w:rsidRPr="00A93E84">
        <w:rPr>
          <w:sz w:val="28"/>
          <w:szCs w:val="28"/>
        </w:rPr>
        <w:t>к</w:t>
      </w:r>
      <w:r w:rsidR="00C0577D" w:rsidRPr="00A93E84">
        <w:rPr>
          <w:sz w:val="28"/>
          <w:szCs w:val="28"/>
        </w:rPr>
        <w:t>.</w:t>
      </w:r>
    </w:p>
    <w:p w:rsidR="00A87040" w:rsidRPr="00556621" w:rsidRDefault="00A87040" w:rsidP="00C13F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3E84">
        <w:rPr>
          <w:sz w:val="28"/>
          <w:szCs w:val="28"/>
        </w:rPr>
        <w:t>Средства в качестве обеспечения заявки на участие в конкурсе перечисляются</w:t>
      </w:r>
      <w:r w:rsidRPr="00556621">
        <w:rPr>
          <w:sz w:val="28"/>
          <w:szCs w:val="28"/>
        </w:rPr>
        <w:t xml:space="preserve"> претендентом </w:t>
      </w:r>
      <w:r w:rsidRPr="00556621">
        <w:rPr>
          <w:bCs/>
          <w:sz w:val="28"/>
          <w:szCs w:val="28"/>
        </w:rPr>
        <w:t xml:space="preserve">в безналичной форме единовременным платежом путем перечисления на </w:t>
      </w:r>
      <w:r w:rsidRPr="00556621">
        <w:rPr>
          <w:sz w:val="28"/>
          <w:szCs w:val="28"/>
        </w:rPr>
        <w:t>счет УФК по Тульской области (Администрация муниципального образования Веневский район</w:t>
      </w:r>
      <w:r w:rsidRPr="00556621">
        <w:rPr>
          <w:b/>
          <w:sz w:val="28"/>
          <w:szCs w:val="28"/>
        </w:rPr>
        <w:t xml:space="preserve"> </w:t>
      </w:r>
      <w:r w:rsidR="0000467B">
        <w:rPr>
          <w:b/>
          <w:sz w:val="28"/>
          <w:szCs w:val="28"/>
        </w:rPr>
        <w:t xml:space="preserve">                             </w:t>
      </w:r>
      <w:r w:rsidRPr="00556621">
        <w:rPr>
          <w:sz w:val="28"/>
          <w:szCs w:val="28"/>
        </w:rPr>
        <w:t>л/с 05663018350), ИНН 7123003491, КПП 712301001, расчетный счет 40302810970033000140, в Отделении Тула, г.</w:t>
      </w:r>
      <w:r>
        <w:rPr>
          <w:sz w:val="28"/>
          <w:szCs w:val="28"/>
        </w:rPr>
        <w:t xml:space="preserve"> </w:t>
      </w:r>
      <w:r w:rsidRPr="00556621">
        <w:rPr>
          <w:sz w:val="28"/>
          <w:szCs w:val="28"/>
        </w:rPr>
        <w:t>Тула, БИК 047003001.</w:t>
      </w:r>
    </w:p>
    <w:p w:rsidR="00A87040" w:rsidRPr="00556621" w:rsidRDefault="00A87040" w:rsidP="00C13F2A">
      <w:pPr>
        <w:ind w:firstLine="709"/>
        <w:jc w:val="both"/>
        <w:rPr>
          <w:sz w:val="28"/>
          <w:szCs w:val="28"/>
        </w:rPr>
      </w:pPr>
      <w:r w:rsidRPr="00556621">
        <w:rPr>
          <w:sz w:val="28"/>
          <w:szCs w:val="28"/>
        </w:rPr>
        <w:t>Назначение платежа: «Обеспечение заявки на участие в конкурсе по отбору управляющей организации для управления многоквартирным дом</w:t>
      </w:r>
      <w:r w:rsidR="00CC1F17">
        <w:rPr>
          <w:sz w:val="28"/>
          <w:szCs w:val="28"/>
        </w:rPr>
        <w:t>о</w:t>
      </w:r>
      <w:r w:rsidRPr="00556621">
        <w:rPr>
          <w:sz w:val="28"/>
          <w:szCs w:val="28"/>
        </w:rPr>
        <w:t>м. НДС не облагается».</w:t>
      </w:r>
    </w:p>
    <w:p w:rsidR="00A87040" w:rsidRPr="00556621" w:rsidRDefault="00A87040" w:rsidP="00C13F2A">
      <w:pPr>
        <w:jc w:val="both"/>
        <w:rPr>
          <w:sz w:val="28"/>
          <w:szCs w:val="28"/>
        </w:rPr>
      </w:pPr>
    </w:p>
    <w:p w:rsidR="00A87040" w:rsidRDefault="00A87040" w:rsidP="00C13F2A">
      <w:pPr>
        <w:rPr>
          <w:sz w:val="28"/>
          <w:szCs w:val="28"/>
        </w:rPr>
      </w:pPr>
    </w:p>
    <w:p w:rsidR="00A87040" w:rsidRDefault="00A87040" w:rsidP="00C13F2A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3548"/>
      </w:tblGrid>
      <w:tr w:rsidR="00A87040" w:rsidRPr="00533A62" w:rsidTr="00363F36">
        <w:tc>
          <w:tcPr>
            <w:tcW w:w="4219" w:type="dxa"/>
          </w:tcPr>
          <w:p w:rsidR="00A87040" w:rsidRPr="00533A62" w:rsidRDefault="00B42A91" w:rsidP="00C13F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87040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87040" w:rsidRPr="00533A62">
              <w:rPr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1701" w:type="dxa"/>
          </w:tcPr>
          <w:p w:rsidR="00A87040" w:rsidRPr="00533A62" w:rsidRDefault="00A87040" w:rsidP="00C13F2A">
            <w:pPr>
              <w:jc w:val="center"/>
              <w:rPr>
                <w:sz w:val="28"/>
                <w:szCs w:val="28"/>
              </w:rPr>
            </w:pPr>
          </w:p>
          <w:p w:rsidR="00A87040" w:rsidRPr="00533A62" w:rsidRDefault="00A87040" w:rsidP="00C13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</w:tcPr>
          <w:p w:rsidR="00A87040" w:rsidRPr="00533A62" w:rsidRDefault="00A87040" w:rsidP="00C13F2A">
            <w:pPr>
              <w:jc w:val="center"/>
              <w:rPr>
                <w:b/>
                <w:sz w:val="28"/>
                <w:szCs w:val="28"/>
              </w:rPr>
            </w:pPr>
          </w:p>
          <w:p w:rsidR="00A87040" w:rsidRDefault="00A87040" w:rsidP="00C13F2A">
            <w:pPr>
              <w:jc w:val="center"/>
              <w:rPr>
                <w:b/>
                <w:sz w:val="28"/>
                <w:szCs w:val="28"/>
              </w:rPr>
            </w:pPr>
          </w:p>
          <w:p w:rsidR="00A87040" w:rsidRPr="00533A62" w:rsidRDefault="00B42A91" w:rsidP="00C13F2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0541FA" w:rsidRDefault="000541FA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41FA" w:rsidRDefault="000541FA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13F2A" w:rsidRDefault="00C13F2A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41FA" w:rsidRDefault="000541FA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1923" w:rsidRDefault="00601923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1923" w:rsidRDefault="00601923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1923" w:rsidRDefault="00601923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1923" w:rsidRDefault="00601923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1923" w:rsidRDefault="00601923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1923" w:rsidRDefault="00601923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1923" w:rsidRDefault="00601923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1923" w:rsidRDefault="00601923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94116" w:rsidRDefault="00D94116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627CF" w:rsidRDefault="002627CF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627CF" w:rsidRDefault="002627CF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651CF" w:rsidRDefault="005651CF" w:rsidP="00C13F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5651CF" w:rsidSect="00C56C54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19" w:rsidRDefault="007C3519">
      <w:r>
        <w:separator/>
      </w:r>
    </w:p>
  </w:endnote>
  <w:endnote w:type="continuationSeparator" w:id="0">
    <w:p w:rsidR="007C3519" w:rsidRDefault="007C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19" w:rsidRDefault="007C3519">
      <w:r>
        <w:separator/>
      </w:r>
    </w:p>
  </w:footnote>
  <w:footnote w:type="continuationSeparator" w:id="0">
    <w:p w:rsidR="007C3519" w:rsidRDefault="007C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64" w:rsidRDefault="00D03E64" w:rsidP="0065209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7CAA">
      <w:rPr>
        <w:rStyle w:val="a7"/>
        <w:noProof/>
      </w:rPr>
      <w:t>3</w:t>
    </w:r>
    <w:r>
      <w:rPr>
        <w:rStyle w:val="a7"/>
      </w:rPr>
      <w:fldChar w:fldCharType="end"/>
    </w:r>
  </w:p>
  <w:p w:rsidR="00D03E64" w:rsidRPr="007A74A5" w:rsidRDefault="00D03E64" w:rsidP="00454341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CD6CA7"/>
    <w:multiLevelType w:val="hybridMultilevel"/>
    <w:tmpl w:val="3BD4C33A"/>
    <w:lvl w:ilvl="0" w:tplc="13AE739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7131968"/>
    <w:multiLevelType w:val="hybridMultilevel"/>
    <w:tmpl w:val="BBECFB70"/>
    <w:lvl w:ilvl="0" w:tplc="A45E2B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2F2259"/>
    <w:multiLevelType w:val="hybridMultilevel"/>
    <w:tmpl w:val="DBF62202"/>
    <w:lvl w:ilvl="0" w:tplc="CE8EB2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296"/>
    <w:rsid w:val="0000467B"/>
    <w:rsid w:val="00005C58"/>
    <w:rsid w:val="0000654D"/>
    <w:rsid w:val="000069AA"/>
    <w:rsid w:val="00010CC7"/>
    <w:rsid w:val="00012CC3"/>
    <w:rsid w:val="00016604"/>
    <w:rsid w:val="00017950"/>
    <w:rsid w:val="00021E41"/>
    <w:rsid w:val="0003154F"/>
    <w:rsid w:val="00032507"/>
    <w:rsid w:val="000337CD"/>
    <w:rsid w:val="0003539B"/>
    <w:rsid w:val="00040FE1"/>
    <w:rsid w:val="00042BFF"/>
    <w:rsid w:val="00050393"/>
    <w:rsid w:val="000541FA"/>
    <w:rsid w:val="000723FC"/>
    <w:rsid w:val="000935C1"/>
    <w:rsid w:val="0009686E"/>
    <w:rsid w:val="000A180B"/>
    <w:rsid w:val="000A1DCD"/>
    <w:rsid w:val="000A5BC9"/>
    <w:rsid w:val="000B32AF"/>
    <w:rsid w:val="000B43B8"/>
    <w:rsid w:val="000C13D3"/>
    <w:rsid w:val="000C4478"/>
    <w:rsid w:val="000C55F0"/>
    <w:rsid w:val="000C5BD3"/>
    <w:rsid w:val="000C61A1"/>
    <w:rsid w:val="000C69E4"/>
    <w:rsid w:val="000C758D"/>
    <w:rsid w:val="000C7C2D"/>
    <w:rsid w:val="000D02DC"/>
    <w:rsid w:val="000D06C7"/>
    <w:rsid w:val="000D0E4A"/>
    <w:rsid w:val="000D5CC5"/>
    <w:rsid w:val="000D796C"/>
    <w:rsid w:val="000F665B"/>
    <w:rsid w:val="001006B0"/>
    <w:rsid w:val="00102A5F"/>
    <w:rsid w:val="00105915"/>
    <w:rsid w:val="00106958"/>
    <w:rsid w:val="00110E23"/>
    <w:rsid w:val="00112338"/>
    <w:rsid w:val="001126C4"/>
    <w:rsid w:val="00124E67"/>
    <w:rsid w:val="001309C5"/>
    <w:rsid w:val="001360CD"/>
    <w:rsid w:val="00141BF9"/>
    <w:rsid w:val="00144837"/>
    <w:rsid w:val="00151393"/>
    <w:rsid w:val="001611CD"/>
    <w:rsid w:val="0017003F"/>
    <w:rsid w:val="0017136D"/>
    <w:rsid w:val="0017453E"/>
    <w:rsid w:val="0017660C"/>
    <w:rsid w:val="00183864"/>
    <w:rsid w:val="00193EAC"/>
    <w:rsid w:val="00194E0F"/>
    <w:rsid w:val="001A1A86"/>
    <w:rsid w:val="001A1B81"/>
    <w:rsid w:val="001A2E7D"/>
    <w:rsid w:val="001A4FFF"/>
    <w:rsid w:val="001A5F4D"/>
    <w:rsid w:val="001A7280"/>
    <w:rsid w:val="001B6130"/>
    <w:rsid w:val="001C67BB"/>
    <w:rsid w:val="001D3B96"/>
    <w:rsid w:val="001D41F6"/>
    <w:rsid w:val="001D7D58"/>
    <w:rsid w:val="001E683B"/>
    <w:rsid w:val="001F0B8C"/>
    <w:rsid w:val="001F6133"/>
    <w:rsid w:val="001F7136"/>
    <w:rsid w:val="002036B5"/>
    <w:rsid w:val="002121C5"/>
    <w:rsid w:val="002125F1"/>
    <w:rsid w:val="002139CA"/>
    <w:rsid w:val="002157D4"/>
    <w:rsid w:val="00217C49"/>
    <w:rsid w:val="00222477"/>
    <w:rsid w:val="00222B5E"/>
    <w:rsid w:val="00222D76"/>
    <w:rsid w:val="00224251"/>
    <w:rsid w:val="002377B8"/>
    <w:rsid w:val="00243463"/>
    <w:rsid w:val="00253EA6"/>
    <w:rsid w:val="002557EA"/>
    <w:rsid w:val="002575C9"/>
    <w:rsid w:val="002625AF"/>
    <w:rsid w:val="002627CF"/>
    <w:rsid w:val="00262A1C"/>
    <w:rsid w:val="00266FC3"/>
    <w:rsid w:val="0027152F"/>
    <w:rsid w:val="0027236D"/>
    <w:rsid w:val="00277655"/>
    <w:rsid w:val="002958C2"/>
    <w:rsid w:val="002A2C68"/>
    <w:rsid w:val="002B29A3"/>
    <w:rsid w:val="002B60B2"/>
    <w:rsid w:val="002B76E4"/>
    <w:rsid w:val="002B7F46"/>
    <w:rsid w:val="002C0CF5"/>
    <w:rsid w:val="002C341D"/>
    <w:rsid w:val="002C5481"/>
    <w:rsid w:val="002C5732"/>
    <w:rsid w:val="002C6F85"/>
    <w:rsid w:val="002C7F45"/>
    <w:rsid w:val="002E1E92"/>
    <w:rsid w:val="002E247B"/>
    <w:rsid w:val="002E2586"/>
    <w:rsid w:val="002F214A"/>
    <w:rsid w:val="002F3BE4"/>
    <w:rsid w:val="002F4C22"/>
    <w:rsid w:val="00306DB5"/>
    <w:rsid w:val="003111CD"/>
    <w:rsid w:val="003134DE"/>
    <w:rsid w:val="00313F5F"/>
    <w:rsid w:val="00315909"/>
    <w:rsid w:val="0031592C"/>
    <w:rsid w:val="00323454"/>
    <w:rsid w:val="003274AD"/>
    <w:rsid w:val="00334E1A"/>
    <w:rsid w:val="0033706D"/>
    <w:rsid w:val="003403B5"/>
    <w:rsid w:val="00342FD1"/>
    <w:rsid w:val="00346A1C"/>
    <w:rsid w:val="00351B3E"/>
    <w:rsid w:val="00353949"/>
    <w:rsid w:val="00364234"/>
    <w:rsid w:val="003721CE"/>
    <w:rsid w:val="00373CC0"/>
    <w:rsid w:val="00373CC5"/>
    <w:rsid w:val="003743C7"/>
    <w:rsid w:val="00376C10"/>
    <w:rsid w:val="00377578"/>
    <w:rsid w:val="0038154A"/>
    <w:rsid w:val="0039215A"/>
    <w:rsid w:val="00393956"/>
    <w:rsid w:val="00395D68"/>
    <w:rsid w:val="00397364"/>
    <w:rsid w:val="003B03BC"/>
    <w:rsid w:val="003B739C"/>
    <w:rsid w:val="003C77C7"/>
    <w:rsid w:val="003E45F4"/>
    <w:rsid w:val="003E4C7B"/>
    <w:rsid w:val="003E7370"/>
    <w:rsid w:val="003F4ED4"/>
    <w:rsid w:val="003F65DF"/>
    <w:rsid w:val="00400704"/>
    <w:rsid w:val="00403A24"/>
    <w:rsid w:val="0040405B"/>
    <w:rsid w:val="00414586"/>
    <w:rsid w:val="00415C28"/>
    <w:rsid w:val="00420228"/>
    <w:rsid w:val="004241E6"/>
    <w:rsid w:val="004248C5"/>
    <w:rsid w:val="00425239"/>
    <w:rsid w:val="00431059"/>
    <w:rsid w:val="00436646"/>
    <w:rsid w:val="0044048D"/>
    <w:rsid w:val="0044245D"/>
    <w:rsid w:val="00443B5C"/>
    <w:rsid w:val="004446D0"/>
    <w:rsid w:val="004503B0"/>
    <w:rsid w:val="00454341"/>
    <w:rsid w:val="004559BA"/>
    <w:rsid w:val="004610B8"/>
    <w:rsid w:val="00463713"/>
    <w:rsid w:val="00465E5C"/>
    <w:rsid w:val="00467E0C"/>
    <w:rsid w:val="0047003D"/>
    <w:rsid w:val="00470E81"/>
    <w:rsid w:val="004832DD"/>
    <w:rsid w:val="00485307"/>
    <w:rsid w:val="00493869"/>
    <w:rsid w:val="004A265E"/>
    <w:rsid w:val="004A4150"/>
    <w:rsid w:val="004A6330"/>
    <w:rsid w:val="004A640E"/>
    <w:rsid w:val="004A67E6"/>
    <w:rsid w:val="004B4286"/>
    <w:rsid w:val="004C033D"/>
    <w:rsid w:val="004C2B69"/>
    <w:rsid w:val="004C70D1"/>
    <w:rsid w:val="004C79D1"/>
    <w:rsid w:val="004D2175"/>
    <w:rsid w:val="004D2F27"/>
    <w:rsid w:val="004E6A84"/>
    <w:rsid w:val="0050211D"/>
    <w:rsid w:val="0050408E"/>
    <w:rsid w:val="00510CBE"/>
    <w:rsid w:val="005138FC"/>
    <w:rsid w:val="005167E5"/>
    <w:rsid w:val="005170D8"/>
    <w:rsid w:val="00526FCB"/>
    <w:rsid w:val="00533701"/>
    <w:rsid w:val="00533A62"/>
    <w:rsid w:val="005447DB"/>
    <w:rsid w:val="005560D9"/>
    <w:rsid w:val="00556621"/>
    <w:rsid w:val="00557E8E"/>
    <w:rsid w:val="00557EEE"/>
    <w:rsid w:val="00563220"/>
    <w:rsid w:val="005651CF"/>
    <w:rsid w:val="005657A0"/>
    <w:rsid w:val="00565D3A"/>
    <w:rsid w:val="00566CA7"/>
    <w:rsid w:val="00567724"/>
    <w:rsid w:val="00577103"/>
    <w:rsid w:val="00580162"/>
    <w:rsid w:val="00580C29"/>
    <w:rsid w:val="00582871"/>
    <w:rsid w:val="00582DCC"/>
    <w:rsid w:val="00591FAF"/>
    <w:rsid w:val="00597439"/>
    <w:rsid w:val="005A0B54"/>
    <w:rsid w:val="005A580C"/>
    <w:rsid w:val="005A6480"/>
    <w:rsid w:val="005B3949"/>
    <w:rsid w:val="005B553D"/>
    <w:rsid w:val="005C2BFB"/>
    <w:rsid w:val="005C5E6A"/>
    <w:rsid w:val="005D00BB"/>
    <w:rsid w:val="005D2D4A"/>
    <w:rsid w:val="005D394D"/>
    <w:rsid w:val="005D7E09"/>
    <w:rsid w:val="005E0243"/>
    <w:rsid w:val="005E577B"/>
    <w:rsid w:val="005E7583"/>
    <w:rsid w:val="005E7BE5"/>
    <w:rsid w:val="005F4A46"/>
    <w:rsid w:val="005F4DB1"/>
    <w:rsid w:val="00601923"/>
    <w:rsid w:val="00601A0C"/>
    <w:rsid w:val="006100A2"/>
    <w:rsid w:val="00621D84"/>
    <w:rsid w:val="00624D54"/>
    <w:rsid w:val="006324A6"/>
    <w:rsid w:val="00632EA4"/>
    <w:rsid w:val="00634F1A"/>
    <w:rsid w:val="00637EAE"/>
    <w:rsid w:val="00652095"/>
    <w:rsid w:val="00657560"/>
    <w:rsid w:val="00660F75"/>
    <w:rsid w:val="00661645"/>
    <w:rsid w:val="00662E89"/>
    <w:rsid w:val="00663576"/>
    <w:rsid w:val="006653FB"/>
    <w:rsid w:val="00667D42"/>
    <w:rsid w:val="00670D7F"/>
    <w:rsid w:val="00671706"/>
    <w:rsid w:val="00673295"/>
    <w:rsid w:val="00674E42"/>
    <w:rsid w:val="0068554B"/>
    <w:rsid w:val="00691FFE"/>
    <w:rsid w:val="00696CE2"/>
    <w:rsid w:val="006B40AD"/>
    <w:rsid w:val="006B5983"/>
    <w:rsid w:val="006B64EF"/>
    <w:rsid w:val="006C0EB5"/>
    <w:rsid w:val="006C7D52"/>
    <w:rsid w:val="006D2284"/>
    <w:rsid w:val="006D3014"/>
    <w:rsid w:val="006E060E"/>
    <w:rsid w:val="006E0E13"/>
    <w:rsid w:val="006E50BF"/>
    <w:rsid w:val="006E7025"/>
    <w:rsid w:val="006F2298"/>
    <w:rsid w:val="006F6591"/>
    <w:rsid w:val="006F711A"/>
    <w:rsid w:val="00700B78"/>
    <w:rsid w:val="00701639"/>
    <w:rsid w:val="00702114"/>
    <w:rsid w:val="00715C13"/>
    <w:rsid w:val="00717153"/>
    <w:rsid w:val="00717531"/>
    <w:rsid w:val="00720C4A"/>
    <w:rsid w:val="00725968"/>
    <w:rsid w:val="0072750E"/>
    <w:rsid w:val="00733684"/>
    <w:rsid w:val="00735F18"/>
    <w:rsid w:val="007437C4"/>
    <w:rsid w:val="00761859"/>
    <w:rsid w:val="00762222"/>
    <w:rsid w:val="0076646C"/>
    <w:rsid w:val="00766DCA"/>
    <w:rsid w:val="00767090"/>
    <w:rsid w:val="007670E1"/>
    <w:rsid w:val="0077478B"/>
    <w:rsid w:val="00776ED7"/>
    <w:rsid w:val="00780CB8"/>
    <w:rsid w:val="00780CD4"/>
    <w:rsid w:val="00781022"/>
    <w:rsid w:val="00781519"/>
    <w:rsid w:val="007A215C"/>
    <w:rsid w:val="007A3E0B"/>
    <w:rsid w:val="007A5941"/>
    <w:rsid w:val="007A74A5"/>
    <w:rsid w:val="007B1523"/>
    <w:rsid w:val="007B2794"/>
    <w:rsid w:val="007B3B71"/>
    <w:rsid w:val="007B4B89"/>
    <w:rsid w:val="007B6B03"/>
    <w:rsid w:val="007C3519"/>
    <w:rsid w:val="007C414E"/>
    <w:rsid w:val="007D0693"/>
    <w:rsid w:val="007D1391"/>
    <w:rsid w:val="007D27BB"/>
    <w:rsid w:val="007D292D"/>
    <w:rsid w:val="007E3140"/>
    <w:rsid w:val="007E415B"/>
    <w:rsid w:val="007E50B1"/>
    <w:rsid w:val="007E5D9A"/>
    <w:rsid w:val="007F1F5F"/>
    <w:rsid w:val="007F7CFB"/>
    <w:rsid w:val="00804F7A"/>
    <w:rsid w:val="00805249"/>
    <w:rsid w:val="00805568"/>
    <w:rsid w:val="00807283"/>
    <w:rsid w:val="00816A27"/>
    <w:rsid w:val="00817E6B"/>
    <w:rsid w:val="00821848"/>
    <w:rsid w:val="008223A2"/>
    <w:rsid w:val="008226CD"/>
    <w:rsid w:val="00832943"/>
    <w:rsid w:val="0084571A"/>
    <w:rsid w:val="0084766D"/>
    <w:rsid w:val="0085268E"/>
    <w:rsid w:val="00853E96"/>
    <w:rsid w:val="008550A9"/>
    <w:rsid w:val="008557E6"/>
    <w:rsid w:val="00856CDD"/>
    <w:rsid w:val="008715FE"/>
    <w:rsid w:val="008815EB"/>
    <w:rsid w:val="008829B6"/>
    <w:rsid w:val="00890997"/>
    <w:rsid w:val="00895E63"/>
    <w:rsid w:val="008A5A8A"/>
    <w:rsid w:val="008B3CAB"/>
    <w:rsid w:val="008B45C5"/>
    <w:rsid w:val="008B5CFF"/>
    <w:rsid w:val="008C33C8"/>
    <w:rsid w:val="008C5B0F"/>
    <w:rsid w:val="008C6BD7"/>
    <w:rsid w:val="008D0085"/>
    <w:rsid w:val="008D032B"/>
    <w:rsid w:val="008D538E"/>
    <w:rsid w:val="008D6537"/>
    <w:rsid w:val="008E0203"/>
    <w:rsid w:val="008E6A1B"/>
    <w:rsid w:val="008F257C"/>
    <w:rsid w:val="008F4445"/>
    <w:rsid w:val="008F777E"/>
    <w:rsid w:val="00915878"/>
    <w:rsid w:val="0091645E"/>
    <w:rsid w:val="00917D35"/>
    <w:rsid w:val="00923D46"/>
    <w:rsid w:val="009360CB"/>
    <w:rsid w:val="00940542"/>
    <w:rsid w:val="00944B87"/>
    <w:rsid w:val="009506DB"/>
    <w:rsid w:val="00952DAC"/>
    <w:rsid w:val="00955596"/>
    <w:rsid w:val="0096366E"/>
    <w:rsid w:val="00964E6A"/>
    <w:rsid w:val="00971C09"/>
    <w:rsid w:val="009726FD"/>
    <w:rsid w:val="0097491B"/>
    <w:rsid w:val="009768DC"/>
    <w:rsid w:val="00980076"/>
    <w:rsid w:val="00985D78"/>
    <w:rsid w:val="00987425"/>
    <w:rsid w:val="00994304"/>
    <w:rsid w:val="00994E1E"/>
    <w:rsid w:val="009952D6"/>
    <w:rsid w:val="009961AA"/>
    <w:rsid w:val="009A1280"/>
    <w:rsid w:val="009A55C3"/>
    <w:rsid w:val="009B2815"/>
    <w:rsid w:val="009B2BBD"/>
    <w:rsid w:val="009B392E"/>
    <w:rsid w:val="009C03FF"/>
    <w:rsid w:val="009C050B"/>
    <w:rsid w:val="009C5FBC"/>
    <w:rsid w:val="009D213A"/>
    <w:rsid w:val="009D68BD"/>
    <w:rsid w:val="009E1BAA"/>
    <w:rsid w:val="009E35A6"/>
    <w:rsid w:val="009E5923"/>
    <w:rsid w:val="009E7B3B"/>
    <w:rsid w:val="009F2EA4"/>
    <w:rsid w:val="009F4C53"/>
    <w:rsid w:val="009F757F"/>
    <w:rsid w:val="00A125F2"/>
    <w:rsid w:val="00A12988"/>
    <w:rsid w:val="00A12B93"/>
    <w:rsid w:val="00A12D9C"/>
    <w:rsid w:val="00A20A4B"/>
    <w:rsid w:val="00A2365D"/>
    <w:rsid w:val="00A31A57"/>
    <w:rsid w:val="00A32409"/>
    <w:rsid w:val="00A36B0E"/>
    <w:rsid w:val="00A415E8"/>
    <w:rsid w:val="00A452EF"/>
    <w:rsid w:val="00A4561C"/>
    <w:rsid w:val="00A63367"/>
    <w:rsid w:val="00A638BF"/>
    <w:rsid w:val="00A64542"/>
    <w:rsid w:val="00A73077"/>
    <w:rsid w:val="00A74CDC"/>
    <w:rsid w:val="00A762BD"/>
    <w:rsid w:val="00A820D8"/>
    <w:rsid w:val="00A8648C"/>
    <w:rsid w:val="00A87040"/>
    <w:rsid w:val="00A918C3"/>
    <w:rsid w:val="00A93E84"/>
    <w:rsid w:val="00AA6B22"/>
    <w:rsid w:val="00AB3165"/>
    <w:rsid w:val="00AB6D3C"/>
    <w:rsid w:val="00AC2A0C"/>
    <w:rsid w:val="00AC3917"/>
    <w:rsid w:val="00AC5269"/>
    <w:rsid w:val="00AC61E0"/>
    <w:rsid w:val="00AC76A4"/>
    <w:rsid w:val="00AD0682"/>
    <w:rsid w:val="00AD747E"/>
    <w:rsid w:val="00AE0296"/>
    <w:rsid w:val="00AF167A"/>
    <w:rsid w:val="00AF26C7"/>
    <w:rsid w:val="00AF37F4"/>
    <w:rsid w:val="00AF3C85"/>
    <w:rsid w:val="00AF49A4"/>
    <w:rsid w:val="00AF6BE3"/>
    <w:rsid w:val="00B02426"/>
    <w:rsid w:val="00B044B4"/>
    <w:rsid w:val="00B04CB1"/>
    <w:rsid w:val="00B06A24"/>
    <w:rsid w:val="00B07176"/>
    <w:rsid w:val="00B07401"/>
    <w:rsid w:val="00B12D58"/>
    <w:rsid w:val="00B1338A"/>
    <w:rsid w:val="00B219FE"/>
    <w:rsid w:val="00B23CCB"/>
    <w:rsid w:val="00B24605"/>
    <w:rsid w:val="00B24A56"/>
    <w:rsid w:val="00B271C8"/>
    <w:rsid w:val="00B279D4"/>
    <w:rsid w:val="00B302C7"/>
    <w:rsid w:val="00B371D9"/>
    <w:rsid w:val="00B429D4"/>
    <w:rsid w:val="00B42A91"/>
    <w:rsid w:val="00B44450"/>
    <w:rsid w:val="00B47DB1"/>
    <w:rsid w:val="00B514B9"/>
    <w:rsid w:val="00B53585"/>
    <w:rsid w:val="00B56A22"/>
    <w:rsid w:val="00B57A84"/>
    <w:rsid w:val="00B66F52"/>
    <w:rsid w:val="00B72EEA"/>
    <w:rsid w:val="00B82287"/>
    <w:rsid w:val="00B82B05"/>
    <w:rsid w:val="00B87718"/>
    <w:rsid w:val="00B95FE5"/>
    <w:rsid w:val="00B97BEE"/>
    <w:rsid w:val="00BA167E"/>
    <w:rsid w:val="00BB2983"/>
    <w:rsid w:val="00BC117B"/>
    <w:rsid w:val="00BD0680"/>
    <w:rsid w:val="00BD16A6"/>
    <w:rsid w:val="00BD2482"/>
    <w:rsid w:val="00BD2F2A"/>
    <w:rsid w:val="00BD43FA"/>
    <w:rsid w:val="00BF0EF4"/>
    <w:rsid w:val="00BF51BE"/>
    <w:rsid w:val="00BF7353"/>
    <w:rsid w:val="00BF754E"/>
    <w:rsid w:val="00C0124D"/>
    <w:rsid w:val="00C01456"/>
    <w:rsid w:val="00C02159"/>
    <w:rsid w:val="00C0243E"/>
    <w:rsid w:val="00C0542C"/>
    <w:rsid w:val="00C0577D"/>
    <w:rsid w:val="00C07B86"/>
    <w:rsid w:val="00C11056"/>
    <w:rsid w:val="00C13F2A"/>
    <w:rsid w:val="00C14C64"/>
    <w:rsid w:val="00C1563A"/>
    <w:rsid w:val="00C175D3"/>
    <w:rsid w:val="00C2083A"/>
    <w:rsid w:val="00C212DC"/>
    <w:rsid w:val="00C32132"/>
    <w:rsid w:val="00C363D4"/>
    <w:rsid w:val="00C404C4"/>
    <w:rsid w:val="00C471D0"/>
    <w:rsid w:val="00C53A15"/>
    <w:rsid w:val="00C56C54"/>
    <w:rsid w:val="00C57836"/>
    <w:rsid w:val="00C66392"/>
    <w:rsid w:val="00C70477"/>
    <w:rsid w:val="00C71BBD"/>
    <w:rsid w:val="00C72D67"/>
    <w:rsid w:val="00C737B3"/>
    <w:rsid w:val="00C73CCE"/>
    <w:rsid w:val="00C75DFB"/>
    <w:rsid w:val="00C83AB4"/>
    <w:rsid w:val="00C84EF7"/>
    <w:rsid w:val="00C905CA"/>
    <w:rsid w:val="00C937AC"/>
    <w:rsid w:val="00CA39A4"/>
    <w:rsid w:val="00CB21A3"/>
    <w:rsid w:val="00CB31BC"/>
    <w:rsid w:val="00CB6C01"/>
    <w:rsid w:val="00CC0411"/>
    <w:rsid w:val="00CC1F17"/>
    <w:rsid w:val="00CC1F3B"/>
    <w:rsid w:val="00CC3602"/>
    <w:rsid w:val="00CC474C"/>
    <w:rsid w:val="00CD2B9D"/>
    <w:rsid w:val="00CD3377"/>
    <w:rsid w:val="00CE3F25"/>
    <w:rsid w:val="00CE4A37"/>
    <w:rsid w:val="00CF6A71"/>
    <w:rsid w:val="00CF7FAC"/>
    <w:rsid w:val="00D028CD"/>
    <w:rsid w:val="00D03E64"/>
    <w:rsid w:val="00D059EC"/>
    <w:rsid w:val="00D11429"/>
    <w:rsid w:val="00D145C9"/>
    <w:rsid w:val="00D14ED7"/>
    <w:rsid w:val="00D15F52"/>
    <w:rsid w:val="00D17EE0"/>
    <w:rsid w:val="00D24738"/>
    <w:rsid w:val="00D27F32"/>
    <w:rsid w:val="00D326A2"/>
    <w:rsid w:val="00D33B16"/>
    <w:rsid w:val="00D46712"/>
    <w:rsid w:val="00D5181C"/>
    <w:rsid w:val="00D61B6E"/>
    <w:rsid w:val="00D63490"/>
    <w:rsid w:val="00D65FB2"/>
    <w:rsid w:val="00D67D83"/>
    <w:rsid w:val="00D72A33"/>
    <w:rsid w:val="00D8567C"/>
    <w:rsid w:val="00D94116"/>
    <w:rsid w:val="00DB2EE7"/>
    <w:rsid w:val="00DB2FA2"/>
    <w:rsid w:val="00DB366F"/>
    <w:rsid w:val="00DB7FB2"/>
    <w:rsid w:val="00DC3AAC"/>
    <w:rsid w:val="00DD0D9E"/>
    <w:rsid w:val="00DD4703"/>
    <w:rsid w:val="00DD63EC"/>
    <w:rsid w:val="00DF0C9C"/>
    <w:rsid w:val="00DF23E6"/>
    <w:rsid w:val="00DF2960"/>
    <w:rsid w:val="00DF6DF5"/>
    <w:rsid w:val="00E0012A"/>
    <w:rsid w:val="00E03BB2"/>
    <w:rsid w:val="00E04443"/>
    <w:rsid w:val="00E1041E"/>
    <w:rsid w:val="00E162D2"/>
    <w:rsid w:val="00E164E4"/>
    <w:rsid w:val="00E25745"/>
    <w:rsid w:val="00E31BD6"/>
    <w:rsid w:val="00E40ABE"/>
    <w:rsid w:val="00E52382"/>
    <w:rsid w:val="00E52B6F"/>
    <w:rsid w:val="00E63318"/>
    <w:rsid w:val="00E65F2C"/>
    <w:rsid w:val="00E70B09"/>
    <w:rsid w:val="00E75B5C"/>
    <w:rsid w:val="00E911CF"/>
    <w:rsid w:val="00E96781"/>
    <w:rsid w:val="00EA1B5F"/>
    <w:rsid w:val="00EA46BA"/>
    <w:rsid w:val="00EB6D27"/>
    <w:rsid w:val="00EC08D8"/>
    <w:rsid w:val="00ED0C6D"/>
    <w:rsid w:val="00ED1BFD"/>
    <w:rsid w:val="00ED3F67"/>
    <w:rsid w:val="00ED5ED3"/>
    <w:rsid w:val="00EE350E"/>
    <w:rsid w:val="00EE3733"/>
    <w:rsid w:val="00EE713F"/>
    <w:rsid w:val="00EF4862"/>
    <w:rsid w:val="00EF5C8D"/>
    <w:rsid w:val="00F04D38"/>
    <w:rsid w:val="00F050FD"/>
    <w:rsid w:val="00F10D85"/>
    <w:rsid w:val="00F13C80"/>
    <w:rsid w:val="00F16572"/>
    <w:rsid w:val="00F17CD6"/>
    <w:rsid w:val="00F23D92"/>
    <w:rsid w:val="00F36AA5"/>
    <w:rsid w:val="00F400CD"/>
    <w:rsid w:val="00F42450"/>
    <w:rsid w:val="00F44520"/>
    <w:rsid w:val="00F44FB7"/>
    <w:rsid w:val="00F561F1"/>
    <w:rsid w:val="00F60470"/>
    <w:rsid w:val="00F665AA"/>
    <w:rsid w:val="00F66B85"/>
    <w:rsid w:val="00F77DE3"/>
    <w:rsid w:val="00F813A2"/>
    <w:rsid w:val="00F94263"/>
    <w:rsid w:val="00F97CAA"/>
    <w:rsid w:val="00FA6469"/>
    <w:rsid w:val="00FA7C5B"/>
    <w:rsid w:val="00FB0EB0"/>
    <w:rsid w:val="00FB21BF"/>
    <w:rsid w:val="00FC30FD"/>
    <w:rsid w:val="00FD5CC8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A239BB-A37E-4E73-B079-18136ACC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125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locked/>
    <w:rsid w:val="006B59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7A7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373D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7A74A5"/>
  </w:style>
  <w:style w:type="paragraph" w:styleId="a8">
    <w:name w:val="footer"/>
    <w:basedOn w:val="a"/>
    <w:link w:val="a9"/>
    <w:uiPriority w:val="99"/>
    <w:rsid w:val="007A74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373D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016604"/>
    <w:pPr>
      <w:jc w:val="center"/>
    </w:pPr>
    <w:rPr>
      <w:b/>
      <w:bCs/>
      <w:caps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99"/>
    <w:semiHidden/>
    <w:rsid w:val="005B373D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166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66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166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0166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basedOn w:val="a"/>
    <w:uiPriority w:val="99"/>
    <w:rsid w:val="000C44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C212DC"/>
    <w:pPr>
      <w:ind w:left="720"/>
    </w:pPr>
  </w:style>
  <w:style w:type="character" w:customStyle="1" w:styleId="30">
    <w:name w:val="Заголовок 3 Знак"/>
    <w:basedOn w:val="a0"/>
    <w:link w:val="3"/>
    <w:rsid w:val="006B5983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List Bullet"/>
    <w:basedOn w:val="a"/>
    <w:autoRedefine/>
    <w:rsid w:val="006B5983"/>
    <w:pPr>
      <w:overflowPunct w:val="0"/>
      <w:autoSpaceDE w:val="0"/>
      <w:autoSpaceDN w:val="0"/>
      <w:adjustRightInd w:val="0"/>
    </w:pPr>
  </w:style>
  <w:style w:type="paragraph" w:customStyle="1" w:styleId="AAA">
    <w:name w:val="! AAA !"/>
    <w:rsid w:val="00C471D0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ConsPlusDocList">
    <w:name w:val="ConsPlusDocList"/>
    <w:next w:val="a"/>
    <w:rsid w:val="00C471D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0">
    <w:name w:val="Содержимое таблицы"/>
    <w:basedOn w:val="a"/>
    <w:rsid w:val="00C471D0"/>
    <w:pPr>
      <w:suppressLineNumbers/>
      <w:suppressAutoHyphens/>
      <w:ind w:firstLine="709"/>
    </w:pPr>
    <w:rPr>
      <w:sz w:val="20"/>
      <w:szCs w:val="20"/>
      <w:lang w:eastAsia="ar-SA"/>
    </w:rPr>
  </w:style>
  <w:style w:type="paragraph" w:styleId="2">
    <w:name w:val="Body Text 2"/>
    <w:basedOn w:val="a"/>
    <w:link w:val="20"/>
    <w:rsid w:val="00C471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71D0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rsid w:val="00C471D0"/>
  </w:style>
  <w:style w:type="paragraph" w:styleId="31">
    <w:name w:val="Body Text Indent 3"/>
    <w:basedOn w:val="a"/>
    <w:link w:val="32"/>
    <w:rsid w:val="00C471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471D0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12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rsid w:val="002125F1"/>
    <w:rPr>
      <w:color w:val="0000FF"/>
      <w:u w:val="single"/>
    </w:rPr>
  </w:style>
  <w:style w:type="character" w:customStyle="1" w:styleId="af3">
    <w:name w:val="Цветовое выделение"/>
    <w:rsid w:val="002125F1"/>
    <w:rPr>
      <w:b/>
      <w:bCs/>
      <w:color w:val="000080"/>
    </w:rPr>
  </w:style>
  <w:style w:type="character" w:customStyle="1" w:styleId="af4">
    <w:name w:val="Гипертекстовая ссылка"/>
    <w:rsid w:val="002125F1"/>
    <w:rPr>
      <w:b/>
      <w:bCs/>
      <w:color w:val="008000"/>
      <w:u w:val="single"/>
    </w:rPr>
  </w:style>
  <w:style w:type="paragraph" w:styleId="af5">
    <w:name w:val="Subtitle"/>
    <w:basedOn w:val="a"/>
    <w:next w:val="aa"/>
    <w:link w:val="af6"/>
    <w:qFormat/>
    <w:locked/>
    <w:rsid w:val="002125F1"/>
    <w:pPr>
      <w:keepNext/>
      <w:suppressAutoHyphens/>
      <w:spacing w:before="240" w:after="120"/>
      <w:ind w:firstLine="709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6">
    <w:name w:val="Подзаголовок Знак"/>
    <w:basedOn w:val="a0"/>
    <w:link w:val="af5"/>
    <w:rsid w:val="002125F1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af7">
    <w:name w:val="Таблицы (моноширинный)"/>
    <w:basedOn w:val="a"/>
    <w:next w:val="a"/>
    <w:rsid w:val="002125F1"/>
    <w:pPr>
      <w:widowControl w:val="0"/>
      <w:suppressAutoHyphens/>
      <w:autoSpaceDE w:val="0"/>
      <w:ind w:firstLine="709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212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709"/>
    </w:pPr>
    <w:rPr>
      <w:rFonts w:ascii="Courier New" w:hAnsi="Courier New" w:cs="Courier New"/>
      <w:sz w:val="13"/>
      <w:szCs w:val="13"/>
      <w:lang w:eastAsia="ar-SA"/>
    </w:rPr>
  </w:style>
  <w:style w:type="character" w:customStyle="1" w:styleId="HTML0">
    <w:name w:val="Стандартный HTML Знак"/>
    <w:basedOn w:val="a0"/>
    <w:link w:val="HTML"/>
    <w:rsid w:val="002125F1"/>
    <w:rPr>
      <w:rFonts w:ascii="Courier New" w:eastAsia="Times New Roman" w:hAnsi="Courier New" w:cs="Courier New"/>
      <w:sz w:val="13"/>
      <w:szCs w:val="13"/>
      <w:lang w:eastAsia="ar-SA"/>
    </w:rPr>
  </w:style>
  <w:style w:type="paragraph" w:customStyle="1" w:styleId="310">
    <w:name w:val="Основной текст с отступом 31"/>
    <w:basedOn w:val="a"/>
    <w:rsid w:val="000D0E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Title"/>
    <w:basedOn w:val="a"/>
    <w:link w:val="af9"/>
    <w:qFormat/>
    <w:locked/>
    <w:rsid w:val="00431059"/>
    <w:pPr>
      <w:jc w:val="center"/>
    </w:pPr>
    <w:rPr>
      <w:b/>
    </w:rPr>
  </w:style>
  <w:style w:type="character" w:customStyle="1" w:styleId="af9">
    <w:name w:val="Название Знак"/>
    <w:basedOn w:val="a0"/>
    <w:link w:val="af8"/>
    <w:rsid w:val="00431059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venev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nder.mo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E765-2041-4645-8C3E-02E2BD67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Olga</cp:lastModifiedBy>
  <cp:revision>109</cp:revision>
  <cp:lastPrinted>2018-12-22T09:40:00Z</cp:lastPrinted>
  <dcterms:created xsi:type="dcterms:W3CDTF">2015-05-26T13:53:00Z</dcterms:created>
  <dcterms:modified xsi:type="dcterms:W3CDTF">2018-12-27T08:07:00Z</dcterms:modified>
</cp:coreProperties>
</file>