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D6EB5" w14:textId="26BCF37E" w:rsidR="00821E94" w:rsidRDefault="00821E94">
      <w:bookmarkStart w:id="0" w:name="_GoBack"/>
      <w:bookmarkEnd w:id="0"/>
    </w:p>
    <w:tbl>
      <w:tblPr>
        <w:tblpPr w:leftFromText="180" w:rightFromText="180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1E94" w:rsidRPr="008730D7" w14:paraId="7F089BDD" w14:textId="77777777" w:rsidTr="00821E94">
        <w:tc>
          <w:tcPr>
            <w:tcW w:w="9570" w:type="dxa"/>
            <w:gridSpan w:val="2"/>
            <w:vAlign w:val="center"/>
            <w:hideMark/>
          </w:tcPr>
          <w:p w14:paraId="7977ABD9" w14:textId="77777777" w:rsidR="00821E94" w:rsidRPr="008730D7" w:rsidRDefault="00821E94" w:rsidP="00821E94">
            <w:pPr>
              <w:suppressAutoHyphens/>
              <w:spacing w:after="0"/>
              <w:ind w:right="-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0D7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821E94" w:rsidRPr="008730D7" w14:paraId="1079A6AD" w14:textId="77777777" w:rsidTr="00821E94">
        <w:tc>
          <w:tcPr>
            <w:tcW w:w="9570" w:type="dxa"/>
            <w:gridSpan w:val="2"/>
            <w:vAlign w:val="center"/>
            <w:hideMark/>
          </w:tcPr>
          <w:p w14:paraId="08506D31" w14:textId="77777777" w:rsidR="00821E94" w:rsidRPr="008730D7" w:rsidRDefault="00821E94" w:rsidP="00821E94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0D7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21E94" w:rsidRPr="008730D7" w14:paraId="2D36E979" w14:textId="77777777" w:rsidTr="00821E94">
        <w:tc>
          <w:tcPr>
            <w:tcW w:w="9570" w:type="dxa"/>
            <w:gridSpan w:val="2"/>
            <w:vAlign w:val="center"/>
          </w:tcPr>
          <w:p w14:paraId="25FC0554" w14:textId="77777777" w:rsidR="00821E94" w:rsidRPr="008730D7" w:rsidRDefault="00821E94" w:rsidP="00821E94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0D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5065301F" w14:textId="77777777" w:rsidR="00821E94" w:rsidRPr="008730D7" w:rsidRDefault="00821E94" w:rsidP="00821E94">
            <w:pPr>
              <w:suppressAutoHyphens/>
              <w:spacing w:after="0"/>
              <w:ind w:left="-227" w:righ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F3EF79" w14:textId="77777777" w:rsidR="00821E94" w:rsidRPr="008730D7" w:rsidRDefault="00821E94" w:rsidP="00821E94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0D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21E94" w:rsidRPr="008730D7" w14:paraId="6CA8C81F" w14:textId="77777777" w:rsidTr="00821E94">
        <w:tc>
          <w:tcPr>
            <w:tcW w:w="9570" w:type="dxa"/>
            <w:gridSpan w:val="2"/>
            <w:vAlign w:val="center"/>
            <w:hideMark/>
          </w:tcPr>
          <w:p w14:paraId="2EA78BBE" w14:textId="77777777" w:rsidR="00821E94" w:rsidRPr="008730D7" w:rsidRDefault="00821E94" w:rsidP="00821E94">
            <w:pPr>
              <w:spacing w:after="0"/>
              <w:ind w:left="-227" w:right="170"/>
            </w:pPr>
          </w:p>
        </w:tc>
      </w:tr>
      <w:tr w:rsidR="00821E94" w:rsidRPr="008730D7" w14:paraId="2E72B69C" w14:textId="77777777" w:rsidTr="00821E94">
        <w:tc>
          <w:tcPr>
            <w:tcW w:w="9570" w:type="dxa"/>
            <w:gridSpan w:val="2"/>
            <w:vAlign w:val="center"/>
          </w:tcPr>
          <w:p w14:paraId="22122DC6" w14:textId="77777777" w:rsidR="00821E94" w:rsidRPr="008730D7" w:rsidRDefault="00821E94" w:rsidP="00821E94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1E94" w:rsidRPr="008730D7" w14:paraId="6D0C90C4" w14:textId="77777777" w:rsidTr="00821E94">
        <w:tc>
          <w:tcPr>
            <w:tcW w:w="4785" w:type="dxa"/>
            <w:vAlign w:val="center"/>
            <w:hideMark/>
          </w:tcPr>
          <w:p w14:paraId="01D44290" w14:textId="5B19C4C8" w:rsidR="00821E94" w:rsidRPr="008730D7" w:rsidRDefault="00821E94" w:rsidP="00E41B23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8730D7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E41B23">
              <w:rPr>
                <w:rFonts w:ascii="Times New Roman" w:hAnsi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4785" w:type="dxa"/>
            <w:vAlign w:val="center"/>
            <w:hideMark/>
          </w:tcPr>
          <w:p w14:paraId="470A3127" w14:textId="1E502D32" w:rsidR="00821E94" w:rsidRPr="008730D7" w:rsidRDefault="00821E94" w:rsidP="00E41B23">
            <w:pPr>
              <w:suppressAutoHyphens/>
              <w:spacing w:after="0"/>
              <w:ind w:left="-227" w:right="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30D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E41B23">
              <w:rPr>
                <w:rFonts w:ascii="Times New Roman" w:hAnsi="Times New Roman"/>
                <w:b/>
                <w:sz w:val="28"/>
                <w:szCs w:val="28"/>
              </w:rPr>
              <w:t xml:space="preserve"> 707</w:t>
            </w:r>
          </w:p>
        </w:tc>
      </w:tr>
    </w:tbl>
    <w:p w14:paraId="161A99C1" w14:textId="77777777" w:rsidR="00821E94" w:rsidRPr="008730D7" w:rsidRDefault="00821E94" w:rsidP="00821E94">
      <w:pPr>
        <w:spacing w:after="0"/>
        <w:ind w:left="-227" w:right="170"/>
        <w:outlineLvl w:val="0"/>
        <w:rPr>
          <w:rFonts w:ascii="Times New Roman" w:hAnsi="Times New Roman"/>
          <w:b/>
          <w:sz w:val="28"/>
          <w:szCs w:val="28"/>
        </w:rPr>
      </w:pPr>
    </w:p>
    <w:p w14:paraId="15893FFB" w14:textId="77777777" w:rsidR="00821E94" w:rsidRPr="008730D7" w:rsidRDefault="00821E94" w:rsidP="0082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0D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14.03.2022 № 215</w:t>
      </w:r>
    </w:p>
    <w:p w14:paraId="4D6842DF" w14:textId="77777777" w:rsidR="00821E94" w:rsidRPr="008730D7" w:rsidRDefault="00821E94" w:rsidP="0082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0D7">
        <w:rPr>
          <w:rFonts w:ascii="Times New Roman" w:hAnsi="Times New Roman"/>
          <w:b/>
          <w:sz w:val="28"/>
          <w:szCs w:val="28"/>
        </w:rPr>
        <w:t>«Об утверждении паспорта муниципальной программы муниципального образования Веневский район «Развитие образования Веневского района»</w:t>
      </w:r>
    </w:p>
    <w:p w14:paraId="33DA31D0" w14:textId="77777777" w:rsidR="00821E94" w:rsidRPr="008730D7" w:rsidRDefault="00821E94" w:rsidP="00821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5D95E" w14:textId="77777777" w:rsidR="00821E94" w:rsidRPr="002A77A6" w:rsidRDefault="00821E94" w:rsidP="00821E94">
      <w:pPr>
        <w:autoSpaceDE w:val="0"/>
        <w:spacing w:after="0" w:line="240" w:lineRule="auto"/>
        <w:ind w:firstLine="709"/>
        <w:jc w:val="both"/>
      </w:pPr>
      <w:r w:rsidRPr="002A77A6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2A77A6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5F60DF10" w14:textId="77777777" w:rsidR="00821E94" w:rsidRPr="002A77A6" w:rsidRDefault="00821E94" w:rsidP="00821E94">
      <w:pPr>
        <w:tabs>
          <w:tab w:val="left" w:pos="8931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2A77A6">
        <w:rPr>
          <w:rFonts w:ascii="Times New Roman" w:hAnsi="Times New Roman"/>
          <w:sz w:val="28"/>
          <w:szCs w:val="28"/>
        </w:rPr>
        <w:t xml:space="preserve">         1. 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77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изменения, которые вносятся в постановление </w:t>
      </w:r>
      <w:r w:rsidRPr="002A77A6">
        <w:rPr>
          <w:rFonts w:ascii="Times New Roman" w:hAnsi="Times New Roman"/>
          <w:sz w:val="28"/>
          <w:szCs w:val="28"/>
        </w:rPr>
        <w:t xml:space="preserve">администрации </w:t>
      </w:r>
      <w:r w:rsidRPr="002A77A6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Веневский район от 14.03.2022 № 215 «Об утверждении паспорта </w:t>
      </w:r>
      <w:r w:rsidRPr="002A77A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2A77A6">
        <w:rPr>
          <w:rFonts w:ascii="Times New Roman" w:eastAsia="Times New Roman" w:hAnsi="Times New Roman"/>
          <w:sz w:val="28"/>
          <w:szCs w:val="28"/>
        </w:rPr>
        <w:t>муниципального образования Веневский район</w:t>
      </w:r>
      <w:r w:rsidRPr="002A77A6">
        <w:rPr>
          <w:rFonts w:ascii="Times New Roman" w:hAnsi="Times New Roman"/>
          <w:sz w:val="28"/>
          <w:szCs w:val="28"/>
        </w:rPr>
        <w:t xml:space="preserve"> «Развитие образования Веневского района</w:t>
      </w:r>
      <w:r w:rsidRPr="002A77A6">
        <w:rPr>
          <w:rFonts w:ascii="Times New Roman" w:eastAsia="Times New Roman" w:hAnsi="Times New Roman"/>
          <w:bCs/>
          <w:sz w:val="28"/>
          <w:szCs w:val="28"/>
          <w:lang w:eastAsia="ru-RU"/>
        </w:rPr>
        <w:t>» (приложение).</w:t>
      </w:r>
    </w:p>
    <w:p w14:paraId="225A4294" w14:textId="77777777" w:rsidR="00821E94" w:rsidRPr="002A77A6" w:rsidRDefault="00821E94" w:rsidP="00821E94">
      <w:pPr>
        <w:tabs>
          <w:tab w:val="left" w:pos="8931"/>
        </w:tabs>
        <w:spacing w:after="0" w:line="240" w:lineRule="auto"/>
        <w:ind w:right="113" w:firstLine="284"/>
        <w:jc w:val="both"/>
        <w:rPr>
          <w:rFonts w:ascii="Times New Roman" w:hAnsi="Times New Roman"/>
          <w:sz w:val="28"/>
          <w:szCs w:val="28"/>
        </w:rPr>
      </w:pPr>
      <w:r w:rsidRPr="002A77A6">
        <w:rPr>
          <w:rFonts w:ascii="Times New Roman" w:hAnsi="Times New Roman"/>
          <w:sz w:val="28"/>
          <w:szCs w:val="28"/>
        </w:rPr>
        <w:t xml:space="preserve">      2. Опубликовать настоящее постановление в газете «Вести Веневского района».</w:t>
      </w:r>
    </w:p>
    <w:p w14:paraId="7BB8F277" w14:textId="77777777" w:rsidR="00821E94" w:rsidRPr="002A77A6" w:rsidRDefault="00821E94" w:rsidP="00821E94">
      <w:pPr>
        <w:autoSpaceDE w:val="0"/>
        <w:spacing w:after="0" w:line="240" w:lineRule="auto"/>
        <w:ind w:firstLine="709"/>
        <w:jc w:val="both"/>
      </w:pPr>
      <w:r w:rsidRPr="002A77A6">
        <w:rPr>
          <w:rFonts w:ascii="Times New Roman" w:hAnsi="Times New Roman"/>
          <w:sz w:val="28"/>
          <w:szCs w:val="28"/>
        </w:rPr>
        <w:t xml:space="preserve">3. 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Pr="002A77A6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 w:rsidRPr="002A77A6"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013AC31C" w14:textId="77777777" w:rsidR="00821E94" w:rsidRPr="002A77A6" w:rsidRDefault="00821E94" w:rsidP="00821E94">
      <w:pPr>
        <w:spacing w:after="0" w:line="240" w:lineRule="auto"/>
        <w:ind w:right="170"/>
        <w:jc w:val="both"/>
      </w:pPr>
      <w:r w:rsidRPr="002A77A6">
        <w:rPr>
          <w:rFonts w:ascii="Times New Roman" w:hAnsi="Times New Roman"/>
          <w:sz w:val="28"/>
          <w:szCs w:val="28"/>
        </w:rPr>
        <w:t xml:space="preserve">         4. 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 w:rsidRPr="002A77A6">
        <w:rPr>
          <w:rFonts w:ascii="Times New Roman" w:hAnsi="Times New Roman"/>
          <w:sz w:val="28"/>
          <w:szCs w:val="28"/>
          <w:lang w:eastAsia="ru-RU"/>
        </w:rPr>
        <w:t>со дня опубликования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65BB0A9" w14:textId="77777777" w:rsidR="00821E94" w:rsidRPr="002A77A6" w:rsidRDefault="00821E94" w:rsidP="00821E94">
      <w:pPr>
        <w:autoSpaceDE w:val="0"/>
        <w:spacing w:after="0" w:line="240" w:lineRule="auto"/>
        <w:ind w:firstLine="426"/>
        <w:jc w:val="both"/>
      </w:pP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469512AB" w14:textId="77777777" w:rsidR="00821E94" w:rsidRPr="002A77A6" w:rsidRDefault="00821E94" w:rsidP="00821E94">
      <w:pPr>
        <w:spacing w:after="0" w:line="240" w:lineRule="auto"/>
        <w:ind w:left="-227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A162B" w14:textId="77777777" w:rsidR="00821E94" w:rsidRPr="002A77A6" w:rsidRDefault="00821E94" w:rsidP="00821E94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77A6" w:rsidRPr="002A77A6" w14:paraId="19FB708C" w14:textId="77777777" w:rsidTr="00821E94">
        <w:tc>
          <w:tcPr>
            <w:tcW w:w="4785" w:type="dxa"/>
            <w:vAlign w:val="bottom"/>
            <w:hideMark/>
          </w:tcPr>
          <w:p w14:paraId="1831469E" w14:textId="77777777" w:rsidR="00821E94" w:rsidRPr="002A77A6" w:rsidRDefault="00821E94" w:rsidP="00821E94">
            <w:pPr>
              <w:ind w:left="-227" w:right="170"/>
              <w:rPr>
                <w:rFonts w:ascii="Times New Roman" w:hAnsi="Times New Roman"/>
              </w:rPr>
            </w:pPr>
          </w:p>
          <w:p w14:paraId="356ECA74" w14:textId="77777777" w:rsidR="00821E94" w:rsidRPr="002A77A6" w:rsidRDefault="00821E94" w:rsidP="00821E94">
            <w:pPr>
              <w:ind w:left="-227" w:right="170"/>
              <w:rPr>
                <w:rFonts w:ascii="Times New Roman" w:hAnsi="Times New Roman"/>
              </w:rPr>
            </w:pPr>
          </w:p>
          <w:p w14:paraId="7659A0AD" w14:textId="77777777" w:rsidR="00821E94" w:rsidRPr="002A77A6" w:rsidRDefault="00821E94" w:rsidP="00821E94">
            <w:pPr>
              <w:pStyle w:val="3"/>
              <w:spacing w:before="0" w:line="0" w:lineRule="atLeast"/>
              <w:ind w:left="-227" w:right="170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2A77A6">
              <w:rPr>
                <w:rFonts w:ascii="Times New Roman" w:hAnsi="Times New Roman" w:cs="Times New Roman"/>
                <w:color w:val="auto"/>
                <w:sz w:val="28"/>
              </w:rPr>
              <w:t>Глава администрации</w:t>
            </w:r>
          </w:p>
          <w:p w14:paraId="6775F333" w14:textId="77777777" w:rsidR="00821E94" w:rsidRPr="002A77A6" w:rsidRDefault="00821E94" w:rsidP="00821E94">
            <w:pPr>
              <w:pStyle w:val="3"/>
              <w:spacing w:before="0" w:line="0" w:lineRule="atLeast"/>
              <w:ind w:left="-227" w:right="170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2A77A6">
              <w:rPr>
                <w:rFonts w:ascii="Times New Roman" w:hAnsi="Times New Roman" w:cs="Times New Roman"/>
                <w:color w:val="auto"/>
                <w:sz w:val="28"/>
              </w:rPr>
              <w:t xml:space="preserve">      муниципального образования      </w:t>
            </w:r>
          </w:p>
        </w:tc>
        <w:tc>
          <w:tcPr>
            <w:tcW w:w="4785" w:type="dxa"/>
            <w:vAlign w:val="bottom"/>
            <w:hideMark/>
          </w:tcPr>
          <w:p w14:paraId="32FFCA2A" w14:textId="77777777" w:rsidR="00821E94" w:rsidRPr="002A77A6" w:rsidRDefault="00821E94" w:rsidP="00821E94">
            <w:pPr>
              <w:autoSpaceDE w:val="0"/>
              <w:autoSpaceDN w:val="0"/>
              <w:adjustRightInd w:val="0"/>
              <w:spacing w:line="0" w:lineRule="atLeast"/>
              <w:ind w:left="-227" w:righ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77A6"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14:paraId="5E1962AE" w14:textId="77777777" w:rsidR="00821E94" w:rsidRPr="002A77A6" w:rsidRDefault="00821E94" w:rsidP="00821E94">
      <w:pPr>
        <w:autoSpaceDE w:val="0"/>
        <w:autoSpaceDN w:val="0"/>
        <w:adjustRightInd w:val="0"/>
        <w:spacing w:after="0" w:line="0" w:lineRule="atLeast"/>
        <w:ind w:left="-227" w:right="170"/>
        <w:jc w:val="both"/>
        <w:rPr>
          <w:rFonts w:ascii="Times New Roman" w:hAnsi="Times New Roman"/>
          <w:b/>
          <w:sz w:val="28"/>
          <w:szCs w:val="28"/>
        </w:rPr>
      </w:pPr>
      <w:r w:rsidRPr="002A77A6">
        <w:rPr>
          <w:rFonts w:ascii="Times New Roman" w:hAnsi="Times New Roman"/>
          <w:sz w:val="28"/>
          <w:szCs w:val="28"/>
        </w:rPr>
        <w:t xml:space="preserve">                 </w:t>
      </w:r>
      <w:r w:rsidRPr="002A77A6">
        <w:rPr>
          <w:rFonts w:ascii="Times New Roman" w:hAnsi="Times New Roman"/>
          <w:b/>
          <w:sz w:val="28"/>
        </w:rPr>
        <w:t>Веневский район</w:t>
      </w:r>
    </w:p>
    <w:p w14:paraId="39D5E52B" w14:textId="5DC56588" w:rsidR="00821E94" w:rsidRPr="002A77A6" w:rsidRDefault="00821E94"/>
    <w:p w14:paraId="1062CB44" w14:textId="77777777" w:rsidR="00821E94" w:rsidRPr="002A77A6" w:rsidRDefault="00821E94"/>
    <w:tbl>
      <w:tblPr>
        <w:tblStyle w:val="a9"/>
        <w:tblpPr w:leftFromText="180" w:rightFromText="180" w:vertAnchor="text" w:horzAnchor="margin" w:tblpY="-678"/>
        <w:tblW w:w="10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5021"/>
      </w:tblGrid>
      <w:tr w:rsidR="002A77A6" w:rsidRPr="002A77A6" w14:paraId="041CB52F" w14:textId="77777777" w:rsidTr="00365E48">
        <w:trPr>
          <w:trHeight w:val="2556"/>
        </w:trPr>
        <w:tc>
          <w:tcPr>
            <w:tcW w:w="5021" w:type="dxa"/>
          </w:tcPr>
          <w:p w14:paraId="366A020F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BDDC5A7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5F46718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C23CBE0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4512724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85776F4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E7B579D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CDD0E3B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777D25D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ACE06F6" w14:textId="77777777" w:rsidR="00365E48" w:rsidRPr="002A77A6" w:rsidRDefault="00365E48" w:rsidP="00365E4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14:paraId="0CEDE8A8" w14:textId="77777777" w:rsidR="001A1945" w:rsidRPr="002A77A6" w:rsidRDefault="001A1945" w:rsidP="00365E48">
            <w:pPr>
              <w:jc w:val="center"/>
              <w:rPr>
                <w:sz w:val="24"/>
                <w:szCs w:val="24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1E032DFB" w14:textId="77777777" w:rsidR="001A1945" w:rsidRPr="002A77A6" w:rsidRDefault="001A1945" w:rsidP="00365E4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7A6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7B07AB74" w14:textId="77777777" w:rsidR="001A1945" w:rsidRPr="002A77A6" w:rsidRDefault="001A1945" w:rsidP="00365E48">
            <w:pPr>
              <w:spacing w:line="0" w:lineRule="atLeast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7A6">
              <w:rPr>
                <w:rFonts w:ascii="Times New Roman" w:hAnsi="Times New Roman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14:paraId="704986F6" w14:textId="77777777" w:rsidR="001A1945" w:rsidRPr="002A77A6" w:rsidRDefault="001A1945" w:rsidP="00365E48">
            <w:pPr>
              <w:spacing w:line="0" w:lineRule="atLeast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7A6">
              <w:rPr>
                <w:rFonts w:ascii="Times New Roman" w:hAnsi="Times New Roman"/>
                <w:sz w:val="24"/>
                <w:szCs w:val="24"/>
              </w:rPr>
              <w:t xml:space="preserve"> Веневский район</w:t>
            </w:r>
          </w:p>
          <w:p w14:paraId="4FCB7517" w14:textId="77777777" w:rsidR="001A1945" w:rsidRPr="002A77A6" w:rsidRDefault="001A1945" w:rsidP="00365E48">
            <w:pPr>
              <w:spacing w:line="0" w:lineRule="atLeast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7D895" w14:textId="6834CA19" w:rsidR="001A1945" w:rsidRPr="002A77A6" w:rsidRDefault="001A1945" w:rsidP="00E41B2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A77A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517D4" w:rsidRPr="002A77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A77A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41B23">
              <w:rPr>
                <w:rFonts w:ascii="Times New Roman" w:hAnsi="Times New Roman"/>
                <w:sz w:val="24"/>
                <w:szCs w:val="24"/>
              </w:rPr>
              <w:t>29.05.2023</w:t>
            </w:r>
            <w:r w:rsidR="00542E26" w:rsidRPr="002A77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A77A6">
              <w:rPr>
                <w:rFonts w:ascii="Times New Roman" w:hAnsi="Times New Roman"/>
                <w:sz w:val="24"/>
                <w:szCs w:val="24"/>
              </w:rPr>
              <w:t>№</w:t>
            </w:r>
            <w:r w:rsidR="00E41B23">
              <w:rPr>
                <w:rFonts w:ascii="Times New Roman" w:hAnsi="Times New Roman"/>
                <w:sz w:val="24"/>
                <w:szCs w:val="24"/>
              </w:rPr>
              <w:t xml:space="preserve"> 707</w:t>
            </w:r>
          </w:p>
        </w:tc>
      </w:tr>
    </w:tbl>
    <w:p w14:paraId="4395B7F2" w14:textId="77777777" w:rsidR="00821E94" w:rsidRPr="002A77A6" w:rsidRDefault="00821E94" w:rsidP="00821E94">
      <w:pPr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7A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14:paraId="61BE98FA" w14:textId="77777777" w:rsidR="00821E94" w:rsidRPr="002A77A6" w:rsidRDefault="00821E94" w:rsidP="00821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7A6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14.03.2022 № 215 «Об утверждении паспорта муниципальной программы муниципального образования Веневский район «Развитие образования Веневского района»</w:t>
      </w:r>
    </w:p>
    <w:p w14:paraId="67FF9565" w14:textId="77777777" w:rsidR="00821E94" w:rsidRPr="002A77A6" w:rsidRDefault="00821E94" w:rsidP="00821E94">
      <w:p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33715" w14:textId="77777777" w:rsidR="00821E94" w:rsidRPr="002A77A6" w:rsidRDefault="00821E94" w:rsidP="00821E94">
      <w:p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>В приложении к постановлению:</w:t>
      </w:r>
    </w:p>
    <w:p w14:paraId="2334EFFB" w14:textId="77777777" w:rsidR="00821E94" w:rsidRPr="002A77A6" w:rsidRDefault="00821E94" w:rsidP="00821E94">
      <w:pPr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>1. В разделе 1. «Основные положения»:</w:t>
      </w:r>
    </w:p>
    <w:p w14:paraId="4CC51CD2" w14:textId="7AFB6D94" w:rsidR="00901F92" w:rsidRPr="002A77A6" w:rsidRDefault="00821E94" w:rsidP="00821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>- пункт 6. «Объем ресурсного обеспечения программы (в тыс.руб.)» изложить в    новой редакции</w:t>
      </w:r>
      <w:r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0EF7224" w14:textId="77777777" w:rsidR="00901F92" w:rsidRPr="002A77A6" w:rsidRDefault="00901F92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1.Основные положения</w:t>
      </w:r>
    </w:p>
    <w:tbl>
      <w:tblPr>
        <w:tblW w:w="10440" w:type="dxa"/>
        <w:tblCellSpacing w:w="5" w:type="nil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9"/>
        <w:gridCol w:w="8221"/>
      </w:tblGrid>
      <w:tr w:rsidR="002A77A6" w:rsidRPr="002A77A6" w14:paraId="5C010245" w14:textId="77777777" w:rsidTr="00821E94">
        <w:trPr>
          <w:trHeight w:val="276"/>
          <w:tblCellSpacing w:w="5" w:type="nil"/>
        </w:trPr>
        <w:tc>
          <w:tcPr>
            <w:tcW w:w="2219" w:type="dxa"/>
          </w:tcPr>
          <w:p w14:paraId="3F9FD640" w14:textId="77777777" w:rsidR="00E02414" w:rsidRPr="002A77A6" w:rsidRDefault="00FC6707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0241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.Объем ресурсного обеспечения программы (в тыс.руб.)</w:t>
            </w:r>
          </w:p>
        </w:tc>
        <w:tc>
          <w:tcPr>
            <w:tcW w:w="8221" w:type="dxa"/>
          </w:tcPr>
          <w:p w14:paraId="71EB3CB9" w14:textId="77777777" w:rsidR="008877DE" w:rsidRPr="002A77A6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C23DE9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7B6E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7B6E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766 704,5</w:t>
            </w:r>
          </w:p>
          <w:p w14:paraId="68857F7D" w14:textId="1C6A6AB9" w:rsidR="008877DE" w:rsidRPr="002A77A6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C23DE9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D43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D43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805 148,8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78C908" w14:textId="6E5FE4BC" w:rsidR="008877DE" w:rsidRPr="002A77A6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23DE9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D43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D43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750 489,0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C523F5" w14:textId="259727B2" w:rsidR="008877DE" w:rsidRPr="002A77A6" w:rsidRDefault="008877DE" w:rsidP="0088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C23DE9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D43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D43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725 143,5</w:t>
            </w:r>
          </w:p>
          <w:p w14:paraId="0E011EA3" w14:textId="77777777" w:rsidR="008877DE" w:rsidRPr="002A77A6" w:rsidRDefault="008877DE" w:rsidP="00B4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C23DE9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7957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7957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750 900,0</w:t>
            </w:r>
            <w:r w:rsidR="00E61B64" w:rsidRPr="002A7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627872" w14:textId="77777777" w:rsidR="00FE280E" w:rsidRPr="002A77A6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38275" w14:textId="77777777" w:rsidR="004010E7" w:rsidRPr="002A77A6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AA0A290" w14:textId="77777777" w:rsidR="004010E7" w:rsidRPr="002A77A6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F8942E7" w14:textId="77777777" w:rsidR="00161053" w:rsidRPr="002A77A6" w:rsidRDefault="00161053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  <w:sectPr w:rsidR="00161053" w:rsidRPr="002A77A6" w:rsidSect="00365E4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7DAE501" w14:textId="77777777" w:rsidR="00821E94" w:rsidRPr="002A77A6" w:rsidRDefault="00821E94" w:rsidP="00821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A6">
        <w:rPr>
          <w:rFonts w:ascii="Times New Roman" w:eastAsiaTheme="minorHAnsi" w:hAnsi="Times New Roman"/>
          <w:sz w:val="28"/>
          <w:szCs w:val="28"/>
        </w:rPr>
        <w:lastRenderedPageBreak/>
        <w:t>2. Раздел 5. «</w:t>
      </w: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муниципального образования Веневский район</w:t>
      </w:r>
    </w:p>
    <w:p w14:paraId="738FFF72" w14:textId="77777777" w:rsidR="00821E94" w:rsidRPr="002A77A6" w:rsidRDefault="00821E94" w:rsidP="00821E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образования Веневского района» </w:t>
      </w:r>
      <w:r w:rsidRPr="002A77A6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26782154" w14:textId="77777777" w:rsidR="00461050" w:rsidRPr="002A77A6" w:rsidRDefault="00D137AC" w:rsidP="00461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7E2E49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</w:t>
      </w:r>
      <w:r w:rsidR="00C5632B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</w:t>
      </w:r>
      <w:r w:rsidR="00EC0649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Веневский район</w:t>
      </w:r>
    </w:p>
    <w:p w14:paraId="69A34A49" w14:textId="77777777" w:rsidR="00C5632B" w:rsidRPr="002A77A6" w:rsidRDefault="00D137AC" w:rsidP="00461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61050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образования Веневского района</w:t>
      </w:r>
      <w:r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15843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3119"/>
        <w:gridCol w:w="1559"/>
        <w:gridCol w:w="1843"/>
        <w:gridCol w:w="709"/>
        <w:gridCol w:w="850"/>
        <w:gridCol w:w="1134"/>
        <w:gridCol w:w="709"/>
        <w:gridCol w:w="850"/>
        <w:gridCol w:w="851"/>
        <w:gridCol w:w="850"/>
        <w:gridCol w:w="851"/>
        <w:gridCol w:w="850"/>
      </w:tblGrid>
      <w:tr w:rsidR="002A77A6" w:rsidRPr="002A77A6" w14:paraId="3ED0CAFD" w14:textId="77777777" w:rsidTr="00280123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14:paraId="3865CA41" w14:textId="77777777" w:rsidR="005E4AB2" w:rsidRPr="002A77A6" w:rsidRDefault="00C5632B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4AB2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</w:tcPr>
          <w:p w14:paraId="340D037E" w14:textId="120FD2B6" w:rsidR="005E4AB2" w:rsidRPr="002A77A6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59" w:type="dxa"/>
            <w:vMerge w:val="restart"/>
            <w:vAlign w:val="center"/>
          </w:tcPr>
          <w:p w14:paraId="724BD77B" w14:textId="77777777" w:rsidR="005E4AB2" w:rsidRPr="002A77A6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  <w:p w14:paraId="62967A4D" w14:textId="77777777" w:rsidR="00D835A4" w:rsidRPr="002A77A6" w:rsidRDefault="00D835A4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843" w:type="dxa"/>
            <w:vMerge w:val="restart"/>
          </w:tcPr>
          <w:p w14:paraId="41DEB61D" w14:textId="77777777" w:rsidR="005E4AB2" w:rsidRPr="002A77A6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14:paraId="17FD3DB8" w14:textId="77777777" w:rsidR="005E4AB2" w:rsidRPr="002A77A6" w:rsidRDefault="00A62CD0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="005E4AB2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инансового обеспечения</w:t>
            </w:r>
          </w:p>
        </w:tc>
        <w:tc>
          <w:tcPr>
            <w:tcW w:w="3402" w:type="dxa"/>
            <w:gridSpan w:val="4"/>
            <w:vAlign w:val="center"/>
          </w:tcPr>
          <w:p w14:paraId="693584BF" w14:textId="77777777" w:rsidR="005E4AB2" w:rsidRPr="002A77A6" w:rsidRDefault="005E4AB2" w:rsidP="00D0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5"/>
            <w:vAlign w:val="center"/>
          </w:tcPr>
          <w:p w14:paraId="45328979" w14:textId="77777777" w:rsidR="005E4AB2" w:rsidRPr="002A77A6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2A77A6" w:rsidRPr="002A77A6" w14:paraId="25917EBB" w14:textId="77777777" w:rsidTr="00280123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14:paraId="6B081231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2FAECA2D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F8EFB3C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14:paraId="0B49134D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763709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14:paraId="0B2A0161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vAlign w:val="center"/>
          </w:tcPr>
          <w:p w14:paraId="6583A70D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14:paraId="06AC7C23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vAlign w:val="center"/>
          </w:tcPr>
          <w:p w14:paraId="2222F919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реализации МП</w:t>
            </w:r>
          </w:p>
        </w:tc>
        <w:tc>
          <w:tcPr>
            <w:tcW w:w="851" w:type="dxa"/>
            <w:vAlign w:val="center"/>
          </w:tcPr>
          <w:p w14:paraId="32BAF845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 реализации МП</w:t>
            </w:r>
          </w:p>
        </w:tc>
        <w:tc>
          <w:tcPr>
            <w:tcW w:w="850" w:type="dxa"/>
            <w:vAlign w:val="center"/>
          </w:tcPr>
          <w:p w14:paraId="49D32DC8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 реализации МП</w:t>
            </w:r>
          </w:p>
        </w:tc>
        <w:tc>
          <w:tcPr>
            <w:tcW w:w="851" w:type="dxa"/>
            <w:vAlign w:val="center"/>
          </w:tcPr>
          <w:p w14:paraId="45902CC5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 реализации МП</w:t>
            </w:r>
          </w:p>
        </w:tc>
        <w:tc>
          <w:tcPr>
            <w:tcW w:w="850" w:type="dxa"/>
            <w:vAlign w:val="center"/>
          </w:tcPr>
          <w:p w14:paraId="4712569C" w14:textId="77777777" w:rsidR="008702BD" w:rsidRPr="002A77A6" w:rsidRDefault="008702BD" w:rsidP="0087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 реализации МП</w:t>
            </w:r>
          </w:p>
        </w:tc>
      </w:tr>
      <w:tr w:rsidR="002A77A6" w:rsidRPr="002A77A6" w14:paraId="1C92B160" w14:textId="77777777" w:rsidTr="00280123">
        <w:trPr>
          <w:trHeight w:val="307"/>
          <w:tblHeader/>
          <w:tblCellSpacing w:w="5" w:type="nil"/>
        </w:trPr>
        <w:tc>
          <w:tcPr>
            <w:tcW w:w="1668" w:type="dxa"/>
            <w:vAlign w:val="center"/>
          </w:tcPr>
          <w:p w14:paraId="59B7A087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749637A7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41E1EEFD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139A3A5A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EBD4B64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F01F3BF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8F0DDF8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7B806F65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93E8303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3E34AD62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05EC5149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55F71856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036D8BA3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2A77A6" w:rsidRPr="002A77A6" w14:paraId="38F5C632" w14:textId="77777777" w:rsidTr="00280123">
        <w:trPr>
          <w:trHeight w:val="245"/>
          <w:tblCellSpacing w:w="5" w:type="nil"/>
        </w:trPr>
        <w:tc>
          <w:tcPr>
            <w:tcW w:w="1668" w:type="dxa"/>
            <w:vMerge w:val="restart"/>
          </w:tcPr>
          <w:p w14:paraId="42AB7C74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</w:tcPr>
          <w:p w14:paraId="47D23A0B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«Развитие образования Веневского района»</w:t>
            </w:r>
          </w:p>
        </w:tc>
        <w:tc>
          <w:tcPr>
            <w:tcW w:w="1559" w:type="dxa"/>
            <w:vMerge w:val="restart"/>
          </w:tcPr>
          <w:p w14:paraId="670991E8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752F7048" w14:textId="77777777" w:rsidR="00980157" w:rsidRPr="002A77A6" w:rsidRDefault="0098015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37F375CA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1FA9523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5380F85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vAlign w:val="center"/>
          </w:tcPr>
          <w:p w14:paraId="62B836CF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01B86B4" w14:textId="77777777" w:rsidR="00980157" w:rsidRPr="002A77A6" w:rsidRDefault="007F34F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766704,5</w:t>
            </w:r>
          </w:p>
        </w:tc>
        <w:tc>
          <w:tcPr>
            <w:tcW w:w="851" w:type="dxa"/>
            <w:vAlign w:val="center"/>
          </w:tcPr>
          <w:p w14:paraId="4B0B899F" w14:textId="4732596F" w:rsidR="00980157" w:rsidRPr="002A77A6" w:rsidRDefault="00FC3F3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805148,8</w:t>
            </w:r>
          </w:p>
        </w:tc>
        <w:tc>
          <w:tcPr>
            <w:tcW w:w="850" w:type="dxa"/>
            <w:vAlign w:val="center"/>
          </w:tcPr>
          <w:p w14:paraId="14AB77A0" w14:textId="1A48FD6A" w:rsidR="00980157" w:rsidRPr="002A77A6" w:rsidRDefault="00FC3F3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750489,0</w:t>
            </w:r>
          </w:p>
        </w:tc>
        <w:tc>
          <w:tcPr>
            <w:tcW w:w="851" w:type="dxa"/>
            <w:vAlign w:val="center"/>
          </w:tcPr>
          <w:p w14:paraId="1118E6F5" w14:textId="22A4872E" w:rsidR="00980157" w:rsidRPr="002A77A6" w:rsidRDefault="00FC3F3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725143,5</w:t>
            </w:r>
          </w:p>
        </w:tc>
        <w:tc>
          <w:tcPr>
            <w:tcW w:w="850" w:type="dxa"/>
            <w:vAlign w:val="center"/>
          </w:tcPr>
          <w:p w14:paraId="0360F077" w14:textId="77777777" w:rsidR="00980157" w:rsidRPr="002A77A6" w:rsidRDefault="00E74121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750900,0</w:t>
            </w:r>
          </w:p>
        </w:tc>
      </w:tr>
      <w:tr w:rsidR="002A77A6" w:rsidRPr="002A77A6" w14:paraId="3E90A3EB" w14:textId="77777777" w:rsidTr="00280123">
        <w:trPr>
          <w:trHeight w:val="206"/>
          <w:tblCellSpacing w:w="5" w:type="nil"/>
        </w:trPr>
        <w:tc>
          <w:tcPr>
            <w:tcW w:w="1668" w:type="dxa"/>
            <w:vMerge/>
          </w:tcPr>
          <w:p w14:paraId="47C13226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9ADA84E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61EA3A1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0785BE4" w14:textId="315F8421" w:rsidR="00980157" w:rsidRPr="002A77A6" w:rsidRDefault="00FC3F3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7469EBCD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E881D99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6E42F73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AFD49CF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2056DC7" w14:textId="77777777" w:rsidR="00980157" w:rsidRPr="002A77A6" w:rsidRDefault="007F34F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36621,3</w:t>
            </w:r>
          </w:p>
        </w:tc>
        <w:tc>
          <w:tcPr>
            <w:tcW w:w="851" w:type="dxa"/>
            <w:vAlign w:val="center"/>
          </w:tcPr>
          <w:p w14:paraId="6551547E" w14:textId="09BD0FC5" w:rsidR="00980157" w:rsidRPr="002A77A6" w:rsidRDefault="00DA109D" w:rsidP="0094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39298,5</w:t>
            </w:r>
          </w:p>
        </w:tc>
        <w:tc>
          <w:tcPr>
            <w:tcW w:w="850" w:type="dxa"/>
            <w:vAlign w:val="center"/>
          </w:tcPr>
          <w:p w14:paraId="7C234082" w14:textId="01BBB88A" w:rsidR="00980157" w:rsidRPr="002A77A6" w:rsidRDefault="00DA10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42953,4</w:t>
            </w:r>
          </w:p>
        </w:tc>
        <w:tc>
          <w:tcPr>
            <w:tcW w:w="851" w:type="dxa"/>
            <w:vAlign w:val="center"/>
          </w:tcPr>
          <w:p w14:paraId="6F6EBA27" w14:textId="4882CA1D" w:rsidR="00980157" w:rsidRPr="002A77A6" w:rsidRDefault="00FC3F3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30838,5</w:t>
            </w:r>
          </w:p>
        </w:tc>
        <w:tc>
          <w:tcPr>
            <w:tcW w:w="850" w:type="dxa"/>
            <w:vAlign w:val="center"/>
          </w:tcPr>
          <w:p w14:paraId="05E85EFC" w14:textId="77777777" w:rsidR="00980157" w:rsidRPr="002A77A6" w:rsidRDefault="00E74121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20032,3</w:t>
            </w:r>
          </w:p>
        </w:tc>
      </w:tr>
      <w:tr w:rsidR="002A77A6" w:rsidRPr="002A77A6" w14:paraId="58692485" w14:textId="77777777" w:rsidTr="00280123">
        <w:trPr>
          <w:trHeight w:val="281"/>
          <w:tblCellSpacing w:w="5" w:type="nil"/>
        </w:trPr>
        <w:tc>
          <w:tcPr>
            <w:tcW w:w="1668" w:type="dxa"/>
            <w:vMerge/>
          </w:tcPr>
          <w:p w14:paraId="4DED34F4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0155287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D0BCF5F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91F508A" w14:textId="77777777" w:rsidR="00980157" w:rsidRPr="002A77A6" w:rsidRDefault="0098015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4161C707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F1D2BFC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D2D5795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F85E4B1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EA333FD" w14:textId="77777777" w:rsidR="00980157" w:rsidRPr="002A77A6" w:rsidRDefault="007F34F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475537,8</w:t>
            </w:r>
          </w:p>
        </w:tc>
        <w:tc>
          <w:tcPr>
            <w:tcW w:w="851" w:type="dxa"/>
            <w:vAlign w:val="center"/>
          </w:tcPr>
          <w:p w14:paraId="360E5B02" w14:textId="7877D271" w:rsidR="00980157" w:rsidRPr="002A77A6" w:rsidRDefault="00A40C1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533977,9</w:t>
            </w:r>
          </w:p>
        </w:tc>
        <w:tc>
          <w:tcPr>
            <w:tcW w:w="850" w:type="dxa"/>
            <w:vAlign w:val="center"/>
          </w:tcPr>
          <w:p w14:paraId="5FC63D5B" w14:textId="5A1E2DE8" w:rsidR="00980157" w:rsidRPr="002A77A6" w:rsidRDefault="00A40C1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528444,8</w:t>
            </w:r>
          </w:p>
        </w:tc>
        <w:tc>
          <w:tcPr>
            <w:tcW w:w="851" w:type="dxa"/>
            <w:vAlign w:val="center"/>
          </w:tcPr>
          <w:p w14:paraId="532CBFE6" w14:textId="0F161F45" w:rsidR="00980157" w:rsidRPr="002A77A6" w:rsidRDefault="00A40C1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515214,2</w:t>
            </w:r>
          </w:p>
        </w:tc>
        <w:tc>
          <w:tcPr>
            <w:tcW w:w="850" w:type="dxa"/>
            <w:vAlign w:val="center"/>
          </w:tcPr>
          <w:p w14:paraId="76CAAD59" w14:textId="77777777" w:rsidR="00980157" w:rsidRPr="002A77A6" w:rsidRDefault="00AC3CB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521574,5</w:t>
            </w:r>
          </w:p>
        </w:tc>
      </w:tr>
      <w:tr w:rsidR="002A77A6" w:rsidRPr="002A77A6" w14:paraId="1FA7F4C4" w14:textId="77777777" w:rsidTr="00280123">
        <w:trPr>
          <w:tblCellSpacing w:w="5" w:type="nil"/>
        </w:trPr>
        <w:tc>
          <w:tcPr>
            <w:tcW w:w="1668" w:type="dxa"/>
            <w:vMerge/>
          </w:tcPr>
          <w:p w14:paraId="54AADF74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A4B3683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2772377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F98914D" w14:textId="77777777" w:rsidR="00980157" w:rsidRPr="002A77A6" w:rsidRDefault="0098015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7B0B2796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5FAA5EB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BBC0F19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89C0D1E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5B02C56" w14:textId="77777777" w:rsidR="00980157" w:rsidRPr="002A77A6" w:rsidRDefault="00AF473D" w:rsidP="007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252178,</w:t>
            </w:r>
            <w:r w:rsidR="007F34FB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12A1C36D" w14:textId="4DDDBD4F" w:rsidR="00980157" w:rsidRPr="002A77A6" w:rsidRDefault="00A40C1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230042,4</w:t>
            </w:r>
          </w:p>
        </w:tc>
        <w:tc>
          <w:tcPr>
            <w:tcW w:w="850" w:type="dxa"/>
            <w:vAlign w:val="center"/>
          </w:tcPr>
          <w:p w14:paraId="62D2DA74" w14:textId="0A071138" w:rsidR="00980157" w:rsidRPr="002A77A6" w:rsidRDefault="00A40C1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177440</w:t>
            </w:r>
            <w:r w:rsidR="00DA109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51" w:type="dxa"/>
            <w:vAlign w:val="center"/>
          </w:tcPr>
          <w:p w14:paraId="4E137446" w14:textId="52EB6FE6" w:rsidR="00980157" w:rsidRPr="002A77A6" w:rsidRDefault="00A40C1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177440,8</w:t>
            </w:r>
          </w:p>
        </w:tc>
        <w:tc>
          <w:tcPr>
            <w:tcW w:w="850" w:type="dxa"/>
            <w:vAlign w:val="center"/>
          </w:tcPr>
          <w:p w14:paraId="5B607CFE" w14:textId="77777777" w:rsidR="00980157" w:rsidRPr="002A77A6" w:rsidRDefault="00166310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208104,8</w:t>
            </w:r>
          </w:p>
        </w:tc>
      </w:tr>
      <w:tr w:rsidR="002A77A6" w:rsidRPr="002A77A6" w14:paraId="3ADB7133" w14:textId="77777777" w:rsidTr="00280123">
        <w:trPr>
          <w:trHeight w:val="315"/>
          <w:tblCellSpacing w:w="5" w:type="nil"/>
        </w:trPr>
        <w:tc>
          <w:tcPr>
            <w:tcW w:w="1668" w:type="dxa"/>
            <w:vMerge/>
          </w:tcPr>
          <w:p w14:paraId="0965CA8A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117C09D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7450E85" w14:textId="77777777" w:rsidR="00980157" w:rsidRPr="002A77A6" w:rsidRDefault="00980157" w:rsidP="0098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F4AC2BC" w14:textId="77777777" w:rsidR="00980157" w:rsidRPr="002A77A6" w:rsidRDefault="0098015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121D658A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CCD1E4D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410282C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AE1DC4D" w14:textId="77777777" w:rsidR="00980157" w:rsidRPr="002A77A6" w:rsidRDefault="00980157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5CD5847" w14:textId="77777777" w:rsidR="00980157" w:rsidRPr="002A77A6" w:rsidRDefault="00AF473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2367,0</w:t>
            </w:r>
          </w:p>
        </w:tc>
        <w:tc>
          <w:tcPr>
            <w:tcW w:w="851" w:type="dxa"/>
            <w:vAlign w:val="center"/>
          </w:tcPr>
          <w:p w14:paraId="61C0819E" w14:textId="5BE40899" w:rsidR="00980157" w:rsidRPr="002A77A6" w:rsidRDefault="009B777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1830,0</w:t>
            </w:r>
          </w:p>
        </w:tc>
        <w:tc>
          <w:tcPr>
            <w:tcW w:w="850" w:type="dxa"/>
            <w:vAlign w:val="center"/>
          </w:tcPr>
          <w:p w14:paraId="313984E8" w14:textId="77777777" w:rsidR="00980157" w:rsidRPr="002A77A6" w:rsidRDefault="007F34F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851" w:type="dxa"/>
            <w:vAlign w:val="center"/>
          </w:tcPr>
          <w:p w14:paraId="06AC9173" w14:textId="77777777" w:rsidR="00980157" w:rsidRPr="002A77A6" w:rsidRDefault="007F34F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850" w:type="dxa"/>
            <w:vAlign w:val="center"/>
          </w:tcPr>
          <w:p w14:paraId="2554A219" w14:textId="77777777" w:rsidR="00980157" w:rsidRPr="002A77A6" w:rsidRDefault="00AC3CB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1188,4</w:t>
            </w:r>
          </w:p>
        </w:tc>
      </w:tr>
      <w:tr w:rsidR="002A77A6" w:rsidRPr="002A77A6" w14:paraId="4E5B8108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0F927C62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01BA80B1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1559" w:type="dxa"/>
            <w:vMerge w:val="restart"/>
          </w:tcPr>
          <w:p w14:paraId="6AE7A58B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53C6BBE2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0A22BDB9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1D515E8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6B64BDC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709" w:type="dxa"/>
            <w:vAlign w:val="center"/>
          </w:tcPr>
          <w:p w14:paraId="6A890405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56C3080" w14:textId="77777777" w:rsidR="0015229D" w:rsidRPr="002A77A6" w:rsidRDefault="00CB7C8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2787,7</w:t>
            </w:r>
          </w:p>
        </w:tc>
        <w:tc>
          <w:tcPr>
            <w:tcW w:w="851" w:type="dxa"/>
            <w:vAlign w:val="center"/>
          </w:tcPr>
          <w:p w14:paraId="428D5B91" w14:textId="4F98C10D" w:rsidR="0015229D" w:rsidRPr="002A77A6" w:rsidRDefault="009C1F2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6940,9</w:t>
            </w:r>
          </w:p>
        </w:tc>
        <w:tc>
          <w:tcPr>
            <w:tcW w:w="850" w:type="dxa"/>
            <w:vAlign w:val="center"/>
          </w:tcPr>
          <w:p w14:paraId="43FEA4F0" w14:textId="6F480D2C" w:rsidR="0015229D" w:rsidRPr="002A77A6" w:rsidRDefault="0090774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2402,1</w:t>
            </w:r>
          </w:p>
        </w:tc>
        <w:tc>
          <w:tcPr>
            <w:tcW w:w="851" w:type="dxa"/>
            <w:vAlign w:val="center"/>
          </w:tcPr>
          <w:p w14:paraId="1B0A6E2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313F6F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5B17D60C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2771E58D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7801D4D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8F0ECF6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DBF78F9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3590DFF8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1ECFC25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B91E31E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709" w:type="dxa"/>
            <w:vAlign w:val="center"/>
          </w:tcPr>
          <w:p w14:paraId="36C2E146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D48F911" w14:textId="77777777" w:rsidR="0015229D" w:rsidRPr="002A77A6" w:rsidRDefault="008A7B00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2649,5</w:t>
            </w:r>
          </w:p>
        </w:tc>
        <w:tc>
          <w:tcPr>
            <w:tcW w:w="851" w:type="dxa"/>
            <w:vAlign w:val="center"/>
          </w:tcPr>
          <w:p w14:paraId="2387FBB0" w14:textId="07D7433B" w:rsidR="0015229D" w:rsidRPr="002A77A6" w:rsidRDefault="009C1F2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6596,7</w:t>
            </w:r>
          </w:p>
        </w:tc>
        <w:tc>
          <w:tcPr>
            <w:tcW w:w="850" w:type="dxa"/>
            <w:vAlign w:val="center"/>
          </w:tcPr>
          <w:p w14:paraId="32CF41D1" w14:textId="46A28AD7" w:rsidR="0015229D" w:rsidRPr="002A77A6" w:rsidRDefault="0090774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2282,9</w:t>
            </w:r>
          </w:p>
        </w:tc>
        <w:tc>
          <w:tcPr>
            <w:tcW w:w="851" w:type="dxa"/>
            <w:vAlign w:val="center"/>
          </w:tcPr>
          <w:p w14:paraId="541CAF37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7AA4F9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137933BB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3C7B7249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6DC31E2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872A35D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0F1EEB7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C5FCAB4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1F04EA2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B055E69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709" w:type="dxa"/>
            <w:vAlign w:val="center"/>
          </w:tcPr>
          <w:p w14:paraId="4803DFE0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7B0666C" w14:textId="77777777" w:rsidR="0015229D" w:rsidRPr="002A77A6" w:rsidRDefault="008A7B00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51" w:type="dxa"/>
            <w:vAlign w:val="center"/>
          </w:tcPr>
          <w:p w14:paraId="2556131B" w14:textId="7367E94D" w:rsidR="0015229D" w:rsidRPr="002A77A6" w:rsidRDefault="009C1F2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vAlign w:val="center"/>
          </w:tcPr>
          <w:p w14:paraId="7227AC6D" w14:textId="5106BFC5" w:rsidR="0015229D" w:rsidRPr="002A77A6" w:rsidRDefault="0090774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51" w:type="dxa"/>
            <w:vAlign w:val="center"/>
          </w:tcPr>
          <w:p w14:paraId="770EC595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CBEEC3A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6625498A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2BC24B6D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7D45ACE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8AC723F" w14:textId="77777777" w:rsidR="0015229D" w:rsidRPr="002A77A6" w:rsidRDefault="0015229D" w:rsidP="00B2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AA79375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69D0CEA9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A951D76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597F935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709" w:type="dxa"/>
            <w:vAlign w:val="center"/>
          </w:tcPr>
          <w:p w14:paraId="024028B8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266D2BD" w14:textId="77777777" w:rsidR="0015229D" w:rsidRPr="002A77A6" w:rsidRDefault="008A7B00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1" w:type="dxa"/>
            <w:vAlign w:val="center"/>
          </w:tcPr>
          <w:p w14:paraId="6DAF89D5" w14:textId="6D9BEB97" w:rsidR="0015229D" w:rsidRPr="002A77A6" w:rsidRDefault="009C1F2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850" w:type="dxa"/>
            <w:vAlign w:val="center"/>
          </w:tcPr>
          <w:p w14:paraId="024793D0" w14:textId="28E7AD3E" w:rsidR="0015229D" w:rsidRPr="002A77A6" w:rsidRDefault="0090774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51" w:type="dxa"/>
            <w:vAlign w:val="center"/>
          </w:tcPr>
          <w:p w14:paraId="0EFE478A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0B3CB8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3657C5AF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3F832626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255B52AD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1559" w:type="dxa"/>
            <w:vMerge w:val="restart"/>
          </w:tcPr>
          <w:p w14:paraId="3B7F8CA4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27434898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B44C0F7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7ABA416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EC2D076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200000</w:t>
            </w:r>
          </w:p>
        </w:tc>
        <w:tc>
          <w:tcPr>
            <w:tcW w:w="709" w:type="dxa"/>
            <w:vAlign w:val="center"/>
          </w:tcPr>
          <w:p w14:paraId="62C40B11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5E980F7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A054BE3" w14:textId="77777777" w:rsidR="0015229D" w:rsidRPr="002A77A6" w:rsidRDefault="003331B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850" w:type="dxa"/>
            <w:vAlign w:val="center"/>
          </w:tcPr>
          <w:p w14:paraId="783D1A3B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24304F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65E2FAD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5E391C82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60478923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364F741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36E55E6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E237D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5385F4EC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511E144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9FBDE3F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200000</w:t>
            </w:r>
          </w:p>
        </w:tc>
        <w:tc>
          <w:tcPr>
            <w:tcW w:w="709" w:type="dxa"/>
            <w:vAlign w:val="center"/>
          </w:tcPr>
          <w:p w14:paraId="3E89E9F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BE22CE2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E0A6C1" w14:textId="77777777" w:rsidR="0015229D" w:rsidRPr="002A77A6" w:rsidRDefault="003331BF" w:rsidP="0050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833,4</w:t>
            </w:r>
          </w:p>
        </w:tc>
        <w:tc>
          <w:tcPr>
            <w:tcW w:w="850" w:type="dxa"/>
            <w:vAlign w:val="center"/>
          </w:tcPr>
          <w:p w14:paraId="4B6A0CF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80F557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450E39E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499F9EE2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500787A9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4BEC2F77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E5D69A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669AC7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054C8D0D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4CBED82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E63807F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200000</w:t>
            </w:r>
          </w:p>
        </w:tc>
        <w:tc>
          <w:tcPr>
            <w:tcW w:w="709" w:type="dxa"/>
            <w:vAlign w:val="center"/>
          </w:tcPr>
          <w:p w14:paraId="4A457408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5814653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73BBD0" w14:textId="77777777" w:rsidR="0015229D" w:rsidRPr="002A77A6" w:rsidRDefault="003331B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50" w:type="dxa"/>
            <w:vAlign w:val="center"/>
          </w:tcPr>
          <w:p w14:paraId="11F8F65A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0FA1BB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DBC3DE7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4778C43F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0B9F2763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3B6A7ED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1551A52" w14:textId="77777777" w:rsidR="0015229D" w:rsidRPr="002A77A6" w:rsidRDefault="0015229D" w:rsidP="00EC7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DF92ED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341497D1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511015F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86E6830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200000</w:t>
            </w:r>
          </w:p>
        </w:tc>
        <w:tc>
          <w:tcPr>
            <w:tcW w:w="709" w:type="dxa"/>
            <w:vAlign w:val="center"/>
          </w:tcPr>
          <w:p w14:paraId="4E9FC8A3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2E0EED4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371E25" w14:textId="77777777" w:rsidR="0015229D" w:rsidRPr="002A77A6" w:rsidRDefault="003331BF" w:rsidP="0050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50" w:type="dxa"/>
            <w:vAlign w:val="center"/>
          </w:tcPr>
          <w:p w14:paraId="5F8C5731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F9E644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F039504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7203795A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7F0D8039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43FCF4A8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«Цифровая образовательная среда»</w:t>
            </w:r>
          </w:p>
        </w:tc>
        <w:tc>
          <w:tcPr>
            <w:tcW w:w="1559" w:type="dxa"/>
            <w:vMerge w:val="restart"/>
          </w:tcPr>
          <w:p w14:paraId="5A42A4E0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49BC0908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4DB341B6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0ECB9BB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49E3A3D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400000</w:t>
            </w:r>
          </w:p>
        </w:tc>
        <w:tc>
          <w:tcPr>
            <w:tcW w:w="709" w:type="dxa"/>
            <w:vAlign w:val="center"/>
          </w:tcPr>
          <w:p w14:paraId="052D0104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2A8CBB8A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4901,0</w:t>
            </w:r>
          </w:p>
        </w:tc>
        <w:tc>
          <w:tcPr>
            <w:tcW w:w="851" w:type="dxa"/>
            <w:vAlign w:val="center"/>
          </w:tcPr>
          <w:p w14:paraId="740362BD" w14:textId="01F0921F" w:rsidR="0015229D" w:rsidRPr="002A77A6" w:rsidRDefault="008B4586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3583,3</w:t>
            </w:r>
          </w:p>
        </w:tc>
        <w:tc>
          <w:tcPr>
            <w:tcW w:w="850" w:type="dxa"/>
            <w:vAlign w:val="center"/>
          </w:tcPr>
          <w:p w14:paraId="40EFE30C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10461,6</w:t>
            </w:r>
          </w:p>
        </w:tc>
        <w:tc>
          <w:tcPr>
            <w:tcW w:w="851" w:type="dxa"/>
            <w:vAlign w:val="center"/>
          </w:tcPr>
          <w:p w14:paraId="4DE61CE6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FEF7FB8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2244,2</w:t>
            </w:r>
          </w:p>
        </w:tc>
      </w:tr>
      <w:tr w:rsidR="002A77A6" w:rsidRPr="002A77A6" w14:paraId="3A7619F4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0A5364CA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C4E4CDC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2E76599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231519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59149BE5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6AD9250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BD2ACAD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400000</w:t>
            </w:r>
          </w:p>
        </w:tc>
        <w:tc>
          <w:tcPr>
            <w:tcW w:w="709" w:type="dxa"/>
            <w:vAlign w:val="center"/>
          </w:tcPr>
          <w:p w14:paraId="6C3749BA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0145F74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4657,9</w:t>
            </w:r>
          </w:p>
        </w:tc>
        <w:tc>
          <w:tcPr>
            <w:tcW w:w="851" w:type="dxa"/>
            <w:vAlign w:val="center"/>
          </w:tcPr>
          <w:p w14:paraId="489EBAC9" w14:textId="6AE909C6" w:rsidR="0015229D" w:rsidRPr="002A77A6" w:rsidRDefault="008B4586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3405,6</w:t>
            </w:r>
          </w:p>
        </w:tc>
        <w:tc>
          <w:tcPr>
            <w:tcW w:w="850" w:type="dxa"/>
            <w:vAlign w:val="center"/>
          </w:tcPr>
          <w:p w14:paraId="0C707C1A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9942,7</w:t>
            </w:r>
          </w:p>
        </w:tc>
        <w:tc>
          <w:tcPr>
            <w:tcW w:w="851" w:type="dxa"/>
            <w:vAlign w:val="center"/>
          </w:tcPr>
          <w:p w14:paraId="5255A512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AAA8326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2132,3</w:t>
            </w:r>
          </w:p>
        </w:tc>
      </w:tr>
      <w:tr w:rsidR="002A77A6" w:rsidRPr="002A77A6" w14:paraId="79529244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5FCE749D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E5C961C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0F7794E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0F5639B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0FAE29C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3D46872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6B7A053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400000</w:t>
            </w:r>
          </w:p>
        </w:tc>
        <w:tc>
          <w:tcPr>
            <w:tcW w:w="709" w:type="dxa"/>
            <w:vAlign w:val="center"/>
          </w:tcPr>
          <w:p w14:paraId="5D8E71DB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CB2D95E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194,1</w:t>
            </w:r>
          </w:p>
        </w:tc>
        <w:tc>
          <w:tcPr>
            <w:tcW w:w="851" w:type="dxa"/>
            <w:vAlign w:val="center"/>
          </w:tcPr>
          <w:p w14:paraId="3449B9D3" w14:textId="406A2FAA" w:rsidR="0015229D" w:rsidRPr="002A77A6" w:rsidRDefault="008B4586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141,9</w:t>
            </w:r>
          </w:p>
        </w:tc>
        <w:tc>
          <w:tcPr>
            <w:tcW w:w="850" w:type="dxa"/>
            <w:vAlign w:val="center"/>
          </w:tcPr>
          <w:p w14:paraId="0B6AA2DB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414,3</w:t>
            </w:r>
          </w:p>
        </w:tc>
        <w:tc>
          <w:tcPr>
            <w:tcW w:w="851" w:type="dxa"/>
            <w:vAlign w:val="center"/>
          </w:tcPr>
          <w:p w14:paraId="14F65ED0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AA00E54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88,9</w:t>
            </w:r>
          </w:p>
        </w:tc>
      </w:tr>
      <w:tr w:rsidR="002A77A6" w:rsidRPr="002A77A6" w14:paraId="72BE06F6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6FC22E2A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771FE04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B2AA390" w14:textId="77777777" w:rsidR="0015229D" w:rsidRPr="002A77A6" w:rsidRDefault="0015229D" w:rsidP="0055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D1A96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1F5D7378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F239756" w14:textId="77777777" w:rsidR="0015229D" w:rsidRPr="002A77A6" w:rsidRDefault="0015229D" w:rsidP="00475B8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371A8CA" w14:textId="77777777" w:rsidR="0015229D" w:rsidRPr="002A77A6" w:rsidRDefault="0015229D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400000</w:t>
            </w:r>
          </w:p>
        </w:tc>
        <w:tc>
          <w:tcPr>
            <w:tcW w:w="709" w:type="dxa"/>
            <w:vAlign w:val="center"/>
          </w:tcPr>
          <w:p w14:paraId="6A653275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74DB40E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1" w:type="dxa"/>
            <w:vAlign w:val="center"/>
          </w:tcPr>
          <w:p w14:paraId="0B01591A" w14:textId="2F2E53D4" w:rsidR="0015229D" w:rsidRPr="002A77A6" w:rsidRDefault="008B4586" w:rsidP="006A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50" w:type="dxa"/>
            <w:vAlign w:val="center"/>
          </w:tcPr>
          <w:p w14:paraId="4DC3F005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51" w:type="dxa"/>
            <w:vAlign w:val="center"/>
          </w:tcPr>
          <w:p w14:paraId="70DBC4C8" w14:textId="77777777" w:rsidR="0015229D" w:rsidRPr="002A77A6" w:rsidRDefault="006F19F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A192C1C" w14:textId="77777777" w:rsidR="0015229D" w:rsidRPr="002A77A6" w:rsidRDefault="0015229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2A77A6" w:rsidRPr="002A77A6" w14:paraId="4F50FA61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0324B827" w14:textId="4AC7F111" w:rsidR="00D25E23" w:rsidRPr="002A77A6" w:rsidRDefault="00D25E23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32B96465" w14:textId="4A5F3EF6" w:rsidR="00D25E23" w:rsidRPr="002A77A6" w:rsidRDefault="00D25E23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«Патриотическое воспитание граждан Российской Федерации»</w:t>
            </w:r>
          </w:p>
        </w:tc>
        <w:tc>
          <w:tcPr>
            <w:tcW w:w="1559" w:type="dxa"/>
            <w:vMerge w:val="restart"/>
          </w:tcPr>
          <w:p w14:paraId="0D4D4153" w14:textId="5C3CABEA" w:rsidR="00D25E23" w:rsidRPr="002A77A6" w:rsidRDefault="00D25E23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67CFD455" w14:textId="1E9C29EB" w:rsidR="00D25E23" w:rsidRPr="002A77A6" w:rsidRDefault="00D25E23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2B11B026" w14:textId="6800E426" w:rsidR="00D25E23" w:rsidRPr="002A77A6" w:rsidRDefault="00D25E23" w:rsidP="00D25E2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09F7187" w14:textId="053D8676" w:rsidR="00D25E23" w:rsidRPr="002A77A6" w:rsidRDefault="00D25E23" w:rsidP="00D25E2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FD32C12" w14:textId="65E19042" w:rsidR="00D25E23" w:rsidRPr="002A77A6" w:rsidRDefault="00D25E23" w:rsidP="00D25E2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EB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0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709" w:type="dxa"/>
            <w:vAlign w:val="center"/>
          </w:tcPr>
          <w:p w14:paraId="434E9B2F" w14:textId="7A36B9C9" w:rsidR="00D25E23" w:rsidRPr="002A77A6" w:rsidRDefault="00D25E23" w:rsidP="00D25E2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39A44273" w14:textId="77777777" w:rsidR="00D25E23" w:rsidRPr="002A77A6" w:rsidRDefault="00D25E23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961097" w14:textId="3C55A82E" w:rsidR="00D25E23" w:rsidRPr="002A77A6" w:rsidRDefault="00C21FFE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850" w:type="dxa"/>
            <w:vAlign w:val="center"/>
          </w:tcPr>
          <w:p w14:paraId="31075064" w14:textId="4F508042" w:rsidR="00D25E23" w:rsidRPr="002A77A6" w:rsidRDefault="008B4586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2949,0</w:t>
            </w:r>
          </w:p>
        </w:tc>
        <w:tc>
          <w:tcPr>
            <w:tcW w:w="851" w:type="dxa"/>
            <w:vAlign w:val="center"/>
          </w:tcPr>
          <w:p w14:paraId="00A3D696" w14:textId="4D60C20B" w:rsidR="00D25E23" w:rsidRPr="002A77A6" w:rsidRDefault="008B4586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2949,0</w:t>
            </w:r>
          </w:p>
        </w:tc>
        <w:tc>
          <w:tcPr>
            <w:tcW w:w="850" w:type="dxa"/>
            <w:vAlign w:val="center"/>
          </w:tcPr>
          <w:p w14:paraId="286BEC32" w14:textId="77777777" w:rsidR="00D25E23" w:rsidRPr="002A77A6" w:rsidRDefault="00D25E23" w:rsidP="00D2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30C02BBE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70A233C3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19A8C42A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7A50B4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76F43D" w14:textId="2DC80769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0B84A2E7" w14:textId="2F81CE0A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A6A2A1E" w14:textId="21CA1327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5DEB590" w14:textId="16EE6217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EB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0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709" w:type="dxa"/>
            <w:vAlign w:val="center"/>
          </w:tcPr>
          <w:p w14:paraId="5BE8281B" w14:textId="16EECD36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45788FE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2F7BC5" w14:textId="5D40CDAD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850" w:type="dxa"/>
            <w:vAlign w:val="center"/>
          </w:tcPr>
          <w:p w14:paraId="01AC2C62" w14:textId="0E429BDC" w:rsidR="00C21FFE" w:rsidRPr="002A77A6" w:rsidRDefault="008B4586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2831,0</w:t>
            </w:r>
          </w:p>
        </w:tc>
        <w:tc>
          <w:tcPr>
            <w:tcW w:w="851" w:type="dxa"/>
            <w:vAlign w:val="center"/>
          </w:tcPr>
          <w:p w14:paraId="452F49B9" w14:textId="09FAA6F1" w:rsidR="00C21FFE" w:rsidRPr="002A77A6" w:rsidRDefault="008B4586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2831,0</w:t>
            </w:r>
          </w:p>
        </w:tc>
        <w:tc>
          <w:tcPr>
            <w:tcW w:w="850" w:type="dxa"/>
            <w:vAlign w:val="center"/>
          </w:tcPr>
          <w:p w14:paraId="422C18CC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699CAE55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575AE580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523324B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24D5C6F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DFEB76" w14:textId="0A613B6E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558DF3E" w14:textId="36A5F964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D790B0A" w14:textId="185D40AE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7A95D59" w14:textId="217A7C38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EB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0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709" w:type="dxa"/>
            <w:vAlign w:val="center"/>
          </w:tcPr>
          <w:p w14:paraId="076EC33A" w14:textId="752667F1" w:rsidR="00C21FFE" w:rsidRPr="002A77A6" w:rsidRDefault="00C21FFE" w:rsidP="00C21FFE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F443BC5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7B5DB25" w14:textId="6638786A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56A4E777" w14:textId="55AE68F8" w:rsidR="00C21FFE" w:rsidRPr="002A77A6" w:rsidRDefault="008B4586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1" w:type="dxa"/>
            <w:vAlign w:val="center"/>
          </w:tcPr>
          <w:p w14:paraId="0F50B5F2" w14:textId="79C777EF" w:rsidR="00C21FFE" w:rsidRPr="002A77A6" w:rsidRDefault="008B4586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0" w:type="dxa"/>
            <w:vAlign w:val="center"/>
          </w:tcPr>
          <w:p w14:paraId="2660C61B" w14:textId="77777777" w:rsidR="00C21FFE" w:rsidRPr="002A77A6" w:rsidRDefault="00C21FFE" w:rsidP="00C2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365DFC6F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7F1DEE92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3A5643C3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77A6">
              <w:rPr>
                <w:rFonts w:ascii="Times New Roman" w:hAnsi="Times New Roman"/>
                <w:bCs/>
                <w:sz w:val="18"/>
                <w:szCs w:val="18"/>
              </w:rPr>
              <w:t>«Создание условий для обучения отдыха и оздоровления детей и молодежи</w:t>
            </w:r>
            <w:r w:rsidR="00EE3835" w:rsidRPr="002A77A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14:paraId="1A7258E6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2FC926DA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2E454FB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C9D0E95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0452519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01201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L0000</w:t>
            </w:r>
          </w:p>
        </w:tc>
        <w:tc>
          <w:tcPr>
            <w:tcW w:w="709" w:type="dxa"/>
            <w:vAlign w:val="center"/>
          </w:tcPr>
          <w:p w14:paraId="07AD080D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141A97A4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383BE7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75EF825" w14:textId="286D7026" w:rsidR="006A572C" w:rsidRPr="002A77A6" w:rsidRDefault="006D45C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1" w:type="dxa"/>
            <w:vAlign w:val="center"/>
          </w:tcPr>
          <w:p w14:paraId="31625425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442EBD4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6DE588FE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4EA9EEB0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836B0E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52D550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23AF7C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7F0FD586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D7F7FB3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F52BFFB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01201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L0000</w:t>
            </w:r>
          </w:p>
        </w:tc>
        <w:tc>
          <w:tcPr>
            <w:tcW w:w="709" w:type="dxa"/>
            <w:vAlign w:val="center"/>
          </w:tcPr>
          <w:p w14:paraId="649BE4BC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BA2F75C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F84FF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1FFAB6" w14:textId="64E2A7FB" w:rsidR="006A572C" w:rsidRPr="002A77A6" w:rsidRDefault="006D45C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7FE2055C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F4942F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26380D67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19C561C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4444B92E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80E1C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62F88C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01E5D77F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988E54C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3D17D5D" w14:textId="77777777" w:rsidR="006A572C" w:rsidRPr="002A77A6" w:rsidRDefault="006A572C" w:rsidP="003B6B7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01201</w:t>
            </w:r>
            <w:r w:rsidRPr="002A77A6">
              <w:rPr>
                <w:rFonts w:ascii="Times New Roman" w:hAnsi="Times New Roman"/>
                <w:sz w:val="18"/>
                <w:szCs w:val="18"/>
                <w:lang w:val="en-US"/>
              </w:rPr>
              <w:t>L0000</w:t>
            </w:r>
          </w:p>
        </w:tc>
        <w:tc>
          <w:tcPr>
            <w:tcW w:w="709" w:type="dxa"/>
            <w:vAlign w:val="center"/>
          </w:tcPr>
          <w:p w14:paraId="56C320B7" w14:textId="77777777" w:rsidR="006A572C" w:rsidRPr="002A77A6" w:rsidRDefault="006A572C" w:rsidP="003B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6CAF4B5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31A90A2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D2B5844" w14:textId="18A8222E" w:rsidR="006A572C" w:rsidRPr="002A77A6" w:rsidRDefault="006D45C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1" w:type="dxa"/>
            <w:vAlign w:val="center"/>
          </w:tcPr>
          <w:p w14:paraId="72E5F222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86F37D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661DE5F3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4F670029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3D7DF345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bCs/>
                <w:sz w:val="18"/>
                <w:szCs w:val="18"/>
              </w:rPr>
              <w:t>«Развитие дошкольного образования детей»</w:t>
            </w:r>
          </w:p>
        </w:tc>
        <w:tc>
          <w:tcPr>
            <w:tcW w:w="1559" w:type="dxa"/>
            <w:vMerge w:val="restart"/>
          </w:tcPr>
          <w:p w14:paraId="23EA77C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75011135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44FE264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50E32CD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CBFBC3C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709" w:type="dxa"/>
            <w:vAlign w:val="center"/>
          </w:tcPr>
          <w:p w14:paraId="12A53ADE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7D00DDE" w14:textId="77777777" w:rsidR="006A572C" w:rsidRPr="002A77A6" w:rsidRDefault="00A71AEA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212079,6</w:t>
            </w:r>
          </w:p>
        </w:tc>
        <w:tc>
          <w:tcPr>
            <w:tcW w:w="851" w:type="dxa"/>
            <w:vAlign w:val="center"/>
          </w:tcPr>
          <w:p w14:paraId="33B0F8D5" w14:textId="62AAF703" w:rsidR="006A572C" w:rsidRPr="002A77A6" w:rsidRDefault="006D45C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205419,5</w:t>
            </w:r>
          </w:p>
        </w:tc>
        <w:tc>
          <w:tcPr>
            <w:tcW w:w="850" w:type="dxa"/>
            <w:vAlign w:val="center"/>
          </w:tcPr>
          <w:p w14:paraId="2746CE89" w14:textId="679D657C" w:rsidR="006A572C" w:rsidRPr="002A77A6" w:rsidRDefault="006D45C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197904,3</w:t>
            </w:r>
          </w:p>
        </w:tc>
        <w:tc>
          <w:tcPr>
            <w:tcW w:w="851" w:type="dxa"/>
            <w:vAlign w:val="center"/>
          </w:tcPr>
          <w:p w14:paraId="626E185D" w14:textId="33661DF9" w:rsidR="006A572C" w:rsidRPr="002A77A6" w:rsidRDefault="006D45C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200394,2</w:t>
            </w:r>
          </w:p>
        </w:tc>
        <w:tc>
          <w:tcPr>
            <w:tcW w:w="850" w:type="dxa"/>
            <w:vAlign w:val="center"/>
          </w:tcPr>
          <w:p w14:paraId="34A98346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225383,2</w:t>
            </w:r>
          </w:p>
        </w:tc>
      </w:tr>
      <w:tr w:rsidR="002A77A6" w:rsidRPr="002A77A6" w14:paraId="71B1D087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240B8D18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A30A82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7B10470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04361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759B344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E310BD6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AA009C1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709" w:type="dxa"/>
            <w:vAlign w:val="center"/>
          </w:tcPr>
          <w:p w14:paraId="08A2F201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E2ACF60" w14:textId="77777777" w:rsidR="006A572C" w:rsidRPr="002A77A6" w:rsidRDefault="00CC7E7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138536,4</w:t>
            </w:r>
          </w:p>
        </w:tc>
        <w:tc>
          <w:tcPr>
            <w:tcW w:w="851" w:type="dxa"/>
            <w:vAlign w:val="center"/>
          </w:tcPr>
          <w:p w14:paraId="7B628CDC" w14:textId="6AC88042" w:rsidR="006A572C" w:rsidRPr="002A77A6" w:rsidRDefault="00B1260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144757,6</w:t>
            </w:r>
          </w:p>
        </w:tc>
        <w:tc>
          <w:tcPr>
            <w:tcW w:w="850" w:type="dxa"/>
            <w:vAlign w:val="center"/>
          </w:tcPr>
          <w:p w14:paraId="0EC2BED9" w14:textId="4FEB0561" w:rsidR="006A572C" w:rsidRPr="002A77A6" w:rsidRDefault="00B1260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141556,5</w:t>
            </w:r>
          </w:p>
        </w:tc>
        <w:tc>
          <w:tcPr>
            <w:tcW w:w="851" w:type="dxa"/>
            <w:vAlign w:val="center"/>
          </w:tcPr>
          <w:p w14:paraId="60204619" w14:textId="030AA819" w:rsidR="006A572C" w:rsidRPr="002A77A6" w:rsidRDefault="00B12604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142060,5</w:t>
            </w:r>
          </w:p>
        </w:tc>
        <w:tc>
          <w:tcPr>
            <w:tcW w:w="850" w:type="dxa"/>
            <w:vAlign w:val="center"/>
          </w:tcPr>
          <w:p w14:paraId="512E20EC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160929,1</w:t>
            </w:r>
          </w:p>
        </w:tc>
      </w:tr>
      <w:tr w:rsidR="002A77A6" w:rsidRPr="002A77A6" w14:paraId="3A280128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4D99C03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1E70749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B34D669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5125E07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7CADEAE3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718F715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3CBBAC4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709" w:type="dxa"/>
            <w:vAlign w:val="center"/>
          </w:tcPr>
          <w:p w14:paraId="49C8DEBF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A1634A8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72799.7</w:t>
            </w:r>
          </w:p>
        </w:tc>
        <w:tc>
          <w:tcPr>
            <w:tcW w:w="851" w:type="dxa"/>
            <w:vAlign w:val="center"/>
          </w:tcPr>
          <w:p w14:paraId="00EEE0C2" w14:textId="31CAC2DD" w:rsidR="006A572C" w:rsidRPr="002A77A6" w:rsidRDefault="00B12604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60661,9</w:t>
            </w:r>
          </w:p>
        </w:tc>
        <w:tc>
          <w:tcPr>
            <w:tcW w:w="850" w:type="dxa"/>
            <w:vAlign w:val="center"/>
          </w:tcPr>
          <w:p w14:paraId="67313024" w14:textId="14D912A5" w:rsidR="006A572C" w:rsidRPr="002A77A6" w:rsidRDefault="00B12604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56347,8</w:t>
            </w:r>
          </w:p>
        </w:tc>
        <w:tc>
          <w:tcPr>
            <w:tcW w:w="851" w:type="dxa"/>
            <w:vAlign w:val="center"/>
          </w:tcPr>
          <w:p w14:paraId="6510C1B9" w14:textId="77777777" w:rsidR="006A572C" w:rsidRPr="002A77A6" w:rsidRDefault="00AE5D6E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58333,7</w:t>
            </w:r>
          </w:p>
        </w:tc>
        <w:tc>
          <w:tcPr>
            <w:tcW w:w="850" w:type="dxa"/>
            <w:vAlign w:val="center"/>
          </w:tcPr>
          <w:p w14:paraId="4EE4CA0C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64454,1</w:t>
            </w:r>
          </w:p>
        </w:tc>
      </w:tr>
      <w:tr w:rsidR="002A77A6" w:rsidRPr="002A77A6" w14:paraId="67D40BA4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2BC12A5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C82C23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F60C98A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F2070A6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0A8E6F0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545B6B6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E7F17D2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709" w:type="dxa"/>
            <w:vAlign w:val="center"/>
          </w:tcPr>
          <w:p w14:paraId="5CC1938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94488E5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1" w:type="dxa"/>
            <w:vAlign w:val="center"/>
          </w:tcPr>
          <w:p w14:paraId="2544622E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B773FE6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DB3572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9E168D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26859784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4CCF8C69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514A7F5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общего образования детей»</w:t>
            </w:r>
          </w:p>
        </w:tc>
        <w:tc>
          <w:tcPr>
            <w:tcW w:w="1559" w:type="dxa"/>
            <w:vMerge w:val="restart"/>
          </w:tcPr>
          <w:p w14:paraId="32034B33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4368B845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2372199E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B4D811C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75F10A7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0140200000</w:t>
            </w:r>
          </w:p>
        </w:tc>
        <w:tc>
          <w:tcPr>
            <w:tcW w:w="709" w:type="dxa"/>
            <w:vAlign w:val="center"/>
          </w:tcPr>
          <w:p w14:paraId="350E8559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91E8765" w14:textId="77777777" w:rsidR="006A572C" w:rsidRPr="002A77A6" w:rsidRDefault="00003B28" w:rsidP="008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414317,1</w:t>
            </w:r>
          </w:p>
        </w:tc>
        <w:tc>
          <w:tcPr>
            <w:tcW w:w="851" w:type="dxa"/>
            <w:vAlign w:val="center"/>
          </w:tcPr>
          <w:p w14:paraId="733CDBEB" w14:textId="0275E2C4" w:rsidR="006A572C" w:rsidRPr="002A77A6" w:rsidRDefault="00D96EE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449610,2</w:t>
            </w:r>
          </w:p>
        </w:tc>
        <w:tc>
          <w:tcPr>
            <w:tcW w:w="850" w:type="dxa"/>
            <w:vAlign w:val="center"/>
          </w:tcPr>
          <w:p w14:paraId="00CDC95A" w14:textId="14435C09" w:rsidR="006A572C" w:rsidRPr="002A77A6" w:rsidRDefault="00D96EE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439478,7</w:t>
            </w:r>
          </w:p>
        </w:tc>
        <w:tc>
          <w:tcPr>
            <w:tcW w:w="851" w:type="dxa"/>
            <w:vAlign w:val="center"/>
          </w:tcPr>
          <w:p w14:paraId="71B22249" w14:textId="32AF871A" w:rsidR="006A572C" w:rsidRPr="002A77A6" w:rsidRDefault="00D96EE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424830,6</w:t>
            </w:r>
          </w:p>
        </w:tc>
        <w:tc>
          <w:tcPr>
            <w:tcW w:w="850" w:type="dxa"/>
            <w:vAlign w:val="center"/>
          </w:tcPr>
          <w:p w14:paraId="59DA4B3F" w14:textId="77777777" w:rsidR="006A572C" w:rsidRPr="002A77A6" w:rsidRDefault="000E40F5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418814,4</w:t>
            </w:r>
          </w:p>
        </w:tc>
      </w:tr>
      <w:tr w:rsidR="002A77A6" w:rsidRPr="002A77A6" w14:paraId="75F39F9D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6E125E7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1BE1DC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589E19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5A14151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09" w:type="dxa"/>
            <w:vAlign w:val="center"/>
          </w:tcPr>
          <w:p w14:paraId="66538EE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E9D0809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94A00E2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0140200000</w:t>
            </w:r>
          </w:p>
        </w:tc>
        <w:tc>
          <w:tcPr>
            <w:tcW w:w="709" w:type="dxa"/>
            <w:vAlign w:val="center"/>
          </w:tcPr>
          <w:p w14:paraId="0710C01D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8A6BC21" w14:textId="77777777" w:rsidR="006A572C" w:rsidRPr="002A77A6" w:rsidRDefault="007F420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29313,9</w:t>
            </w:r>
          </w:p>
        </w:tc>
        <w:tc>
          <w:tcPr>
            <w:tcW w:w="851" w:type="dxa"/>
            <w:vAlign w:val="center"/>
          </w:tcPr>
          <w:p w14:paraId="1F8BFC2E" w14:textId="77777777" w:rsidR="006A572C" w:rsidRPr="002A77A6" w:rsidRDefault="007F420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27984,2</w:t>
            </w:r>
          </w:p>
        </w:tc>
        <w:tc>
          <w:tcPr>
            <w:tcW w:w="850" w:type="dxa"/>
            <w:vAlign w:val="center"/>
          </w:tcPr>
          <w:p w14:paraId="58564168" w14:textId="77777777" w:rsidR="006A572C" w:rsidRPr="002A77A6" w:rsidRDefault="007F420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27896,7</w:t>
            </w:r>
          </w:p>
        </w:tc>
        <w:tc>
          <w:tcPr>
            <w:tcW w:w="851" w:type="dxa"/>
            <w:vAlign w:val="center"/>
          </w:tcPr>
          <w:p w14:paraId="001824AD" w14:textId="77777777" w:rsidR="006A572C" w:rsidRPr="002A77A6" w:rsidRDefault="007F420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28007,5</w:t>
            </w:r>
          </w:p>
        </w:tc>
        <w:tc>
          <w:tcPr>
            <w:tcW w:w="850" w:type="dxa"/>
            <w:vAlign w:val="center"/>
          </w:tcPr>
          <w:p w14:paraId="3943B7EC" w14:textId="77777777" w:rsidR="006A572C" w:rsidRPr="002A77A6" w:rsidRDefault="000E40F5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17900,0</w:t>
            </w:r>
          </w:p>
        </w:tc>
      </w:tr>
      <w:tr w:rsidR="002A77A6" w:rsidRPr="002A77A6" w14:paraId="52BA0748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1E3F516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E23CB7D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427525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94D44D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6A148DD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4753DA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0CACA5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0140200000</w:t>
            </w:r>
          </w:p>
        </w:tc>
        <w:tc>
          <w:tcPr>
            <w:tcW w:w="709" w:type="dxa"/>
            <w:vAlign w:val="center"/>
          </w:tcPr>
          <w:p w14:paraId="6EC15EEB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B634C1E" w14:textId="77777777" w:rsidR="006A572C" w:rsidRPr="002A77A6" w:rsidRDefault="00F175F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321407,2</w:t>
            </w:r>
          </w:p>
        </w:tc>
        <w:tc>
          <w:tcPr>
            <w:tcW w:w="851" w:type="dxa"/>
            <w:vAlign w:val="center"/>
          </w:tcPr>
          <w:p w14:paraId="7B6BE05B" w14:textId="07708ACA" w:rsidR="006A572C" w:rsidRPr="002A77A6" w:rsidRDefault="005A3C1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360879,</w:t>
            </w:r>
            <w:r w:rsidR="00D96EEB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748AEB81" w14:textId="654DC2DC" w:rsidR="006A572C" w:rsidRPr="002A77A6" w:rsidRDefault="00D96EE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</w:t>
            </w:r>
            <w:r w:rsidR="00743B9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737,0</w:t>
            </w:r>
          </w:p>
        </w:tc>
        <w:tc>
          <w:tcPr>
            <w:tcW w:w="851" w:type="dxa"/>
            <w:vAlign w:val="center"/>
          </w:tcPr>
          <w:p w14:paraId="1079BC29" w14:textId="09595324" w:rsidR="006A572C" w:rsidRPr="002A77A6" w:rsidRDefault="00743B9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345375,1</w:t>
            </w:r>
          </w:p>
        </w:tc>
        <w:tc>
          <w:tcPr>
            <w:tcW w:w="850" w:type="dxa"/>
            <w:vAlign w:val="center"/>
          </w:tcPr>
          <w:p w14:paraId="293433F5" w14:textId="77777777" w:rsidR="006A572C" w:rsidRPr="002A77A6" w:rsidRDefault="006A572C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347683,8</w:t>
            </w:r>
          </w:p>
        </w:tc>
      </w:tr>
      <w:tr w:rsidR="002A77A6" w:rsidRPr="002A77A6" w14:paraId="4D3E809A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45B647B9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CEA53A1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497360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FFC191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9B1C586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3F3643F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B599210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0140200000</w:t>
            </w:r>
          </w:p>
        </w:tc>
        <w:tc>
          <w:tcPr>
            <w:tcW w:w="709" w:type="dxa"/>
            <w:vAlign w:val="center"/>
          </w:tcPr>
          <w:p w14:paraId="46454D19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BAB9763" w14:textId="77777777" w:rsidR="006A572C" w:rsidRPr="002A77A6" w:rsidRDefault="00F175F9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63222,5</w:t>
            </w:r>
          </w:p>
        </w:tc>
        <w:tc>
          <w:tcPr>
            <w:tcW w:w="851" w:type="dxa"/>
            <w:vAlign w:val="center"/>
          </w:tcPr>
          <w:p w14:paraId="30DBB2F7" w14:textId="42648898" w:rsidR="006A572C" w:rsidRPr="002A77A6" w:rsidRDefault="00743B97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60567,0</w:t>
            </w:r>
          </w:p>
        </w:tc>
        <w:tc>
          <w:tcPr>
            <w:tcW w:w="850" w:type="dxa"/>
            <w:vAlign w:val="center"/>
          </w:tcPr>
          <w:p w14:paraId="776D8D43" w14:textId="77777777" w:rsidR="006A572C" w:rsidRPr="002A77A6" w:rsidRDefault="00F175F9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52845,0</w:t>
            </w:r>
          </w:p>
        </w:tc>
        <w:tc>
          <w:tcPr>
            <w:tcW w:w="851" w:type="dxa"/>
            <w:vAlign w:val="center"/>
          </w:tcPr>
          <w:p w14:paraId="40D133E2" w14:textId="77777777" w:rsidR="006A572C" w:rsidRPr="002A77A6" w:rsidRDefault="00F175F9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51448,0</w:t>
            </w:r>
          </w:p>
        </w:tc>
        <w:tc>
          <w:tcPr>
            <w:tcW w:w="850" w:type="dxa"/>
            <w:vAlign w:val="center"/>
          </w:tcPr>
          <w:p w14:paraId="34C03859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53230,6</w:t>
            </w:r>
          </w:p>
        </w:tc>
      </w:tr>
      <w:tr w:rsidR="002A77A6" w:rsidRPr="002A77A6" w14:paraId="513E0A2C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71D87EB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19822C7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1F09FF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363659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75CFF02F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53E450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0EA93BB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0140200000</w:t>
            </w:r>
          </w:p>
        </w:tc>
        <w:tc>
          <w:tcPr>
            <w:tcW w:w="709" w:type="dxa"/>
            <w:vAlign w:val="center"/>
          </w:tcPr>
          <w:p w14:paraId="42322847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940003E" w14:textId="77777777" w:rsidR="006A572C" w:rsidRPr="002A77A6" w:rsidRDefault="006A572C" w:rsidP="008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851" w:type="dxa"/>
            <w:vAlign w:val="center"/>
          </w:tcPr>
          <w:p w14:paraId="4755FE4C" w14:textId="45C7812B" w:rsidR="006A572C" w:rsidRPr="002A77A6" w:rsidRDefault="0001630A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  <w:vAlign w:val="center"/>
          </w:tcPr>
          <w:p w14:paraId="49099728" w14:textId="77777777" w:rsidR="006A572C" w:rsidRPr="002A77A6" w:rsidRDefault="006A572C" w:rsidP="00F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F8A271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7C7269" w14:textId="77777777" w:rsidR="006A572C" w:rsidRPr="002A77A6" w:rsidRDefault="006A572C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390DE71A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41926A1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63EBD6DD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дополнительного образования детей»</w:t>
            </w:r>
          </w:p>
        </w:tc>
        <w:tc>
          <w:tcPr>
            <w:tcW w:w="1559" w:type="dxa"/>
            <w:vMerge w:val="restart"/>
          </w:tcPr>
          <w:p w14:paraId="699EB719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08E3199F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0B5A8C9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BCFDCDD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058CE9E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0140300000</w:t>
            </w:r>
          </w:p>
        </w:tc>
        <w:tc>
          <w:tcPr>
            <w:tcW w:w="709" w:type="dxa"/>
            <w:vAlign w:val="center"/>
          </w:tcPr>
          <w:p w14:paraId="49FB766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EFA9361" w14:textId="77777777" w:rsidR="006A572C" w:rsidRPr="002A77A6" w:rsidRDefault="00F175F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34369,8</w:t>
            </w:r>
          </w:p>
        </w:tc>
        <w:tc>
          <w:tcPr>
            <w:tcW w:w="851" w:type="dxa"/>
            <w:vAlign w:val="center"/>
          </w:tcPr>
          <w:p w14:paraId="7DF4C607" w14:textId="2E8E8E46" w:rsidR="006A572C" w:rsidRPr="002A77A6" w:rsidRDefault="005A3C1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49858,6</w:t>
            </w:r>
          </w:p>
        </w:tc>
        <w:tc>
          <w:tcPr>
            <w:tcW w:w="850" w:type="dxa"/>
            <w:vAlign w:val="center"/>
          </w:tcPr>
          <w:p w14:paraId="325DF9EC" w14:textId="3FC5467B" w:rsidR="006A572C" w:rsidRPr="002A77A6" w:rsidRDefault="00BA715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42808,1</w:t>
            </w:r>
          </w:p>
        </w:tc>
        <w:tc>
          <w:tcPr>
            <w:tcW w:w="851" w:type="dxa"/>
            <w:vAlign w:val="center"/>
          </w:tcPr>
          <w:p w14:paraId="5A49A47B" w14:textId="6D70D5EE" w:rsidR="006A572C" w:rsidRPr="002A77A6" w:rsidRDefault="00BA715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42944,8</w:t>
            </w:r>
          </w:p>
        </w:tc>
        <w:tc>
          <w:tcPr>
            <w:tcW w:w="850" w:type="dxa"/>
            <w:vAlign w:val="center"/>
          </w:tcPr>
          <w:p w14:paraId="5637E30A" w14:textId="77777777" w:rsidR="006A572C" w:rsidRPr="002A77A6" w:rsidRDefault="006A572C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36945,0</w:t>
            </w:r>
          </w:p>
        </w:tc>
      </w:tr>
      <w:tr w:rsidR="002A77A6" w:rsidRPr="002A77A6" w14:paraId="7CFE3D16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65679C9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2EE7BD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2127333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8DA41EC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81FBEC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4E662B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5659D1B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0140300000</w:t>
            </w:r>
          </w:p>
        </w:tc>
        <w:tc>
          <w:tcPr>
            <w:tcW w:w="709" w:type="dxa"/>
            <w:vAlign w:val="center"/>
          </w:tcPr>
          <w:p w14:paraId="56490F77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BE32F68" w14:textId="77777777" w:rsidR="006A572C" w:rsidRPr="002A77A6" w:rsidRDefault="00F175F9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8375,2</w:t>
            </w:r>
          </w:p>
        </w:tc>
        <w:tc>
          <w:tcPr>
            <w:tcW w:w="851" w:type="dxa"/>
            <w:vAlign w:val="center"/>
          </w:tcPr>
          <w:p w14:paraId="659E8730" w14:textId="00577631" w:rsidR="006A572C" w:rsidRPr="002A77A6" w:rsidRDefault="005A3C1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20907,9</w:t>
            </w:r>
          </w:p>
        </w:tc>
        <w:tc>
          <w:tcPr>
            <w:tcW w:w="850" w:type="dxa"/>
            <w:vAlign w:val="center"/>
          </w:tcPr>
          <w:p w14:paraId="0DB5378C" w14:textId="4B74E9E1" w:rsidR="006A572C" w:rsidRPr="002A77A6" w:rsidRDefault="00BA715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20562,0</w:t>
            </w:r>
          </w:p>
        </w:tc>
        <w:tc>
          <w:tcPr>
            <w:tcW w:w="851" w:type="dxa"/>
            <w:vAlign w:val="center"/>
          </w:tcPr>
          <w:p w14:paraId="7C20BA0A" w14:textId="49892E19" w:rsidR="006A572C" w:rsidRPr="002A77A6" w:rsidRDefault="00BA715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20698,7</w:t>
            </w:r>
          </w:p>
        </w:tc>
        <w:tc>
          <w:tcPr>
            <w:tcW w:w="850" w:type="dxa"/>
            <w:vAlign w:val="center"/>
          </w:tcPr>
          <w:p w14:paraId="0E8E1D14" w14:textId="77777777" w:rsidR="006A572C" w:rsidRPr="002A77A6" w:rsidRDefault="006A572C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11934,9</w:t>
            </w:r>
          </w:p>
        </w:tc>
      </w:tr>
      <w:tr w:rsidR="002A77A6" w:rsidRPr="002A77A6" w14:paraId="0FD4E9FB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407A775E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5422D1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6C879F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FBAB76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38ED8038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A5CC096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354DE9C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0140300000</w:t>
            </w:r>
          </w:p>
        </w:tc>
        <w:tc>
          <w:tcPr>
            <w:tcW w:w="709" w:type="dxa"/>
            <w:vAlign w:val="center"/>
          </w:tcPr>
          <w:p w14:paraId="09ECCF48" w14:textId="77777777" w:rsidR="006A572C" w:rsidRPr="002A77A6" w:rsidRDefault="006A572C" w:rsidP="0001604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CD8B101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25943,6</w:t>
            </w:r>
          </w:p>
        </w:tc>
        <w:tc>
          <w:tcPr>
            <w:tcW w:w="851" w:type="dxa"/>
            <w:vAlign w:val="center"/>
          </w:tcPr>
          <w:p w14:paraId="000B67E2" w14:textId="77777777" w:rsidR="006A572C" w:rsidRPr="002A77A6" w:rsidRDefault="00F175F9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28950,7</w:t>
            </w:r>
          </w:p>
        </w:tc>
        <w:tc>
          <w:tcPr>
            <w:tcW w:w="850" w:type="dxa"/>
            <w:vAlign w:val="center"/>
          </w:tcPr>
          <w:p w14:paraId="509CE786" w14:textId="77777777" w:rsidR="006A572C" w:rsidRPr="002A77A6" w:rsidRDefault="00F175F9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22246,1</w:t>
            </w:r>
          </w:p>
        </w:tc>
        <w:tc>
          <w:tcPr>
            <w:tcW w:w="851" w:type="dxa"/>
            <w:vAlign w:val="center"/>
          </w:tcPr>
          <w:p w14:paraId="2E6ACFC8" w14:textId="77777777" w:rsidR="006A572C" w:rsidRPr="002A77A6" w:rsidRDefault="00F175F9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22246,1</w:t>
            </w:r>
          </w:p>
        </w:tc>
        <w:tc>
          <w:tcPr>
            <w:tcW w:w="850" w:type="dxa"/>
            <w:vAlign w:val="center"/>
          </w:tcPr>
          <w:p w14:paraId="52B1F370" w14:textId="77777777" w:rsidR="006A572C" w:rsidRPr="002A77A6" w:rsidRDefault="006A572C" w:rsidP="0001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25010,1</w:t>
            </w:r>
          </w:p>
        </w:tc>
      </w:tr>
      <w:tr w:rsidR="002A77A6" w:rsidRPr="002A77A6" w14:paraId="56523058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7620F0F0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8C80E3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DD6248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4432FE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02654652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24757A3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5F9C34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0140300000</w:t>
            </w:r>
          </w:p>
        </w:tc>
        <w:tc>
          <w:tcPr>
            <w:tcW w:w="709" w:type="dxa"/>
            <w:vAlign w:val="center"/>
          </w:tcPr>
          <w:p w14:paraId="59C4B0E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9C3A91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1" w:type="dxa"/>
            <w:vAlign w:val="center"/>
          </w:tcPr>
          <w:p w14:paraId="123B685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C1DE0C4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4483E9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857123" w14:textId="77777777" w:rsidR="006A572C" w:rsidRPr="002A77A6" w:rsidRDefault="006A572C" w:rsidP="00AF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63D195B5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2A1577B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149E4F7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отдыха и занятости детей и молодежи»</w:t>
            </w:r>
          </w:p>
        </w:tc>
        <w:tc>
          <w:tcPr>
            <w:tcW w:w="1559" w:type="dxa"/>
            <w:vMerge w:val="restart"/>
          </w:tcPr>
          <w:p w14:paraId="185C6E7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2D068EF8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6FA77B5C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7346C4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12A194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0140400000</w:t>
            </w:r>
          </w:p>
        </w:tc>
        <w:tc>
          <w:tcPr>
            <w:tcW w:w="709" w:type="dxa"/>
            <w:vAlign w:val="center"/>
          </w:tcPr>
          <w:p w14:paraId="4718E24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0ADB90E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7132,4</w:t>
            </w:r>
          </w:p>
        </w:tc>
        <w:tc>
          <w:tcPr>
            <w:tcW w:w="851" w:type="dxa"/>
            <w:vAlign w:val="center"/>
          </w:tcPr>
          <w:p w14:paraId="43A1054F" w14:textId="198B5A3D" w:rsidR="006A572C" w:rsidRPr="002A77A6" w:rsidRDefault="005A3C1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7421,4</w:t>
            </w:r>
          </w:p>
        </w:tc>
        <w:tc>
          <w:tcPr>
            <w:tcW w:w="850" w:type="dxa"/>
            <w:vAlign w:val="center"/>
          </w:tcPr>
          <w:p w14:paraId="13557C85" w14:textId="77777777" w:rsidR="006A572C" w:rsidRPr="002A77A6" w:rsidRDefault="00A24740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7421,4</w:t>
            </w:r>
          </w:p>
        </w:tc>
        <w:tc>
          <w:tcPr>
            <w:tcW w:w="851" w:type="dxa"/>
            <w:vAlign w:val="center"/>
          </w:tcPr>
          <w:p w14:paraId="5196C578" w14:textId="77777777" w:rsidR="006A572C" w:rsidRPr="002A77A6" w:rsidRDefault="00A24740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7421,4</w:t>
            </w:r>
          </w:p>
        </w:tc>
        <w:tc>
          <w:tcPr>
            <w:tcW w:w="850" w:type="dxa"/>
            <w:vAlign w:val="center"/>
          </w:tcPr>
          <w:p w14:paraId="20226D8E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1031,6</w:t>
            </w:r>
          </w:p>
        </w:tc>
      </w:tr>
      <w:tr w:rsidR="002A77A6" w:rsidRPr="002A77A6" w14:paraId="5A637526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7A6938A3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1AEB708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6B08474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D601C1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090DF1A7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6FC516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8CBF66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0140400000</w:t>
            </w:r>
          </w:p>
        </w:tc>
        <w:tc>
          <w:tcPr>
            <w:tcW w:w="709" w:type="dxa"/>
            <w:vAlign w:val="center"/>
          </w:tcPr>
          <w:p w14:paraId="53B8650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40852F8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5574,8</w:t>
            </w:r>
          </w:p>
        </w:tc>
        <w:tc>
          <w:tcPr>
            <w:tcW w:w="851" w:type="dxa"/>
            <w:vAlign w:val="center"/>
          </w:tcPr>
          <w:p w14:paraId="2E63F259" w14:textId="11C5666B" w:rsidR="006A572C" w:rsidRPr="002A77A6" w:rsidRDefault="005A3C1B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6316,3</w:t>
            </w:r>
          </w:p>
        </w:tc>
        <w:tc>
          <w:tcPr>
            <w:tcW w:w="850" w:type="dxa"/>
            <w:vAlign w:val="center"/>
          </w:tcPr>
          <w:p w14:paraId="4B551CA5" w14:textId="77777777" w:rsidR="006A572C" w:rsidRPr="002A77A6" w:rsidRDefault="002454F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6316,3</w:t>
            </w:r>
          </w:p>
        </w:tc>
        <w:tc>
          <w:tcPr>
            <w:tcW w:w="851" w:type="dxa"/>
            <w:vAlign w:val="center"/>
          </w:tcPr>
          <w:p w14:paraId="1B38B764" w14:textId="77777777" w:rsidR="006A572C" w:rsidRPr="002A77A6" w:rsidRDefault="002454F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6316,3</w:t>
            </w:r>
          </w:p>
        </w:tc>
        <w:tc>
          <w:tcPr>
            <w:tcW w:w="850" w:type="dxa"/>
            <w:vAlign w:val="center"/>
          </w:tcPr>
          <w:p w14:paraId="69E03BCF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7A6" w:rsidRPr="002A77A6" w14:paraId="2E32CEFB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349223CC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5741FA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2EF1BA4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A04317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DEAF96D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A6F97D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6214417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0140400000</w:t>
            </w:r>
          </w:p>
        </w:tc>
        <w:tc>
          <w:tcPr>
            <w:tcW w:w="709" w:type="dxa"/>
            <w:vAlign w:val="center"/>
          </w:tcPr>
          <w:p w14:paraId="153DDB2F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10E4FBA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1557,6</w:t>
            </w:r>
          </w:p>
        </w:tc>
        <w:tc>
          <w:tcPr>
            <w:tcW w:w="851" w:type="dxa"/>
            <w:vAlign w:val="center"/>
          </w:tcPr>
          <w:p w14:paraId="1D154826" w14:textId="77777777" w:rsidR="006A572C" w:rsidRPr="002A77A6" w:rsidRDefault="002454F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1105,1</w:t>
            </w:r>
          </w:p>
        </w:tc>
        <w:tc>
          <w:tcPr>
            <w:tcW w:w="850" w:type="dxa"/>
            <w:vAlign w:val="center"/>
          </w:tcPr>
          <w:p w14:paraId="547D8869" w14:textId="77777777" w:rsidR="006A572C" w:rsidRPr="002A77A6" w:rsidRDefault="002454F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1105,1</w:t>
            </w:r>
          </w:p>
        </w:tc>
        <w:tc>
          <w:tcPr>
            <w:tcW w:w="851" w:type="dxa"/>
            <w:vAlign w:val="center"/>
          </w:tcPr>
          <w:p w14:paraId="6EE708BC" w14:textId="77777777" w:rsidR="006A572C" w:rsidRPr="002A77A6" w:rsidRDefault="002454F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1105,1</w:t>
            </w:r>
          </w:p>
        </w:tc>
        <w:tc>
          <w:tcPr>
            <w:tcW w:w="850" w:type="dxa"/>
            <w:vAlign w:val="center"/>
          </w:tcPr>
          <w:p w14:paraId="3046FBB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1031,6</w:t>
            </w:r>
          </w:p>
        </w:tc>
      </w:tr>
      <w:tr w:rsidR="002A77A6" w:rsidRPr="002A77A6" w14:paraId="08A812C0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6E3B3B90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7168EEFB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559" w:type="dxa"/>
            <w:vMerge w:val="restart"/>
          </w:tcPr>
          <w:p w14:paraId="61A5142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5024D6C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460DF62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3668073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E5AB16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0140500000</w:t>
            </w:r>
          </w:p>
        </w:tc>
        <w:tc>
          <w:tcPr>
            <w:tcW w:w="709" w:type="dxa"/>
            <w:vAlign w:val="center"/>
          </w:tcPr>
          <w:p w14:paraId="2855101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2572170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56448,5</w:t>
            </w:r>
          </w:p>
        </w:tc>
        <w:tc>
          <w:tcPr>
            <w:tcW w:w="851" w:type="dxa"/>
            <w:vAlign w:val="center"/>
          </w:tcPr>
          <w:p w14:paraId="43AAB2C8" w14:textId="62303829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47680,4</w:t>
            </w:r>
          </w:p>
        </w:tc>
        <w:tc>
          <w:tcPr>
            <w:tcW w:w="850" w:type="dxa"/>
            <w:vAlign w:val="center"/>
          </w:tcPr>
          <w:p w14:paraId="06998E7B" w14:textId="7FF2CB24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19627,1</w:t>
            </w:r>
          </w:p>
        </w:tc>
        <w:tc>
          <w:tcPr>
            <w:tcW w:w="851" w:type="dxa"/>
            <w:vAlign w:val="center"/>
          </w:tcPr>
          <w:p w14:paraId="4BFBC6C5" w14:textId="4B498462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19627,1</w:t>
            </w:r>
          </w:p>
        </w:tc>
        <w:tc>
          <w:tcPr>
            <w:tcW w:w="850" w:type="dxa"/>
            <w:vAlign w:val="center"/>
          </w:tcPr>
          <w:p w14:paraId="1505555A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40214,7</w:t>
            </w:r>
          </w:p>
        </w:tc>
      </w:tr>
      <w:tr w:rsidR="002A77A6" w:rsidRPr="002A77A6" w14:paraId="142FFCCB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32E3F3F1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E12341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B6685B8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724B272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15DE87A6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506A2AE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A9BA99B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0140500000</w:t>
            </w:r>
          </w:p>
        </w:tc>
        <w:tc>
          <w:tcPr>
            <w:tcW w:w="709" w:type="dxa"/>
            <w:vAlign w:val="center"/>
          </w:tcPr>
          <w:p w14:paraId="00C66239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5B2E00D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55249,5</w:t>
            </w:r>
          </w:p>
        </w:tc>
        <w:tc>
          <w:tcPr>
            <w:tcW w:w="851" w:type="dxa"/>
            <w:vAlign w:val="center"/>
          </w:tcPr>
          <w:p w14:paraId="4A4A272B" w14:textId="0C2C78B3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46030,4</w:t>
            </w:r>
          </w:p>
        </w:tc>
        <w:tc>
          <w:tcPr>
            <w:tcW w:w="850" w:type="dxa"/>
            <w:vAlign w:val="center"/>
          </w:tcPr>
          <w:p w14:paraId="19CD76C3" w14:textId="7A77759B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17977,1</w:t>
            </w:r>
          </w:p>
        </w:tc>
        <w:tc>
          <w:tcPr>
            <w:tcW w:w="851" w:type="dxa"/>
            <w:vAlign w:val="center"/>
          </w:tcPr>
          <w:p w14:paraId="7A51DE05" w14:textId="69117DB3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17977,1</w:t>
            </w:r>
          </w:p>
        </w:tc>
        <w:tc>
          <w:tcPr>
            <w:tcW w:w="850" w:type="dxa"/>
            <w:vAlign w:val="center"/>
          </w:tcPr>
          <w:p w14:paraId="31BF5516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39026,3</w:t>
            </w:r>
          </w:p>
        </w:tc>
      </w:tr>
      <w:tr w:rsidR="002A77A6" w:rsidRPr="002A77A6" w14:paraId="6B53D381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1001BC62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DA4BDC4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410CA9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38DA26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2715AEBC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5DD2E5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147F43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0140500000</w:t>
            </w:r>
          </w:p>
        </w:tc>
        <w:tc>
          <w:tcPr>
            <w:tcW w:w="709" w:type="dxa"/>
            <w:vAlign w:val="center"/>
          </w:tcPr>
          <w:p w14:paraId="106F7F7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07A1AFA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1199,0</w:t>
            </w:r>
          </w:p>
        </w:tc>
        <w:tc>
          <w:tcPr>
            <w:tcW w:w="851" w:type="dxa"/>
            <w:vAlign w:val="center"/>
          </w:tcPr>
          <w:p w14:paraId="0769B061" w14:textId="77777777" w:rsidR="006A572C" w:rsidRPr="002A77A6" w:rsidRDefault="00D6487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850" w:type="dxa"/>
            <w:vAlign w:val="center"/>
          </w:tcPr>
          <w:p w14:paraId="7CA03E9E" w14:textId="77777777" w:rsidR="006A572C" w:rsidRPr="002A77A6" w:rsidRDefault="00D6487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851" w:type="dxa"/>
            <w:vAlign w:val="center"/>
          </w:tcPr>
          <w:p w14:paraId="2A8F3B3F" w14:textId="77777777" w:rsidR="006A572C" w:rsidRPr="002A77A6" w:rsidRDefault="00D64877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850" w:type="dxa"/>
            <w:vAlign w:val="center"/>
          </w:tcPr>
          <w:p w14:paraId="53E09F80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1188,4</w:t>
            </w:r>
          </w:p>
        </w:tc>
      </w:tr>
      <w:tr w:rsidR="002A77A6" w:rsidRPr="002A77A6" w14:paraId="5E2FD9C5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09E5EC2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54A2855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образовательных программ дополнительного образования детей художественно-эстетической направленности в МУ ДО Веневская детская школа искусств»</w:t>
            </w:r>
          </w:p>
        </w:tc>
        <w:tc>
          <w:tcPr>
            <w:tcW w:w="1559" w:type="dxa"/>
            <w:vMerge w:val="restart"/>
          </w:tcPr>
          <w:p w14:paraId="79E23245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75AF6ED5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663BE5A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2E51BE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A6BE1D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0140600000</w:t>
            </w:r>
          </w:p>
        </w:tc>
        <w:tc>
          <w:tcPr>
            <w:tcW w:w="709" w:type="dxa"/>
            <w:vAlign w:val="center"/>
          </w:tcPr>
          <w:p w14:paraId="27C3605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D542A79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26853,3</w:t>
            </w:r>
          </w:p>
        </w:tc>
        <w:tc>
          <w:tcPr>
            <w:tcW w:w="851" w:type="dxa"/>
            <w:vAlign w:val="center"/>
          </w:tcPr>
          <w:p w14:paraId="70EE2C43" w14:textId="259059DA" w:rsidR="006A572C" w:rsidRPr="002A77A6" w:rsidRDefault="00DA621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25494,3</w:t>
            </w:r>
          </w:p>
        </w:tc>
        <w:tc>
          <w:tcPr>
            <w:tcW w:w="850" w:type="dxa"/>
            <w:vAlign w:val="center"/>
          </w:tcPr>
          <w:p w14:paraId="7C24EB0A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20773,8</w:t>
            </w:r>
          </w:p>
        </w:tc>
        <w:tc>
          <w:tcPr>
            <w:tcW w:w="851" w:type="dxa"/>
            <w:vAlign w:val="center"/>
          </w:tcPr>
          <w:p w14:paraId="2F59E3A2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20773,8</w:t>
            </w:r>
          </w:p>
        </w:tc>
        <w:tc>
          <w:tcPr>
            <w:tcW w:w="850" w:type="dxa"/>
            <w:vAlign w:val="center"/>
          </w:tcPr>
          <w:p w14:paraId="267E8137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18632,8</w:t>
            </w:r>
          </w:p>
        </w:tc>
      </w:tr>
      <w:tr w:rsidR="002A77A6" w:rsidRPr="002A77A6" w14:paraId="04361BF5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6CC23CA5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29D7D39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ED9FA81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B6BF80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8165A1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C8A02E3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59D8799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0140600000</w:t>
            </w:r>
          </w:p>
        </w:tc>
        <w:tc>
          <w:tcPr>
            <w:tcW w:w="709" w:type="dxa"/>
            <w:vAlign w:val="center"/>
          </w:tcPr>
          <w:p w14:paraId="5767B6D9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0DE7A80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1176,8</w:t>
            </w:r>
          </w:p>
        </w:tc>
        <w:tc>
          <w:tcPr>
            <w:tcW w:w="851" w:type="dxa"/>
            <w:vAlign w:val="center"/>
          </w:tcPr>
          <w:p w14:paraId="320E47E8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437,2</w:t>
            </w:r>
          </w:p>
        </w:tc>
        <w:tc>
          <w:tcPr>
            <w:tcW w:w="850" w:type="dxa"/>
            <w:vAlign w:val="center"/>
          </w:tcPr>
          <w:p w14:paraId="68E96D17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437,2</w:t>
            </w:r>
          </w:p>
        </w:tc>
        <w:tc>
          <w:tcPr>
            <w:tcW w:w="851" w:type="dxa"/>
            <w:vAlign w:val="center"/>
          </w:tcPr>
          <w:p w14:paraId="5E0AF514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437,2</w:t>
            </w:r>
          </w:p>
        </w:tc>
        <w:tc>
          <w:tcPr>
            <w:tcW w:w="850" w:type="dxa"/>
            <w:vAlign w:val="center"/>
          </w:tcPr>
          <w:p w14:paraId="6568E56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605,5</w:t>
            </w:r>
          </w:p>
        </w:tc>
      </w:tr>
      <w:tr w:rsidR="002A77A6" w:rsidRPr="002A77A6" w14:paraId="0364409E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2ADB3091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5E2E4BF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C6E4475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452AE0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318A9C35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D976603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43142E1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0140600000</w:t>
            </w:r>
          </w:p>
        </w:tc>
        <w:tc>
          <w:tcPr>
            <w:tcW w:w="709" w:type="dxa"/>
            <w:vAlign w:val="center"/>
          </w:tcPr>
          <w:p w14:paraId="10DF77A6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7FDE0D6" w14:textId="77777777" w:rsidR="006A572C" w:rsidRPr="002A77A6" w:rsidRDefault="006A572C" w:rsidP="00C0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25676,</w:t>
            </w:r>
            <w:r w:rsidR="00C05AA2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11A7612A" w14:textId="5BFA7D4C" w:rsidR="006A572C" w:rsidRPr="002A77A6" w:rsidRDefault="00DA621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25057,1</w:t>
            </w:r>
          </w:p>
        </w:tc>
        <w:tc>
          <w:tcPr>
            <w:tcW w:w="850" w:type="dxa"/>
            <w:vAlign w:val="center"/>
          </w:tcPr>
          <w:p w14:paraId="5D473F8E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20336,6</w:t>
            </w:r>
          </w:p>
        </w:tc>
        <w:tc>
          <w:tcPr>
            <w:tcW w:w="851" w:type="dxa"/>
            <w:vAlign w:val="center"/>
          </w:tcPr>
          <w:p w14:paraId="115E0660" w14:textId="77777777" w:rsidR="006A572C" w:rsidRPr="002A77A6" w:rsidRDefault="00C05AA2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20336,6</w:t>
            </w:r>
          </w:p>
        </w:tc>
        <w:tc>
          <w:tcPr>
            <w:tcW w:w="850" w:type="dxa"/>
            <w:vAlign w:val="center"/>
          </w:tcPr>
          <w:p w14:paraId="5F2757E8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18027,3</w:t>
            </w:r>
          </w:p>
        </w:tc>
      </w:tr>
      <w:tr w:rsidR="002A77A6" w:rsidRPr="002A77A6" w14:paraId="078E153B" w14:textId="77777777" w:rsidTr="00280123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380F9F00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4A53A648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дополнительных предпрофессиональных общеобразовательных программ в МУ ДО Грицовская детская школа искусств»</w:t>
            </w:r>
          </w:p>
        </w:tc>
        <w:tc>
          <w:tcPr>
            <w:tcW w:w="1559" w:type="dxa"/>
            <w:vMerge w:val="restart"/>
          </w:tcPr>
          <w:p w14:paraId="061EE57C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6A568AE7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51BBD5A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43BDBB7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768FA42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0140700000</w:t>
            </w:r>
          </w:p>
        </w:tc>
        <w:tc>
          <w:tcPr>
            <w:tcW w:w="709" w:type="dxa"/>
            <w:vAlign w:val="center"/>
          </w:tcPr>
          <w:p w14:paraId="41559CB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C69805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7815,1</w:t>
            </w:r>
          </w:p>
        </w:tc>
        <w:tc>
          <w:tcPr>
            <w:tcW w:w="851" w:type="dxa"/>
            <w:vAlign w:val="center"/>
          </w:tcPr>
          <w:p w14:paraId="466DEA2A" w14:textId="5C259E60" w:rsidR="006A572C" w:rsidRPr="002A77A6" w:rsidRDefault="00DA621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7755,7</w:t>
            </w:r>
          </w:p>
        </w:tc>
        <w:tc>
          <w:tcPr>
            <w:tcW w:w="850" w:type="dxa"/>
            <w:vAlign w:val="center"/>
          </w:tcPr>
          <w:p w14:paraId="01BD3590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6202,6</w:t>
            </w:r>
          </w:p>
        </w:tc>
        <w:tc>
          <w:tcPr>
            <w:tcW w:w="851" w:type="dxa"/>
            <w:vAlign w:val="center"/>
          </w:tcPr>
          <w:p w14:paraId="52BC82CB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6202,6</w:t>
            </w:r>
          </w:p>
        </w:tc>
        <w:tc>
          <w:tcPr>
            <w:tcW w:w="850" w:type="dxa"/>
            <w:vAlign w:val="center"/>
          </w:tcPr>
          <w:p w14:paraId="24F28968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7634,1</w:t>
            </w:r>
          </w:p>
        </w:tc>
      </w:tr>
      <w:tr w:rsidR="002A77A6" w:rsidRPr="002A77A6" w14:paraId="0F937A80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70D11F9E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1B6F08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23635E7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4BE7DA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4AE6C23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1B4927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763AFB4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0140700000</w:t>
            </w:r>
          </w:p>
        </w:tc>
        <w:tc>
          <w:tcPr>
            <w:tcW w:w="709" w:type="dxa"/>
            <w:vAlign w:val="center"/>
          </w:tcPr>
          <w:p w14:paraId="26586961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8CF71AD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851" w:type="dxa"/>
            <w:vAlign w:val="center"/>
          </w:tcPr>
          <w:p w14:paraId="3948BF9B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208,4</w:t>
            </w:r>
          </w:p>
        </w:tc>
        <w:tc>
          <w:tcPr>
            <w:tcW w:w="850" w:type="dxa"/>
            <w:vAlign w:val="center"/>
          </w:tcPr>
          <w:p w14:paraId="36EB7B45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208,4</w:t>
            </w:r>
          </w:p>
        </w:tc>
        <w:tc>
          <w:tcPr>
            <w:tcW w:w="851" w:type="dxa"/>
            <w:vAlign w:val="center"/>
          </w:tcPr>
          <w:p w14:paraId="02E4D75E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208,4</w:t>
            </w:r>
          </w:p>
        </w:tc>
        <w:tc>
          <w:tcPr>
            <w:tcW w:w="850" w:type="dxa"/>
            <w:vAlign w:val="center"/>
          </w:tcPr>
          <w:p w14:paraId="2026E7B3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332,3</w:t>
            </w:r>
          </w:p>
        </w:tc>
      </w:tr>
      <w:tr w:rsidR="002A77A6" w:rsidRPr="002A77A6" w14:paraId="740BEF9E" w14:textId="77777777" w:rsidTr="00280123">
        <w:trPr>
          <w:trHeight w:val="261"/>
          <w:tblCellSpacing w:w="5" w:type="nil"/>
        </w:trPr>
        <w:tc>
          <w:tcPr>
            <w:tcW w:w="1668" w:type="dxa"/>
            <w:vMerge/>
          </w:tcPr>
          <w:p w14:paraId="27CF3B05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418035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844CFE3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2E8028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59B6687C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5D33CA8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3CACA2D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0140700000</w:t>
            </w:r>
          </w:p>
        </w:tc>
        <w:tc>
          <w:tcPr>
            <w:tcW w:w="709" w:type="dxa"/>
            <w:vAlign w:val="center"/>
          </w:tcPr>
          <w:p w14:paraId="25BB15B0" w14:textId="77777777" w:rsidR="006A572C" w:rsidRPr="002A77A6" w:rsidRDefault="006A572C" w:rsidP="00A83CAB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53BC5A6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7652,2</w:t>
            </w:r>
          </w:p>
        </w:tc>
        <w:tc>
          <w:tcPr>
            <w:tcW w:w="851" w:type="dxa"/>
            <w:vAlign w:val="center"/>
          </w:tcPr>
          <w:p w14:paraId="311A3A70" w14:textId="1E32AD8F" w:rsidR="006A572C" w:rsidRPr="002A77A6" w:rsidRDefault="00DA621D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7547,3</w:t>
            </w:r>
          </w:p>
        </w:tc>
        <w:tc>
          <w:tcPr>
            <w:tcW w:w="850" w:type="dxa"/>
            <w:vAlign w:val="center"/>
          </w:tcPr>
          <w:p w14:paraId="564098F4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5994,2</w:t>
            </w:r>
          </w:p>
        </w:tc>
        <w:tc>
          <w:tcPr>
            <w:tcW w:w="851" w:type="dxa"/>
            <w:vAlign w:val="center"/>
          </w:tcPr>
          <w:p w14:paraId="0738A04F" w14:textId="77777777" w:rsidR="006A572C" w:rsidRPr="002A77A6" w:rsidRDefault="00C92F2F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5994,2</w:t>
            </w:r>
          </w:p>
        </w:tc>
        <w:tc>
          <w:tcPr>
            <w:tcW w:w="850" w:type="dxa"/>
            <w:vAlign w:val="center"/>
          </w:tcPr>
          <w:p w14:paraId="226ABE1C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7301,8</w:t>
            </w:r>
          </w:p>
        </w:tc>
      </w:tr>
      <w:tr w:rsidR="002A77A6" w:rsidRPr="002A77A6" w14:paraId="3CFEFD36" w14:textId="77777777" w:rsidTr="00280123">
        <w:trPr>
          <w:tblCellSpacing w:w="5" w:type="nil"/>
        </w:trPr>
        <w:tc>
          <w:tcPr>
            <w:tcW w:w="1668" w:type="dxa"/>
          </w:tcPr>
          <w:p w14:paraId="08F46A20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3119" w:type="dxa"/>
          </w:tcPr>
          <w:p w14:paraId="23980C7E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B240076" w14:textId="77777777" w:rsidR="006A572C" w:rsidRPr="002A77A6" w:rsidRDefault="006A572C" w:rsidP="00F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F327BA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EBF2FED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79E8B02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847CBDB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5645B44" w14:textId="77777777" w:rsidR="006A572C" w:rsidRPr="002A77A6" w:rsidRDefault="006A572C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60DF6D9" w14:textId="77777777" w:rsidR="006A572C" w:rsidRPr="002A77A6" w:rsidRDefault="00C92F2F" w:rsidP="008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766704,5</w:t>
            </w:r>
          </w:p>
        </w:tc>
        <w:tc>
          <w:tcPr>
            <w:tcW w:w="851" w:type="dxa"/>
            <w:vAlign w:val="center"/>
          </w:tcPr>
          <w:p w14:paraId="10C3D70D" w14:textId="78867EF1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805148,8</w:t>
            </w:r>
          </w:p>
        </w:tc>
        <w:tc>
          <w:tcPr>
            <w:tcW w:w="850" w:type="dxa"/>
            <w:vAlign w:val="center"/>
          </w:tcPr>
          <w:p w14:paraId="441DB6B5" w14:textId="516140E9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750489,0</w:t>
            </w:r>
          </w:p>
        </w:tc>
        <w:tc>
          <w:tcPr>
            <w:tcW w:w="851" w:type="dxa"/>
            <w:vAlign w:val="center"/>
          </w:tcPr>
          <w:p w14:paraId="42F7254E" w14:textId="250C6CA9" w:rsidR="006A572C" w:rsidRPr="002A77A6" w:rsidRDefault="00830C28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725143,5</w:t>
            </w:r>
          </w:p>
        </w:tc>
        <w:tc>
          <w:tcPr>
            <w:tcW w:w="850" w:type="dxa"/>
            <w:vAlign w:val="center"/>
          </w:tcPr>
          <w:p w14:paraId="1E5EFC3A" w14:textId="77777777" w:rsidR="006A572C" w:rsidRPr="002A77A6" w:rsidRDefault="001C0695" w:rsidP="00A8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750900,0</w:t>
            </w:r>
          </w:p>
        </w:tc>
      </w:tr>
    </w:tbl>
    <w:p w14:paraId="1D44C6AD" w14:textId="77777777" w:rsidR="00C5632B" w:rsidRPr="002A77A6" w:rsidRDefault="00C5632B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1" w:name="Par912"/>
      <w:bookmarkStart w:id="2" w:name="Par655"/>
      <w:bookmarkEnd w:id="1"/>
      <w:bookmarkEnd w:id="2"/>
      <w:r w:rsidRPr="002A77A6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14:paraId="7C629CE1" w14:textId="77777777" w:rsidR="008345AF" w:rsidRPr="002A77A6" w:rsidRDefault="00367034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2A77A6">
        <w:rPr>
          <w:rFonts w:ascii="Times New Roman" w:hAnsi="Times New Roman"/>
          <w:sz w:val="24"/>
          <w:szCs w:val="24"/>
        </w:rPr>
        <w:t xml:space="preserve">         </w:t>
      </w:r>
    </w:p>
    <w:p w14:paraId="6E29667C" w14:textId="77777777" w:rsidR="008345AF" w:rsidRPr="002A77A6" w:rsidRDefault="008345AF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  <w:sectPr w:rsidR="008345AF" w:rsidRPr="002A77A6" w:rsidSect="004C35A6">
          <w:pgSz w:w="16838" w:h="11906" w:orient="landscape"/>
          <w:pgMar w:top="703" w:right="1134" w:bottom="709" w:left="1134" w:header="568" w:footer="445" w:gutter="0"/>
          <w:cols w:space="708"/>
          <w:docGrid w:linePitch="360"/>
        </w:sectPr>
      </w:pPr>
    </w:p>
    <w:p w14:paraId="413CDB7F" w14:textId="77777777" w:rsidR="00F56FA0" w:rsidRPr="002A77A6" w:rsidRDefault="00F56FA0" w:rsidP="00F56FA0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Раздел 7. «План реализации муниципальной программы муниципального образования Веневский район «Развитие образования Веневского района» на 2023 год» </w:t>
      </w:r>
      <w:r w:rsidRPr="002A77A6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454DA1E7" w14:textId="39ED4FA9" w:rsidR="00214EF7" w:rsidRPr="002A77A6" w:rsidRDefault="005F711C" w:rsidP="00214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214EF7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муниципального образования Веневский район «</w:t>
      </w:r>
      <w:r w:rsidR="003D6E92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образования Веневского района</w:t>
      </w:r>
      <w:r w:rsidR="00214EF7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на </w:t>
      </w:r>
      <w:r w:rsidR="003D6E92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EE3835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214EF7" w:rsidRPr="002A7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3402"/>
        <w:gridCol w:w="992"/>
        <w:gridCol w:w="992"/>
        <w:gridCol w:w="2268"/>
        <w:gridCol w:w="1577"/>
      </w:tblGrid>
      <w:tr w:rsidR="002A77A6" w:rsidRPr="002A77A6" w14:paraId="6F7FACB5" w14:textId="77777777" w:rsidTr="00260E39">
        <w:trPr>
          <w:trHeight w:val="13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253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5D1F67F6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218" w14:textId="77777777" w:rsidR="00214EF7" w:rsidRPr="002A77A6" w:rsidRDefault="00214EF7" w:rsidP="00CA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CA2B50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структурного элемента/контрольное событие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8183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14:paraId="2F0F3A4F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  <w:p w14:paraId="763CB99E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2A77A6">
              <w:rPr>
                <w:rFonts w:ascii="Times New Roman" w:eastAsiaTheme="minorHAnsi" w:hAnsi="Times New Roman"/>
                <w:sz w:val="18"/>
                <w:szCs w:val="18"/>
              </w:rPr>
              <w:t>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E933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F450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реализа-ции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009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(дата контроль-ного события)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457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89D1A" w14:textId="77777777" w:rsidR="00214EF7" w:rsidRPr="002A77A6" w:rsidRDefault="00214EF7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(тыс.руб.)</w:t>
            </w:r>
          </w:p>
        </w:tc>
      </w:tr>
      <w:tr w:rsidR="002A77A6" w:rsidRPr="002A77A6" w14:paraId="0E457B94" w14:textId="77777777" w:rsidTr="003320F8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9C9" w14:textId="77777777" w:rsidR="00214EF7" w:rsidRPr="002A77A6" w:rsidRDefault="00312EF2" w:rsidP="00214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</w:t>
            </w:r>
            <w:r w:rsidR="00214EF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  <w:r w:rsidR="009A27E8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C35A6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7E762E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</w:t>
            </w:r>
            <w:r w:rsidR="004C35A6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2A77A6" w:rsidRPr="002A77A6" w14:paraId="61CDC8C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227" w14:textId="77777777" w:rsidR="00D030C1" w:rsidRPr="002A77A6" w:rsidRDefault="00D030C1" w:rsidP="00CA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D49" w14:textId="77777777" w:rsidR="00D030C1" w:rsidRPr="002A77A6" w:rsidRDefault="00D030C1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6F6D" w14:textId="77777777" w:rsidR="00D030C1" w:rsidRPr="002A77A6" w:rsidRDefault="00D030C1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  <w:p w14:paraId="3B635D46" w14:textId="77777777" w:rsidR="00D030C1" w:rsidRPr="002A77A6" w:rsidRDefault="00D030C1" w:rsidP="007E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E1481" w14:textId="77777777" w:rsidR="00D030C1" w:rsidRPr="002A77A6" w:rsidRDefault="00D030C1" w:rsidP="0064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D0B" w14:textId="77777777" w:rsidR="00D030C1" w:rsidRPr="002A77A6" w:rsidRDefault="00D030C1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 w:rsidR="003B6B78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34B" w14:textId="77777777" w:rsidR="00D030C1" w:rsidRPr="002A77A6" w:rsidRDefault="00D030C1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 w:rsidR="003B6B78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4FC" w14:textId="77777777" w:rsidR="00D030C1" w:rsidRPr="002A77A6" w:rsidRDefault="00D030C1" w:rsidP="004E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1E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EFD" w14:textId="5147AFC8" w:rsidR="00D030C1" w:rsidRPr="002A77A6" w:rsidRDefault="009054D3" w:rsidP="00024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6 940,9</w:t>
            </w:r>
          </w:p>
        </w:tc>
      </w:tr>
      <w:tr w:rsidR="002A77A6" w:rsidRPr="002A77A6" w14:paraId="4B372F6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E1B" w14:textId="77777777" w:rsidR="003B6B78" w:rsidRPr="002A77A6" w:rsidRDefault="003B6B78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40C" w14:textId="77777777" w:rsidR="003B6B78" w:rsidRPr="002A77A6" w:rsidRDefault="003B6B78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33019B7" w14:textId="77777777" w:rsidR="003B6B78" w:rsidRPr="002A77A6" w:rsidRDefault="00B224F4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база)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4A8" w14:textId="77777777" w:rsidR="003B6B78" w:rsidRPr="002A77A6" w:rsidRDefault="003B6B78" w:rsidP="007E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5F9" w14:textId="77777777" w:rsidR="003B6B78" w:rsidRPr="002A77A6" w:rsidRDefault="003B6B78" w:rsidP="004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9FC" w14:textId="77777777" w:rsidR="003B6B78" w:rsidRPr="002A77A6" w:rsidRDefault="003B6B78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228" w14:textId="77777777" w:rsidR="003B6B78" w:rsidRPr="002A77A6" w:rsidRDefault="003B6B78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AE1" w14:textId="77777777" w:rsidR="003B6B78" w:rsidRPr="002A77A6" w:rsidRDefault="003B6B78" w:rsidP="00A1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1E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</w:t>
            </w:r>
            <w:r w:rsidR="00A16BA5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</w:t>
            </w:r>
            <w:r w:rsidR="00A16BA5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51F" w14:textId="5A113E2F" w:rsidR="003B6B78" w:rsidRPr="002A77A6" w:rsidRDefault="009054D3" w:rsidP="00024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6 940,9</w:t>
            </w:r>
          </w:p>
        </w:tc>
      </w:tr>
      <w:tr w:rsidR="002A77A6" w:rsidRPr="002A77A6" w14:paraId="7CDF565A" w14:textId="77777777" w:rsidTr="00A51B0C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B2E" w14:textId="69FB8B23" w:rsidR="00B224F4" w:rsidRPr="002A77A6" w:rsidRDefault="00AD4EB6" w:rsidP="00AD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="00542E26" w:rsidRPr="002A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A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2A77A6">
              <w:rPr>
                <w:rFonts w:ascii="Times New Roman" w:hAnsi="Times New Roman"/>
                <w:bCs/>
                <w:sz w:val="20"/>
                <w:szCs w:val="20"/>
              </w:rPr>
              <w:t>Создание и функционирование системы выявления, поддержки и развития способностей и талантов детей и молодежи в</w:t>
            </w:r>
            <w:r w:rsidRPr="002A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Веневском районе</w:t>
            </w:r>
            <w:r w:rsidRPr="002A77A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2A77A6" w:rsidRPr="002A77A6" w14:paraId="58EB9A3B" w14:textId="77777777" w:rsidTr="00A51B0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850" w14:textId="77777777" w:rsidR="00B224F4" w:rsidRPr="002A77A6" w:rsidRDefault="00AD4EB6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439" w14:textId="77777777" w:rsidR="00B224F4" w:rsidRPr="002A77A6" w:rsidRDefault="00AD4EB6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EE3A1" w14:textId="77777777" w:rsidR="00B224F4" w:rsidRPr="002A77A6" w:rsidRDefault="00B224F4" w:rsidP="00A5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  <w:p w14:paraId="01AF7A53" w14:textId="77777777" w:rsidR="00B224F4" w:rsidRPr="002A77A6" w:rsidRDefault="00B224F4" w:rsidP="00A51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F465AB" w14:textId="77777777" w:rsidR="00B224F4" w:rsidRPr="002A77A6" w:rsidRDefault="00AD4EB6" w:rsidP="00AD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PT Astra Serif" w:hAnsi="PT Astra Serif" w:cs="Calibri"/>
                <w:sz w:val="18"/>
                <w:szCs w:val="18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EB6" w14:textId="77777777" w:rsidR="00B224F4" w:rsidRPr="002A77A6" w:rsidRDefault="00B224F4" w:rsidP="00A5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193" w14:textId="77777777" w:rsidR="00B224F4" w:rsidRPr="002A77A6" w:rsidRDefault="00B224F4" w:rsidP="00A5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CDA" w14:textId="77777777" w:rsidR="00B224F4" w:rsidRPr="002A77A6" w:rsidRDefault="00AD4EB6" w:rsidP="004E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E200000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8FA" w14:textId="77777777" w:rsidR="00B224F4" w:rsidRPr="002A77A6" w:rsidRDefault="00AD4EB6" w:rsidP="00024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885.9</w:t>
            </w:r>
          </w:p>
        </w:tc>
      </w:tr>
      <w:tr w:rsidR="002A77A6" w:rsidRPr="002A77A6" w14:paraId="21BBA049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A59" w14:textId="77777777" w:rsidR="00B224F4" w:rsidRPr="002A77A6" w:rsidRDefault="00AD4EB6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E45" w14:textId="77777777" w:rsidR="00AD4EB6" w:rsidRPr="002A77A6" w:rsidRDefault="00AD4EB6" w:rsidP="00AD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698D329" w14:textId="77777777" w:rsidR="00B224F4" w:rsidRPr="002A77A6" w:rsidRDefault="00AD4EB6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A6B" w14:textId="77777777" w:rsidR="00B224F4" w:rsidRPr="002A77A6" w:rsidRDefault="00B224F4" w:rsidP="007E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27F" w14:textId="77777777" w:rsidR="00B224F4" w:rsidRPr="002A77A6" w:rsidRDefault="00B224F4" w:rsidP="00495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3FE" w14:textId="77777777" w:rsidR="00B224F4" w:rsidRPr="002A77A6" w:rsidRDefault="00B224F4" w:rsidP="00A5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9A7" w14:textId="77777777" w:rsidR="00B224F4" w:rsidRPr="002A77A6" w:rsidRDefault="00B224F4" w:rsidP="00A5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877" w14:textId="77777777" w:rsidR="00B224F4" w:rsidRPr="002A77A6" w:rsidRDefault="00AD4EB6" w:rsidP="00A1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904-0702-011E250980-2</w:t>
            </w:r>
            <w:r w:rsidR="00A16BA5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D2E" w14:textId="77777777" w:rsidR="00B224F4" w:rsidRPr="002A77A6" w:rsidRDefault="00AD4EB6" w:rsidP="00024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885.9</w:t>
            </w:r>
          </w:p>
        </w:tc>
      </w:tr>
      <w:tr w:rsidR="002A77A6" w:rsidRPr="002A77A6" w14:paraId="5763142F" w14:textId="77777777" w:rsidTr="003320F8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A71" w14:textId="49E5E358" w:rsidR="00B224F4" w:rsidRPr="002A77A6" w:rsidRDefault="00B224F4" w:rsidP="00AD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AD4EB6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«Создание и внедрение в общеобразовательных организациях цифровой образовательной среды»</w:t>
            </w:r>
          </w:p>
        </w:tc>
      </w:tr>
      <w:tr w:rsidR="002A77A6" w:rsidRPr="002A77A6" w14:paraId="6D3375BC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5B0" w14:textId="77777777" w:rsidR="00B224F4" w:rsidRPr="002A77A6" w:rsidRDefault="00AD4EB6" w:rsidP="00CA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224F4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905" w14:textId="77777777" w:rsidR="00B224F4" w:rsidRPr="002A77A6" w:rsidRDefault="00B224F4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449E" w14:textId="77777777" w:rsidR="00B224F4" w:rsidRPr="002A77A6" w:rsidRDefault="00B224F4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D2609" w14:textId="134F8B73" w:rsidR="00B224F4" w:rsidRPr="002A77A6" w:rsidRDefault="00632C92" w:rsidP="0064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образовательных организаций, в которых внедрена целевая модель цифровой образовательной среды в общеобразовательных организациях, реализующих образовательные программы общего образования и 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профессиональных образовательных организациях.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96E" w14:textId="77777777" w:rsidR="00B224F4" w:rsidRPr="002A77A6" w:rsidRDefault="00B224F4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9B7" w14:textId="77777777" w:rsidR="00B224F4" w:rsidRPr="002A77A6" w:rsidRDefault="00B224F4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28F" w14:textId="77777777" w:rsidR="00B224F4" w:rsidRPr="002A77A6" w:rsidRDefault="00B224F4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E400000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0D1" w14:textId="36776FCB" w:rsidR="00B224F4" w:rsidRPr="002A77A6" w:rsidRDefault="0059268E" w:rsidP="0056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3 583,3</w:t>
            </w:r>
          </w:p>
        </w:tc>
      </w:tr>
      <w:tr w:rsidR="002A77A6" w:rsidRPr="002A77A6" w14:paraId="18BF44B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5E5" w14:textId="77777777" w:rsidR="00B224F4" w:rsidRPr="002A77A6" w:rsidRDefault="00AD4EB6" w:rsidP="00214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224F4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1EA" w14:textId="77777777" w:rsidR="00B224F4" w:rsidRPr="002A77A6" w:rsidRDefault="00B224F4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5647FAD0" w14:textId="77777777" w:rsidR="00B224F4" w:rsidRPr="002A77A6" w:rsidRDefault="00B224F4" w:rsidP="000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lastRenderedPageBreak/>
              <w:t>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F3B" w14:textId="77777777" w:rsidR="00B224F4" w:rsidRPr="002A77A6" w:rsidRDefault="00B224F4" w:rsidP="0053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2F6" w14:textId="77777777" w:rsidR="00B224F4" w:rsidRPr="002A77A6" w:rsidRDefault="00B224F4" w:rsidP="0053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0FA" w14:textId="77777777" w:rsidR="00B224F4" w:rsidRPr="002A77A6" w:rsidRDefault="00B224F4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92B" w14:textId="77777777" w:rsidR="00B224F4" w:rsidRPr="002A77A6" w:rsidRDefault="00B224F4" w:rsidP="003B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1FF" w14:textId="77777777" w:rsidR="00B224F4" w:rsidRPr="002A77A6" w:rsidRDefault="00B224F4" w:rsidP="0018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904-0702-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011Е4521</w:t>
            </w:r>
            <w:r w:rsidR="00A16BA5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="00A16BA5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538B8980" w14:textId="77777777" w:rsidR="00B224F4" w:rsidRPr="002A77A6" w:rsidRDefault="00B224F4" w:rsidP="0018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B26C2B3" w14:textId="77777777" w:rsidR="00B224F4" w:rsidRPr="002A77A6" w:rsidRDefault="00B224F4" w:rsidP="0018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6A5" w14:textId="0B9B6F7B" w:rsidR="00B224F4" w:rsidRPr="002A77A6" w:rsidRDefault="0059268E" w:rsidP="000241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3 583,3</w:t>
            </w:r>
          </w:p>
        </w:tc>
      </w:tr>
      <w:tr w:rsidR="002A77A6" w:rsidRPr="002A77A6" w14:paraId="043E815C" w14:textId="77777777" w:rsidTr="00940911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E50" w14:textId="55CD1D9A" w:rsidR="0059268E" w:rsidRPr="002A77A6" w:rsidRDefault="0059268E" w:rsidP="0059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Задача 4 «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мероприятий по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2A77A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2A77A6" w:rsidRPr="002A77A6" w14:paraId="1E7101FD" w14:textId="77777777" w:rsidTr="0094091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7C5" w14:textId="3F056A39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D7B" w14:textId="0A7F6F36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FC427" w14:textId="37B837C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4D60B" w14:textId="778438C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7F3" w14:textId="49DAD1C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3CE" w14:textId="6AAE3C72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E52" w14:textId="68B34C71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011ЕВ51790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CA1" w14:textId="6D36A63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498,6</w:t>
            </w:r>
          </w:p>
        </w:tc>
      </w:tr>
      <w:tr w:rsidR="002A77A6" w:rsidRPr="002A77A6" w14:paraId="1B67204C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91E" w14:textId="465265DA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02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4A061F50" w14:textId="47102BC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мероприятий по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A9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EF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C8D" w14:textId="3A6F663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BBF" w14:textId="5EB11D80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604" w14:textId="1A85C4AF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904-0702-011ЕВ51790-110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2F3" w14:textId="2D926FB6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498,6</w:t>
            </w:r>
          </w:p>
        </w:tc>
      </w:tr>
      <w:tr w:rsidR="002A77A6" w:rsidRPr="002A77A6" w14:paraId="48C87D54" w14:textId="77777777" w:rsidTr="00184867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981" w14:textId="22F1C22E" w:rsidR="00CA1CDD" w:rsidRPr="002A77A6" w:rsidRDefault="00CA1CDD" w:rsidP="00CA1CDD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5 «Обеспечение государственных гарантий общедоступности дошкольного образования в Веневском районе»</w:t>
            </w:r>
          </w:p>
        </w:tc>
      </w:tr>
      <w:tr w:rsidR="002A77A6" w:rsidRPr="002A77A6" w14:paraId="018831EA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5E8" w14:textId="06CD0A9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FA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5D5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290D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-обеспечена возможность детям получать качественное общее образование в условиях, отвечающих современным требованиям, независимо от места проживания;</w:t>
            </w:r>
          </w:p>
          <w:p w14:paraId="1FAEAC05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100 процентности доступности дошкольного образования для детей в возрасте от 1,5 до 3 лет;</w:t>
            </w:r>
          </w:p>
          <w:p w14:paraId="0B09FC8F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100 процентности доступности дошкольного образования для детей в возрасте от 3 до 7 лет;</w:t>
            </w:r>
          </w:p>
          <w:p w14:paraId="192AAB08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на уровне 100 процентов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46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3F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03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3E1" w14:textId="5B3AE533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205 419,5</w:t>
            </w:r>
          </w:p>
        </w:tc>
      </w:tr>
      <w:tr w:rsidR="002A77A6" w:rsidRPr="002A77A6" w14:paraId="6A9B633A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2F2" w14:textId="5909BCAD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6CC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67E1FE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F7E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50C9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FF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6D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22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643" w14:textId="59E09600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17 469,4</w:t>
            </w:r>
          </w:p>
        </w:tc>
      </w:tr>
      <w:tr w:rsidR="002A77A6" w:rsidRPr="002A77A6" w14:paraId="1D94499C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8E9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637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795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BBF9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A0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4A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28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343" w14:textId="7D39546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39 527,4</w:t>
            </w:r>
          </w:p>
        </w:tc>
      </w:tr>
      <w:tr w:rsidR="002A77A6" w:rsidRPr="002A77A6" w14:paraId="4D4940F3" w14:textId="77777777" w:rsidTr="00BE6705">
        <w:trPr>
          <w:trHeight w:val="2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81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A4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60F3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869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96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66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B1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9D6" w14:textId="08D8A45E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3 665,1</w:t>
            </w:r>
          </w:p>
        </w:tc>
      </w:tr>
      <w:tr w:rsidR="002A77A6" w:rsidRPr="002A77A6" w14:paraId="0D6882FD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F1E5" w14:textId="549E2C74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9288F" w14:textId="77777777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1AE2B33D" w14:textId="11772355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2E4DC" w14:textId="77777777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7A27" w14:textId="77777777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6C8" w14:textId="1BFAC7B6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D9C" w14:textId="7ECC5EF7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A66" w14:textId="160BCC4E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904-0701-0140180050-240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724" w14:textId="2954B1BD" w:rsidR="00C82B85" w:rsidRPr="002A77A6" w:rsidRDefault="00C82B85" w:rsidP="00C82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249,5</w:t>
            </w:r>
          </w:p>
        </w:tc>
      </w:tr>
      <w:tr w:rsidR="002A77A6" w:rsidRPr="002A77A6" w14:paraId="7B9F9F5D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9990" w14:textId="64FCD75B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8CF3" w14:textId="77777777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64CE81A" w14:textId="19368819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10F87" w14:textId="77777777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D7EF8" w14:textId="77777777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A2A" w14:textId="5529F9B8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E54" w14:textId="465DE607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AE3" w14:textId="4E97C2F8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904-0701-014018005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F4B" w14:textId="50EB02D7" w:rsidR="007E0A21" w:rsidRPr="002A77A6" w:rsidRDefault="007E0A21" w:rsidP="007E0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183,8</w:t>
            </w:r>
          </w:p>
        </w:tc>
      </w:tr>
      <w:tr w:rsidR="002A77A6" w:rsidRPr="002A77A6" w14:paraId="7BAD499A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8DEF" w14:textId="336DC511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AD3A1" w14:textId="1FF9DFA9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  <w:p w14:paraId="61A59E1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4AC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3728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98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36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2C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904-0701-0140182910-110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2CE" w14:textId="66570EB0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129 612,4</w:t>
            </w:r>
          </w:p>
        </w:tc>
      </w:tr>
      <w:tr w:rsidR="002A77A6" w:rsidRPr="002A77A6" w14:paraId="66F69E83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0F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24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3F0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FB7D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48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A6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2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904-0701-0140182910-240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93C" w14:textId="5F1A0073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6 783,8</w:t>
            </w:r>
          </w:p>
        </w:tc>
      </w:tr>
      <w:tr w:rsidR="002A77A6" w:rsidRPr="002A77A6" w14:paraId="440E7E2B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EE1" w14:textId="1641D8D2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7CF" w14:textId="4701A50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  <w:p w14:paraId="0CE1514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7B27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3B8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61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8B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43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904-1004-0140182510-310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13B" w14:textId="41D15910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4 241,5</w:t>
            </w:r>
          </w:p>
        </w:tc>
      </w:tr>
      <w:tr w:rsidR="002A77A6" w:rsidRPr="002A77A6" w14:paraId="3E461D6C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B1820" w14:textId="14FF72E4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98207" w14:textId="1554416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  <w:p w14:paraId="48EE30D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84E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833A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42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1D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24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904-0701-0140182530-110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71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406,4</w:t>
            </w:r>
          </w:p>
        </w:tc>
      </w:tr>
      <w:tr w:rsidR="002A77A6" w:rsidRPr="002A77A6" w14:paraId="2444937B" w14:textId="77777777" w:rsidTr="00FA465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805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E733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73CB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ADE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2C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F4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3A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904-0701-0140182530-320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D5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3 280,2</w:t>
            </w:r>
          </w:p>
        </w:tc>
      </w:tr>
      <w:tr w:rsidR="002A77A6" w:rsidRPr="002A77A6" w14:paraId="28CC6D01" w14:textId="77777777" w:rsidTr="00184867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179" w14:textId="1512F4CC" w:rsidR="00CA1CDD" w:rsidRPr="002A77A6" w:rsidRDefault="00CA1CDD" w:rsidP="00CA1CDD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7E0A21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граждан»</w:t>
            </w:r>
          </w:p>
          <w:p w14:paraId="5D0BCD36" w14:textId="77777777" w:rsidR="00CA1CDD" w:rsidRPr="002A77A6" w:rsidRDefault="00CA1CDD" w:rsidP="00CA1CDD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Веневского района</w:t>
            </w:r>
          </w:p>
        </w:tc>
      </w:tr>
      <w:tr w:rsidR="002A77A6" w:rsidRPr="002A77A6" w14:paraId="05A464A5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7C7" w14:textId="7B053DD6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40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общего образования детей»</w:t>
            </w:r>
          </w:p>
          <w:p w14:paraId="7FE85EC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E5C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 xml:space="preserve">Комитет по социальным вопросам 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5236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-увеличение доли лиц, сдавших единый государственный экзамен, от числа выпускников, участвовавших в едином </w:t>
            </w:r>
            <w:r w:rsidRPr="002A77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государственном экзамене;</w:t>
            </w:r>
          </w:p>
          <w:p w14:paraId="21D5E2CC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-увеличение до 100 процентов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      </w:r>
          </w:p>
          <w:p w14:paraId="256A6548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-увеличение до 20 процентов доли педагогических работников, использующих сервисы федеральной информационно-сервисной платформы цифровой образовательной среды;</w:t>
            </w:r>
          </w:p>
          <w:p w14:paraId="7DBC4555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-выплата денежного поощрения 5 лучшим учителям ежегодно;</w:t>
            </w:r>
          </w:p>
          <w:p w14:paraId="3ABCC757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-увеличение до 80 процентов доли обучающихся по программам общего образования, участвовавших в олимпиадах и конкурсах различного уровня, в общей численности обучающихся по программам общего образования;</w:t>
            </w:r>
          </w:p>
          <w:p w14:paraId="77381903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на уровне 100 процентов отношения средней заработной платы педагогических работников образовательных организаций общего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области;</w:t>
            </w:r>
          </w:p>
          <w:p w14:paraId="3E248213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на уровне 100 процентов доли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14:paraId="199EE1A8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бесплатным горячим питанием 100 процентов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9D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C3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D6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512" w14:textId="7172D30E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449 610,2</w:t>
            </w:r>
          </w:p>
        </w:tc>
      </w:tr>
      <w:tr w:rsidR="002A77A6" w:rsidRPr="002A77A6" w14:paraId="14731A41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5C039" w14:textId="207347BC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BF99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3C3CAA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978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EAE0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47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96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8E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699" w14:textId="165CEA5A" w:rsidR="00CA1CDD" w:rsidRPr="002A77A6" w:rsidRDefault="003147D9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553,7</w:t>
            </w:r>
          </w:p>
        </w:tc>
      </w:tr>
      <w:tr w:rsidR="002A77A6" w:rsidRPr="002A77A6" w14:paraId="5733EC3E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2EE0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2682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38F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60A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95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DA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C0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625" w14:textId="35932AC2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56 805,0</w:t>
            </w:r>
          </w:p>
        </w:tc>
      </w:tr>
      <w:tr w:rsidR="002A77A6" w:rsidRPr="002A77A6" w14:paraId="239945FF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4B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4D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5DE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48EC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D84" w14:textId="3AEFBDEB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760" w14:textId="1A55B9D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29F" w14:textId="102DB27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904-0702-0140200590-320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1F2" w14:textId="562B818D" w:rsidR="00CA1CDD" w:rsidRPr="002A77A6" w:rsidRDefault="003147D9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18,3</w:t>
            </w:r>
          </w:p>
        </w:tc>
      </w:tr>
      <w:tr w:rsidR="002A77A6" w:rsidRPr="002A77A6" w14:paraId="05C35B4C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63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75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AA25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B53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46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9C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D5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80A" w14:textId="06A6883D" w:rsidR="00CA1CDD" w:rsidRPr="002A77A6" w:rsidRDefault="003147D9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1 933,4</w:t>
            </w:r>
          </w:p>
        </w:tc>
      </w:tr>
      <w:tr w:rsidR="002A77A6" w:rsidRPr="002A77A6" w14:paraId="49FEA685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6E9" w14:textId="1DB429EF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A3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06233EF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29C4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181B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F5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21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55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904-0702-0140220010-240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81C" w14:textId="3B5476FB" w:rsidR="00CA1CDD" w:rsidRPr="002A77A6" w:rsidRDefault="003147D9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697,3</w:t>
            </w:r>
          </w:p>
        </w:tc>
      </w:tr>
      <w:tr w:rsidR="002A77A6" w:rsidRPr="002A77A6" w14:paraId="7D975288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8F8" w14:textId="1D62511F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4F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596FAD8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мероприятие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C6B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36C6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88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6F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43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904-0702-0140253030-110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72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16 942,7</w:t>
            </w:r>
          </w:p>
        </w:tc>
      </w:tr>
      <w:tr w:rsidR="002A77A6" w:rsidRPr="002A77A6" w14:paraId="5ED867C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82A" w14:textId="1A0D6AB4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75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4</w:t>
            </w:r>
          </w:p>
          <w:p w14:paraId="18DECF43" w14:textId="6E44D01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государственного полномочия по предоставлению мер социальной поддержки родителям (законным представителям) детей-инвалидов, обучающихся на дому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1F63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F4A4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61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64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2E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904-1004-0140280070-320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3C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80,7</w:t>
            </w:r>
          </w:p>
        </w:tc>
      </w:tr>
      <w:tr w:rsidR="002A77A6" w:rsidRPr="002A77A6" w14:paraId="0314EF1E" w14:textId="77777777" w:rsidTr="005A3321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21004" w14:textId="4D9C2FD0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314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5</w:t>
            </w:r>
          </w:p>
          <w:p w14:paraId="265984F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E7C0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F36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35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BE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57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904-0702-0140282500-240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A03" w14:textId="28B51B0F" w:rsidR="00CA1CDD" w:rsidRPr="002A77A6" w:rsidRDefault="003147D9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2 911,6</w:t>
            </w:r>
          </w:p>
        </w:tc>
      </w:tr>
      <w:tr w:rsidR="002A77A6" w:rsidRPr="002A77A6" w14:paraId="197AB390" w14:textId="77777777" w:rsidTr="005A332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2B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C3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A214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99B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B13" w14:textId="6290895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333" w14:textId="5DF1EAE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991" w14:textId="3360637F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904-0702-0140282500-320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194" w14:textId="409A4622" w:rsidR="00CA1CDD" w:rsidRPr="002A77A6" w:rsidRDefault="003147D9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28,2</w:t>
            </w:r>
          </w:p>
        </w:tc>
      </w:tr>
      <w:tr w:rsidR="002A77A6" w:rsidRPr="002A77A6" w14:paraId="063E1D2D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60633" w14:textId="51882076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A42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6</w:t>
            </w:r>
          </w:p>
          <w:p w14:paraId="624D490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410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8F9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D1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69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8B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904-0702-0140282530-110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4FF" w14:textId="64C62F44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1 421,4</w:t>
            </w:r>
          </w:p>
        </w:tc>
      </w:tr>
      <w:tr w:rsidR="002A77A6" w:rsidRPr="002A77A6" w14:paraId="63AB4C98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63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EA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C22E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4988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A0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83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E3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904-0702-0140282530-320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3EB" w14:textId="19350CFA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6 180,7</w:t>
            </w:r>
          </w:p>
        </w:tc>
      </w:tr>
      <w:tr w:rsidR="002A77A6" w:rsidRPr="002A77A6" w14:paraId="0EE540ED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5556" w14:textId="619731EC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903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7</w:t>
            </w:r>
          </w:p>
          <w:p w14:paraId="62BD953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69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DC48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D9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0C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BC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904-0702-0140282910-110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939" w14:textId="5BCFD652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318 353,0</w:t>
            </w:r>
          </w:p>
        </w:tc>
      </w:tr>
      <w:tr w:rsidR="002A77A6" w:rsidRPr="002A77A6" w14:paraId="39C47D63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92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5A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22A9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092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67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6F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3F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904-0702-0140282910-240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66A" w14:textId="1C0C5474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22 557,7</w:t>
            </w:r>
          </w:p>
        </w:tc>
      </w:tr>
      <w:tr w:rsidR="002A77A6" w:rsidRPr="002A77A6" w14:paraId="02D229CA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061" w14:textId="760E9AE5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2A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8</w:t>
            </w:r>
          </w:p>
          <w:p w14:paraId="7BE2444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1858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C2EB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FF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5C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3C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0580-240</w:t>
            </w:r>
          </w:p>
          <w:p w14:paraId="6C863A9F" w14:textId="77777777" w:rsidR="00CA1CDD" w:rsidRPr="002A77A6" w:rsidRDefault="00CA1CDD" w:rsidP="00CA1CD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41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6 000,0</w:t>
            </w:r>
          </w:p>
        </w:tc>
      </w:tr>
      <w:tr w:rsidR="002A77A6" w:rsidRPr="002A77A6" w14:paraId="0948F3BF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F5B" w14:textId="5C81C79B" w:rsidR="00CA1CDD" w:rsidRPr="002A77A6" w:rsidRDefault="007E0A21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00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9</w:t>
            </w:r>
          </w:p>
          <w:p w14:paraId="0313876E" w14:textId="637077DF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мероприятие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D4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31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91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46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FA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D6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15 126,5</w:t>
            </w:r>
          </w:p>
        </w:tc>
      </w:tr>
      <w:tr w:rsidR="002A77A6" w:rsidRPr="002A77A6" w14:paraId="1126C123" w14:textId="77777777" w:rsidTr="00184867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E9E" w14:textId="01EFC2C3" w:rsidR="00CA1CDD" w:rsidRPr="002A77A6" w:rsidRDefault="00CA1CDD" w:rsidP="00CA1CDD">
            <w:pPr>
              <w:pStyle w:val="af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  <w:lang w:eastAsia="ru-RU"/>
              </w:rPr>
              <w:t xml:space="preserve">Задача </w:t>
            </w:r>
            <w:r w:rsidR="00761D34" w:rsidRPr="002A77A6">
              <w:rPr>
                <w:sz w:val="18"/>
                <w:szCs w:val="18"/>
                <w:lang w:eastAsia="ru-RU"/>
              </w:rPr>
              <w:t>7</w:t>
            </w:r>
            <w:r w:rsidRPr="002A77A6">
              <w:rPr>
                <w:sz w:val="18"/>
                <w:szCs w:val="18"/>
                <w:lang w:eastAsia="ru-RU"/>
              </w:rPr>
              <w:t xml:space="preserve"> «Развитие системы дополнительного образования Веневского района в интересах формирования гармонично развитой, социально активной, творческой личности»</w:t>
            </w:r>
          </w:p>
        </w:tc>
      </w:tr>
      <w:tr w:rsidR="002A77A6" w:rsidRPr="002A77A6" w14:paraId="1D505712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81C" w14:textId="7864BCA1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D1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DE05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17B1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на уровне 100 процентов отношения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области;</w:t>
            </w:r>
          </w:p>
          <w:p w14:paraId="026D89B1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-повышение доли детей, охваченных дополнительным образованием от общей численности обучающихся образовательных учреждений территории, на которой расположено данное дополнительное образовательное учреждение до 65 процентов;</w:t>
            </w:r>
          </w:p>
          <w:p w14:paraId="3F47FB1B" w14:textId="77777777" w:rsidR="00CA1CDD" w:rsidRPr="002A77A6" w:rsidRDefault="00CA1CDD" w:rsidP="00CA1CDD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-обеспечение доступного и качественного дополнительного образования детей, соответствующего требованиям социально-экономического развития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04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47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BD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385" w14:textId="3E7B56A0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49 858,6</w:t>
            </w:r>
          </w:p>
        </w:tc>
      </w:tr>
      <w:tr w:rsidR="002A77A6" w:rsidRPr="002A77A6" w14:paraId="71E0281C" w14:textId="77777777" w:rsidTr="000E40F5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91865" w14:textId="2586A5C5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999FC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5935AE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200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19F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A6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20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61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904-0703-0140300590-610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1BC4" w14:textId="57722DA0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11 188,3</w:t>
            </w:r>
          </w:p>
        </w:tc>
      </w:tr>
      <w:tr w:rsidR="002A77A6" w:rsidRPr="002A77A6" w14:paraId="2A9AFF5F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85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5D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2D25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326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78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22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C3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904-0703-0140300591-610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D1F" w14:textId="5C5584B1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8 623,2</w:t>
            </w:r>
          </w:p>
        </w:tc>
      </w:tr>
      <w:tr w:rsidR="002A77A6" w:rsidRPr="002A77A6" w14:paraId="1DDEDEFD" w14:textId="77777777" w:rsidTr="004255D8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3A293" w14:textId="39D93D59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0AAA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3260C7C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CECB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2170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1C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31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F3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904-0703-0140382530-610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35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3 059,4</w:t>
            </w:r>
          </w:p>
        </w:tc>
      </w:tr>
      <w:tr w:rsidR="002A77A6" w:rsidRPr="002A77A6" w14:paraId="7F0F9CA2" w14:textId="77777777" w:rsidTr="004255D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D5D1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8F24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36D1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D5A1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71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0B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1B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904-0703-0140382531-610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5C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247,0</w:t>
            </w:r>
          </w:p>
        </w:tc>
      </w:tr>
      <w:tr w:rsidR="002A77A6" w:rsidRPr="002A77A6" w14:paraId="1CF09ABA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FA06" w14:textId="243A4239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C85B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45C330B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DB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B9C7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F4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2F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16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904-0703-0140382910-110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B6E" w14:textId="080DB5E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17 248,5</w:t>
            </w:r>
          </w:p>
        </w:tc>
      </w:tr>
      <w:tr w:rsidR="002A77A6" w:rsidRPr="002A77A6" w14:paraId="6E0BC938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B2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8E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AE50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A0A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F5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A8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40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904-0703-0140382910-240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F93" w14:textId="1BECB88B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353,0</w:t>
            </w:r>
          </w:p>
        </w:tc>
      </w:tr>
      <w:tr w:rsidR="002A77A6" w:rsidRPr="002A77A6" w14:paraId="033A3796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5BFC" w14:textId="4E8231B3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A91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4</w:t>
            </w:r>
          </w:p>
          <w:p w14:paraId="33CFA954" w14:textId="74AC942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CA6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5289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C4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0C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71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904-0703-0140320720-610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5E9" w14:textId="6D5186DF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3 827,8</w:t>
            </w:r>
          </w:p>
        </w:tc>
      </w:tr>
      <w:tr w:rsidR="002A77A6" w:rsidRPr="002A77A6" w14:paraId="5FD92F27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41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C2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3B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38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69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401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49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904-0703-0140320721-610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FEB" w14:textId="4EE963DE" w:rsidR="00CA1CDD" w:rsidRPr="002A77A6" w:rsidRDefault="00761D34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5 311,4</w:t>
            </w:r>
          </w:p>
        </w:tc>
      </w:tr>
      <w:tr w:rsidR="002A77A6" w:rsidRPr="002A77A6" w14:paraId="65C6BDFE" w14:textId="77777777" w:rsidTr="00184867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1A2" w14:textId="7FE9DFC2" w:rsidR="00CA1CDD" w:rsidRPr="002A77A6" w:rsidRDefault="00CA1CDD" w:rsidP="00CA1CDD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  <w:lang w:eastAsia="ru-RU"/>
              </w:rPr>
              <w:t xml:space="preserve">Задача </w:t>
            </w:r>
            <w:r w:rsidR="0045417C" w:rsidRPr="002A77A6">
              <w:rPr>
                <w:sz w:val="18"/>
                <w:szCs w:val="18"/>
                <w:lang w:eastAsia="ru-RU"/>
              </w:rPr>
              <w:t>8</w:t>
            </w:r>
            <w:r w:rsidRPr="002A77A6">
              <w:rPr>
                <w:sz w:val="18"/>
                <w:szCs w:val="18"/>
                <w:lang w:eastAsia="ru-RU"/>
              </w:rPr>
              <w:t xml:space="preserve"> </w:t>
            </w:r>
            <w:r w:rsidRPr="002A77A6">
              <w:rPr>
                <w:sz w:val="18"/>
                <w:szCs w:val="18"/>
              </w:rPr>
              <w:t>Комплексное решение вопросов организации отдыха и оздоровления детей в муниципальном образовании</w:t>
            </w:r>
          </w:p>
        </w:tc>
      </w:tr>
      <w:tr w:rsidR="002A77A6" w:rsidRPr="002A77A6" w14:paraId="48840134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7AE" w14:textId="2F142BE1" w:rsidR="00CA1CDD" w:rsidRPr="002A77A6" w:rsidRDefault="0045417C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21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«Организация отдыха и занятости детей и молодежи»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C524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A61D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-обеспечение организованным отдыхом и оздоровлением более 75 процентов детей в возрасте от общего количества детей возрастной группы, в том числе в летний период не менее 70%;</w:t>
            </w:r>
          </w:p>
          <w:p w14:paraId="1F9AA072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-обеспечение организованным отдыхом и оздоровлением более 60 процентов детей, находившихся в трудной жизненной ситуации, от общего количества детей данной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D4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153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E2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0140400000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F34" w14:textId="529AEC48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7 421,4</w:t>
            </w:r>
          </w:p>
        </w:tc>
      </w:tr>
      <w:tr w:rsidR="002A77A6" w:rsidRPr="002A77A6" w14:paraId="47C9DA19" w14:textId="77777777" w:rsidTr="004272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6B7" w14:textId="547BCBB0" w:rsidR="00CA1CDD" w:rsidRPr="002A77A6" w:rsidRDefault="0045417C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06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14:paraId="608CC915" w14:textId="1E8B09D5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проведение оздоровительной кампании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1508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284B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0E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EC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93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904-0707-01504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A6D" w14:textId="63B5A5EB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7 113,5</w:t>
            </w:r>
          </w:p>
        </w:tc>
      </w:tr>
      <w:tr w:rsidR="002A77A6" w:rsidRPr="002A77A6" w14:paraId="0F2269B5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B42" w14:textId="7936E45E" w:rsidR="00CA1CDD" w:rsidRPr="002A77A6" w:rsidRDefault="0045417C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53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2 </w:t>
            </w:r>
          </w:p>
          <w:p w14:paraId="3A0E4856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культурно-массовых, спортивно-массовых мероприятий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DE7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3A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4F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B2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F5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904-0707-0140420040-240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5AD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</w:tr>
      <w:tr w:rsidR="002A77A6" w:rsidRPr="002A77A6" w14:paraId="03DE704C" w14:textId="77777777" w:rsidTr="003045FA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1F9" w14:textId="4777324F" w:rsidR="00CA1CDD" w:rsidRPr="002A77A6" w:rsidRDefault="00CA1CDD" w:rsidP="00CA1CDD">
            <w:pPr>
              <w:shd w:val="clear" w:color="auto" w:fill="FFFFFF"/>
              <w:spacing w:after="0" w:line="228" w:lineRule="auto"/>
              <w:jc w:val="center"/>
              <w:rPr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  <w:lang w:eastAsia="ru-RU"/>
              </w:rPr>
              <w:t xml:space="preserve">Задача </w:t>
            </w:r>
            <w:r w:rsidR="0045417C" w:rsidRPr="002A77A6">
              <w:rPr>
                <w:sz w:val="18"/>
                <w:szCs w:val="18"/>
                <w:lang w:eastAsia="ru-RU"/>
              </w:rPr>
              <w:t>9</w:t>
            </w:r>
            <w:r w:rsidRPr="002A77A6">
              <w:rPr>
                <w:sz w:val="18"/>
                <w:szCs w:val="18"/>
                <w:lang w:eastAsia="ru-RU"/>
              </w:rPr>
              <w:t xml:space="preserve">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  <w:r w:rsidRPr="002A77A6">
              <w:rPr>
                <w:rFonts w:ascii="Times New Roman" w:hAnsi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2A77A6" w:rsidRPr="002A77A6" w14:paraId="53E2301F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7FD" w14:textId="056C6C52" w:rsidR="00CA1CDD" w:rsidRPr="002A77A6" w:rsidRDefault="0045417C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71C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911D5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E1177" w14:textId="77777777" w:rsidR="00CA1CDD" w:rsidRPr="002A77A6" w:rsidRDefault="00CA1CDD" w:rsidP="00CA1CDD">
            <w:pPr>
              <w:pStyle w:val="af1"/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-обеспечение организационных, информационных, методических условий для реализации программы;</w:t>
            </w:r>
          </w:p>
          <w:p w14:paraId="4CC0CA16" w14:textId="77777777" w:rsidR="00CA1CDD" w:rsidRPr="002A77A6" w:rsidRDefault="00CA1CDD" w:rsidP="00CA1C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 w:cs="Times New Roman"/>
                <w:sz w:val="18"/>
                <w:szCs w:val="18"/>
              </w:rPr>
              <w:t>-обеспечение функционирования муниципальных организаций образования, в соответствии с нормативными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F4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B4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74A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0140500000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ED5" w14:textId="46507197" w:rsidR="00CA1CDD" w:rsidRPr="002A77A6" w:rsidRDefault="0045417C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47 680,4</w:t>
            </w:r>
          </w:p>
        </w:tc>
      </w:tr>
      <w:tr w:rsidR="002A77A6" w:rsidRPr="002A77A6" w14:paraId="3CB30769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0EF" w14:textId="0AA416BB" w:rsidR="00CA1CDD" w:rsidRPr="002A77A6" w:rsidRDefault="0045417C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CA1CDD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B57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14:paraId="462EEC44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по оплате труда работников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C75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32BF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BCE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68B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450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904-0709-0140500110-120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789" w14:textId="77777777" w:rsidR="00CA1CDD" w:rsidRPr="002A77A6" w:rsidRDefault="00CA1CDD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5 859,0</w:t>
            </w:r>
          </w:p>
        </w:tc>
      </w:tr>
      <w:tr w:rsidR="002A77A6" w:rsidRPr="002A77A6" w14:paraId="2CE66076" w14:textId="77777777" w:rsidTr="00BE6705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1A2A" w14:textId="70090AF1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A0FD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2 </w:t>
            </w:r>
          </w:p>
          <w:p w14:paraId="2BF4DAAF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63E11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11DB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5D1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2CD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E13" w14:textId="77777777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904-0709-0140500190-240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34F" w14:textId="1C6A911D" w:rsidR="00964897" w:rsidRPr="002A77A6" w:rsidRDefault="00964897" w:rsidP="00CA1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484,3</w:t>
            </w:r>
          </w:p>
        </w:tc>
      </w:tr>
      <w:tr w:rsidR="002A77A6" w:rsidRPr="002A77A6" w14:paraId="6BDF3325" w14:textId="77777777" w:rsidTr="00940911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A40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773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05EE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98EA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BB8" w14:textId="006D52C6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592" w14:textId="7D0D1DDD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21B" w14:textId="364E13D0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904-0709-0140500190-850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4E5" w14:textId="1F352194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46,1</w:t>
            </w:r>
          </w:p>
        </w:tc>
      </w:tr>
      <w:tr w:rsidR="002A77A6" w:rsidRPr="002A77A6" w14:paraId="00CB3A8D" w14:textId="77777777" w:rsidTr="00AF073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F62A4" w14:textId="5B0A377D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7E3E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3 </w:t>
            </w:r>
          </w:p>
          <w:p w14:paraId="4AFEE2D8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4EB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57894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52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56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87C" w14:textId="304E59AB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904-0113-0140500590-110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0A2" w14:textId="56FAA5FC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16 876,8</w:t>
            </w:r>
          </w:p>
        </w:tc>
      </w:tr>
      <w:tr w:rsidR="002A77A6" w:rsidRPr="002A77A6" w14:paraId="12695694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707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28613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7DB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98A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BBE" w14:textId="545E2E64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DC9" w14:textId="3C269443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F9E" w14:textId="71890A21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904-0113-0140500590-240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1B3" w14:textId="4481F353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4 607,1</w:t>
            </w:r>
          </w:p>
        </w:tc>
      </w:tr>
      <w:tr w:rsidR="002A77A6" w:rsidRPr="002A77A6" w14:paraId="59CBD256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B283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34FAE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7D9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29FE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A60" w14:textId="10126658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94" w14:textId="2CECE6A8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692" w14:textId="61D743D9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904-0113-0140500590-850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426" w14:textId="171500F8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10,1</w:t>
            </w:r>
          </w:p>
        </w:tc>
      </w:tr>
      <w:tr w:rsidR="002A77A6" w:rsidRPr="002A77A6" w14:paraId="45846F2B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102E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898A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173A3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DFB7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0D5" w14:textId="5177E5A1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6FB" w14:textId="7FB125A1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F97" w14:textId="49FD9104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69F" w14:textId="4A9B33DB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17 195,3</w:t>
            </w:r>
          </w:p>
        </w:tc>
      </w:tr>
      <w:tr w:rsidR="002A77A6" w:rsidRPr="002A77A6" w14:paraId="24C3EA95" w14:textId="77777777" w:rsidTr="00260E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1E29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E19D0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121E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960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4D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F1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22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CA9" w14:textId="59274D41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503,7</w:t>
            </w:r>
          </w:p>
        </w:tc>
      </w:tr>
      <w:tr w:rsidR="002A77A6" w:rsidRPr="002A77A6" w14:paraId="4A8A843A" w14:textId="77777777" w:rsidTr="00AF07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1E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2A0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7070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4A2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53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01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99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688" w14:textId="37709CA1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74,0</w:t>
            </w:r>
          </w:p>
        </w:tc>
      </w:tr>
      <w:tr w:rsidR="002A77A6" w:rsidRPr="002A77A6" w14:paraId="3A4CB7AC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039" w14:textId="36C33C9A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BA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4 </w:t>
            </w:r>
          </w:p>
          <w:p w14:paraId="3C0F243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E566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C598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50C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EE0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85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904-0709-0140520050-340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05E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324,0</w:t>
            </w:r>
          </w:p>
        </w:tc>
      </w:tr>
      <w:tr w:rsidR="002A77A6" w:rsidRPr="002A77A6" w14:paraId="00F0704C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CF0" w14:textId="2FE5A942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9A8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5</w:t>
            </w:r>
          </w:p>
          <w:p w14:paraId="1B1ADD0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премий в области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754A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67B9E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6E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59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0D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904-0709-0140520070-350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2A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A77A6" w:rsidRPr="002A77A6" w14:paraId="32797A32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A9C" w14:textId="0FE19CA4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29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6</w:t>
            </w:r>
          </w:p>
          <w:p w14:paraId="7753978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стадиона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4A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A6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6E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F7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E7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904-1101-0140520520-240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EC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1 650,0</w:t>
            </w:r>
          </w:p>
        </w:tc>
      </w:tr>
      <w:tr w:rsidR="002A77A6" w:rsidRPr="002A77A6" w14:paraId="4B728B5D" w14:textId="77777777" w:rsidTr="003045FA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FF6" w14:textId="4CE1FC18" w:rsidR="00964897" w:rsidRPr="002A77A6" w:rsidRDefault="00964897" w:rsidP="00964897">
            <w:pPr>
              <w:tabs>
                <w:tab w:val="left" w:pos="6852"/>
              </w:tabs>
              <w:snapToGrid w:val="0"/>
              <w:spacing w:after="0"/>
              <w:ind w:right="12"/>
              <w:rPr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  <w:lang w:eastAsia="ru-RU"/>
              </w:rPr>
              <w:t xml:space="preserve">Задача </w:t>
            </w:r>
            <w:r w:rsidR="007455E7" w:rsidRPr="002A77A6">
              <w:rPr>
                <w:sz w:val="18"/>
                <w:szCs w:val="18"/>
                <w:lang w:eastAsia="ru-RU"/>
              </w:rPr>
              <w:t>10</w:t>
            </w:r>
            <w:r w:rsidRPr="002A77A6">
              <w:rPr>
                <w:sz w:val="18"/>
                <w:szCs w:val="18"/>
                <w:lang w:eastAsia="ru-RU"/>
              </w:rPr>
              <w:t xml:space="preserve"> «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2A77A6" w:rsidRPr="002A77A6" w14:paraId="77131822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750" w14:textId="4E28CED5" w:rsidR="00964897" w:rsidRPr="002A77A6" w:rsidRDefault="007455E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96489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A7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образовательных программ дополнительного образования детей художественно-эстетической направленности в МУ ДО Веневская детская школа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C51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60E8C" w14:textId="50663D35" w:rsidR="00964897" w:rsidRPr="002A77A6" w:rsidRDefault="00964897" w:rsidP="00964897">
            <w:pPr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охват детей муниципального района образованием художественно эстетической направленности до 30 %;</w:t>
            </w:r>
          </w:p>
          <w:p w14:paraId="1098BD85" w14:textId="60163E70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</w:rPr>
              <w:t xml:space="preserve">-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обновление информационного, учебно-методического сопровождения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4A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E5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ED4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0140600000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455" w14:textId="55C4178A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25 494,3</w:t>
            </w:r>
          </w:p>
        </w:tc>
      </w:tr>
      <w:tr w:rsidR="002A77A6" w:rsidRPr="002A77A6" w14:paraId="04BA82C1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697" w14:textId="3FE55D77" w:rsidR="00964897" w:rsidRPr="002A77A6" w:rsidRDefault="007455E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96489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A9C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46ACDEA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672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70F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CA7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76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497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901-0703-0140600590-610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B77" w14:textId="7C0D2F70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24 997,1</w:t>
            </w:r>
          </w:p>
        </w:tc>
      </w:tr>
      <w:tr w:rsidR="002A77A6" w:rsidRPr="002A77A6" w14:paraId="332F8B9D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685" w14:textId="16E8C816" w:rsidR="00964897" w:rsidRPr="002A77A6" w:rsidRDefault="007455E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  <w:r w:rsidR="0096489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CD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32EBE9E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9B23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7522C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DD2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31E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35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901-0703-0140620050-610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58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A77A6" w:rsidRPr="002A77A6" w14:paraId="07EFAB2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443" w14:textId="025FA470" w:rsidR="00964897" w:rsidRPr="002A77A6" w:rsidRDefault="007455E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96489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A17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18ED96B3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B8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E6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4E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D2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7D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901-0703-0140682530-610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D6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437,2</w:t>
            </w:r>
          </w:p>
        </w:tc>
      </w:tr>
      <w:tr w:rsidR="002A77A6" w:rsidRPr="002A77A6" w14:paraId="6BAC8149" w14:textId="77777777" w:rsidTr="003045FA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A2B" w14:textId="2B1D8445" w:rsidR="00964897" w:rsidRPr="002A77A6" w:rsidRDefault="00964897" w:rsidP="00964897">
            <w:pPr>
              <w:spacing w:after="0"/>
              <w:rPr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  <w:lang w:eastAsia="ru-RU"/>
              </w:rPr>
              <w:t>Задача 1</w:t>
            </w:r>
            <w:r w:rsidR="007455E7" w:rsidRPr="002A77A6">
              <w:rPr>
                <w:sz w:val="18"/>
                <w:szCs w:val="18"/>
                <w:lang w:eastAsia="ru-RU"/>
              </w:rPr>
              <w:t>1</w:t>
            </w:r>
            <w:r w:rsidRPr="002A77A6">
              <w:rPr>
                <w:sz w:val="18"/>
                <w:szCs w:val="18"/>
                <w:lang w:eastAsia="ru-RU"/>
              </w:rPr>
              <w:t xml:space="preserve"> «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2A77A6" w:rsidRPr="002A77A6" w14:paraId="3106027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A2A" w14:textId="00DBD24F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455E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5C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дополнительных предпрофессиональных общеобразовательных программ в МУ ДО Грицовская детская школа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27268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D713" w14:textId="77777777" w:rsidR="00964897" w:rsidRPr="002A77A6" w:rsidRDefault="00964897" w:rsidP="00964897">
            <w:pPr>
              <w:pStyle w:val="ad"/>
              <w:snapToGrid w:val="0"/>
              <w:spacing w:after="0"/>
              <w:ind w:right="34"/>
              <w:rPr>
                <w:sz w:val="18"/>
                <w:szCs w:val="18"/>
              </w:rPr>
            </w:pPr>
            <w:r w:rsidRPr="002A77A6">
              <w:rPr>
                <w:sz w:val="18"/>
                <w:szCs w:val="18"/>
              </w:rPr>
              <w:t xml:space="preserve">- образование детей в возрасте 4 - 18 лет   с 25% до 40%; </w:t>
            </w:r>
          </w:p>
          <w:p w14:paraId="7C66BED4" w14:textId="77777777" w:rsidR="00964897" w:rsidRPr="002A77A6" w:rsidRDefault="00964897" w:rsidP="00964897">
            <w:pPr>
              <w:spacing w:after="0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2A77A6">
              <w:rPr>
                <w:rFonts w:ascii="Times New Roman" w:hAnsi="Times New Roman"/>
                <w:i/>
                <w:sz w:val="18"/>
                <w:szCs w:val="18"/>
              </w:rPr>
              <w:t xml:space="preserve">-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рост результатов образовательного процесса;</w:t>
            </w:r>
          </w:p>
          <w:p w14:paraId="0CB3BD6F" w14:textId="77777777" w:rsidR="00964897" w:rsidRPr="002A77A6" w:rsidRDefault="00964897" w:rsidP="00964897">
            <w:pPr>
              <w:pStyle w:val="ad"/>
              <w:spacing w:after="0"/>
              <w:rPr>
                <w:sz w:val="18"/>
                <w:szCs w:val="18"/>
              </w:rPr>
            </w:pPr>
            <w:r w:rsidRPr="002A77A6">
              <w:rPr>
                <w:sz w:val="18"/>
                <w:szCs w:val="18"/>
              </w:rPr>
              <w:t xml:space="preserve"> - рост профессионального мастерства преподавателей;</w:t>
            </w:r>
          </w:p>
          <w:p w14:paraId="66770CE2" w14:textId="77777777" w:rsidR="00964897" w:rsidRPr="002A77A6" w:rsidRDefault="00964897" w:rsidP="00964897">
            <w:pPr>
              <w:pStyle w:val="ad"/>
              <w:spacing w:after="0"/>
              <w:rPr>
                <w:sz w:val="18"/>
                <w:szCs w:val="18"/>
              </w:rPr>
            </w:pPr>
            <w:r w:rsidRPr="002A77A6">
              <w:rPr>
                <w:sz w:val="18"/>
                <w:szCs w:val="18"/>
              </w:rPr>
              <w:t xml:space="preserve"> - позитивная динамика использования ИКТ в образовательном процессе;</w:t>
            </w:r>
          </w:p>
          <w:p w14:paraId="003637D6" w14:textId="086F54D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sz w:val="18"/>
                <w:szCs w:val="18"/>
              </w:rPr>
              <w:t xml:space="preserve"> - </w:t>
            </w:r>
            <w:r w:rsidRPr="002A77A6">
              <w:rPr>
                <w:rFonts w:ascii="Times New Roman" w:hAnsi="Times New Roman"/>
                <w:sz w:val="18"/>
                <w:szCs w:val="18"/>
              </w:rPr>
              <w:t>обновление информационного, учебно-методического сопровождения образовательного процесса</w:t>
            </w:r>
            <w:r w:rsidRPr="002A77A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847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3B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6D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0140700000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E60" w14:textId="34AE8414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7 755,7</w:t>
            </w:r>
          </w:p>
        </w:tc>
      </w:tr>
      <w:tr w:rsidR="002A77A6" w:rsidRPr="002A77A6" w14:paraId="2ACDE517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B70" w14:textId="394174DF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455E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7F8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7C66E98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8D77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FCA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8A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CF1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BB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901-0703-0140700590-610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DDF" w14:textId="2A09B7DE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7 505,3</w:t>
            </w:r>
          </w:p>
        </w:tc>
      </w:tr>
      <w:tr w:rsidR="002A77A6" w:rsidRPr="002A77A6" w14:paraId="51E172A6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C39" w14:textId="29A8312A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455E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A84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4789628E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6AAF0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8B2B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EA9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FDD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C4B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901-0703-0140720050-610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5E7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2A77A6" w:rsidRPr="002A77A6" w14:paraId="182CA964" w14:textId="77777777" w:rsidTr="00AF07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214" w14:textId="36295880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455E7"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90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B1C2E96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E0A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EAF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39A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085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34A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901-0703-0140782530-610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09C" w14:textId="77777777" w:rsidR="00964897" w:rsidRPr="002A77A6" w:rsidRDefault="00964897" w:rsidP="00964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7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208,4</w:t>
            </w:r>
          </w:p>
        </w:tc>
      </w:tr>
    </w:tbl>
    <w:p w14:paraId="046B1735" w14:textId="77777777" w:rsidR="00A43E49" w:rsidRPr="007C7BE5" w:rsidRDefault="00A43E49" w:rsidP="00780F16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A43E49" w:rsidRPr="007C7BE5" w:rsidSect="004C35A6">
      <w:headerReference w:type="default" r:id="rId9"/>
      <w:pgSz w:w="16838" w:h="11906" w:orient="landscape"/>
      <w:pgMar w:top="704" w:right="1134" w:bottom="851" w:left="1134" w:header="15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7A7D4" w14:textId="77777777" w:rsidR="00640AD2" w:rsidRDefault="00640AD2">
      <w:pPr>
        <w:spacing w:after="0" w:line="240" w:lineRule="auto"/>
      </w:pPr>
      <w:r>
        <w:separator/>
      </w:r>
    </w:p>
  </w:endnote>
  <w:endnote w:type="continuationSeparator" w:id="0">
    <w:p w14:paraId="6EE43488" w14:textId="77777777" w:rsidR="00640AD2" w:rsidRDefault="006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CDEEF" w14:textId="77777777" w:rsidR="00640AD2" w:rsidRDefault="00640AD2">
      <w:pPr>
        <w:spacing w:after="0" w:line="240" w:lineRule="auto"/>
      </w:pPr>
      <w:r>
        <w:separator/>
      </w:r>
    </w:p>
  </w:footnote>
  <w:footnote w:type="continuationSeparator" w:id="0">
    <w:p w14:paraId="169BBFF5" w14:textId="77777777" w:rsidR="00640AD2" w:rsidRDefault="0064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3BC9F" w14:textId="77777777" w:rsidR="00821E94" w:rsidRPr="004C35A6" w:rsidRDefault="00821E94" w:rsidP="004C3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2"/>
    <w:rsid w:val="00001976"/>
    <w:rsid w:val="00003B28"/>
    <w:rsid w:val="00004330"/>
    <w:rsid w:val="00005766"/>
    <w:rsid w:val="000064B3"/>
    <w:rsid w:val="0000657B"/>
    <w:rsid w:val="00007556"/>
    <w:rsid w:val="00007691"/>
    <w:rsid w:val="000113F8"/>
    <w:rsid w:val="00015D46"/>
    <w:rsid w:val="00016049"/>
    <w:rsid w:val="0001630A"/>
    <w:rsid w:val="0002222D"/>
    <w:rsid w:val="00022D57"/>
    <w:rsid w:val="00023392"/>
    <w:rsid w:val="000237F2"/>
    <w:rsid w:val="00023AE1"/>
    <w:rsid w:val="000241FC"/>
    <w:rsid w:val="000243CD"/>
    <w:rsid w:val="000245EF"/>
    <w:rsid w:val="00025F99"/>
    <w:rsid w:val="00030515"/>
    <w:rsid w:val="000310D3"/>
    <w:rsid w:val="00031C30"/>
    <w:rsid w:val="00032DC5"/>
    <w:rsid w:val="0003376B"/>
    <w:rsid w:val="000338A9"/>
    <w:rsid w:val="000367C8"/>
    <w:rsid w:val="00040D89"/>
    <w:rsid w:val="000430A9"/>
    <w:rsid w:val="000432AC"/>
    <w:rsid w:val="0004377C"/>
    <w:rsid w:val="0004528E"/>
    <w:rsid w:val="00045859"/>
    <w:rsid w:val="00046034"/>
    <w:rsid w:val="0004668A"/>
    <w:rsid w:val="00046882"/>
    <w:rsid w:val="00051E33"/>
    <w:rsid w:val="00052150"/>
    <w:rsid w:val="0005457F"/>
    <w:rsid w:val="00055170"/>
    <w:rsid w:val="000567C8"/>
    <w:rsid w:val="00061FEB"/>
    <w:rsid w:val="00063BDE"/>
    <w:rsid w:val="00065319"/>
    <w:rsid w:val="00072553"/>
    <w:rsid w:val="00075EAA"/>
    <w:rsid w:val="00080A14"/>
    <w:rsid w:val="00080D9B"/>
    <w:rsid w:val="0009005B"/>
    <w:rsid w:val="00091088"/>
    <w:rsid w:val="000924A4"/>
    <w:rsid w:val="00093349"/>
    <w:rsid w:val="000964D3"/>
    <w:rsid w:val="000A067A"/>
    <w:rsid w:val="000A3EDC"/>
    <w:rsid w:val="000A621E"/>
    <w:rsid w:val="000B3AE0"/>
    <w:rsid w:val="000B4CDC"/>
    <w:rsid w:val="000B59DA"/>
    <w:rsid w:val="000B6365"/>
    <w:rsid w:val="000C1116"/>
    <w:rsid w:val="000C19F8"/>
    <w:rsid w:val="000C3934"/>
    <w:rsid w:val="000C3B94"/>
    <w:rsid w:val="000C3F95"/>
    <w:rsid w:val="000C45A7"/>
    <w:rsid w:val="000C5C9D"/>
    <w:rsid w:val="000C6B66"/>
    <w:rsid w:val="000D11C3"/>
    <w:rsid w:val="000D7C43"/>
    <w:rsid w:val="000E099F"/>
    <w:rsid w:val="000E1598"/>
    <w:rsid w:val="000E3741"/>
    <w:rsid w:val="000E3E5F"/>
    <w:rsid w:val="000E40F5"/>
    <w:rsid w:val="000E49AF"/>
    <w:rsid w:val="000E77CE"/>
    <w:rsid w:val="000F0CEF"/>
    <w:rsid w:val="000F1D2E"/>
    <w:rsid w:val="000F77FA"/>
    <w:rsid w:val="000F7A42"/>
    <w:rsid w:val="001008C4"/>
    <w:rsid w:val="00106A1A"/>
    <w:rsid w:val="001147B8"/>
    <w:rsid w:val="001149BB"/>
    <w:rsid w:val="00116A75"/>
    <w:rsid w:val="00116B21"/>
    <w:rsid w:val="001179DE"/>
    <w:rsid w:val="00120A3A"/>
    <w:rsid w:val="0012173C"/>
    <w:rsid w:val="0012190C"/>
    <w:rsid w:val="00130720"/>
    <w:rsid w:val="00134250"/>
    <w:rsid w:val="001429CA"/>
    <w:rsid w:val="00144C7A"/>
    <w:rsid w:val="00145635"/>
    <w:rsid w:val="001468D0"/>
    <w:rsid w:val="0015229D"/>
    <w:rsid w:val="00155BD3"/>
    <w:rsid w:val="00161053"/>
    <w:rsid w:val="001636F2"/>
    <w:rsid w:val="00166310"/>
    <w:rsid w:val="0016670B"/>
    <w:rsid w:val="00170433"/>
    <w:rsid w:val="00174B47"/>
    <w:rsid w:val="0017791F"/>
    <w:rsid w:val="00181B40"/>
    <w:rsid w:val="00184867"/>
    <w:rsid w:val="00191E2A"/>
    <w:rsid w:val="001930F2"/>
    <w:rsid w:val="00193B7F"/>
    <w:rsid w:val="001A1945"/>
    <w:rsid w:val="001A1999"/>
    <w:rsid w:val="001A227E"/>
    <w:rsid w:val="001A43C5"/>
    <w:rsid w:val="001A45B9"/>
    <w:rsid w:val="001A5059"/>
    <w:rsid w:val="001A5C8D"/>
    <w:rsid w:val="001B0A34"/>
    <w:rsid w:val="001B2A60"/>
    <w:rsid w:val="001B3AAD"/>
    <w:rsid w:val="001B6A5D"/>
    <w:rsid w:val="001C0695"/>
    <w:rsid w:val="001C160B"/>
    <w:rsid w:val="001C3F7E"/>
    <w:rsid w:val="001C4CA7"/>
    <w:rsid w:val="001C4FA1"/>
    <w:rsid w:val="001C50B4"/>
    <w:rsid w:val="001D44F9"/>
    <w:rsid w:val="001D4BED"/>
    <w:rsid w:val="001D4F38"/>
    <w:rsid w:val="001D51AD"/>
    <w:rsid w:val="001D676A"/>
    <w:rsid w:val="001D686C"/>
    <w:rsid w:val="001E05AB"/>
    <w:rsid w:val="001E403D"/>
    <w:rsid w:val="001E5B1D"/>
    <w:rsid w:val="001E6EEB"/>
    <w:rsid w:val="001F26A3"/>
    <w:rsid w:val="001F2AF5"/>
    <w:rsid w:val="001F3152"/>
    <w:rsid w:val="001F3355"/>
    <w:rsid w:val="001F3EB4"/>
    <w:rsid w:val="001F55D0"/>
    <w:rsid w:val="00200CAF"/>
    <w:rsid w:val="00207B5D"/>
    <w:rsid w:val="00211C16"/>
    <w:rsid w:val="00211C90"/>
    <w:rsid w:val="00211DFC"/>
    <w:rsid w:val="00214EF7"/>
    <w:rsid w:val="0021772D"/>
    <w:rsid w:val="00222947"/>
    <w:rsid w:val="00225FB5"/>
    <w:rsid w:val="00227C66"/>
    <w:rsid w:val="002374BC"/>
    <w:rsid w:val="002378E6"/>
    <w:rsid w:val="002454FF"/>
    <w:rsid w:val="00253AE0"/>
    <w:rsid w:val="00256500"/>
    <w:rsid w:val="00257B8D"/>
    <w:rsid w:val="0026071E"/>
    <w:rsid w:val="00260AF9"/>
    <w:rsid w:val="00260E39"/>
    <w:rsid w:val="0026121B"/>
    <w:rsid w:val="002721CB"/>
    <w:rsid w:val="00272999"/>
    <w:rsid w:val="002741E8"/>
    <w:rsid w:val="00274985"/>
    <w:rsid w:val="00280123"/>
    <w:rsid w:val="002825DD"/>
    <w:rsid w:val="00283C56"/>
    <w:rsid w:val="00284B7E"/>
    <w:rsid w:val="00285734"/>
    <w:rsid w:val="00287495"/>
    <w:rsid w:val="002929A4"/>
    <w:rsid w:val="00292B0C"/>
    <w:rsid w:val="0029666C"/>
    <w:rsid w:val="002A4D83"/>
    <w:rsid w:val="002A7006"/>
    <w:rsid w:val="002A77A6"/>
    <w:rsid w:val="002B68F8"/>
    <w:rsid w:val="002C1881"/>
    <w:rsid w:val="002C6FB3"/>
    <w:rsid w:val="002D12F3"/>
    <w:rsid w:val="002D1D80"/>
    <w:rsid w:val="002D31BB"/>
    <w:rsid w:val="002D3310"/>
    <w:rsid w:val="002D3F3F"/>
    <w:rsid w:val="002D4649"/>
    <w:rsid w:val="002D4CEB"/>
    <w:rsid w:val="002E1C1F"/>
    <w:rsid w:val="002E25F6"/>
    <w:rsid w:val="002E2AB4"/>
    <w:rsid w:val="002E7AB8"/>
    <w:rsid w:val="002F1599"/>
    <w:rsid w:val="002F497E"/>
    <w:rsid w:val="002F7E40"/>
    <w:rsid w:val="0030158B"/>
    <w:rsid w:val="00301EC5"/>
    <w:rsid w:val="003045FA"/>
    <w:rsid w:val="003051B1"/>
    <w:rsid w:val="00310142"/>
    <w:rsid w:val="003111B1"/>
    <w:rsid w:val="00312EF2"/>
    <w:rsid w:val="003139B7"/>
    <w:rsid w:val="003147D9"/>
    <w:rsid w:val="00314DFA"/>
    <w:rsid w:val="003203A4"/>
    <w:rsid w:val="00322CA9"/>
    <w:rsid w:val="003232A0"/>
    <w:rsid w:val="00324EC2"/>
    <w:rsid w:val="0032550E"/>
    <w:rsid w:val="0032792B"/>
    <w:rsid w:val="00327B99"/>
    <w:rsid w:val="0033086D"/>
    <w:rsid w:val="0033178B"/>
    <w:rsid w:val="003320F8"/>
    <w:rsid w:val="00332C50"/>
    <w:rsid w:val="003331BF"/>
    <w:rsid w:val="00333C46"/>
    <w:rsid w:val="00335070"/>
    <w:rsid w:val="00337929"/>
    <w:rsid w:val="003419C7"/>
    <w:rsid w:val="003430A3"/>
    <w:rsid w:val="00347A95"/>
    <w:rsid w:val="00354D73"/>
    <w:rsid w:val="00356370"/>
    <w:rsid w:val="00360D20"/>
    <w:rsid w:val="0036373A"/>
    <w:rsid w:val="003644C3"/>
    <w:rsid w:val="0036504D"/>
    <w:rsid w:val="00365A5B"/>
    <w:rsid w:val="00365E48"/>
    <w:rsid w:val="00367034"/>
    <w:rsid w:val="0037527B"/>
    <w:rsid w:val="00375E8A"/>
    <w:rsid w:val="00375F69"/>
    <w:rsid w:val="00381A92"/>
    <w:rsid w:val="00384B04"/>
    <w:rsid w:val="00385128"/>
    <w:rsid w:val="00385816"/>
    <w:rsid w:val="00390733"/>
    <w:rsid w:val="00394820"/>
    <w:rsid w:val="00394AAD"/>
    <w:rsid w:val="0039617F"/>
    <w:rsid w:val="003A043A"/>
    <w:rsid w:val="003A6796"/>
    <w:rsid w:val="003B3B17"/>
    <w:rsid w:val="003B484C"/>
    <w:rsid w:val="003B53C9"/>
    <w:rsid w:val="003B60F0"/>
    <w:rsid w:val="003B6B78"/>
    <w:rsid w:val="003B6BAA"/>
    <w:rsid w:val="003C07EA"/>
    <w:rsid w:val="003D381C"/>
    <w:rsid w:val="003D406E"/>
    <w:rsid w:val="003D4A47"/>
    <w:rsid w:val="003D5501"/>
    <w:rsid w:val="003D6E92"/>
    <w:rsid w:val="003D791F"/>
    <w:rsid w:val="003E106A"/>
    <w:rsid w:val="003E40CE"/>
    <w:rsid w:val="003E5981"/>
    <w:rsid w:val="003E7F6D"/>
    <w:rsid w:val="003F0A47"/>
    <w:rsid w:val="003F2383"/>
    <w:rsid w:val="003F36A0"/>
    <w:rsid w:val="003F4369"/>
    <w:rsid w:val="003F7F86"/>
    <w:rsid w:val="004010E7"/>
    <w:rsid w:val="00402819"/>
    <w:rsid w:val="00402DF3"/>
    <w:rsid w:val="004060A0"/>
    <w:rsid w:val="00406C46"/>
    <w:rsid w:val="00410EE6"/>
    <w:rsid w:val="00411879"/>
    <w:rsid w:val="00412090"/>
    <w:rsid w:val="00413471"/>
    <w:rsid w:val="00413D78"/>
    <w:rsid w:val="004232BF"/>
    <w:rsid w:val="004237A7"/>
    <w:rsid w:val="004255D8"/>
    <w:rsid w:val="00427205"/>
    <w:rsid w:val="004317E5"/>
    <w:rsid w:val="00435751"/>
    <w:rsid w:val="0044243A"/>
    <w:rsid w:val="004448E2"/>
    <w:rsid w:val="004463A6"/>
    <w:rsid w:val="004472FC"/>
    <w:rsid w:val="004517D4"/>
    <w:rsid w:val="0045417C"/>
    <w:rsid w:val="00461050"/>
    <w:rsid w:val="004644B3"/>
    <w:rsid w:val="00474CB4"/>
    <w:rsid w:val="004759EA"/>
    <w:rsid w:val="00475B8C"/>
    <w:rsid w:val="0047667A"/>
    <w:rsid w:val="00480984"/>
    <w:rsid w:val="00480C16"/>
    <w:rsid w:val="004835D5"/>
    <w:rsid w:val="0048494B"/>
    <w:rsid w:val="004863E6"/>
    <w:rsid w:val="00491339"/>
    <w:rsid w:val="00493C13"/>
    <w:rsid w:val="00494A3C"/>
    <w:rsid w:val="00495223"/>
    <w:rsid w:val="004954B8"/>
    <w:rsid w:val="00496FE6"/>
    <w:rsid w:val="004A2AED"/>
    <w:rsid w:val="004A5D70"/>
    <w:rsid w:val="004A6A62"/>
    <w:rsid w:val="004A725C"/>
    <w:rsid w:val="004A7C02"/>
    <w:rsid w:val="004A7F64"/>
    <w:rsid w:val="004B3F17"/>
    <w:rsid w:val="004B4BE3"/>
    <w:rsid w:val="004B520D"/>
    <w:rsid w:val="004C25D7"/>
    <w:rsid w:val="004C3466"/>
    <w:rsid w:val="004C35A6"/>
    <w:rsid w:val="004D1048"/>
    <w:rsid w:val="004D15F7"/>
    <w:rsid w:val="004D1A03"/>
    <w:rsid w:val="004D2A99"/>
    <w:rsid w:val="004D365C"/>
    <w:rsid w:val="004D77B4"/>
    <w:rsid w:val="004E0C71"/>
    <w:rsid w:val="004E2720"/>
    <w:rsid w:val="004E29BA"/>
    <w:rsid w:val="004E3619"/>
    <w:rsid w:val="004F0ECD"/>
    <w:rsid w:val="004F101C"/>
    <w:rsid w:val="004F480B"/>
    <w:rsid w:val="004F6C08"/>
    <w:rsid w:val="00501CD6"/>
    <w:rsid w:val="005024A6"/>
    <w:rsid w:val="00505304"/>
    <w:rsid w:val="00506091"/>
    <w:rsid w:val="00506CD1"/>
    <w:rsid w:val="00515719"/>
    <w:rsid w:val="005167DE"/>
    <w:rsid w:val="00517181"/>
    <w:rsid w:val="005179FE"/>
    <w:rsid w:val="00520E92"/>
    <w:rsid w:val="005274BE"/>
    <w:rsid w:val="005276B5"/>
    <w:rsid w:val="00527BF1"/>
    <w:rsid w:val="00527E98"/>
    <w:rsid w:val="00531025"/>
    <w:rsid w:val="00533864"/>
    <w:rsid w:val="005339C0"/>
    <w:rsid w:val="0053767E"/>
    <w:rsid w:val="00537AF2"/>
    <w:rsid w:val="005411D8"/>
    <w:rsid w:val="00542E26"/>
    <w:rsid w:val="0054301F"/>
    <w:rsid w:val="005466C8"/>
    <w:rsid w:val="005478A3"/>
    <w:rsid w:val="005539B2"/>
    <w:rsid w:val="00554579"/>
    <w:rsid w:val="00555A3E"/>
    <w:rsid w:val="00557119"/>
    <w:rsid w:val="00557953"/>
    <w:rsid w:val="00560DA8"/>
    <w:rsid w:val="00562243"/>
    <w:rsid w:val="00564CE5"/>
    <w:rsid w:val="00565B45"/>
    <w:rsid w:val="00565B60"/>
    <w:rsid w:val="00565D2F"/>
    <w:rsid w:val="00567E30"/>
    <w:rsid w:val="00581213"/>
    <w:rsid w:val="00583FE9"/>
    <w:rsid w:val="00586A6E"/>
    <w:rsid w:val="00586E9D"/>
    <w:rsid w:val="00591990"/>
    <w:rsid w:val="0059268E"/>
    <w:rsid w:val="00595856"/>
    <w:rsid w:val="005A31FE"/>
    <w:rsid w:val="005A3321"/>
    <w:rsid w:val="005A3C1B"/>
    <w:rsid w:val="005A48F8"/>
    <w:rsid w:val="005A504A"/>
    <w:rsid w:val="005A6E7B"/>
    <w:rsid w:val="005B0725"/>
    <w:rsid w:val="005B07B4"/>
    <w:rsid w:val="005B30E6"/>
    <w:rsid w:val="005B4545"/>
    <w:rsid w:val="005B4D04"/>
    <w:rsid w:val="005B54EE"/>
    <w:rsid w:val="005C07F8"/>
    <w:rsid w:val="005C2668"/>
    <w:rsid w:val="005C449A"/>
    <w:rsid w:val="005C4908"/>
    <w:rsid w:val="005C4A43"/>
    <w:rsid w:val="005D2598"/>
    <w:rsid w:val="005D3851"/>
    <w:rsid w:val="005E002D"/>
    <w:rsid w:val="005E10BF"/>
    <w:rsid w:val="005E1A9C"/>
    <w:rsid w:val="005E4AB2"/>
    <w:rsid w:val="005E564A"/>
    <w:rsid w:val="005F36EE"/>
    <w:rsid w:val="005F3E52"/>
    <w:rsid w:val="005F588C"/>
    <w:rsid w:val="005F6DCB"/>
    <w:rsid w:val="005F711C"/>
    <w:rsid w:val="0060167C"/>
    <w:rsid w:val="00603CC4"/>
    <w:rsid w:val="00611A3F"/>
    <w:rsid w:val="00612B26"/>
    <w:rsid w:val="00620C19"/>
    <w:rsid w:val="00620EE6"/>
    <w:rsid w:val="0063029F"/>
    <w:rsid w:val="00632C92"/>
    <w:rsid w:val="0063433F"/>
    <w:rsid w:val="00635738"/>
    <w:rsid w:val="00636C8A"/>
    <w:rsid w:val="00636F19"/>
    <w:rsid w:val="006400F3"/>
    <w:rsid w:val="00640AD2"/>
    <w:rsid w:val="00643F22"/>
    <w:rsid w:val="00643FDC"/>
    <w:rsid w:val="00655178"/>
    <w:rsid w:val="006616BB"/>
    <w:rsid w:val="006616D6"/>
    <w:rsid w:val="006617E7"/>
    <w:rsid w:val="0066348E"/>
    <w:rsid w:val="00665DF6"/>
    <w:rsid w:val="006673AF"/>
    <w:rsid w:val="00667689"/>
    <w:rsid w:val="00670687"/>
    <w:rsid w:val="00673549"/>
    <w:rsid w:val="00680534"/>
    <w:rsid w:val="00681242"/>
    <w:rsid w:val="006821B9"/>
    <w:rsid w:val="00684D45"/>
    <w:rsid w:val="00685B5F"/>
    <w:rsid w:val="00687804"/>
    <w:rsid w:val="00687FDB"/>
    <w:rsid w:val="006929E9"/>
    <w:rsid w:val="006939F3"/>
    <w:rsid w:val="0069407F"/>
    <w:rsid w:val="00695AC8"/>
    <w:rsid w:val="00697301"/>
    <w:rsid w:val="006A2040"/>
    <w:rsid w:val="006A376D"/>
    <w:rsid w:val="006A47C4"/>
    <w:rsid w:val="006A555B"/>
    <w:rsid w:val="006A572C"/>
    <w:rsid w:val="006A78CD"/>
    <w:rsid w:val="006B0249"/>
    <w:rsid w:val="006B1DDC"/>
    <w:rsid w:val="006B234F"/>
    <w:rsid w:val="006B2531"/>
    <w:rsid w:val="006B417E"/>
    <w:rsid w:val="006B584A"/>
    <w:rsid w:val="006B64B4"/>
    <w:rsid w:val="006C536D"/>
    <w:rsid w:val="006D0924"/>
    <w:rsid w:val="006D1E25"/>
    <w:rsid w:val="006D45CD"/>
    <w:rsid w:val="006D4F85"/>
    <w:rsid w:val="006D75D0"/>
    <w:rsid w:val="006D7AF3"/>
    <w:rsid w:val="006E04B6"/>
    <w:rsid w:val="006E16CE"/>
    <w:rsid w:val="006E2DED"/>
    <w:rsid w:val="006E3787"/>
    <w:rsid w:val="006E3B5B"/>
    <w:rsid w:val="006E51FA"/>
    <w:rsid w:val="006E6C01"/>
    <w:rsid w:val="006F19FC"/>
    <w:rsid w:val="006F1BFE"/>
    <w:rsid w:val="006F5B23"/>
    <w:rsid w:val="00700BB3"/>
    <w:rsid w:val="00702F11"/>
    <w:rsid w:val="007031DA"/>
    <w:rsid w:val="00705DB9"/>
    <w:rsid w:val="007060CC"/>
    <w:rsid w:val="007076E1"/>
    <w:rsid w:val="0071671F"/>
    <w:rsid w:val="00720D2D"/>
    <w:rsid w:val="00722CC7"/>
    <w:rsid w:val="007238D9"/>
    <w:rsid w:val="00723D8B"/>
    <w:rsid w:val="00724904"/>
    <w:rsid w:val="00725726"/>
    <w:rsid w:val="007277A2"/>
    <w:rsid w:val="0073083B"/>
    <w:rsid w:val="00732FE7"/>
    <w:rsid w:val="007337D0"/>
    <w:rsid w:val="00735844"/>
    <w:rsid w:val="00737806"/>
    <w:rsid w:val="007412D7"/>
    <w:rsid w:val="00741BE0"/>
    <w:rsid w:val="00741FDA"/>
    <w:rsid w:val="00742C56"/>
    <w:rsid w:val="0074367B"/>
    <w:rsid w:val="00743874"/>
    <w:rsid w:val="00743B97"/>
    <w:rsid w:val="00744742"/>
    <w:rsid w:val="007455E7"/>
    <w:rsid w:val="007472E5"/>
    <w:rsid w:val="00752C59"/>
    <w:rsid w:val="007547B2"/>
    <w:rsid w:val="00761D34"/>
    <w:rsid w:val="00762489"/>
    <w:rsid w:val="00764C51"/>
    <w:rsid w:val="00765A0A"/>
    <w:rsid w:val="00771CF2"/>
    <w:rsid w:val="00774550"/>
    <w:rsid w:val="00775589"/>
    <w:rsid w:val="00776BEB"/>
    <w:rsid w:val="00780F16"/>
    <w:rsid w:val="007825CE"/>
    <w:rsid w:val="00782B5A"/>
    <w:rsid w:val="007833B3"/>
    <w:rsid w:val="0078362A"/>
    <w:rsid w:val="0078445A"/>
    <w:rsid w:val="0078733D"/>
    <w:rsid w:val="0079133B"/>
    <w:rsid w:val="0079207F"/>
    <w:rsid w:val="0079354A"/>
    <w:rsid w:val="00793608"/>
    <w:rsid w:val="00794F27"/>
    <w:rsid w:val="007A13A6"/>
    <w:rsid w:val="007A29EB"/>
    <w:rsid w:val="007A6701"/>
    <w:rsid w:val="007C7BE5"/>
    <w:rsid w:val="007D1974"/>
    <w:rsid w:val="007D512A"/>
    <w:rsid w:val="007D5EEB"/>
    <w:rsid w:val="007E0A21"/>
    <w:rsid w:val="007E0A9F"/>
    <w:rsid w:val="007E18CD"/>
    <w:rsid w:val="007E2E49"/>
    <w:rsid w:val="007E762E"/>
    <w:rsid w:val="007F083F"/>
    <w:rsid w:val="007F12D2"/>
    <w:rsid w:val="007F19AC"/>
    <w:rsid w:val="007F34FB"/>
    <w:rsid w:val="007F420D"/>
    <w:rsid w:val="007F4E16"/>
    <w:rsid w:val="007F5027"/>
    <w:rsid w:val="007F6AD2"/>
    <w:rsid w:val="00802661"/>
    <w:rsid w:val="00802E0A"/>
    <w:rsid w:val="00803608"/>
    <w:rsid w:val="00805924"/>
    <w:rsid w:val="008071BB"/>
    <w:rsid w:val="00810104"/>
    <w:rsid w:val="00810FF0"/>
    <w:rsid w:val="00814028"/>
    <w:rsid w:val="00816546"/>
    <w:rsid w:val="008165CB"/>
    <w:rsid w:val="0082037F"/>
    <w:rsid w:val="00821D14"/>
    <w:rsid w:val="00821E94"/>
    <w:rsid w:val="00823715"/>
    <w:rsid w:val="0082423A"/>
    <w:rsid w:val="00824518"/>
    <w:rsid w:val="00824592"/>
    <w:rsid w:val="0082768B"/>
    <w:rsid w:val="00830C28"/>
    <w:rsid w:val="00832E67"/>
    <w:rsid w:val="008345AF"/>
    <w:rsid w:val="008345B3"/>
    <w:rsid w:val="00837A0A"/>
    <w:rsid w:val="00841CB3"/>
    <w:rsid w:val="00842769"/>
    <w:rsid w:val="00846334"/>
    <w:rsid w:val="00847867"/>
    <w:rsid w:val="00850201"/>
    <w:rsid w:val="0085084E"/>
    <w:rsid w:val="00852411"/>
    <w:rsid w:val="00857601"/>
    <w:rsid w:val="0086088F"/>
    <w:rsid w:val="008640B7"/>
    <w:rsid w:val="0086542C"/>
    <w:rsid w:val="00867126"/>
    <w:rsid w:val="008702BD"/>
    <w:rsid w:val="00870D30"/>
    <w:rsid w:val="008742CD"/>
    <w:rsid w:val="00875755"/>
    <w:rsid w:val="00876E0B"/>
    <w:rsid w:val="00877192"/>
    <w:rsid w:val="00877F03"/>
    <w:rsid w:val="008800A4"/>
    <w:rsid w:val="0088032A"/>
    <w:rsid w:val="0088062E"/>
    <w:rsid w:val="0088104F"/>
    <w:rsid w:val="0088149A"/>
    <w:rsid w:val="00881FB5"/>
    <w:rsid w:val="00882E05"/>
    <w:rsid w:val="00883222"/>
    <w:rsid w:val="00886D0B"/>
    <w:rsid w:val="008872C3"/>
    <w:rsid w:val="008877DE"/>
    <w:rsid w:val="00891003"/>
    <w:rsid w:val="0089267B"/>
    <w:rsid w:val="0089321B"/>
    <w:rsid w:val="00895724"/>
    <w:rsid w:val="00897666"/>
    <w:rsid w:val="008A25DF"/>
    <w:rsid w:val="008A4AA6"/>
    <w:rsid w:val="008A74EF"/>
    <w:rsid w:val="008A7B00"/>
    <w:rsid w:val="008B4586"/>
    <w:rsid w:val="008B50E6"/>
    <w:rsid w:val="008B7219"/>
    <w:rsid w:val="008C01DB"/>
    <w:rsid w:val="008C03E0"/>
    <w:rsid w:val="008D71E8"/>
    <w:rsid w:val="008E6111"/>
    <w:rsid w:val="008E6C00"/>
    <w:rsid w:val="008E7F13"/>
    <w:rsid w:val="008F0FE4"/>
    <w:rsid w:val="008F66DC"/>
    <w:rsid w:val="008F6B22"/>
    <w:rsid w:val="00901F92"/>
    <w:rsid w:val="009054D3"/>
    <w:rsid w:val="00906976"/>
    <w:rsid w:val="0090774B"/>
    <w:rsid w:val="0091146D"/>
    <w:rsid w:val="00912A38"/>
    <w:rsid w:val="00912A82"/>
    <w:rsid w:val="009132A6"/>
    <w:rsid w:val="009154E7"/>
    <w:rsid w:val="00915516"/>
    <w:rsid w:val="00916066"/>
    <w:rsid w:val="009169D9"/>
    <w:rsid w:val="0091715A"/>
    <w:rsid w:val="009204B1"/>
    <w:rsid w:val="009214FA"/>
    <w:rsid w:val="00923FCA"/>
    <w:rsid w:val="00924AD6"/>
    <w:rsid w:val="009252BE"/>
    <w:rsid w:val="009258A3"/>
    <w:rsid w:val="00931E63"/>
    <w:rsid w:val="00931EF6"/>
    <w:rsid w:val="00933BEB"/>
    <w:rsid w:val="0094000F"/>
    <w:rsid w:val="00940911"/>
    <w:rsid w:val="00940B36"/>
    <w:rsid w:val="00941582"/>
    <w:rsid w:val="0094184C"/>
    <w:rsid w:val="00941B06"/>
    <w:rsid w:val="00942F2F"/>
    <w:rsid w:val="00943B2D"/>
    <w:rsid w:val="00944AFE"/>
    <w:rsid w:val="00944CBC"/>
    <w:rsid w:val="00944CD0"/>
    <w:rsid w:val="00945DD0"/>
    <w:rsid w:val="00946A96"/>
    <w:rsid w:val="009476EC"/>
    <w:rsid w:val="00947E1A"/>
    <w:rsid w:val="0095141E"/>
    <w:rsid w:val="009537FE"/>
    <w:rsid w:val="00964897"/>
    <w:rsid w:val="00967287"/>
    <w:rsid w:val="00967873"/>
    <w:rsid w:val="00975943"/>
    <w:rsid w:val="009768F0"/>
    <w:rsid w:val="00980157"/>
    <w:rsid w:val="009802E5"/>
    <w:rsid w:val="0098731A"/>
    <w:rsid w:val="00990A05"/>
    <w:rsid w:val="0099134E"/>
    <w:rsid w:val="00992477"/>
    <w:rsid w:val="009934FB"/>
    <w:rsid w:val="00995B7C"/>
    <w:rsid w:val="00996F1D"/>
    <w:rsid w:val="00997929"/>
    <w:rsid w:val="009A01C7"/>
    <w:rsid w:val="009A0B7A"/>
    <w:rsid w:val="009A1BEB"/>
    <w:rsid w:val="009A27E8"/>
    <w:rsid w:val="009A4FCB"/>
    <w:rsid w:val="009A56D0"/>
    <w:rsid w:val="009A7570"/>
    <w:rsid w:val="009B15B7"/>
    <w:rsid w:val="009B40B2"/>
    <w:rsid w:val="009B51C8"/>
    <w:rsid w:val="009B7562"/>
    <w:rsid w:val="009B7778"/>
    <w:rsid w:val="009C1F24"/>
    <w:rsid w:val="009C20D7"/>
    <w:rsid w:val="009C3FD5"/>
    <w:rsid w:val="009C784E"/>
    <w:rsid w:val="009D028E"/>
    <w:rsid w:val="009E0EB0"/>
    <w:rsid w:val="009E135C"/>
    <w:rsid w:val="009E2691"/>
    <w:rsid w:val="009E26BF"/>
    <w:rsid w:val="009E30E8"/>
    <w:rsid w:val="009E3821"/>
    <w:rsid w:val="009E431B"/>
    <w:rsid w:val="009F041F"/>
    <w:rsid w:val="009F14E8"/>
    <w:rsid w:val="009F1FCD"/>
    <w:rsid w:val="009F37FE"/>
    <w:rsid w:val="009F3D8F"/>
    <w:rsid w:val="00A003C4"/>
    <w:rsid w:val="00A03884"/>
    <w:rsid w:val="00A07EC0"/>
    <w:rsid w:val="00A12923"/>
    <w:rsid w:val="00A14494"/>
    <w:rsid w:val="00A16BA5"/>
    <w:rsid w:val="00A206B1"/>
    <w:rsid w:val="00A2402C"/>
    <w:rsid w:val="00A24740"/>
    <w:rsid w:val="00A25DD6"/>
    <w:rsid w:val="00A25E52"/>
    <w:rsid w:val="00A3038F"/>
    <w:rsid w:val="00A30C8C"/>
    <w:rsid w:val="00A310ED"/>
    <w:rsid w:val="00A322B7"/>
    <w:rsid w:val="00A34DDD"/>
    <w:rsid w:val="00A3724A"/>
    <w:rsid w:val="00A40C19"/>
    <w:rsid w:val="00A41691"/>
    <w:rsid w:val="00A43E49"/>
    <w:rsid w:val="00A46F0E"/>
    <w:rsid w:val="00A50AE9"/>
    <w:rsid w:val="00A51B0C"/>
    <w:rsid w:val="00A54642"/>
    <w:rsid w:val="00A5658A"/>
    <w:rsid w:val="00A56D3A"/>
    <w:rsid w:val="00A615C4"/>
    <w:rsid w:val="00A62CD0"/>
    <w:rsid w:val="00A67E0F"/>
    <w:rsid w:val="00A712A2"/>
    <w:rsid w:val="00A71AEA"/>
    <w:rsid w:val="00A72ED2"/>
    <w:rsid w:val="00A77CD7"/>
    <w:rsid w:val="00A77D1F"/>
    <w:rsid w:val="00A80BD3"/>
    <w:rsid w:val="00A8184F"/>
    <w:rsid w:val="00A83CAB"/>
    <w:rsid w:val="00A849BA"/>
    <w:rsid w:val="00A8532B"/>
    <w:rsid w:val="00A8533B"/>
    <w:rsid w:val="00A85C82"/>
    <w:rsid w:val="00A85F79"/>
    <w:rsid w:val="00A86BC9"/>
    <w:rsid w:val="00A90154"/>
    <w:rsid w:val="00AA1372"/>
    <w:rsid w:val="00AA4151"/>
    <w:rsid w:val="00AA4955"/>
    <w:rsid w:val="00AA6F70"/>
    <w:rsid w:val="00AB06E6"/>
    <w:rsid w:val="00AB09D6"/>
    <w:rsid w:val="00AB2866"/>
    <w:rsid w:val="00AB3FEE"/>
    <w:rsid w:val="00AB4605"/>
    <w:rsid w:val="00AC15C1"/>
    <w:rsid w:val="00AC2754"/>
    <w:rsid w:val="00AC3CB7"/>
    <w:rsid w:val="00AC63FE"/>
    <w:rsid w:val="00AC75C0"/>
    <w:rsid w:val="00AC7675"/>
    <w:rsid w:val="00AD01C0"/>
    <w:rsid w:val="00AD4EB6"/>
    <w:rsid w:val="00AD72B4"/>
    <w:rsid w:val="00AD739C"/>
    <w:rsid w:val="00AD74C7"/>
    <w:rsid w:val="00AD77D1"/>
    <w:rsid w:val="00AE0D5F"/>
    <w:rsid w:val="00AE20BE"/>
    <w:rsid w:val="00AE20EB"/>
    <w:rsid w:val="00AE4130"/>
    <w:rsid w:val="00AE4B35"/>
    <w:rsid w:val="00AE53C6"/>
    <w:rsid w:val="00AE5D6E"/>
    <w:rsid w:val="00AF073E"/>
    <w:rsid w:val="00AF0F47"/>
    <w:rsid w:val="00AF17C2"/>
    <w:rsid w:val="00AF1A9E"/>
    <w:rsid w:val="00AF473D"/>
    <w:rsid w:val="00AF75C2"/>
    <w:rsid w:val="00B01694"/>
    <w:rsid w:val="00B02579"/>
    <w:rsid w:val="00B04775"/>
    <w:rsid w:val="00B07366"/>
    <w:rsid w:val="00B07765"/>
    <w:rsid w:val="00B11A9C"/>
    <w:rsid w:val="00B1219E"/>
    <w:rsid w:val="00B12604"/>
    <w:rsid w:val="00B12C63"/>
    <w:rsid w:val="00B14B3B"/>
    <w:rsid w:val="00B17824"/>
    <w:rsid w:val="00B213B0"/>
    <w:rsid w:val="00B224F4"/>
    <w:rsid w:val="00B24966"/>
    <w:rsid w:val="00B24B11"/>
    <w:rsid w:val="00B25424"/>
    <w:rsid w:val="00B260C3"/>
    <w:rsid w:val="00B261AF"/>
    <w:rsid w:val="00B301BE"/>
    <w:rsid w:val="00B319F6"/>
    <w:rsid w:val="00B375D7"/>
    <w:rsid w:val="00B4417C"/>
    <w:rsid w:val="00B47957"/>
    <w:rsid w:val="00B509BE"/>
    <w:rsid w:val="00B52478"/>
    <w:rsid w:val="00B52942"/>
    <w:rsid w:val="00B6320D"/>
    <w:rsid w:val="00B6536E"/>
    <w:rsid w:val="00B65CEE"/>
    <w:rsid w:val="00B673B7"/>
    <w:rsid w:val="00B71F21"/>
    <w:rsid w:val="00B739DC"/>
    <w:rsid w:val="00B740EE"/>
    <w:rsid w:val="00B75829"/>
    <w:rsid w:val="00B77D01"/>
    <w:rsid w:val="00B80E2F"/>
    <w:rsid w:val="00B82353"/>
    <w:rsid w:val="00B8307D"/>
    <w:rsid w:val="00B846BF"/>
    <w:rsid w:val="00B854A9"/>
    <w:rsid w:val="00B86BC3"/>
    <w:rsid w:val="00B92992"/>
    <w:rsid w:val="00B92A08"/>
    <w:rsid w:val="00B95462"/>
    <w:rsid w:val="00B95AC3"/>
    <w:rsid w:val="00BA10C2"/>
    <w:rsid w:val="00BA1AE1"/>
    <w:rsid w:val="00BA42BE"/>
    <w:rsid w:val="00BA5158"/>
    <w:rsid w:val="00BA715D"/>
    <w:rsid w:val="00BA722A"/>
    <w:rsid w:val="00BA7C5C"/>
    <w:rsid w:val="00BB1D01"/>
    <w:rsid w:val="00BB45D6"/>
    <w:rsid w:val="00BB5666"/>
    <w:rsid w:val="00BB6182"/>
    <w:rsid w:val="00BB68CD"/>
    <w:rsid w:val="00BC2D7E"/>
    <w:rsid w:val="00BC339E"/>
    <w:rsid w:val="00BC4A61"/>
    <w:rsid w:val="00BC4B1C"/>
    <w:rsid w:val="00BD4915"/>
    <w:rsid w:val="00BD4C8D"/>
    <w:rsid w:val="00BD628F"/>
    <w:rsid w:val="00BD78D3"/>
    <w:rsid w:val="00BE0B31"/>
    <w:rsid w:val="00BE2135"/>
    <w:rsid w:val="00BE6705"/>
    <w:rsid w:val="00BE6BAF"/>
    <w:rsid w:val="00BF14C6"/>
    <w:rsid w:val="00BF1612"/>
    <w:rsid w:val="00BF7485"/>
    <w:rsid w:val="00BF7BA4"/>
    <w:rsid w:val="00C00E16"/>
    <w:rsid w:val="00C022C0"/>
    <w:rsid w:val="00C05AA2"/>
    <w:rsid w:val="00C05E2E"/>
    <w:rsid w:val="00C13D43"/>
    <w:rsid w:val="00C13EDE"/>
    <w:rsid w:val="00C16D10"/>
    <w:rsid w:val="00C21FFE"/>
    <w:rsid w:val="00C223F2"/>
    <w:rsid w:val="00C22460"/>
    <w:rsid w:val="00C22808"/>
    <w:rsid w:val="00C2348E"/>
    <w:rsid w:val="00C23DE9"/>
    <w:rsid w:val="00C3120D"/>
    <w:rsid w:val="00C33E96"/>
    <w:rsid w:val="00C35E1A"/>
    <w:rsid w:val="00C36201"/>
    <w:rsid w:val="00C368DF"/>
    <w:rsid w:val="00C36CD5"/>
    <w:rsid w:val="00C40E3D"/>
    <w:rsid w:val="00C41938"/>
    <w:rsid w:val="00C41A69"/>
    <w:rsid w:val="00C4218C"/>
    <w:rsid w:val="00C45D02"/>
    <w:rsid w:val="00C46195"/>
    <w:rsid w:val="00C466DC"/>
    <w:rsid w:val="00C505D1"/>
    <w:rsid w:val="00C51E9F"/>
    <w:rsid w:val="00C53BDC"/>
    <w:rsid w:val="00C560C2"/>
    <w:rsid w:val="00C5632B"/>
    <w:rsid w:val="00C57A81"/>
    <w:rsid w:val="00C57BD5"/>
    <w:rsid w:val="00C70D1D"/>
    <w:rsid w:val="00C72F64"/>
    <w:rsid w:val="00C81161"/>
    <w:rsid w:val="00C8142E"/>
    <w:rsid w:val="00C82B85"/>
    <w:rsid w:val="00C8754F"/>
    <w:rsid w:val="00C90D2F"/>
    <w:rsid w:val="00C919B5"/>
    <w:rsid w:val="00C92F2F"/>
    <w:rsid w:val="00C9418F"/>
    <w:rsid w:val="00C957F6"/>
    <w:rsid w:val="00CA18B9"/>
    <w:rsid w:val="00CA1BF9"/>
    <w:rsid w:val="00CA1CDD"/>
    <w:rsid w:val="00CA202F"/>
    <w:rsid w:val="00CA2B50"/>
    <w:rsid w:val="00CA3ECE"/>
    <w:rsid w:val="00CA5590"/>
    <w:rsid w:val="00CB21B1"/>
    <w:rsid w:val="00CB22BF"/>
    <w:rsid w:val="00CB3AC6"/>
    <w:rsid w:val="00CB556A"/>
    <w:rsid w:val="00CB6971"/>
    <w:rsid w:val="00CB7C8D"/>
    <w:rsid w:val="00CC07FA"/>
    <w:rsid w:val="00CC0BB3"/>
    <w:rsid w:val="00CC4E8E"/>
    <w:rsid w:val="00CC632E"/>
    <w:rsid w:val="00CC6B0F"/>
    <w:rsid w:val="00CC7E72"/>
    <w:rsid w:val="00CD02A7"/>
    <w:rsid w:val="00CD1D7C"/>
    <w:rsid w:val="00CD36F7"/>
    <w:rsid w:val="00CD45FD"/>
    <w:rsid w:val="00CD4E66"/>
    <w:rsid w:val="00CD6B5D"/>
    <w:rsid w:val="00CE0119"/>
    <w:rsid w:val="00CE26FB"/>
    <w:rsid w:val="00CE2A0F"/>
    <w:rsid w:val="00CE31F2"/>
    <w:rsid w:val="00CE549A"/>
    <w:rsid w:val="00CF07A0"/>
    <w:rsid w:val="00CF35F9"/>
    <w:rsid w:val="00CF58BE"/>
    <w:rsid w:val="00CF6BF9"/>
    <w:rsid w:val="00D02BB3"/>
    <w:rsid w:val="00D030C1"/>
    <w:rsid w:val="00D03A7E"/>
    <w:rsid w:val="00D050BB"/>
    <w:rsid w:val="00D05994"/>
    <w:rsid w:val="00D05FFA"/>
    <w:rsid w:val="00D06865"/>
    <w:rsid w:val="00D1202C"/>
    <w:rsid w:val="00D1317E"/>
    <w:rsid w:val="00D137AC"/>
    <w:rsid w:val="00D22D45"/>
    <w:rsid w:val="00D25322"/>
    <w:rsid w:val="00D25E23"/>
    <w:rsid w:val="00D316ED"/>
    <w:rsid w:val="00D31D18"/>
    <w:rsid w:val="00D37971"/>
    <w:rsid w:val="00D42995"/>
    <w:rsid w:val="00D44F73"/>
    <w:rsid w:val="00D477CE"/>
    <w:rsid w:val="00D47D5F"/>
    <w:rsid w:val="00D5215B"/>
    <w:rsid w:val="00D53BC9"/>
    <w:rsid w:val="00D53C37"/>
    <w:rsid w:val="00D601E9"/>
    <w:rsid w:val="00D61175"/>
    <w:rsid w:val="00D64877"/>
    <w:rsid w:val="00D703FD"/>
    <w:rsid w:val="00D7092F"/>
    <w:rsid w:val="00D718F4"/>
    <w:rsid w:val="00D73149"/>
    <w:rsid w:val="00D74C0A"/>
    <w:rsid w:val="00D75EBE"/>
    <w:rsid w:val="00D75EBF"/>
    <w:rsid w:val="00D81757"/>
    <w:rsid w:val="00D835A4"/>
    <w:rsid w:val="00D85B71"/>
    <w:rsid w:val="00D87B6E"/>
    <w:rsid w:val="00D93E59"/>
    <w:rsid w:val="00D95667"/>
    <w:rsid w:val="00D96EEB"/>
    <w:rsid w:val="00DA109D"/>
    <w:rsid w:val="00DA13F1"/>
    <w:rsid w:val="00DA1516"/>
    <w:rsid w:val="00DA621D"/>
    <w:rsid w:val="00DA676B"/>
    <w:rsid w:val="00DA6BC1"/>
    <w:rsid w:val="00DA7F98"/>
    <w:rsid w:val="00DB0CAF"/>
    <w:rsid w:val="00DB686A"/>
    <w:rsid w:val="00DB7ECC"/>
    <w:rsid w:val="00DC03F5"/>
    <w:rsid w:val="00DC23C0"/>
    <w:rsid w:val="00DC34F4"/>
    <w:rsid w:val="00DC4558"/>
    <w:rsid w:val="00DC5AE1"/>
    <w:rsid w:val="00DC5E1C"/>
    <w:rsid w:val="00DD089A"/>
    <w:rsid w:val="00DD1897"/>
    <w:rsid w:val="00DD4551"/>
    <w:rsid w:val="00DD5D59"/>
    <w:rsid w:val="00DE1CDD"/>
    <w:rsid w:val="00DE3B3F"/>
    <w:rsid w:val="00DE4DB3"/>
    <w:rsid w:val="00DE62EB"/>
    <w:rsid w:val="00DF4A87"/>
    <w:rsid w:val="00DF5317"/>
    <w:rsid w:val="00DF5B7D"/>
    <w:rsid w:val="00E00F5E"/>
    <w:rsid w:val="00E013B9"/>
    <w:rsid w:val="00E02414"/>
    <w:rsid w:val="00E0340E"/>
    <w:rsid w:val="00E0353A"/>
    <w:rsid w:val="00E043E0"/>
    <w:rsid w:val="00E058E6"/>
    <w:rsid w:val="00E1027A"/>
    <w:rsid w:val="00E10C99"/>
    <w:rsid w:val="00E10FB0"/>
    <w:rsid w:val="00E1193F"/>
    <w:rsid w:val="00E16E17"/>
    <w:rsid w:val="00E20DF5"/>
    <w:rsid w:val="00E22675"/>
    <w:rsid w:val="00E24489"/>
    <w:rsid w:val="00E2574D"/>
    <w:rsid w:val="00E25E7D"/>
    <w:rsid w:val="00E25EF5"/>
    <w:rsid w:val="00E26679"/>
    <w:rsid w:val="00E3312A"/>
    <w:rsid w:val="00E34A8C"/>
    <w:rsid w:val="00E34DF6"/>
    <w:rsid w:val="00E361F6"/>
    <w:rsid w:val="00E36274"/>
    <w:rsid w:val="00E37D3D"/>
    <w:rsid w:val="00E41B23"/>
    <w:rsid w:val="00E423E8"/>
    <w:rsid w:val="00E42DEB"/>
    <w:rsid w:val="00E43030"/>
    <w:rsid w:val="00E474D3"/>
    <w:rsid w:val="00E51901"/>
    <w:rsid w:val="00E5275F"/>
    <w:rsid w:val="00E54EBB"/>
    <w:rsid w:val="00E55008"/>
    <w:rsid w:val="00E56E02"/>
    <w:rsid w:val="00E61B64"/>
    <w:rsid w:val="00E64A97"/>
    <w:rsid w:val="00E650EE"/>
    <w:rsid w:val="00E721D1"/>
    <w:rsid w:val="00E74121"/>
    <w:rsid w:val="00E74F08"/>
    <w:rsid w:val="00E74F5E"/>
    <w:rsid w:val="00E7652C"/>
    <w:rsid w:val="00E7764D"/>
    <w:rsid w:val="00E81E98"/>
    <w:rsid w:val="00E870ED"/>
    <w:rsid w:val="00E901EB"/>
    <w:rsid w:val="00E9391D"/>
    <w:rsid w:val="00E97868"/>
    <w:rsid w:val="00EA1039"/>
    <w:rsid w:val="00EA1EA8"/>
    <w:rsid w:val="00EA5A65"/>
    <w:rsid w:val="00EA6183"/>
    <w:rsid w:val="00EB27AE"/>
    <w:rsid w:val="00EB3BD3"/>
    <w:rsid w:val="00EB4132"/>
    <w:rsid w:val="00EB4430"/>
    <w:rsid w:val="00EB4C63"/>
    <w:rsid w:val="00EB55D0"/>
    <w:rsid w:val="00EB5772"/>
    <w:rsid w:val="00EB6A13"/>
    <w:rsid w:val="00EC0649"/>
    <w:rsid w:val="00EC0AA7"/>
    <w:rsid w:val="00EC125C"/>
    <w:rsid w:val="00EC54C1"/>
    <w:rsid w:val="00EC54EE"/>
    <w:rsid w:val="00EC715D"/>
    <w:rsid w:val="00EC7C06"/>
    <w:rsid w:val="00ED3BCA"/>
    <w:rsid w:val="00ED593C"/>
    <w:rsid w:val="00EE0665"/>
    <w:rsid w:val="00EE0C8D"/>
    <w:rsid w:val="00EE2BEA"/>
    <w:rsid w:val="00EE37C6"/>
    <w:rsid w:val="00EE3835"/>
    <w:rsid w:val="00EE3D8A"/>
    <w:rsid w:val="00EE415A"/>
    <w:rsid w:val="00EF398B"/>
    <w:rsid w:val="00EF4676"/>
    <w:rsid w:val="00EF4ADC"/>
    <w:rsid w:val="00EF51BD"/>
    <w:rsid w:val="00EF5CFA"/>
    <w:rsid w:val="00F04E9E"/>
    <w:rsid w:val="00F058B0"/>
    <w:rsid w:val="00F06B61"/>
    <w:rsid w:val="00F07D3E"/>
    <w:rsid w:val="00F10866"/>
    <w:rsid w:val="00F11D71"/>
    <w:rsid w:val="00F12EF4"/>
    <w:rsid w:val="00F13DD6"/>
    <w:rsid w:val="00F1545D"/>
    <w:rsid w:val="00F15BD9"/>
    <w:rsid w:val="00F175F9"/>
    <w:rsid w:val="00F17D0C"/>
    <w:rsid w:val="00F20563"/>
    <w:rsid w:val="00F21E9C"/>
    <w:rsid w:val="00F23896"/>
    <w:rsid w:val="00F262A9"/>
    <w:rsid w:val="00F31BF4"/>
    <w:rsid w:val="00F33D0C"/>
    <w:rsid w:val="00F34E3F"/>
    <w:rsid w:val="00F35CE7"/>
    <w:rsid w:val="00F407A7"/>
    <w:rsid w:val="00F4271F"/>
    <w:rsid w:val="00F42840"/>
    <w:rsid w:val="00F45732"/>
    <w:rsid w:val="00F45F38"/>
    <w:rsid w:val="00F46517"/>
    <w:rsid w:val="00F51062"/>
    <w:rsid w:val="00F52408"/>
    <w:rsid w:val="00F548E6"/>
    <w:rsid w:val="00F562B0"/>
    <w:rsid w:val="00F56888"/>
    <w:rsid w:val="00F56A24"/>
    <w:rsid w:val="00F56FA0"/>
    <w:rsid w:val="00F571FF"/>
    <w:rsid w:val="00F57E28"/>
    <w:rsid w:val="00F62863"/>
    <w:rsid w:val="00F63A15"/>
    <w:rsid w:val="00F70EF8"/>
    <w:rsid w:val="00F740BE"/>
    <w:rsid w:val="00F75CEF"/>
    <w:rsid w:val="00F77A47"/>
    <w:rsid w:val="00F84A04"/>
    <w:rsid w:val="00F85767"/>
    <w:rsid w:val="00F86E5B"/>
    <w:rsid w:val="00F8771A"/>
    <w:rsid w:val="00F91A6E"/>
    <w:rsid w:val="00F92BAC"/>
    <w:rsid w:val="00F9626C"/>
    <w:rsid w:val="00F96451"/>
    <w:rsid w:val="00FA299D"/>
    <w:rsid w:val="00FA4653"/>
    <w:rsid w:val="00FA7297"/>
    <w:rsid w:val="00FB1082"/>
    <w:rsid w:val="00FB7453"/>
    <w:rsid w:val="00FC0E60"/>
    <w:rsid w:val="00FC215A"/>
    <w:rsid w:val="00FC257B"/>
    <w:rsid w:val="00FC312C"/>
    <w:rsid w:val="00FC3917"/>
    <w:rsid w:val="00FC3F3F"/>
    <w:rsid w:val="00FC431E"/>
    <w:rsid w:val="00FC6707"/>
    <w:rsid w:val="00FD2058"/>
    <w:rsid w:val="00FE05B3"/>
    <w:rsid w:val="00FE280E"/>
    <w:rsid w:val="00FE58E4"/>
    <w:rsid w:val="00FE6071"/>
    <w:rsid w:val="00FF02C6"/>
    <w:rsid w:val="00FF195B"/>
    <w:rsid w:val="00FF2204"/>
    <w:rsid w:val="00FF3AFD"/>
    <w:rsid w:val="00FF6388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5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65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F195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E67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0D7C43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ad">
    <w:name w:val="Normal (Web)"/>
    <w:basedOn w:val="a"/>
    <w:rsid w:val="00673549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73549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67354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0">
    <w:name w:val="МОН"/>
    <w:basedOn w:val="a"/>
    <w:rsid w:val="00F8771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No Spacing"/>
    <w:qFormat/>
    <w:rsid w:val="00771CF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EC0AA7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E4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65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F195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E67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0D7C43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ad">
    <w:name w:val="Normal (Web)"/>
    <w:basedOn w:val="a"/>
    <w:rsid w:val="00673549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73549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67354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0">
    <w:name w:val="МОН"/>
    <w:basedOn w:val="a"/>
    <w:rsid w:val="00F8771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No Spacing"/>
    <w:qFormat/>
    <w:rsid w:val="00771CF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EC0AA7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E4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3051-972E-492C-8D7D-DEE7919B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2023-05-23T13:47:00Z</cp:lastPrinted>
  <dcterms:created xsi:type="dcterms:W3CDTF">2023-06-01T14:27:00Z</dcterms:created>
  <dcterms:modified xsi:type="dcterms:W3CDTF">2023-06-01T14:27:00Z</dcterms:modified>
</cp:coreProperties>
</file>