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474D50">
        <w:rPr>
          <w:b/>
          <w:color w:val="333333"/>
        </w:rPr>
        <w:t>сентябрь</w:t>
      </w:r>
      <w:r w:rsidR="003934A1" w:rsidRPr="002F482B">
        <w:rPr>
          <w:b/>
          <w:color w:val="333333"/>
        </w:rPr>
        <w:t xml:space="preserve"> </w:t>
      </w:r>
      <w:r w:rsidR="009B3381">
        <w:rPr>
          <w:b/>
          <w:color w:val="333333"/>
        </w:rPr>
        <w:t>2018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883CD8">
        <w:rPr>
          <w:color w:val="333333"/>
        </w:rPr>
        <w:t>1</w:t>
      </w:r>
      <w:r w:rsidR="00474D50">
        <w:rPr>
          <w:color w:val="333333"/>
        </w:rPr>
        <w:t>23</w:t>
      </w:r>
      <w:r w:rsidR="009B3381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474D50">
        <w:rPr>
          <w:color w:val="333333"/>
        </w:rPr>
        <w:t>54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474D50">
        <w:rPr>
          <w:color w:val="333333"/>
        </w:rPr>
        <w:t>33</w:t>
      </w:r>
      <w:r w:rsidR="00A21117" w:rsidRPr="002F482B">
        <w:rPr>
          <w:color w:val="333333"/>
        </w:rPr>
        <w:t>, по электронной почте –</w:t>
      </w:r>
      <w:r w:rsidR="00474D50">
        <w:rPr>
          <w:color w:val="333333"/>
        </w:rPr>
        <w:t xml:space="preserve">9 </w:t>
      </w:r>
      <w:r w:rsidR="009B7DC5">
        <w:rPr>
          <w:color w:val="333333"/>
        </w:rPr>
        <w:t xml:space="preserve">обращений.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- </w:t>
      </w:r>
      <w:r w:rsidR="00474D50">
        <w:rPr>
          <w:color w:val="333333"/>
        </w:rPr>
        <w:t>27</w:t>
      </w:r>
      <w:r w:rsidR="009B7DC5">
        <w:rPr>
          <w:color w:val="333333"/>
        </w:rPr>
        <w:t xml:space="preserve"> обращения</w:t>
      </w:r>
      <w:r w:rsidR="00A21117" w:rsidRPr="002F482B">
        <w:rPr>
          <w:color w:val="333333"/>
        </w:rPr>
        <w:t>.</w:t>
      </w:r>
    </w:p>
    <w:p w:rsidR="00A21117" w:rsidRPr="002F482B" w:rsidRDefault="008F3C7C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38</w:t>
      </w:r>
      <w:r w:rsidR="007C16F8">
        <w:rPr>
          <w:color w:val="333333"/>
        </w:rPr>
        <w:t xml:space="preserve"> 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30,9</w:t>
      </w:r>
      <w:r w:rsidR="00A21117" w:rsidRPr="002F482B">
        <w:rPr>
          <w:color w:val="333333"/>
        </w:rPr>
        <w:t xml:space="preserve">% обращений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в т. ч меры приняты  по </w:t>
      </w:r>
      <w:r>
        <w:rPr>
          <w:color w:val="333333"/>
        </w:rPr>
        <w:t>14</w:t>
      </w:r>
      <w:r w:rsidR="009B3381">
        <w:rPr>
          <w:color w:val="333333"/>
        </w:rPr>
        <w:t xml:space="preserve"> 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38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 xml:space="preserve">обращений или </w:t>
      </w:r>
      <w:r>
        <w:rPr>
          <w:color w:val="333333"/>
        </w:rPr>
        <w:t>30,9</w:t>
      </w:r>
      <w:r w:rsidR="00A21117" w:rsidRPr="002F482B">
        <w:rPr>
          <w:color w:val="333333"/>
        </w:rPr>
        <w:t>% обращений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47</w:t>
      </w:r>
      <w:r w:rsidR="009B3381">
        <w:rPr>
          <w:color w:val="333333"/>
        </w:rPr>
        <w:t xml:space="preserve"> о</w:t>
      </w:r>
      <w:r w:rsidR="001A3557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38,2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8F3C7C">
        <w:rPr>
          <w:color w:val="010101"/>
        </w:rPr>
        <w:t>28</w:t>
      </w:r>
      <w:r w:rsidRPr="00E550D4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уборка мусора –</w:t>
      </w:r>
      <w:r w:rsidR="008F3C7C">
        <w:rPr>
          <w:color w:val="010101"/>
        </w:rPr>
        <w:t>13</w:t>
      </w:r>
      <w:r w:rsidR="00F93069"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8F3C7C">
        <w:rPr>
          <w:color w:val="010101"/>
        </w:rPr>
        <w:t>13</w:t>
      </w:r>
      <w:r w:rsidRPr="00E550D4">
        <w:rPr>
          <w:color w:val="010101"/>
        </w:rPr>
        <w:t>;</w:t>
      </w:r>
    </w:p>
    <w:p w:rsidR="00085F6D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-вопросы газификации-</w:t>
      </w:r>
      <w:r w:rsidR="008F3C7C">
        <w:rPr>
          <w:color w:val="010101"/>
        </w:rPr>
        <w:t>6</w:t>
      </w:r>
      <w:r w:rsidR="00085F6D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8F3C7C">
        <w:rPr>
          <w:color w:val="010101"/>
        </w:rPr>
        <w:t>10</w:t>
      </w:r>
      <w:r w:rsidR="00085F6D">
        <w:rPr>
          <w:color w:val="010101"/>
        </w:rPr>
        <w:t>;</w:t>
      </w:r>
    </w:p>
    <w:p w:rsidR="00C74F1B" w:rsidRPr="00E550D4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856D7D">
        <w:rPr>
          <w:color w:val="010101"/>
        </w:rPr>
        <w:t>1</w:t>
      </w:r>
      <w:r>
        <w:rPr>
          <w:color w:val="010101"/>
        </w:rPr>
        <w:t>;</w:t>
      </w:r>
    </w:p>
    <w:p w:rsidR="004D3C6C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</w:t>
      </w:r>
      <w:r w:rsidR="004D3C6C"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856D7D">
        <w:rPr>
          <w:color w:val="010101"/>
        </w:rPr>
        <w:t>1</w:t>
      </w:r>
      <w:r w:rsidR="008F3C7C">
        <w:rPr>
          <w:color w:val="010101"/>
        </w:rPr>
        <w:t>0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условий-</w:t>
      </w:r>
      <w:r w:rsidR="008F3C7C">
        <w:rPr>
          <w:color w:val="010101"/>
        </w:rPr>
        <w:t>2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-предоставление коммунальных услуг </w:t>
      </w:r>
      <w:proofErr w:type="gramStart"/>
      <w:r>
        <w:rPr>
          <w:color w:val="010101"/>
        </w:rPr>
        <w:t>ненадлежащего</w:t>
      </w:r>
      <w:proofErr w:type="gramEnd"/>
      <w:r>
        <w:rPr>
          <w:color w:val="010101"/>
        </w:rPr>
        <w:t xml:space="preserve"> качества-5;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85F6D"/>
    <w:rsid w:val="00104A39"/>
    <w:rsid w:val="001143B8"/>
    <w:rsid w:val="001A3557"/>
    <w:rsid w:val="001C56A4"/>
    <w:rsid w:val="00242080"/>
    <w:rsid w:val="002C2D15"/>
    <w:rsid w:val="002F482B"/>
    <w:rsid w:val="00382954"/>
    <w:rsid w:val="003934A1"/>
    <w:rsid w:val="003A3B4B"/>
    <w:rsid w:val="00463C34"/>
    <w:rsid w:val="00474D50"/>
    <w:rsid w:val="004A6661"/>
    <w:rsid w:val="004D3C6C"/>
    <w:rsid w:val="00521587"/>
    <w:rsid w:val="00582C77"/>
    <w:rsid w:val="005C5221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8329EA"/>
    <w:rsid w:val="00856D7D"/>
    <w:rsid w:val="0086702A"/>
    <w:rsid w:val="00883CD8"/>
    <w:rsid w:val="008C2BDE"/>
    <w:rsid w:val="008D44D4"/>
    <w:rsid w:val="008F3C7C"/>
    <w:rsid w:val="00907C7E"/>
    <w:rsid w:val="009973A6"/>
    <w:rsid w:val="009B3381"/>
    <w:rsid w:val="009B7DC5"/>
    <w:rsid w:val="00A21117"/>
    <w:rsid w:val="00A36C7B"/>
    <w:rsid w:val="00AB6188"/>
    <w:rsid w:val="00B00A3B"/>
    <w:rsid w:val="00B62890"/>
    <w:rsid w:val="00BE60B1"/>
    <w:rsid w:val="00C74F1B"/>
    <w:rsid w:val="00CB7EF7"/>
    <w:rsid w:val="00D315A9"/>
    <w:rsid w:val="00DA4D8D"/>
    <w:rsid w:val="00DD7C83"/>
    <w:rsid w:val="00E34C3E"/>
    <w:rsid w:val="00E3757D"/>
    <w:rsid w:val="00E550D4"/>
    <w:rsid w:val="00ED2C9B"/>
    <w:rsid w:val="00F12DFF"/>
    <w:rsid w:val="00F768DE"/>
    <w:rsid w:val="00F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2018-08-13T09:23:00Z</cp:lastPrinted>
  <dcterms:created xsi:type="dcterms:W3CDTF">2018-10-17T07:52:00Z</dcterms:created>
  <dcterms:modified xsi:type="dcterms:W3CDTF">2018-10-17T08:05:00Z</dcterms:modified>
</cp:coreProperties>
</file>