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CE" w:rsidRDefault="00F5215C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 w:rsidR="00941D5B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</w:t>
      </w:r>
      <w:r w:rsidR="00C36A67">
        <w:rPr>
          <w:rFonts w:ascii="Times New Roman" w:hAnsi="Times New Roman" w:cs="Times New Roman"/>
          <w:b/>
          <w:i/>
          <w:sz w:val="28"/>
          <w:szCs w:val="28"/>
        </w:rPr>
        <w:t xml:space="preserve">и оценке эффективности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 «Управление </w:t>
      </w:r>
      <w:r w:rsidR="00955FF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униципальными финансами в муниципаль</w:t>
      </w:r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» за </w:t>
      </w:r>
      <w:r w:rsidR="001F68EF" w:rsidRPr="001F68EF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B85408" w:rsidRPr="00B854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D41">
        <w:rPr>
          <w:rFonts w:ascii="Times New Roman" w:hAnsi="Times New Roman" w:cs="Times New Roman"/>
          <w:b/>
          <w:i/>
          <w:sz w:val="28"/>
          <w:szCs w:val="28"/>
        </w:rPr>
        <w:t xml:space="preserve">мес.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E131FF" w:rsidRDefault="00E131FF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1FF" w:rsidRPr="00B53C53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 w:rsidR="00DE2B00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</w:t>
      </w:r>
      <w:r w:rsidR="00533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E74902">
        <w:rPr>
          <w:rFonts w:ascii="Times New Roman" w:hAnsi="Times New Roman" w:cs="Times New Roman"/>
          <w:sz w:val="28"/>
          <w:szCs w:val="28"/>
        </w:rPr>
        <w:t>2</w:t>
      </w:r>
      <w:r w:rsidR="00DE2B00" w:rsidRPr="00DE2B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902">
        <w:rPr>
          <w:rFonts w:ascii="Times New Roman" w:hAnsi="Times New Roman" w:cs="Times New Roman"/>
          <w:sz w:val="28"/>
          <w:szCs w:val="28"/>
        </w:rPr>
        <w:t>1</w:t>
      </w:r>
      <w:r w:rsidR="00DE2B00"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6B3">
        <w:rPr>
          <w:rFonts w:ascii="Times New Roman" w:hAnsi="Times New Roman" w:cs="Times New Roman"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sz w:val="28"/>
          <w:szCs w:val="28"/>
        </w:rPr>
        <w:t>5</w:t>
      </w:r>
      <w:r w:rsidR="00CF66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4BFF">
        <w:rPr>
          <w:rFonts w:ascii="Times New Roman" w:hAnsi="Times New Roman" w:cs="Times New Roman"/>
          <w:sz w:val="28"/>
          <w:szCs w:val="28"/>
        </w:rPr>
        <w:t xml:space="preserve"> </w:t>
      </w:r>
      <w:r w:rsidR="00E74902">
        <w:rPr>
          <w:rFonts w:ascii="Times New Roman" w:hAnsi="Times New Roman" w:cs="Times New Roman"/>
          <w:sz w:val="28"/>
          <w:szCs w:val="28"/>
        </w:rPr>
        <w:t>14</w:t>
      </w:r>
      <w:r w:rsidR="00DE2B00" w:rsidRPr="00DE2B0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5B7" w:rsidRPr="004625B7" w:rsidRDefault="00C17896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</w:t>
      </w:r>
      <w:r w:rsidR="005E3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Pr="00C178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Pr="00C178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C178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от 24.05.2016г. №</w:t>
      </w:r>
      <w:r w:rsidR="00496AA8" w:rsidRPr="00FD2EBC">
        <w:rPr>
          <w:rFonts w:ascii="Times New Roman" w:hAnsi="Times New Roman" w:cs="Times New Roman"/>
          <w:color w:val="000000" w:themeColor="text1"/>
          <w:sz w:val="28"/>
          <w:szCs w:val="28"/>
        </w:rPr>
        <w:t>30/168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 бюджета №3)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7D41" w:rsidRPr="0061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.2016 №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32/181 </w:t>
      </w:r>
      <w:r w:rsidR="00617D41"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(уточнение  бюджета №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7D41"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458D">
        <w:rPr>
          <w:rFonts w:ascii="Times New Roman" w:hAnsi="Times New Roman" w:cs="Times New Roman"/>
          <w:color w:val="000000" w:themeColor="text1"/>
          <w:sz w:val="28"/>
          <w:szCs w:val="28"/>
        </w:rPr>
        <w:t>от 30.11.2016 №1088 (уточнение бюджета №5),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27.12.2016 №1223 </w:t>
      </w:r>
      <w:r w:rsidR="00D37B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бюджета №6</w:t>
      </w:r>
      <w:r w:rsidR="00D37B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4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5B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="004625B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625B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393C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</w:t>
      </w:r>
      <w:r w:rsidR="004E66DF">
        <w:rPr>
          <w:rFonts w:ascii="Times New Roman" w:hAnsi="Times New Roman" w:cs="Times New Roman"/>
          <w:sz w:val="28"/>
          <w:szCs w:val="28"/>
        </w:rPr>
        <w:t xml:space="preserve">и муниципальным долгом муниципального образования </w:t>
      </w:r>
      <w:proofErr w:type="spellStart"/>
      <w:r w:rsidR="004E66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E66D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E66DF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FE4C8A" w:rsidRPr="00FC2C23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.Своевременное и качественное составление периодической и годовой консолидированной отчетности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сводной бухгалтерской отчетности бюджетных, казенных учреждений.</w:t>
      </w:r>
    </w:p>
    <w:p w:rsidR="00220DE9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044D81" w:rsidRDefault="00A016F9" w:rsidP="00C012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мероприятий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C001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E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621A" w:rsidRPr="005E3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83"/>
        <w:gridCol w:w="1790"/>
        <w:gridCol w:w="1418"/>
        <w:gridCol w:w="1017"/>
        <w:gridCol w:w="931"/>
        <w:gridCol w:w="1430"/>
        <w:gridCol w:w="5456"/>
      </w:tblGrid>
      <w:tr w:rsidR="004223BE" w:rsidTr="00617544">
        <w:tc>
          <w:tcPr>
            <w:tcW w:w="561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216AE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3"/>
          </w:tcPr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7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Tr="00617544">
        <w:tc>
          <w:tcPr>
            <w:tcW w:w="561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F216AE" w:rsidRPr="004201B4" w:rsidRDefault="00F216AE" w:rsidP="009C00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Уточн</w:t>
            </w:r>
            <w:proofErr w:type="spellEnd"/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№</w:t>
            </w:r>
            <w:r w:rsidR="009C00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  <w:p w:rsidR="00F216AE" w:rsidRDefault="009C001A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мес.</w:t>
            </w:r>
          </w:p>
          <w:p w:rsidR="00F216AE" w:rsidRPr="00F216AE" w:rsidRDefault="00F216AE" w:rsidP="00176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837" w:type="dxa"/>
            <w:vMerge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C137C9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№1:  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83" w:type="dxa"/>
          </w:tcPr>
          <w:p w:rsidR="00A92BEA" w:rsidRPr="00EC5782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>Обеспечение нормативно</w:t>
            </w:r>
            <w:r w:rsidR="00A92BEA" w:rsidRPr="00EC5782">
              <w:rPr>
                <w:rFonts w:ascii="Times New Roman" w:eastAsia="Calibri" w:hAnsi="Times New Roman" w:cs="Times New Roman"/>
              </w:rPr>
              <w:t>-</w:t>
            </w:r>
          </w:p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216AE" w:rsidRPr="00C137C9" w:rsidRDefault="00C137C9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теч</w:t>
            </w:r>
            <w:proofErr w:type="spellEnd"/>
            <w:r w:rsidRPr="00C137C9">
              <w:rPr>
                <w:rFonts w:ascii="Times New Roman" w:hAnsi="Times New Roman" w:cs="Times New Roman"/>
              </w:rPr>
              <w:t>.</w:t>
            </w:r>
            <w:r w:rsidR="00F216AE" w:rsidRPr="00C137C9">
              <w:rPr>
                <w:rFonts w:ascii="Times New Roman" w:hAnsi="Times New Roman" w:cs="Times New Roman"/>
              </w:rPr>
              <w:t xml:space="preserve"> 3-х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 xml:space="preserve">месяцев </w:t>
            </w:r>
            <w:proofErr w:type="gramStart"/>
            <w:r w:rsidRPr="00C137C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момента внесения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измен</w:t>
            </w:r>
            <w:r w:rsidR="00DA1F45">
              <w:rPr>
                <w:rFonts w:ascii="Times New Roman" w:hAnsi="Times New Roman" w:cs="Times New Roman"/>
              </w:rPr>
              <w:t>ений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 федер</w:t>
            </w:r>
            <w:r w:rsidR="00DA1F45">
              <w:rPr>
                <w:rFonts w:ascii="Times New Roman" w:hAnsi="Times New Roman" w:cs="Times New Roman"/>
              </w:rPr>
              <w:t>альное</w:t>
            </w:r>
          </w:p>
          <w:p w:rsidR="00F216AE" w:rsidRPr="00C137C9" w:rsidRDefault="00C137C9" w:rsidP="00DA1F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>б</w:t>
            </w:r>
            <w:r w:rsidR="00F216AE" w:rsidRPr="00C137C9">
              <w:rPr>
                <w:rFonts w:ascii="Times New Roman" w:hAnsi="Times New Roman" w:cs="Times New Roman"/>
              </w:rPr>
              <w:t>юдж</w:t>
            </w:r>
            <w:r w:rsidR="00DA1F45">
              <w:rPr>
                <w:rFonts w:ascii="Times New Roman" w:hAnsi="Times New Roman" w:cs="Times New Roman"/>
              </w:rPr>
              <w:t>етное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7C9">
              <w:rPr>
                <w:rFonts w:ascii="Times New Roman" w:hAnsi="Times New Roman" w:cs="Times New Roman"/>
              </w:rPr>
              <w:t>з</w:t>
            </w:r>
            <w:r w:rsidR="00F216AE" w:rsidRPr="00C137C9">
              <w:rPr>
                <w:rFonts w:ascii="Times New Roman" w:hAnsi="Times New Roman" w:cs="Times New Roman"/>
              </w:rPr>
              <w:t>акон</w:t>
            </w:r>
            <w:r w:rsidR="00DA1F45">
              <w:rPr>
                <w:rFonts w:ascii="Times New Roman" w:hAnsi="Times New Roman" w:cs="Times New Roman"/>
              </w:rPr>
              <w:t>одатель</w:t>
            </w:r>
            <w:r w:rsidRPr="00C137C9">
              <w:rPr>
                <w:rFonts w:ascii="Times New Roman" w:hAnsi="Times New Roman" w:cs="Times New Roman"/>
              </w:rPr>
              <w:t>-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</w:p>
        </w:tc>
        <w:tc>
          <w:tcPr>
            <w:tcW w:w="1428" w:type="dxa"/>
          </w:tcPr>
          <w:p w:rsidR="004201B4" w:rsidRDefault="009C001A" w:rsidP="0042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E68AD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37" w:type="dxa"/>
          </w:tcPr>
          <w:p w:rsidR="009C4A61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 w:rsidR="00535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 внесены изменения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C13E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29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1B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07B08" w:rsidRDefault="00C07B0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03.03.2016г. №26/144 (уточнение №1а)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07B08" w:rsidRPr="00C07B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.03.2016г. №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8D2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№2)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9C4A61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24.05.2016г. №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168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№3).</w:t>
            </w:r>
          </w:p>
          <w:p w:rsidR="001419F3" w:rsidRDefault="000F2E97" w:rsidP="000F2E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.2016г. №3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1419F3" w:rsidRDefault="001419F3" w:rsidP="000F2E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24.11.2016г. №35/198 (уточнение №5),</w:t>
            </w:r>
          </w:p>
          <w:p w:rsidR="000F2E97" w:rsidRDefault="00424ED9" w:rsidP="000F2E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27.12.2016г. №37/212 (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уточнение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0F2E97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D309EA" w:rsidRPr="00FD2EBC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24.05.2016г. №30/167 утверждено исполнение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за 2015 год.</w:t>
            </w:r>
          </w:p>
          <w:p w:rsidR="00A940A0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</w:t>
            </w:r>
            <w:r w:rsidR="00252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 Собрания депутатов муниципального образования город Венев </w:t>
            </w:r>
            <w:proofErr w:type="spellStart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Pr="008A76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депутатов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от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.12.201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97277F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C07B0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18.02.2016г. №33/1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717C96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26.05.2016г. №</w:t>
            </w:r>
            <w:r w:rsidR="00396606" w:rsidRPr="007A7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36/2 (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уточнение №2)</w:t>
            </w:r>
            <w:r w:rsidR="00717C9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D309EA" w:rsidRDefault="00717C9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23.06.2016 №38/1 (уточнение №3)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419F3" w:rsidRDefault="000D7EA8" w:rsidP="000D7E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52F97" w:rsidRPr="004115C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.09.2016 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541E5C" w:rsidRPr="0078060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39/1</w:t>
            </w:r>
            <w:r w:rsidRPr="00232F39"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№4)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0D7EA8" w:rsidRDefault="001419F3" w:rsidP="000D7E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25.11.2016 №40/1 (уточнение №5),</w:t>
            </w:r>
          </w:p>
          <w:p w:rsidR="001419F3" w:rsidRPr="00232F39" w:rsidRDefault="00424ED9" w:rsidP="000D7E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27.12.2016г. №42/1 (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уточнение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1419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9C4A61" w:rsidRPr="005D5B4D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.05.2016г. №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31/1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утверждено исполнение бюджета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района.</w:t>
            </w:r>
          </w:p>
          <w:p w:rsidR="005D5B4D" w:rsidRDefault="005D5B4D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20.04.16 №331 и от 2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.16 №332 утверждены Порядки разработки, реализации и оценки эффективности муниципальных программ муниципального образования город Венев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и муниципального образования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район.</w:t>
            </w:r>
          </w:p>
          <w:p w:rsidR="008C3348" w:rsidRPr="005D5B4D" w:rsidRDefault="008C334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 утверждены планы-графики составления проектов бюджетов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  <w:p w:rsidR="0072403B" w:rsidRDefault="0072403B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порядк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применения бюджетной классификации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D215F" w:rsidRDefault="00EC578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06.09.2016г. №28 и 29 утверждены Методики прогнозирования поступлений по источникам  финансирования дефицита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района.</w:t>
            </w:r>
          </w:p>
          <w:p w:rsidR="001419F3" w:rsidRDefault="001419F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Завершена работа по формированию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</w:t>
            </w:r>
            <w:r w:rsidR="008B01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2017 год и плановый период 2018-2019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2E0844" w:rsidRDefault="002E0844" w:rsidP="002E0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22.11.2016г. №36/209 утвержден 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на 2017-2019г.г.</w:t>
            </w:r>
          </w:p>
          <w:p w:rsidR="002E0844" w:rsidRPr="005D5B4D" w:rsidRDefault="002E0844" w:rsidP="002E0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22.11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.2016г.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41/4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 бюджет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2017-2019г.г.</w:t>
            </w:r>
          </w:p>
          <w:p w:rsidR="006374F1" w:rsidRPr="00A940A0" w:rsidRDefault="006374F1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Оказывалась методологическая и практическая помощь органам местного самоуправления по вопросам формирования</w:t>
            </w:r>
            <w:r w:rsidR="007022EC" w:rsidRPr="00A940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муниципальных программ,</w:t>
            </w:r>
            <w:r w:rsidR="00C910BD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внесения в них изменений,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1A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отчетов о ходе реализации и оценке эффективности муниципальных программ,  </w:t>
            </w:r>
            <w:r w:rsidR="00DB339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и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бюджета </w:t>
            </w:r>
            <w:r w:rsidR="009E43A3" w:rsidRPr="00A940A0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район и бюджетов поселений.</w:t>
            </w:r>
          </w:p>
          <w:p w:rsidR="006374F1" w:rsidRPr="006374F1" w:rsidRDefault="006374F1" w:rsidP="0024573A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Своевременно подготавливались ответы на запросы органов местного самоуправления муниципальн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район, органов власти Тульской области, в пределах компетенции.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Организация планирования и исполнения бюджета муниципального образования </w:t>
            </w:r>
            <w:proofErr w:type="spellStart"/>
            <w:r w:rsidRPr="00C137C9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0F04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в пределах своей компетенции осуществляло:</w:t>
            </w:r>
          </w:p>
          <w:p w:rsidR="00F20F04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-определение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-доведение до ГРБС и получателей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предоставление межбюджетных трансфертов из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-управление средствами на едином счете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при кассовом обслуживании исполнения бюджета, учет операций по кассовым выплатам из бюджета  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-составление и представление отчета о кассовом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исполнении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сводной бюджетной росписи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кассового плана</w:t>
            </w:r>
          </w:p>
          <w:p w:rsidR="00916FC6" w:rsidRDefault="00916FC6" w:rsidP="00916F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оплаты денежных обязательств получателей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proofErr w:type="gramEnd"/>
            <w:r w:rsidR="009E43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администраторов источников финансирования дефицита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16FC6" w:rsidRPr="006374F1" w:rsidRDefault="00916FC6" w:rsidP="009E43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-методологическое руководство по бухгалтерскому учету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 ведением и составлением бюджетной отчетности главными администраторами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F216AE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 фондом муниципального образования </w:t>
            </w:r>
            <w:proofErr w:type="spellStart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31" w:type="dxa"/>
          </w:tcPr>
          <w:p w:rsidR="00F216AE" w:rsidRPr="00C137C9" w:rsidRDefault="00424ED9" w:rsidP="00F20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2CC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2E709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39" w:type="dxa"/>
          </w:tcPr>
          <w:p w:rsidR="00127C60" w:rsidRPr="00B75843" w:rsidRDefault="00424ED9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  <w:r w:rsidR="00B758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  <w:p w:rsidR="00630CF0" w:rsidRDefault="0097017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24E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  <w:r w:rsidR="00B758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630C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</w:t>
            </w:r>
          </w:p>
          <w:p w:rsidR="0097017D" w:rsidRDefault="00630CF0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лана</w:t>
            </w:r>
            <w:proofErr w:type="spellEnd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B11635" w:rsidRDefault="00B11635" w:rsidP="00B116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99D" w:rsidRPr="000E399D" w:rsidRDefault="000E399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216AE" w:rsidRPr="00C137C9" w:rsidRDefault="00F216AE" w:rsidP="001B70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2403B" w:rsidRPr="0072403B" w:rsidRDefault="0072403B" w:rsidP="0072403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</w:t>
            </w:r>
            <w:r w:rsidR="002E0844"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резервный фонд на  финансирование  непредвиденных расходов на 2016 год в  сумме 4000,0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</w:t>
            </w:r>
            <w:r w:rsidR="000153B3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2D3E74" w:rsidRPr="00127C60" w:rsidRDefault="000A2135" w:rsidP="008D10D7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</w:t>
            </w:r>
            <w:r w:rsidR="00CE1068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 </w:t>
            </w:r>
            <w:r w:rsidR="00DB3399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дминистрации муниципальн</w:t>
            </w:r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2DD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объеме, не превышающем 3 процента общего объема расходов  бюджета </w:t>
            </w:r>
            <w:r w:rsidR="00C02655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муниципального образования 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0153B3" w:rsidRPr="00127C60" w:rsidRDefault="00EC5782" w:rsidP="001601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="00B1163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2D3E74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962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437622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="00DD73A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C613C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2D3E74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74E72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r w:rsidR="00B1163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24BA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резервного фонда </w:t>
            </w:r>
            <w:r w:rsidR="0097017D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было выделено  </w:t>
            </w:r>
            <w:r w:rsidR="00962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187,6</w:t>
            </w:r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.(на погребение безродных умерших,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</w:t>
            </w:r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обеспечение тел</w:t>
            </w:r>
            <w:r w:rsidR="00E90B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ефонной </w:t>
            </w:r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связью помещений избирательных участков АМО </w:t>
            </w:r>
            <w:proofErr w:type="spell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район).</w:t>
            </w: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127C60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7C6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Задача №2: Составление проекта бюджета муниципального района, организация исполнение бюджета муниципального района, составление отчетов об исполнении бюджета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37C9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 xml:space="preserve">Подготовка и утверждение </w:t>
            </w:r>
            <w:proofErr w:type="gramStart"/>
            <w:r w:rsidRPr="00C137C9">
              <w:rPr>
                <w:rFonts w:ascii="Times New Roman" w:hAnsi="Times New Roman" w:cs="Times New Roman"/>
              </w:rPr>
              <w:t xml:space="preserve">плана-графика составления проекта бюджета </w:t>
            </w:r>
            <w:r w:rsidRPr="00C137C9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  <w:proofErr w:type="gramEnd"/>
            <w:r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7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C137C9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C137C9" w:rsidRPr="00C137C9" w:rsidRDefault="00C137C9" w:rsidP="003F2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до 1 ию</w:t>
            </w:r>
            <w:r w:rsidR="003F2B6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97277F" w:rsidRDefault="0097277F" w:rsidP="008C33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</w:t>
            </w:r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утверждены планы-графики составления проектов бюджетов муниципального образования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Веневский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2062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порядка и сроков разработки проекта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 xml:space="preserve">и МО город Венев </w:t>
            </w:r>
            <w:proofErr w:type="spellStart"/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2062DE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790" w:type="dxa"/>
          </w:tcPr>
          <w:p w:rsidR="00F216AE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B2B1E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FB2B1E" w:rsidRPr="00C137C9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ноября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6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56A36" w:rsidRPr="002541E6" w:rsidRDefault="0041017B" w:rsidP="0041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абота над формированием бюджетов муниципального образования </w:t>
            </w:r>
            <w:proofErr w:type="spellStart"/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</w:t>
            </w:r>
            <w:r w:rsidR="00EC5782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муниципального образования </w:t>
            </w:r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 w:rsidR="00F10E3B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</w:t>
            </w:r>
            <w:r w:rsidR="005931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2017 год и плановый период 2018-2019</w:t>
            </w:r>
            <w:r w:rsidR="00083E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931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г.г</w:t>
            </w:r>
            <w:proofErr w:type="gramStart"/>
            <w:r w:rsidR="005931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авершена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сроки, установленные планами-графиками.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B2B1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54214B" w:rsidP="007204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ацией между Управлением  Федерал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175D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8D10D7" w:rsidRPr="006374F1" w:rsidRDefault="008D10D7" w:rsidP="004711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Кассовое обслуживание исполнения бюджетов поселений муниципального образов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ания </w:t>
            </w:r>
            <w:proofErr w:type="spellStart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соответствии с 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действу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ющими регламентами.</w:t>
            </w:r>
          </w:p>
        </w:tc>
      </w:tr>
      <w:tr w:rsidR="00C15C96" w:rsidRPr="00C137C9" w:rsidTr="00693BDA">
        <w:tc>
          <w:tcPr>
            <w:tcW w:w="14786" w:type="dxa"/>
            <w:gridSpan w:val="8"/>
          </w:tcPr>
          <w:p w:rsidR="00C15C96" w:rsidRPr="006374F1" w:rsidRDefault="00C15C96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№3: Укрепление собственной доходной базы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1A639D" w:rsidP="00C61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плана 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росту доходов, оптимизации расходов и совершенствованию долговой политики в 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Веневский</w:t>
            </w:r>
            <w:proofErr w:type="spell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65607" w:rsidRDefault="00565607" w:rsidP="0065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20.02.2015г. № 217 утвержден «План мероприятий по оздоровлению муниципальных финансов</w:t>
            </w:r>
            <w:r w:rsidR="006501B9" w:rsidRPr="006501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по сокращению муниципального долга на 2015-2016г.».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26.06.2015г. №740 внесены в него изменения.</w:t>
            </w:r>
          </w:p>
          <w:p w:rsidR="00334E96" w:rsidRPr="00334E96" w:rsidRDefault="00565607" w:rsidP="00565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ежеквартально,</w:t>
            </w:r>
            <w:r w:rsidRPr="00CB70E9">
              <w:rPr>
                <w:rFonts w:ascii="Times New Roman" w:hAnsi="Times New Roman" w:cs="Times New Roman"/>
              </w:rPr>
              <w:t xml:space="preserve">  в срок до 5-го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23BE" w:rsidRPr="00D16B5A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D16B5A" w:rsidRDefault="00557A5C" w:rsidP="0060776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За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931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F10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бюджет муниципального образования </w:t>
            </w:r>
            <w:proofErr w:type="spellStart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="00EC16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="00C765E5"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6077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279102,0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6077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103,3</w:t>
            </w:r>
            <w:r w:rsidR="00F10E3B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), в </w:t>
            </w:r>
            <w:proofErr w:type="spell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077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78437,0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тыс.руб.,неналоговых -</w:t>
            </w:r>
            <w:r w:rsidR="00F10E3B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13DDA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077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100665,0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  <w:r w:rsidR="00334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своевременным погашением долговых обязательств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A13E7E" w:rsidRDefault="006749C6" w:rsidP="006749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Pr="006749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утвержден 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следующий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перечень подписанных от имени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proofErr w:type="spellStart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договоров, содержащих финансовые обязательства </w:t>
            </w:r>
            <w:r w:rsidR="00000CB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2016 год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  <w:p w:rsidR="00536597" w:rsidRDefault="00A82DEE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</w:t>
            </w:r>
            <w:r w:rsidR="00251712"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оммерческий кредит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 на покрытие кассового разрыва дефицита бюджета от 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ОАО Сбербанк России, договор </w:t>
            </w:r>
            <w:r w:rsidR="00CF3060">
              <w:rPr>
                <w:rFonts w:ascii="Times New Roman" w:eastAsia="Times New Roman" w:hAnsi="Times New Roman" w:cs="Times New Roman"/>
                <w:lang w:eastAsia="ru-RU"/>
              </w:rPr>
              <w:t>от 19.08.2013г. №00410013/5801500 на сумму 14800,00 тыс.</w:t>
            </w:r>
            <w:r w:rsidR="00130D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0B9D">
              <w:rPr>
                <w:rFonts w:ascii="Times New Roman" w:eastAsia="Times New Roman" w:hAnsi="Times New Roman" w:cs="Times New Roman"/>
                <w:lang w:eastAsia="ru-RU"/>
              </w:rPr>
              <w:t>руб.,</w:t>
            </w:r>
            <w:r w:rsidR="000C7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>срок погашения – 18.08.2016г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 xml:space="preserve">а  пользование кредитом 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взима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тся по ста</w:t>
            </w:r>
            <w:r w:rsidR="00C72B9B">
              <w:rPr>
                <w:rFonts w:ascii="Times New Roman" w:eastAsia="Times New Roman" w:hAnsi="Times New Roman" w:cs="Times New Roman"/>
                <w:lang w:eastAsia="ru-RU"/>
              </w:rPr>
              <w:t>вке 11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7AE4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01.10.16г</w:t>
            </w:r>
            <w:proofErr w:type="gramStart"/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редит погашен.</w:t>
            </w:r>
          </w:p>
          <w:p w:rsidR="00251712" w:rsidRPr="00251712" w:rsidRDefault="00A82DEE" w:rsidP="002517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</w:t>
            </w:r>
            <w:r w:rsidR="00251712"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юджетные кредиты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бюджета Тульской области 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покрытие дефицит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район:</w:t>
            </w:r>
          </w:p>
          <w:p w:rsidR="00251712" w:rsidRDefault="00251712" w:rsidP="00251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.07.2013г. №19-03-02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-14/16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сумму 12100,00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24.06.2016г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по ставке </w:t>
            </w:r>
            <w:r w:rsidR="007C51C6">
              <w:rPr>
                <w:rFonts w:ascii="Times New Roman" w:eastAsia="Times New Roman" w:hAnsi="Times New Roman" w:cs="Times New Roman"/>
                <w:lang w:eastAsia="ru-RU"/>
              </w:rPr>
              <w:t>4,13%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. По состоянию на 01.10.16г. кредит погашен.</w:t>
            </w:r>
          </w:p>
          <w:p w:rsidR="00251712" w:rsidRDefault="00251712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.08.2014г. №19-03-02-14/21 на сумму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29400,00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по ставке 4,13% годовых.</w:t>
            </w:r>
          </w:p>
          <w:p w:rsidR="00CF427F" w:rsidRDefault="00CF427F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.05.2015г. №19-05-02-08/17  на сумму 16500,00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– 27.04.2018г.,проценты за пользование бюджетным кредитом взимаются по ставке 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7EFE" w:rsidRDefault="00AA7EFE" w:rsidP="00AA7E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24.03.2016г. №19-05-02-08/  на сумму 10000,0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0D1C">
              <w:rPr>
                <w:rFonts w:ascii="Times New Roman" w:eastAsia="Times New Roman" w:hAnsi="Times New Roman" w:cs="Times New Roman"/>
                <w:lang w:eastAsia="ru-RU"/>
              </w:rPr>
              <w:t>срок погашения – 15.03.2019г.,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проценты за пользование бюджетным кредитом взимаются по ставке 5,5% годовых.</w:t>
            </w:r>
          </w:p>
          <w:p w:rsidR="008E7F28" w:rsidRDefault="008E7F28" w:rsidP="008E7F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>срок погашения - 30.08.201</w:t>
            </w:r>
            <w:r w:rsidR="005E3B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проценты за пользование бюджетным кредитом взимаются по ставке </w:t>
            </w:r>
            <w:r w:rsidRP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</w:t>
            </w:r>
            <w:r w:rsid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130D82" w:rsidRPr="005E3102" w:rsidRDefault="00C613C5" w:rsidP="003D757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5931F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8E7F2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2016</w:t>
            </w:r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62501E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сумма уплаченных процентов</w:t>
            </w:r>
            <w:r w:rsidR="0096235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коммерческ</w:t>
            </w:r>
            <w:r w:rsidR="0025171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ому</w:t>
            </w:r>
            <w:r w:rsidR="0096235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25171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1264DB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1054,3</w:t>
            </w:r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30D8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CF427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плачено процентов за пользование бюджетным</w:t>
            </w:r>
            <w:r w:rsidR="005E310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5E310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5E310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сумме 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990,6</w:t>
            </w:r>
            <w:r w:rsidR="004854A7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1103B5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D16B5A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Остаток</w:t>
            </w:r>
            <w:r w:rsidR="005E3102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основного долга</w:t>
            </w:r>
            <w:r w:rsidR="0022119D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бюджетным кредитам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01.</w:t>
            </w:r>
            <w:r w:rsidR="00B52C1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B52C18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309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22119D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38953,0</w:t>
            </w:r>
            <w:r w:rsidR="000D28AF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4107C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64107C" w:rsidRP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15C96" w:rsidRPr="00C137C9" w:rsidTr="00693BDA">
        <w:trPr>
          <w:trHeight w:val="567"/>
        </w:trPr>
        <w:tc>
          <w:tcPr>
            <w:tcW w:w="14786" w:type="dxa"/>
            <w:gridSpan w:val="8"/>
          </w:tcPr>
          <w:p w:rsidR="00C15C96" w:rsidRPr="006374F1" w:rsidRDefault="00C15C96" w:rsidP="00C15C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№4: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C15C96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73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предельного размера муниципального долга и предельных объемов расходов на обслуживание муниципального долга, установленных статьями 107,111 Бюджетного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C15C96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:rsidR="00C15C96" w:rsidRPr="00C137C9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о 31 декабря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C137C9" w:rsidRPr="00C137C9" w:rsidRDefault="00F007DD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2D6AA0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</w:t>
            </w:r>
            <w:r w:rsidR="00B52C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1A6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3D75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38953,0</w:t>
            </w:r>
            <w:r w:rsidR="002D6AA0" w:rsidRPr="00B52C1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муниципального долга на 201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8568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F47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B122B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объем расходов на обслуживание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</w:t>
            </w:r>
            <w:r w:rsidR="001601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1601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B52C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3044,9</w:t>
            </w:r>
            <w:r w:rsidR="002D6AA0" w:rsidRP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расходов на обслуживание муниципального долга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2016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DE40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3044,9</w:t>
            </w:r>
            <w:r w:rsidRPr="001601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144AB" w:rsidRPr="00231C7E" w:rsidRDefault="008B122B" w:rsidP="00E00A5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811390" w:rsidRPr="007401FD" w:rsidTr="00617544">
        <w:tc>
          <w:tcPr>
            <w:tcW w:w="561" w:type="dxa"/>
          </w:tcPr>
          <w:p w:rsidR="00C137C9" w:rsidRPr="00C137C9" w:rsidRDefault="00C15C9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C1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8952C5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117F7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C137C9" w:rsidRPr="00C137C9" w:rsidRDefault="006D2AF6" w:rsidP="009D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2485,0</w:t>
            </w:r>
          </w:p>
        </w:tc>
        <w:tc>
          <w:tcPr>
            <w:tcW w:w="1039" w:type="dxa"/>
          </w:tcPr>
          <w:p w:rsidR="00C137C9" w:rsidRPr="00780608" w:rsidRDefault="00780608" w:rsidP="0046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2483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</w:t>
            </w:r>
          </w:p>
          <w:p w:rsidR="004D3E7A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7806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99,9</w:t>
            </w:r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9D25BE"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EA3BDA" w:rsidRDefault="005931F8" w:rsidP="00521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7C6BB4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сумма уплаченных процентов по коммерческ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ому 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кредит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1054,3</w:t>
            </w:r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C137C9" w:rsidRPr="007401FD" w:rsidRDefault="00EA3BDA" w:rsidP="00A469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плачено процентов за пользование бюджетным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сумме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469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990,6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основного долга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469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38953,0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154D5" w:rsidRPr="00C137C9" w:rsidTr="00693BDA">
        <w:tc>
          <w:tcPr>
            <w:tcW w:w="14786" w:type="dxa"/>
            <w:gridSpan w:val="8"/>
          </w:tcPr>
          <w:p w:rsidR="004154D5" w:rsidRPr="006374F1" w:rsidRDefault="004154D5" w:rsidP="004154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№5: Выравнивание бюджетной обеспеченности поселений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4154D5" w:rsidP="00415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 из бюджета Тульской области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4154D5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5886,4</w:t>
            </w:r>
          </w:p>
        </w:tc>
        <w:tc>
          <w:tcPr>
            <w:tcW w:w="1039" w:type="dxa"/>
          </w:tcPr>
          <w:p w:rsidR="008A36C1" w:rsidRPr="00A32DB0" w:rsidRDefault="002D6752" w:rsidP="00356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5886,4</w:t>
            </w:r>
          </w:p>
          <w:p w:rsidR="004D3E7A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D67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9C61E8" w:rsidRPr="005E301A" w:rsidRDefault="00D920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по осуществлению органами местного самоуправления полномочий по решению</w:t>
            </w:r>
            <w:proofErr w:type="gramEnd"/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  <w:r w:rsidR="00A32D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исходя из численности жителей</w:t>
            </w:r>
            <w:r w:rsidR="00895D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31B6" w:rsidRDefault="005E301A" w:rsidP="00CC3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</w:t>
            </w:r>
            <w:r w:rsidR="005411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соответствии с методикой, утвержденной Законом Тульской области от 11.11.2005г. №</w:t>
            </w:r>
            <w:r w:rsidR="00E50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31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55FDD" w:rsidRPr="002D6752" w:rsidRDefault="005D1E9E" w:rsidP="00714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714D0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D6752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бюджетам поселений на 2016 год:</w:t>
            </w:r>
          </w:p>
          <w:p w:rsidR="005D1E9E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2663,3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1354,2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1192,5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BB571B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676,4тыс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03EB6" w:rsidRDefault="004D3E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931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2565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г. дотация на выравнивание бюджетной обеспеченности поселений была выделена</w:t>
            </w:r>
            <w:r w:rsidR="00356865" w:rsidRPr="003568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E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6752">
              <w:rPr>
                <w:rFonts w:ascii="Times New Roman" w:eastAsia="Times New Roman" w:hAnsi="Times New Roman" w:cs="Times New Roman"/>
                <w:lang w:eastAsia="ru-RU"/>
              </w:rPr>
              <w:t>5886,4</w:t>
            </w:r>
            <w:r w:rsidR="00F22E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., в том числе</w:t>
            </w:r>
            <w:r w:rsidR="00FB258C" w:rsidRPr="001F61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B3195D" w:rsidRPr="00A32DB0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2D67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2663,3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096406" w:rsidRPr="00F22ED2" w:rsidRDefault="00096406" w:rsidP="000964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 w:rsidR="004F45B8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2D67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1354,2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B3195D" w:rsidRPr="00F22ED2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2D67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1192,5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137C9" w:rsidRPr="006374F1" w:rsidRDefault="005000B4" w:rsidP="002D67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D67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676,4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703348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1B1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F024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7033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C137C9" w:rsidRPr="00EF6C92" w:rsidRDefault="0067627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EF6C92" w:rsidRPr="00EF6C92" w:rsidRDefault="0072565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762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F6C92" w:rsidRPr="00EF6C9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proofErr w:type="gramEnd"/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лана)</w:t>
            </w:r>
          </w:p>
          <w:p w:rsidR="000C2A02" w:rsidRPr="00EF6C92" w:rsidRDefault="000C2A02" w:rsidP="006B08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37" w:type="dxa"/>
          </w:tcPr>
          <w:p w:rsidR="007D2BCC" w:rsidRDefault="007D2BCC" w:rsidP="007D2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</w:t>
            </w:r>
            <w:r w:rsidR="00454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4F4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пределения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фонда финансовой поддержки муниципальных образований  поселений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0,</w:t>
            </w:r>
            <w:r w:rsidR="001F6A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4852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41E6F" w:rsidRPr="00725658" w:rsidRDefault="00841E6F" w:rsidP="007256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72565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муниципальных образований поселений на 2016 год: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16,5тыс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35,5тыс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1F6A07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21,5тыс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D5EA6" w:rsidRDefault="003F024E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31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B8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F6A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дотация из районного фонда финансовой поддержки поселени</w:t>
            </w:r>
            <w:r w:rsidR="00CD5EA6">
              <w:rPr>
                <w:rFonts w:ascii="Times New Roman" w:eastAsia="Times New Roman" w:hAnsi="Times New Roman" w:cs="Times New Roman"/>
                <w:lang w:eastAsia="ru-RU"/>
              </w:rPr>
              <w:t xml:space="preserve">й была выделена в сумме </w:t>
            </w:r>
            <w:r w:rsidR="006762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CD5EA6" w:rsidRPr="008D2B8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., в том числе: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="00676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26,5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76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76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676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35,5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F024E" w:rsidRPr="006374F1" w:rsidRDefault="00CD5EA6" w:rsidP="002062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676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21,5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54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2662" w:rsidRPr="00C137C9" w:rsidTr="00617544">
        <w:tc>
          <w:tcPr>
            <w:tcW w:w="561" w:type="dxa"/>
          </w:tcPr>
          <w:p w:rsidR="00E32662" w:rsidRDefault="00E32662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E32662" w:rsidRDefault="00E3266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790" w:type="dxa"/>
          </w:tcPr>
          <w:p w:rsidR="00E32662" w:rsidRDefault="00E3266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E32662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1590C" w:rsidRDefault="0071590C" w:rsidP="00715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931" w:type="dxa"/>
          </w:tcPr>
          <w:p w:rsidR="00E32662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1039" w:type="dxa"/>
          </w:tcPr>
          <w:p w:rsidR="00E32662" w:rsidRPr="00545383" w:rsidRDefault="00B1088E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6932,1</w:t>
            </w:r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108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5837" w:type="dxa"/>
          </w:tcPr>
          <w:p w:rsidR="00CE356C" w:rsidRPr="008D2B86" w:rsidRDefault="00CE356C" w:rsidP="008D2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D2B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2016 год</w:t>
            </w:r>
            <w:r w:rsidR="00830DF2">
              <w:rPr>
                <w:rFonts w:ascii="Times New Roman" w:hAnsi="Times New Roman" w:cs="Times New Roman"/>
                <w:sz w:val="22"/>
                <w:szCs w:val="22"/>
              </w:rPr>
              <w:t xml:space="preserve"> всего в сумме 6932,1 тыс</w:t>
            </w:r>
            <w:proofErr w:type="gramStart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2919,2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2143,7тыс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1869,2тыс</w:t>
            </w:r>
            <w:proofErr w:type="gramStart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B2884" w:rsidRDefault="00CB2884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B1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2016г. дотация на поддержку мер по обеспечению сбалансированности бюджетов поселений выделена</w:t>
            </w:r>
            <w:r w:rsidR="0033368C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B1088E"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  <w:r w:rsidR="00C00B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B2884" w:rsidRPr="0033368C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B1088E">
              <w:rPr>
                <w:rFonts w:ascii="Times New Roman" w:eastAsia="Times New Roman" w:hAnsi="Times New Roman" w:cs="Times New Roman"/>
                <w:lang w:eastAsia="ru-RU"/>
              </w:rPr>
              <w:t xml:space="preserve">2919,2 </w:t>
            </w:r>
            <w:proofErr w:type="spell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B2884" w:rsidRPr="0033368C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B108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2143,7 </w:t>
            </w:r>
            <w:proofErr w:type="spell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32662" w:rsidRDefault="00CB2884" w:rsidP="00B108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C00B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108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869,2 </w:t>
            </w:r>
            <w:proofErr w:type="spell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F84014" w:rsidRPr="00C137C9" w:rsidTr="00617544">
        <w:tc>
          <w:tcPr>
            <w:tcW w:w="561" w:type="dxa"/>
          </w:tcPr>
          <w:p w:rsidR="00F84014" w:rsidRDefault="00F84014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83" w:type="dxa"/>
          </w:tcPr>
          <w:p w:rsidR="00F84014" w:rsidRDefault="00F84014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 д</w:t>
            </w:r>
            <w:r w:rsidRPr="00512291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12291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на поощрение </w:t>
            </w:r>
            <w:proofErr w:type="gramStart"/>
            <w:r w:rsidRPr="00512291">
              <w:rPr>
                <w:rFonts w:ascii="Times New Roman" w:eastAsia="Times New Roman" w:hAnsi="Times New Roman" w:cs="Times New Roman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790" w:type="dxa"/>
          </w:tcPr>
          <w:p w:rsidR="00F84014" w:rsidRDefault="00F8401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F84014" w:rsidRDefault="00F84014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</w:p>
          <w:p w:rsidR="00F84014" w:rsidRDefault="00F84014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84014" w:rsidRDefault="00F84014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84014" w:rsidRDefault="00F8401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F84014" w:rsidRDefault="00F84014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  <w:p w:rsidR="00F84014" w:rsidRDefault="00F84014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(100%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5837" w:type="dxa"/>
          </w:tcPr>
          <w:p w:rsidR="00F84014" w:rsidRDefault="00F84014" w:rsidP="008D2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Дотация предоставлена за счет средств  областного бюджета по результатам мониторинга качества управления муниципальными финансами и платежеспособности муниципальных районов, проводимого Министерством финансов Тульской области. По итогам данного мониторинга за 2015 год  МО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заняло 7-е место.</w:t>
            </w:r>
          </w:p>
        </w:tc>
      </w:tr>
      <w:tr w:rsidR="001B10D3" w:rsidRPr="00C137C9" w:rsidTr="00693BDA">
        <w:tc>
          <w:tcPr>
            <w:tcW w:w="14786" w:type="dxa"/>
            <w:gridSpan w:val="8"/>
          </w:tcPr>
          <w:p w:rsidR="001B10D3" w:rsidRPr="006374F1" w:rsidRDefault="001B10D3" w:rsidP="00410A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№6: Своевременное и качественное составление периодической  и годовой консолидированной отчетности об исполнении бюджета муниципального образования </w:t>
            </w:r>
            <w:proofErr w:type="spellStart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и сводной бухгалтерской  отчетности бюджетных, казенных у</w:t>
            </w:r>
            <w:r w:rsidR="00801A46"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чреждений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F243CD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F243CD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распорядителей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DD6F89" w:rsidRPr="00C137C9" w:rsidRDefault="00DD6F8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C6BB4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703348" w:rsidRPr="00C137C9" w:rsidRDefault="00703348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703348" w:rsidRPr="006374F1" w:rsidRDefault="00AC38B7" w:rsidP="00830D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бюджетов главных распорядителей средств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бразования </w:t>
            </w:r>
            <w:proofErr w:type="spellStart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464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осуществля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ются</w:t>
            </w:r>
            <w:r w:rsidR="00EA229C">
              <w:rPr>
                <w:rFonts w:ascii="Times New Roman" w:eastAsia="Times New Roman" w:hAnsi="Times New Roman" w:cs="Times New Roman"/>
                <w:lang w:eastAsia="ru-RU"/>
              </w:rPr>
              <w:t xml:space="preserve"> в  соответствии с приказом начальника финансового управления </w:t>
            </w:r>
            <w:r w:rsidR="00EA229C" w:rsidRPr="00F137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21.12.2015г.</w:t>
            </w:r>
            <w:r w:rsidR="00EA229C" w:rsidRPr="0014646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 </w:t>
            </w:r>
            <w:r w:rsidR="00EA229C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="009B5665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«О сроках предоставления годовой бюджетной отчетности главными распорядителями, получателями средств бюджета муниципального образования </w:t>
            </w:r>
            <w:proofErr w:type="spellStart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 за 201</w:t>
            </w:r>
            <w:r w:rsidR="00932C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  <w:proofErr w:type="gramEnd"/>
            <w:r w:rsidR="00EE6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месячной и квартальной отчетности главными распорядителями, получателями средств бюджета 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доходов бюджета </w:t>
            </w:r>
            <w:r w:rsidR="0054407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710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и квартальной бухгалтерской отчетности бюджетных и автономного учреждений  - </w:t>
            </w:r>
            <w:r w:rsidR="00357623" w:rsidRPr="00FD6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357623" w:rsidRPr="00E3266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числа месяца, следующего за отчетным, соблюда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617544" w:rsidRPr="00C137C9" w:rsidTr="00617544">
        <w:tc>
          <w:tcPr>
            <w:tcW w:w="561" w:type="dxa"/>
          </w:tcPr>
          <w:p w:rsidR="00617544" w:rsidRDefault="00410A2A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617544" w:rsidRDefault="00617544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790" w:type="dxa"/>
          </w:tcPr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графику, утвержденному приказом Министерства финансов Тульской области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617544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617544" w:rsidRPr="00D328EF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617544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617544" w:rsidRDefault="00410A2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410A2A" w:rsidRDefault="00410A2A" w:rsidP="00410A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</w:t>
            </w:r>
            <w:r w:rsidR="002F3C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 года, согласно графику, утвержденному приказом Министерства финансов Тульской области – </w:t>
            </w:r>
            <w:r w:rsidR="002F3CCF">
              <w:rPr>
                <w:rFonts w:ascii="Times New Roman" w:eastAsia="Times New Roman" w:hAnsi="Times New Roman" w:cs="Times New Roman"/>
                <w:lang w:eastAsia="ru-RU"/>
              </w:rPr>
              <w:t>9 февраля</w:t>
            </w:r>
            <w:r w:rsidRPr="007C6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A48F5">
              <w:rPr>
                <w:rFonts w:ascii="Times New Roman" w:eastAsia="Times New Roman" w:hAnsi="Times New Roman" w:cs="Times New Roman"/>
                <w:lang w:eastAsia="ru-RU"/>
              </w:rPr>
              <w:t xml:space="preserve">2016 года.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617544" w:rsidRDefault="00410A2A" w:rsidP="002F3C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представлена за </w:t>
            </w:r>
            <w:r w:rsidR="002F3C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2016г. в Министерство финансов Тульской области в полном объеме и в установленный срок.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3F1848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E32662" w:rsidRPr="00C137C9" w:rsidRDefault="00FF2948" w:rsidP="002062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расходов на выплаты по оплате труда работников финансового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FF2948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жемесячно,</w:t>
            </w:r>
          </w:p>
          <w:p w:rsidR="00FF2948" w:rsidRPr="00C137C9" w:rsidRDefault="00FF29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2-го и 16 числа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033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EC49BC" w:rsidRDefault="00D328EF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  <w:tc>
          <w:tcPr>
            <w:tcW w:w="931" w:type="dxa"/>
          </w:tcPr>
          <w:p w:rsidR="00703348" w:rsidRPr="00C137C9" w:rsidRDefault="00C44C55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7605,9</w:t>
            </w:r>
          </w:p>
        </w:tc>
        <w:tc>
          <w:tcPr>
            <w:tcW w:w="1039" w:type="dxa"/>
          </w:tcPr>
          <w:p w:rsidR="00703348" w:rsidRPr="00436787" w:rsidRDefault="00C44C55" w:rsidP="002B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7420,0</w:t>
            </w:r>
          </w:p>
          <w:p w:rsidR="009F2F4C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C44C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A737A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  <w:p w:rsidR="00DA3B35" w:rsidRPr="00C137C9" w:rsidRDefault="00DA3B35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03348" w:rsidRPr="006374F1" w:rsidRDefault="00EE6C8F" w:rsidP="00EE6C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261B8F" w:rsidRPr="00C137C9" w:rsidTr="00617544">
        <w:tc>
          <w:tcPr>
            <w:tcW w:w="561" w:type="dxa"/>
            <w:vMerge w:val="restart"/>
          </w:tcPr>
          <w:p w:rsidR="00261B8F" w:rsidRPr="00C137C9" w:rsidRDefault="003573F1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  <w:vMerge w:val="restart"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обеспечение функций работников финансового управления</w:t>
            </w:r>
          </w:p>
        </w:tc>
        <w:tc>
          <w:tcPr>
            <w:tcW w:w="1790" w:type="dxa"/>
            <w:vMerge w:val="restart"/>
          </w:tcPr>
          <w:p w:rsidR="00261B8F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  <w:vMerge w:val="restart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261B8F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261B8F" w:rsidRDefault="00C44C55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2091,3</w:t>
            </w:r>
          </w:p>
          <w:p w:rsidR="00261B8F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(в.р.200)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261B8F" w:rsidRPr="00C137C9" w:rsidRDefault="00C44C55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1219,1</w:t>
            </w:r>
          </w:p>
        </w:tc>
        <w:tc>
          <w:tcPr>
            <w:tcW w:w="1039" w:type="dxa"/>
          </w:tcPr>
          <w:p w:rsidR="00261B8F" w:rsidRPr="00436787" w:rsidRDefault="00C44C55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1219,1</w:t>
            </w:r>
          </w:p>
          <w:p w:rsidR="009F2F4C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C44C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="0058679C"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A0C4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C13A26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 w:val="restart"/>
          </w:tcPr>
          <w:p w:rsidR="00261B8F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261B8F" w:rsidRPr="00C137C9" w:rsidTr="00617544">
        <w:trPr>
          <w:trHeight w:val="1125"/>
        </w:trPr>
        <w:tc>
          <w:tcPr>
            <w:tcW w:w="561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vMerge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(в.р.800)</w:t>
            </w:r>
          </w:p>
        </w:tc>
        <w:tc>
          <w:tcPr>
            <w:tcW w:w="931" w:type="dxa"/>
          </w:tcPr>
          <w:p w:rsidR="00261B8F" w:rsidRPr="00C137C9" w:rsidRDefault="00F411C6" w:rsidP="00C44C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44C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1B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44C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9" w:type="dxa"/>
          </w:tcPr>
          <w:p w:rsidR="00261B8F" w:rsidRPr="00436787" w:rsidRDefault="00670C09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C44C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C44C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C44C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proofErr w:type="spellEnd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/>
          </w:tcPr>
          <w:p w:rsidR="00261B8F" w:rsidRPr="006374F1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F84014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D4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9D4E5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71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ежемесячно, по мере поступления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1D04"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033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931" w:type="dxa"/>
          </w:tcPr>
          <w:p w:rsidR="00703348" w:rsidRPr="00C137C9" w:rsidRDefault="00670C09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039" w:type="dxa"/>
          </w:tcPr>
          <w:p w:rsidR="00EC49BC" w:rsidRPr="00436787" w:rsidRDefault="002062DE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493,7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06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703348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Осуществлялась выплата ежемесячной доплаты к трудовой пенсии лицам, замещавшим муниципальные должности в муниципальном образовании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4223BE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Pr="00C137C9" w:rsidRDefault="004223BE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F29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Pr="00C137C9" w:rsidRDefault="002062D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340,3</w:t>
            </w:r>
          </w:p>
        </w:tc>
        <w:tc>
          <w:tcPr>
            <w:tcW w:w="1039" w:type="dxa"/>
          </w:tcPr>
          <w:p w:rsidR="00FF2948" w:rsidRPr="00436787" w:rsidRDefault="00670C09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206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06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  <w:p w:rsidR="009F2F4C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06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2D33A1" w:rsidRPr="006374F1" w:rsidRDefault="002D33A1" w:rsidP="00EC4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 xml:space="preserve">ыплата материальной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20.08.2012г. №1457 «Об утверждении порядка по оказанию социальной поддержки отдельных категорий граждан».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атериальная помощь 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 xml:space="preserve">  малоимущим гражданам, лицам, попавшим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 xml:space="preserve"> в экстремальные ситуации,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выделя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распоряжений администрации муниципального образования 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дарственному у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чреждению Тульской области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социальной защиты населения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7E79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99525D" w:rsidP="00F840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40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F2948" w:rsidRPr="00C137C9" w:rsidRDefault="004223B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="00DD1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ФЗ от 29.12.2006 № 256-ФЗ «О дополнительных мерах господдержки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семей, имеющих детей»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FF29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C1B12" w:rsidRPr="00C137C9" w:rsidRDefault="00AC1B12" w:rsidP="00AC1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436787" w:rsidRDefault="007848EB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821,1</w:t>
            </w:r>
          </w:p>
          <w:p w:rsidR="009F2F4C" w:rsidRDefault="00981694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62D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  <w:r w:rsidR="00693BD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460D21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FF2948" w:rsidRPr="001F2E47" w:rsidRDefault="00261B8F" w:rsidP="008507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ыплата денежных средств 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государственному учреждению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ТО «Управление социальной защиты населения </w:t>
            </w:r>
            <w:proofErr w:type="spellStart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ФЗ от 29.12.2006 № 256-ФЗ «О дополнительных мерах господдержки семей, имеющих детей»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2E47"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29.08.2012г. №34/274 «Об утверждении Положения о </w:t>
            </w:r>
            <w:r w:rsidR="001F2E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предоставлении средств материнского (семейного) капитала в муниципальном образовании </w:t>
            </w:r>
            <w:proofErr w:type="spellStart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2D33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D0B29" w:rsidRPr="00C137C9" w:rsidTr="00617544">
        <w:tc>
          <w:tcPr>
            <w:tcW w:w="561" w:type="dxa"/>
          </w:tcPr>
          <w:p w:rsidR="00DD0B29" w:rsidRDefault="00DD0B29" w:rsidP="003F18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DD0B29" w:rsidRPr="002C16FF" w:rsidRDefault="00DD0B29" w:rsidP="00985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985FE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</w:t>
            </w: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790" w:type="dxa"/>
          </w:tcPr>
          <w:p w:rsidR="00DD0B29" w:rsidRDefault="00DD0B2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8D215F" w:rsidRDefault="009C001A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D215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DD0B2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DD0B2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30810,8</w:t>
            </w:r>
          </w:p>
        </w:tc>
        <w:tc>
          <w:tcPr>
            <w:tcW w:w="931" w:type="dxa"/>
          </w:tcPr>
          <w:p w:rsidR="00DD0B29" w:rsidRDefault="002062DE" w:rsidP="00367A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27783,8</w:t>
            </w:r>
          </w:p>
        </w:tc>
        <w:tc>
          <w:tcPr>
            <w:tcW w:w="1039" w:type="dxa"/>
          </w:tcPr>
          <w:p w:rsidR="00DD0B29" w:rsidRPr="00811390" w:rsidRDefault="002062DE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27585,5</w:t>
            </w:r>
          </w:p>
          <w:p w:rsidR="002C16FF" w:rsidRDefault="00EC49BC" w:rsidP="0020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062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99,3</w:t>
            </w: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  <w:r w:rsidR="002C16FF"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C16F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. плана)</w:t>
            </w:r>
          </w:p>
        </w:tc>
        <w:tc>
          <w:tcPr>
            <w:tcW w:w="5837" w:type="dxa"/>
          </w:tcPr>
          <w:p w:rsidR="00DD0B29" w:rsidRDefault="00DD0B29" w:rsidP="00B050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776F" w:rsidRDefault="00C8776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8776F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E131FF" w:rsidRPr="00D3058D" w:rsidRDefault="00E131FF" w:rsidP="00AB2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AB2B8F">
      <w:pgSz w:w="11906" w:h="16838"/>
      <w:pgMar w:top="1134" w:right="851" w:bottom="1276" w:left="1276" w:header="510" w:footer="51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B19"/>
    <w:multiLevelType w:val="hybridMultilevel"/>
    <w:tmpl w:val="26DE87C2"/>
    <w:lvl w:ilvl="0" w:tplc="5E5C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0CB2"/>
    <w:rsid w:val="00001F51"/>
    <w:rsid w:val="000020ED"/>
    <w:rsid w:val="00002C70"/>
    <w:rsid w:val="000049B8"/>
    <w:rsid w:val="00007C39"/>
    <w:rsid w:val="0001200E"/>
    <w:rsid w:val="000153B3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36DD5"/>
    <w:rsid w:val="0004020A"/>
    <w:rsid w:val="000408C7"/>
    <w:rsid w:val="00041E0C"/>
    <w:rsid w:val="000428A5"/>
    <w:rsid w:val="0004316D"/>
    <w:rsid w:val="0004346D"/>
    <w:rsid w:val="00044D81"/>
    <w:rsid w:val="00046118"/>
    <w:rsid w:val="00051421"/>
    <w:rsid w:val="00052BB2"/>
    <w:rsid w:val="000553AF"/>
    <w:rsid w:val="00055477"/>
    <w:rsid w:val="00055BE0"/>
    <w:rsid w:val="00056E0A"/>
    <w:rsid w:val="000609F8"/>
    <w:rsid w:val="00060A34"/>
    <w:rsid w:val="00063BEA"/>
    <w:rsid w:val="000647FB"/>
    <w:rsid w:val="0006500F"/>
    <w:rsid w:val="00065CD3"/>
    <w:rsid w:val="00067050"/>
    <w:rsid w:val="00067E1A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3ED5"/>
    <w:rsid w:val="00084369"/>
    <w:rsid w:val="0008467D"/>
    <w:rsid w:val="00086397"/>
    <w:rsid w:val="00087CC1"/>
    <w:rsid w:val="00087D45"/>
    <w:rsid w:val="00092AD1"/>
    <w:rsid w:val="00096406"/>
    <w:rsid w:val="00096B3B"/>
    <w:rsid w:val="000A2135"/>
    <w:rsid w:val="000A40BB"/>
    <w:rsid w:val="000A4593"/>
    <w:rsid w:val="000B0B84"/>
    <w:rsid w:val="000B0F34"/>
    <w:rsid w:val="000B1057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32F"/>
    <w:rsid w:val="000C7909"/>
    <w:rsid w:val="000C7B34"/>
    <w:rsid w:val="000D1C30"/>
    <w:rsid w:val="000D28AF"/>
    <w:rsid w:val="000D310F"/>
    <w:rsid w:val="000D71C1"/>
    <w:rsid w:val="000D7EA8"/>
    <w:rsid w:val="000E26DA"/>
    <w:rsid w:val="000E3584"/>
    <w:rsid w:val="000E399D"/>
    <w:rsid w:val="000E6209"/>
    <w:rsid w:val="000F1C77"/>
    <w:rsid w:val="000F2E97"/>
    <w:rsid w:val="000F3C82"/>
    <w:rsid w:val="000F705A"/>
    <w:rsid w:val="00100B5A"/>
    <w:rsid w:val="00101DA8"/>
    <w:rsid w:val="0010227A"/>
    <w:rsid w:val="001049ED"/>
    <w:rsid w:val="00105129"/>
    <w:rsid w:val="001103B5"/>
    <w:rsid w:val="00113026"/>
    <w:rsid w:val="001131B7"/>
    <w:rsid w:val="00114A35"/>
    <w:rsid w:val="00117F74"/>
    <w:rsid w:val="0012315D"/>
    <w:rsid w:val="001256DE"/>
    <w:rsid w:val="001264DB"/>
    <w:rsid w:val="00127C60"/>
    <w:rsid w:val="00127FC9"/>
    <w:rsid w:val="001309AF"/>
    <w:rsid w:val="00130D82"/>
    <w:rsid w:val="00134BAA"/>
    <w:rsid w:val="00137C6B"/>
    <w:rsid w:val="0014179C"/>
    <w:rsid w:val="001419F3"/>
    <w:rsid w:val="00144AE9"/>
    <w:rsid w:val="00144D6A"/>
    <w:rsid w:val="00144F4C"/>
    <w:rsid w:val="001463CB"/>
    <w:rsid w:val="0014646B"/>
    <w:rsid w:val="00146669"/>
    <w:rsid w:val="00146EFB"/>
    <w:rsid w:val="00150622"/>
    <w:rsid w:val="001525AB"/>
    <w:rsid w:val="00160167"/>
    <w:rsid w:val="00160D15"/>
    <w:rsid w:val="0016126E"/>
    <w:rsid w:val="00167C64"/>
    <w:rsid w:val="0017079C"/>
    <w:rsid w:val="00171F7B"/>
    <w:rsid w:val="00173CB6"/>
    <w:rsid w:val="00175DAA"/>
    <w:rsid w:val="0017621A"/>
    <w:rsid w:val="00176BF6"/>
    <w:rsid w:val="00177029"/>
    <w:rsid w:val="00180671"/>
    <w:rsid w:val="0018631D"/>
    <w:rsid w:val="0018707C"/>
    <w:rsid w:val="00187460"/>
    <w:rsid w:val="001927FD"/>
    <w:rsid w:val="00192859"/>
    <w:rsid w:val="00193934"/>
    <w:rsid w:val="00196490"/>
    <w:rsid w:val="001A30A0"/>
    <w:rsid w:val="001A584B"/>
    <w:rsid w:val="001A639D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39"/>
    <w:rsid w:val="001C48F3"/>
    <w:rsid w:val="001D07E4"/>
    <w:rsid w:val="001D25DB"/>
    <w:rsid w:val="001D2C26"/>
    <w:rsid w:val="001E151C"/>
    <w:rsid w:val="001E6E8D"/>
    <w:rsid w:val="001E7909"/>
    <w:rsid w:val="001F1D12"/>
    <w:rsid w:val="001F28D9"/>
    <w:rsid w:val="001F296B"/>
    <w:rsid w:val="001F2E47"/>
    <w:rsid w:val="001F33A2"/>
    <w:rsid w:val="001F4336"/>
    <w:rsid w:val="001F5EA2"/>
    <w:rsid w:val="001F618B"/>
    <w:rsid w:val="001F68EF"/>
    <w:rsid w:val="001F6A07"/>
    <w:rsid w:val="002053E9"/>
    <w:rsid w:val="002062DE"/>
    <w:rsid w:val="00212DCF"/>
    <w:rsid w:val="002137DB"/>
    <w:rsid w:val="002149BB"/>
    <w:rsid w:val="00215054"/>
    <w:rsid w:val="00217A96"/>
    <w:rsid w:val="00217D3A"/>
    <w:rsid w:val="00220DE9"/>
    <w:rsid w:val="0022119D"/>
    <w:rsid w:val="00223025"/>
    <w:rsid w:val="00224610"/>
    <w:rsid w:val="0022700D"/>
    <w:rsid w:val="00230FAC"/>
    <w:rsid w:val="00231957"/>
    <w:rsid w:val="00231C7E"/>
    <w:rsid w:val="00232F39"/>
    <w:rsid w:val="0023659A"/>
    <w:rsid w:val="00244B76"/>
    <w:rsid w:val="002450E2"/>
    <w:rsid w:val="0024573A"/>
    <w:rsid w:val="0025038A"/>
    <w:rsid w:val="002507B8"/>
    <w:rsid w:val="002515AE"/>
    <w:rsid w:val="00251712"/>
    <w:rsid w:val="00252939"/>
    <w:rsid w:val="002541E6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6755F"/>
    <w:rsid w:val="002700DE"/>
    <w:rsid w:val="002713AD"/>
    <w:rsid w:val="0027148A"/>
    <w:rsid w:val="00273A10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214C"/>
    <w:rsid w:val="002A4958"/>
    <w:rsid w:val="002A7089"/>
    <w:rsid w:val="002B0C81"/>
    <w:rsid w:val="002B19F6"/>
    <w:rsid w:val="002B1CCB"/>
    <w:rsid w:val="002B5302"/>
    <w:rsid w:val="002B5573"/>
    <w:rsid w:val="002B745D"/>
    <w:rsid w:val="002C16FF"/>
    <w:rsid w:val="002C4774"/>
    <w:rsid w:val="002C761B"/>
    <w:rsid w:val="002D22D9"/>
    <w:rsid w:val="002D33A1"/>
    <w:rsid w:val="002D3E74"/>
    <w:rsid w:val="002D6752"/>
    <w:rsid w:val="002D6AA0"/>
    <w:rsid w:val="002E0844"/>
    <w:rsid w:val="002E2E13"/>
    <w:rsid w:val="002E3CB2"/>
    <w:rsid w:val="002E53BB"/>
    <w:rsid w:val="002E5472"/>
    <w:rsid w:val="002E68AD"/>
    <w:rsid w:val="002E7095"/>
    <w:rsid w:val="002E78BB"/>
    <w:rsid w:val="002F0520"/>
    <w:rsid w:val="002F0E59"/>
    <w:rsid w:val="002F1FC3"/>
    <w:rsid w:val="002F2AB1"/>
    <w:rsid w:val="002F3CCF"/>
    <w:rsid w:val="002F784C"/>
    <w:rsid w:val="00303A03"/>
    <w:rsid w:val="0031067B"/>
    <w:rsid w:val="00310F79"/>
    <w:rsid w:val="00313161"/>
    <w:rsid w:val="00316F59"/>
    <w:rsid w:val="0031759A"/>
    <w:rsid w:val="00320D3D"/>
    <w:rsid w:val="00321CA5"/>
    <w:rsid w:val="0032310E"/>
    <w:rsid w:val="003257C3"/>
    <w:rsid w:val="00327136"/>
    <w:rsid w:val="00331FB6"/>
    <w:rsid w:val="003324AD"/>
    <w:rsid w:val="0033368C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3F1"/>
    <w:rsid w:val="00357623"/>
    <w:rsid w:val="00360636"/>
    <w:rsid w:val="0036224B"/>
    <w:rsid w:val="00362873"/>
    <w:rsid w:val="00363B62"/>
    <w:rsid w:val="0036440C"/>
    <w:rsid w:val="00366358"/>
    <w:rsid w:val="00367A25"/>
    <w:rsid w:val="00374B5F"/>
    <w:rsid w:val="00375BC9"/>
    <w:rsid w:val="00375FEB"/>
    <w:rsid w:val="003761A9"/>
    <w:rsid w:val="00376B99"/>
    <w:rsid w:val="00377170"/>
    <w:rsid w:val="00380A13"/>
    <w:rsid w:val="003842A0"/>
    <w:rsid w:val="00384790"/>
    <w:rsid w:val="003861FC"/>
    <w:rsid w:val="00387B10"/>
    <w:rsid w:val="00391831"/>
    <w:rsid w:val="00391B5B"/>
    <w:rsid w:val="00393092"/>
    <w:rsid w:val="00393F8E"/>
    <w:rsid w:val="003954B0"/>
    <w:rsid w:val="003965B5"/>
    <w:rsid w:val="00396606"/>
    <w:rsid w:val="003A17F1"/>
    <w:rsid w:val="003A3B61"/>
    <w:rsid w:val="003A4C91"/>
    <w:rsid w:val="003A573F"/>
    <w:rsid w:val="003A5743"/>
    <w:rsid w:val="003A5E87"/>
    <w:rsid w:val="003A60BA"/>
    <w:rsid w:val="003B1047"/>
    <w:rsid w:val="003B2209"/>
    <w:rsid w:val="003B376D"/>
    <w:rsid w:val="003B4274"/>
    <w:rsid w:val="003B4F21"/>
    <w:rsid w:val="003B6554"/>
    <w:rsid w:val="003C0305"/>
    <w:rsid w:val="003C2B6E"/>
    <w:rsid w:val="003C4641"/>
    <w:rsid w:val="003C6C91"/>
    <w:rsid w:val="003C6F94"/>
    <w:rsid w:val="003D1C40"/>
    <w:rsid w:val="003D5F51"/>
    <w:rsid w:val="003D6272"/>
    <w:rsid w:val="003D70DA"/>
    <w:rsid w:val="003D7579"/>
    <w:rsid w:val="003E2BBE"/>
    <w:rsid w:val="003E4C78"/>
    <w:rsid w:val="003E74AC"/>
    <w:rsid w:val="003E7B50"/>
    <w:rsid w:val="003F024E"/>
    <w:rsid w:val="003F0BCB"/>
    <w:rsid w:val="003F14AA"/>
    <w:rsid w:val="003F1848"/>
    <w:rsid w:val="003F24BA"/>
    <w:rsid w:val="003F2B64"/>
    <w:rsid w:val="003F47F0"/>
    <w:rsid w:val="003F5977"/>
    <w:rsid w:val="003F6B29"/>
    <w:rsid w:val="003F7DC9"/>
    <w:rsid w:val="00402F0B"/>
    <w:rsid w:val="00404D4D"/>
    <w:rsid w:val="004054ED"/>
    <w:rsid w:val="0041017B"/>
    <w:rsid w:val="0041029C"/>
    <w:rsid w:val="00410A2A"/>
    <w:rsid w:val="004115CC"/>
    <w:rsid w:val="004118CE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4ED9"/>
    <w:rsid w:val="00425D3A"/>
    <w:rsid w:val="00426BA4"/>
    <w:rsid w:val="004324CB"/>
    <w:rsid w:val="00432746"/>
    <w:rsid w:val="00434B2D"/>
    <w:rsid w:val="00434BA3"/>
    <w:rsid w:val="00436787"/>
    <w:rsid w:val="00437622"/>
    <w:rsid w:val="00440687"/>
    <w:rsid w:val="00442D59"/>
    <w:rsid w:val="00444785"/>
    <w:rsid w:val="00445C70"/>
    <w:rsid w:val="00451E25"/>
    <w:rsid w:val="00452521"/>
    <w:rsid w:val="00454FB4"/>
    <w:rsid w:val="004605EE"/>
    <w:rsid w:val="00460D21"/>
    <w:rsid w:val="004618AE"/>
    <w:rsid w:val="00461F62"/>
    <w:rsid w:val="004625B7"/>
    <w:rsid w:val="00462A4C"/>
    <w:rsid w:val="004634B2"/>
    <w:rsid w:val="00464FDB"/>
    <w:rsid w:val="00467C5B"/>
    <w:rsid w:val="00467D18"/>
    <w:rsid w:val="00471153"/>
    <w:rsid w:val="00476DF9"/>
    <w:rsid w:val="00480D16"/>
    <w:rsid w:val="0048285D"/>
    <w:rsid w:val="004832E1"/>
    <w:rsid w:val="00483551"/>
    <w:rsid w:val="004835A8"/>
    <w:rsid w:val="00484CD9"/>
    <w:rsid w:val="00485244"/>
    <w:rsid w:val="004854A7"/>
    <w:rsid w:val="00485EE9"/>
    <w:rsid w:val="00490107"/>
    <w:rsid w:val="004902CE"/>
    <w:rsid w:val="00490E2D"/>
    <w:rsid w:val="00491602"/>
    <w:rsid w:val="004920AF"/>
    <w:rsid w:val="004923CD"/>
    <w:rsid w:val="00492F43"/>
    <w:rsid w:val="00494141"/>
    <w:rsid w:val="004959EB"/>
    <w:rsid w:val="00496AA8"/>
    <w:rsid w:val="004A07AA"/>
    <w:rsid w:val="004A0C40"/>
    <w:rsid w:val="004A0DBB"/>
    <w:rsid w:val="004A3EFA"/>
    <w:rsid w:val="004A4F11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8CC"/>
    <w:rsid w:val="004D3E7A"/>
    <w:rsid w:val="004D3F6B"/>
    <w:rsid w:val="004D4D88"/>
    <w:rsid w:val="004D5275"/>
    <w:rsid w:val="004E1B7C"/>
    <w:rsid w:val="004E276A"/>
    <w:rsid w:val="004E3870"/>
    <w:rsid w:val="004E3937"/>
    <w:rsid w:val="004E66DF"/>
    <w:rsid w:val="004E79F3"/>
    <w:rsid w:val="004F30A5"/>
    <w:rsid w:val="004F4012"/>
    <w:rsid w:val="004F43A9"/>
    <w:rsid w:val="004F45B8"/>
    <w:rsid w:val="004F7F69"/>
    <w:rsid w:val="005000B4"/>
    <w:rsid w:val="005002EF"/>
    <w:rsid w:val="005019B2"/>
    <w:rsid w:val="00502DDD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A5E"/>
    <w:rsid w:val="00521F25"/>
    <w:rsid w:val="00525382"/>
    <w:rsid w:val="005278BA"/>
    <w:rsid w:val="00533375"/>
    <w:rsid w:val="00533396"/>
    <w:rsid w:val="005335D3"/>
    <w:rsid w:val="0053393C"/>
    <w:rsid w:val="00534647"/>
    <w:rsid w:val="00534D9F"/>
    <w:rsid w:val="00535071"/>
    <w:rsid w:val="0053550E"/>
    <w:rsid w:val="0053596A"/>
    <w:rsid w:val="00536597"/>
    <w:rsid w:val="0054114E"/>
    <w:rsid w:val="00541425"/>
    <w:rsid w:val="00541E5C"/>
    <w:rsid w:val="0054214B"/>
    <w:rsid w:val="00544079"/>
    <w:rsid w:val="00545383"/>
    <w:rsid w:val="0054720F"/>
    <w:rsid w:val="00547459"/>
    <w:rsid w:val="00547AEF"/>
    <w:rsid w:val="00551B40"/>
    <w:rsid w:val="00552F97"/>
    <w:rsid w:val="00555702"/>
    <w:rsid w:val="00555F7B"/>
    <w:rsid w:val="00556A36"/>
    <w:rsid w:val="00556A72"/>
    <w:rsid w:val="00557A5C"/>
    <w:rsid w:val="00561513"/>
    <w:rsid w:val="0056282A"/>
    <w:rsid w:val="00565607"/>
    <w:rsid w:val="00566CD1"/>
    <w:rsid w:val="00570C8F"/>
    <w:rsid w:val="0057268F"/>
    <w:rsid w:val="00573711"/>
    <w:rsid w:val="00573A5C"/>
    <w:rsid w:val="00574367"/>
    <w:rsid w:val="0057469A"/>
    <w:rsid w:val="005808E1"/>
    <w:rsid w:val="005823D4"/>
    <w:rsid w:val="00582827"/>
    <w:rsid w:val="005833AC"/>
    <w:rsid w:val="00585B5D"/>
    <w:rsid w:val="0058679C"/>
    <w:rsid w:val="0058795E"/>
    <w:rsid w:val="00590581"/>
    <w:rsid w:val="00590861"/>
    <w:rsid w:val="00591150"/>
    <w:rsid w:val="005931F8"/>
    <w:rsid w:val="005A0A80"/>
    <w:rsid w:val="005A650F"/>
    <w:rsid w:val="005B18A7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6CBA"/>
    <w:rsid w:val="005C7186"/>
    <w:rsid w:val="005C7BE2"/>
    <w:rsid w:val="005D1E9E"/>
    <w:rsid w:val="005D225B"/>
    <w:rsid w:val="005D4E68"/>
    <w:rsid w:val="005D4EE4"/>
    <w:rsid w:val="005D5B4D"/>
    <w:rsid w:val="005E1324"/>
    <w:rsid w:val="005E301A"/>
    <w:rsid w:val="005E3102"/>
    <w:rsid w:val="005E3562"/>
    <w:rsid w:val="005E3B09"/>
    <w:rsid w:val="005E5C87"/>
    <w:rsid w:val="005E5FBE"/>
    <w:rsid w:val="005E65A6"/>
    <w:rsid w:val="005F14D3"/>
    <w:rsid w:val="005F1689"/>
    <w:rsid w:val="005F2523"/>
    <w:rsid w:val="005F4E7D"/>
    <w:rsid w:val="005F7912"/>
    <w:rsid w:val="00601CDE"/>
    <w:rsid w:val="00603328"/>
    <w:rsid w:val="006048E0"/>
    <w:rsid w:val="00605DC8"/>
    <w:rsid w:val="00607766"/>
    <w:rsid w:val="00610331"/>
    <w:rsid w:val="00612CE2"/>
    <w:rsid w:val="00612EDA"/>
    <w:rsid w:val="00614129"/>
    <w:rsid w:val="00616CFF"/>
    <w:rsid w:val="00617544"/>
    <w:rsid w:val="00617D41"/>
    <w:rsid w:val="00621074"/>
    <w:rsid w:val="00622A62"/>
    <w:rsid w:val="0062501E"/>
    <w:rsid w:val="00625AB2"/>
    <w:rsid w:val="00625C05"/>
    <w:rsid w:val="00630638"/>
    <w:rsid w:val="00630CF0"/>
    <w:rsid w:val="00634445"/>
    <w:rsid w:val="00636499"/>
    <w:rsid w:val="006364F3"/>
    <w:rsid w:val="00636F0F"/>
    <w:rsid w:val="006374F1"/>
    <w:rsid w:val="00640CAC"/>
    <w:rsid w:val="00640DE6"/>
    <w:rsid w:val="0064107C"/>
    <w:rsid w:val="00644DD0"/>
    <w:rsid w:val="00647740"/>
    <w:rsid w:val="006501B9"/>
    <w:rsid w:val="0065163C"/>
    <w:rsid w:val="00663007"/>
    <w:rsid w:val="00667B8B"/>
    <w:rsid w:val="00670C09"/>
    <w:rsid w:val="0067223B"/>
    <w:rsid w:val="006749C6"/>
    <w:rsid w:val="0067621D"/>
    <w:rsid w:val="00676272"/>
    <w:rsid w:val="006771A4"/>
    <w:rsid w:val="00677265"/>
    <w:rsid w:val="006772D4"/>
    <w:rsid w:val="00680538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2D48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40E2"/>
    <w:rsid w:val="006B510B"/>
    <w:rsid w:val="006B6519"/>
    <w:rsid w:val="006B6535"/>
    <w:rsid w:val="006B70CF"/>
    <w:rsid w:val="006B7838"/>
    <w:rsid w:val="006C2B54"/>
    <w:rsid w:val="006C2CEC"/>
    <w:rsid w:val="006C3B25"/>
    <w:rsid w:val="006C7595"/>
    <w:rsid w:val="006D2AF6"/>
    <w:rsid w:val="006D44B0"/>
    <w:rsid w:val="006D5F4A"/>
    <w:rsid w:val="006E1255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3DDA"/>
    <w:rsid w:val="00714C59"/>
    <w:rsid w:val="00714D00"/>
    <w:rsid w:val="00715243"/>
    <w:rsid w:val="007155AA"/>
    <w:rsid w:val="0071590C"/>
    <w:rsid w:val="00715A10"/>
    <w:rsid w:val="00717C96"/>
    <w:rsid w:val="007204FF"/>
    <w:rsid w:val="00721460"/>
    <w:rsid w:val="0072403B"/>
    <w:rsid w:val="00724567"/>
    <w:rsid w:val="00725658"/>
    <w:rsid w:val="0072611A"/>
    <w:rsid w:val="007279DD"/>
    <w:rsid w:val="00730110"/>
    <w:rsid w:val="007312BC"/>
    <w:rsid w:val="00734D24"/>
    <w:rsid w:val="007401FD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1D7"/>
    <w:rsid w:val="00763AE2"/>
    <w:rsid w:val="00763C60"/>
    <w:rsid w:val="00764F17"/>
    <w:rsid w:val="00765840"/>
    <w:rsid w:val="00766CD8"/>
    <w:rsid w:val="00767B33"/>
    <w:rsid w:val="00767CC1"/>
    <w:rsid w:val="0077507E"/>
    <w:rsid w:val="00780608"/>
    <w:rsid w:val="0078142E"/>
    <w:rsid w:val="00781D78"/>
    <w:rsid w:val="00783133"/>
    <w:rsid w:val="0078351F"/>
    <w:rsid w:val="007847BB"/>
    <w:rsid w:val="007848EB"/>
    <w:rsid w:val="007849CF"/>
    <w:rsid w:val="00784B36"/>
    <w:rsid w:val="00790038"/>
    <w:rsid w:val="00790A52"/>
    <w:rsid w:val="00792CB5"/>
    <w:rsid w:val="00792FE6"/>
    <w:rsid w:val="00794D28"/>
    <w:rsid w:val="00797591"/>
    <w:rsid w:val="007A01A6"/>
    <w:rsid w:val="007A02C3"/>
    <w:rsid w:val="007A109E"/>
    <w:rsid w:val="007A52F9"/>
    <w:rsid w:val="007A75D5"/>
    <w:rsid w:val="007B01FE"/>
    <w:rsid w:val="007B12AC"/>
    <w:rsid w:val="007B3DB1"/>
    <w:rsid w:val="007B4BDB"/>
    <w:rsid w:val="007B6691"/>
    <w:rsid w:val="007C02E6"/>
    <w:rsid w:val="007C2839"/>
    <w:rsid w:val="007C51C6"/>
    <w:rsid w:val="007C6BB4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6B43"/>
    <w:rsid w:val="007E79E1"/>
    <w:rsid w:val="007F4370"/>
    <w:rsid w:val="008002F5"/>
    <w:rsid w:val="00801A46"/>
    <w:rsid w:val="00803055"/>
    <w:rsid w:val="00805334"/>
    <w:rsid w:val="008059F9"/>
    <w:rsid w:val="00810D80"/>
    <w:rsid w:val="00811390"/>
    <w:rsid w:val="008171C4"/>
    <w:rsid w:val="00817348"/>
    <w:rsid w:val="00820197"/>
    <w:rsid w:val="00820B37"/>
    <w:rsid w:val="00822268"/>
    <w:rsid w:val="0082424F"/>
    <w:rsid w:val="008249DA"/>
    <w:rsid w:val="008256C0"/>
    <w:rsid w:val="0083007E"/>
    <w:rsid w:val="00830DF2"/>
    <w:rsid w:val="00831FB8"/>
    <w:rsid w:val="00832AED"/>
    <w:rsid w:val="00840026"/>
    <w:rsid w:val="008415FC"/>
    <w:rsid w:val="00841C79"/>
    <w:rsid w:val="00841E6F"/>
    <w:rsid w:val="00842F12"/>
    <w:rsid w:val="00844FD9"/>
    <w:rsid w:val="00845137"/>
    <w:rsid w:val="0084658A"/>
    <w:rsid w:val="0085073D"/>
    <w:rsid w:val="0085181C"/>
    <w:rsid w:val="00853B39"/>
    <w:rsid w:val="00853F5E"/>
    <w:rsid w:val="00854356"/>
    <w:rsid w:val="008549A1"/>
    <w:rsid w:val="00855CDE"/>
    <w:rsid w:val="0086163E"/>
    <w:rsid w:val="008624C9"/>
    <w:rsid w:val="00866D57"/>
    <w:rsid w:val="008737CE"/>
    <w:rsid w:val="0087396F"/>
    <w:rsid w:val="00873F05"/>
    <w:rsid w:val="00874083"/>
    <w:rsid w:val="008756F9"/>
    <w:rsid w:val="00881109"/>
    <w:rsid w:val="00881CC0"/>
    <w:rsid w:val="008863AD"/>
    <w:rsid w:val="008872C8"/>
    <w:rsid w:val="008937B9"/>
    <w:rsid w:val="00893B58"/>
    <w:rsid w:val="008952C5"/>
    <w:rsid w:val="00895D5D"/>
    <w:rsid w:val="00897A11"/>
    <w:rsid w:val="008A1ADC"/>
    <w:rsid w:val="008A29EC"/>
    <w:rsid w:val="008A2E1E"/>
    <w:rsid w:val="008A36C1"/>
    <w:rsid w:val="008A4746"/>
    <w:rsid w:val="008A637D"/>
    <w:rsid w:val="008A7638"/>
    <w:rsid w:val="008A7BAB"/>
    <w:rsid w:val="008B0076"/>
    <w:rsid w:val="008B01B8"/>
    <w:rsid w:val="008B122B"/>
    <w:rsid w:val="008B3088"/>
    <w:rsid w:val="008B4D6A"/>
    <w:rsid w:val="008B615C"/>
    <w:rsid w:val="008C3348"/>
    <w:rsid w:val="008C3CF9"/>
    <w:rsid w:val="008C6FA7"/>
    <w:rsid w:val="008C73C9"/>
    <w:rsid w:val="008C7AE4"/>
    <w:rsid w:val="008D10D7"/>
    <w:rsid w:val="008D2084"/>
    <w:rsid w:val="008D215F"/>
    <w:rsid w:val="008D2414"/>
    <w:rsid w:val="008D2520"/>
    <w:rsid w:val="008D2B86"/>
    <w:rsid w:val="008D30B6"/>
    <w:rsid w:val="008D4980"/>
    <w:rsid w:val="008D5893"/>
    <w:rsid w:val="008D662C"/>
    <w:rsid w:val="008D729D"/>
    <w:rsid w:val="008D7EC6"/>
    <w:rsid w:val="008E0DEB"/>
    <w:rsid w:val="008E1780"/>
    <w:rsid w:val="008E181E"/>
    <w:rsid w:val="008E246C"/>
    <w:rsid w:val="008E2F7B"/>
    <w:rsid w:val="008E6261"/>
    <w:rsid w:val="008E7F28"/>
    <w:rsid w:val="008F2346"/>
    <w:rsid w:val="008F4EAE"/>
    <w:rsid w:val="008F63C7"/>
    <w:rsid w:val="009020A7"/>
    <w:rsid w:val="00903132"/>
    <w:rsid w:val="00903D5A"/>
    <w:rsid w:val="00904036"/>
    <w:rsid w:val="0090552C"/>
    <w:rsid w:val="00905775"/>
    <w:rsid w:val="00906912"/>
    <w:rsid w:val="00906F4D"/>
    <w:rsid w:val="009126CF"/>
    <w:rsid w:val="009146D2"/>
    <w:rsid w:val="0091631A"/>
    <w:rsid w:val="009167B8"/>
    <w:rsid w:val="00916FC6"/>
    <w:rsid w:val="00917C9B"/>
    <w:rsid w:val="00917D3D"/>
    <w:rsid w:val="00921BB2"/>
    <w:rsid w:val="00924695"/>
    <w:rsid w:val="009254EE"/>
    <w:rsid w:val="00925B04"/>
    <w:rsid w:val="00932C32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2CCF"/>
    <w:rsid w:val="00963A34"/>
    <w:rsid w:val="00964D35"/>
    <w:rsid w:val="009661B8"/>
    <w:rsid w:val="009663D6"/>
    <w:rsid w:val="00966A6F"/>
    <w:rsid w:val="0097017D"/>
    <w:rsid w:val="0097107E"/>
    <w:rsid w:val="0097175A"/>
    <w:rsid w:val="009717ED"/>
    <w:rsid w:val="00971BEA"/>
    <w:rsid w:val="0097277F"/>
    <w:rsid w:val="0097327E"/>
    <w:rsid w:val="00974994"/>
    <w:rsid w:val="00977782"/>
    <w:rsid w:val="00977FF9"/>
    <w:rsid w:val="009809F8"/>
    <w:rsid w:val="00980B80"/>
    <w:rsid w:val="00980D36"/>
    <w:rsid w:val="00981694"/>
    <w:rsid w:val="0098396C"/>
    <w:rsid w:val="00985FEA"/>
    <w:rsid w:val="009900E1"/>
    <w:rsid w:val="009904E6"/>
    <w:rsid w:val="00990CD6"/>
    <w:rsid w:val="0099207F"/>
    <w:rsid w:val="00994D23"/>
    <w:rsid w:val="0099525D"/>
    <w:rsid w:val="00995A17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BE8"/>
    <w:rsid w:val="009B3DB9"/>
    <w:rsid w:val="009B5665"/>
    <w:rsid w:val="009B7E58"/>
    <w:rsid w:val="009C001A"/>
    <w:rsid w:val="009C0356"/>
    <w:rsid w:val="009C1E33"/>
    <w:rsid w:val="009C4A61"/>
    <w:rsid w:val="009C61E8"/>
    <w:rsid w:val="009D25BE"/>
    <w:rsid w:val="009D2D61"/>
    <w:rsid w:val="009D43D7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0CA0"/>
    <w:rsid w:val="009F27DE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3E7E"/>
    <w:rsid w:val="00A142A5"/>
    <w:rsid w:val="00A14870"/>
    <w:rsid w:val="00A15E25"/>
    <w:rsid w:val="00A16CD9"/>
    <w:rsid w:val="00A2073A"/>
    <w:rsid w:val="00A223F7"/>
    <w:rsid w:val="00A2312A"/>
    <w:rsid w:val="00A2577D"/>
    <w:rsid w:val="00A32DB0"/>
    <w:rsid w:val="00A34DA3"/>
    <w:rsid w:val="00A359FB"/>
    <w:rsid w:val="00A35AA2"/>
    <w:rsid w:val="00A37ABA"/>
    <w:rsid w:val="00A404E7"/>
    <w:rsid w:val="00A453EE"/>
    <w:rsid w:val="00A469DB"/>
    <w:rsid w:val="00A47797"/>
    <w:rsid w:val="00A50B9D"/>
    <w:rsid w:val="00A51D2C"/>
    <w:rsid w:val="00A57E59"/>
    <w:rsid w:val="00A6025E"/>
    <w:rsid w:val="00A603F6"/>
    <w:rsid w:val="00A616AE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8139A"/>
    <w:rsid w:val="00A82DEE"/>
    <w:rsid w:val="00A92BEA"/>
    <w:rsid w:val="00A940A0"/>
    <w:rsid w:val="00A95989"/>
    <w:rsid w:val="00A972F4"/>
    <w:rsid w:val="00A9749D"/>
    <w:rsid w:val="00AA279C"/>
    <w:rsid w:val="00AA4E5E"/>
    <w:rsid w:val="00AA5B3E"/>
    <w:rsid w:val="00AA65E0"/>
    <w:rsid w:val="00AA6B08"/>
    <w:rsid w:val="00AA7EFE"/>
    <w:rsid w:val="00AB1EAF"/>
    <w:rsid w:val="00AB2B8F"/>
    <w:rsid w:val="00AB543E"/>
    <w:rsid w:val="00AB62DD"/>
    <w:rsid w:val="00AC1B12"/>
    <w:rsid w:val="00AC21AA"/>
    <w:rsid w:val="00AC38B7"/>
    <w:rsid w:val="00AC643B"/>
    <w:rsid w:val="00AD10A7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1F1D"/>
    <w:rsid w:val="00B050BF"/>
    <w:rsid w:val="00B0624F"/>
    <w:rsid w:val="00B066B6"/>
    <w:rsid w:val="00B069BB"/>
    <w:rsid w:val="00B07966"/>
    <w:rsid w:val="00B1017D"/>
    <w:rsid w:val="00B1088E"/>
    <w:rsid w:val="00B11635"/>
    <w:rsid w:val="00B11BD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114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2C18"/>
    <w:rsid w:val="00B53C53"/>
    <w:rsid w:val="00B55BC7"/>
    <w:rsid w:val="00B55FDD"/>
    <w:rsid w:val="00B6012E"/>
    <w:rsid w:val="00B6051F"/>
    <w:rsid w:val="00B60F26"/>
    <w:rsid w:val="00B61133"/>
    <w:rsid w:val="00B66715"/>
    <w:rsid w:val="00B66C7D"/>
    <w:rsid w:val="00B66D25"/>
    <w:rsid w:val="00B67CEF"/>
    <w:rsid w:val="00B75843"/>
    <w:rsid w:val="00B771A3"/>
    <w:rsid w:val="00B82C20"/>
    <w:rsid w:val="00B84BF1"/>
    <w:rsid w:val="00B84D87"/>
    <w:rsid w:val="00B85408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220"/>
    <w:rsid w:val="00BA43A3"/>
    <w:rsid w:val="00BA5162"/>
    <w:rsid w:val="00BA61F2"/>
    <w:rsid w:val="00BA6A16"/>
    <w:rsid w:val="00BA6D13"/>
    <w:rsid w:val="00BB1591"/>
    <w:rsid w:val="00BB4F51"/>
    <w:rsid w:val="00BB571B"/>
    <w:rsid w:val="00BC0317"/>
    <w:rsid w:val="00BC059A"/>
    <w:rsid w:val="00BC2576"/>
    <w:rsid w:val="00BC2F87"/>
    <w:rsid w:val="00BC57F6"/>
    <w:rsid w:val="00BC7CD3"/>
    <w:rsid w:val="00BD1207"/>
    <w:rsid w:val="00BD667C"/>
    <w:rsid w:val="00BE1515"/>
    <w:rsid w:val="00BE161D"/>
    <w:rsid w:val="00BE3C74"/>
    <w:rsid w:val="00BE3DF5"/>
    <w:rsid w:val="00BE504E"/>
    <w:rsid w:val="00BE5EEE"/>
    <w:rsid w:val="00BE65CD"/>
    <w:rsid w:val="00BE765A"/>
    <w:rsid w:val="00BF19F5"/>
    <w:rsid w:val="00BF1B38"/>
    <w:rsid w:val="00BF5603"/>
    <w:rsid w:val="00BF7E12"/>
    <w:rsid w:val="00C0066A"/>
    <w:rsid w:val="00C00B24"/>
    <w:rsid w:val="00C012F1"/>
    <w:rsid w:val="00C02655"/>
    <w:rsid w:val="00C03EB6"/>
    <w:rsid w:val="00C044D4"/>
    <w:rsid w:val="00C0635A"/>
    <w:rsid w:val="00C063EE"/>
    <w:rsid w:val="00C06777"/>
    <w:rsid w:val="00C07B08"/>
    <w:rsid w:val="00C11277"/>
    <w:rsid w:val="00C11480"/>
    <w:rsid w:val="00C11CDF"/>
    <w:rsid w:val="00C137C9"/>
    <w:rsid w:val="00C13A26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17896"/>
    <w:rsid w:val="00C20225"/>
    <w:rsid w:val="00C24A8F"/>
    <w:rsid w:val="00C24EB1"/>
    <w:rsid w:val="00C311A3"/>
    <w:rsid w:val="00C31984"/>
    <w:rsid w:val="00C33CC9"/>
    <w:rsid w:val="00C354BD"/>
    <w:rsid w:val="00C36A67"/>
    <w:rsid w:val="00C3727D"/>
    <w:rsid w:val="00C40412"/>
    <w:rsid w:val="00C42606"/>
    <w:rsid w:val="00C43253"/>
    <w:rsid w:val="00C434FE"/>
    <w:rsid w:val="00C4373B"/>
    <w:rsid w:val="00C44210"/>
    <w:rsid w:val="00C44593"/>
    <w:rsid w:val="00C44C55"/>
    <w:rsid w:val="00C47390"/>
    <w:rsid w:val="00C53DB4"/>
    <w:rsid w:val="00C53E07"/>
    <w:rsid w:val="00C5457E"/>
    <w:rsid w:val="00C5458D"/>
    <w:rsid w:val="00C54D83"/>
    <w:rsid w:val="00C5529C"/>
    <w:rsid w:val="00C55AD2"/>
    <w:rsid w:val="00C5627A"/>
    <w:rsid w:val="00C56EE6"/>
    <w:rsid w:val="00C600B5"/>
    <w:rsid w:val="00C60982"/>
    <w:rsid w:val="00C60EC9"/>
    <w:rsid w:val="00C613C5"/>
    <w:rsid w:val="00C62249"/>
    <w:rsid w:val="00C6494A"/>
    <w:rsid w:val="00C654CF"/>
    <w:rsid w:val="00C66B61"/>
    <w:rsid w:val="00C66E82"/>
    <w:rsid w:val="00C70841"/>
    <w:rsid w:val="00C712C2"/>
    <w:rsid w:val="00C71D04"/>
    <w:rsid w:val="00C72B9B"/>
    <w:rsid w:val="00C756D9"/>
    <w:rsid w:val="00C759F9"/>
    <w:rsid w:val="00C765E5"/>
    <w:rsid w:val="00C76B8F"/>
    <w:rsid w:val="00C806D1"/>
    <w:rsid w:val="00C862FF"/>
    <w:rsid w:val="00C8776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A6EBF"/>
    <w:rsid w:val="00CB0C37"/>
    <w:rsid w:val="00CB2884"/>
    <w:rsid w:val="00CB42A3"/>
    <w:rsid w:val="00CC09BE"/>
    <w:rsid w:val="00CC208F"/>
    <w:rsid w:val="00CC31B6"/>
    <w:rsid w:val="00CC38DE"/>
    <w:rsid w:val="00CC431C"/>
    <w:rsid w:val="00CC5F40"/>
    <w:rsid w:val="00CD2313"/>
    <w:rsid w:val="00CD2621"/>
    <w:rsid w:val="00CD289A"/>
    <w:rsid w:val="00CD58F1"/>
    <w:rsid w:val="00CD5EA6"/>
    <w:rsid w:val="00CE00C2"/>
    <w:rsid w:val="00CE0181"/>
    <w:rsid w:val="00CE1068"/>
    <w:rsid w:val="00CE1E53"/>
    <w:rsid w:val="00CE356C"/>
    <w:rsid w:val="00CE47D4"/>
    <w:rsid w:val="00CE70F1"/>
    <w:rsid w:val="00CF3060"/>
    <w:rsid w:val="00CF427F"/>
    <w:rsid w:val="00CF475A"/>
    <w:rsid w:val="00CF4BD5"/>
    <w:rsid w:val="00CF5BFB"/>
    <w:rsid w:val="00CF66B3"/>
    <w:rsid w:val="00D004CF"/>
    <w:rsid w:val="00D01B12"/>
    <w:rsid w:val="00D01CA1"/>
    <w:rsid w:val="00D026A3"/>
    <w:rsid w:val="00D03994"/>
    <w:rsid w:val="00D06518"/>
    <w:rsid w:val="00D06EC4"/>
    <w:rsid w:val="00D1452B"/>
    <w:rsid w:val="00D16B5A"/>
    <w:rsid w:val="00D210B6"/>
    <w:rsid w:val="00D21D98"/>
    <w:rsid w:val="00D23124"/>
    <w:rsid w:val="00D25030"/>
    <w:rsid w:val="00D26F2F"/>
    <w:rsid w:val="00D2757F"/>
    <w:rsid w:val="00D27B17"/>
    <w:rsid w:val="00D30162"/>
    <w:rsid w:val="00D3058D"/>
    <w:rsid w:val="00D309EA"/>
    <w:rsid w:val="00D328EF"/>
    <w:rsid w:val="00D3458D"/>
    <w:rsid w:val="00D34C99"/>
    <w:rsid w:val="00D37BB5"/>
    <w:rsid w:val="00D4208C"/>
    <w:rsid w:val="00D47415"/>
    <w:rsid w:val="00D50B27"/>
    <w:rsid w:val="00D50E67"/>
    <w:rsid w:val="00D55E8A"/>
    <w:rsid w:val="00D569A4"/>
    <w:rsid w:val="00D578B4"/>
    <w:rsid w:val="00D611FD"/>
    <w:rsid w:val="00D62041"/>
    <w:rsid w:val="00D625B3"/>
    <w:rsid w:val="00D64A1D"/>
    <w:rsid w:val="00D703AF"/>
    <w:rsid w:val="00D71287"/>
    <w:rsid w:val="00D743A6"/>
    <w:rsid w:val="00D80180"/>
    <w:rsid w:val="00D80744"/>
    <w:rsid w:val="00D820EB"/>
    <w:rsid w:val="00D83E60"/>
    <w:rsid w:val="00D844A3"/>
    <w:rsid w:val="00D8511C"/>
    <w:rsid w:val="00D85BD1"/>
    <w:rsid w:val="00D879BB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48F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0B29"/>
    <w:rsid w:val="00DD16D3"/>
    <w:rsid w:val="00DD23D0"/>
    <w:rsid w:val="00DD244C"/>
    <w:rsid w:val="00DD330C"/>
    <w:rsid w:val="00DD569A"/>
    <w:rsid w:val="00DD6254"/>
    <w:rsid w:val="00DD6F89"/>
    <w:rsid w:val="00DD73AB"/>
    <w:rsid w:val="00DE1FAD"/>
    <w:rsid w:val="00DE2B00"/>
    <w:rsid w:val="00DE4044"/>
    <w:rsid w:val="00DE61CA"/>
    <w:rsid w:val="00DF07F1"/>
    <w:rsid w:val="00DF095B"/>
    <w:rsid w:val="00DF0C66"/>
    <w:rsid w:val="00DF2028"/>
    <w:rsid w:val="00DF2ECD"/>
    <w:rsid w:val="00DF33DF"/>
    <w:rsid w:val="00DF3A33"/>
    <w:rsid w:val="00E00A59"/>
    <w:rsid w:val="00E04A4B"/>
    <w:rsid w:val="00E05DA9"/>
    <w:rsid w:val="00E07665"/>
    <w:rsid w:val="00E131FF"/>
    <w:rsid w:val="00E14BA5"/>
    <w:rsid w:val="00E179A9"/>
    <w:rsid w:val="00E218B6"/>
    <w:rsid w:val="00E24D91"/>
    <w:rsid w:val="00E25C80"/>
    <w:rsid w:val="00E32662"/>
    <w:rsid w:val="00E33B98"/>
    <w:rsid w:val="00E340B1"/>
    <w:rsid w:val="00E354BF"/>
    <w:rsid w:val="00E435BF"/>
    <w:rsid w:val="00E471EF"/>
    <w:rsid w:val="00E4758C"/>
    <w:rsid w:val="00E4771E"/>
    <w:rsid w:val="00E5063B"/>
    <w:rsid w:val="00E50763"/>
    <w:rsid w:val="00E5079B"/>
    <w:rsid w:val="00E519AB"/>
    <w:rsid w:val="00E60C36"/>
    <w:rsid w:val="00E60F57"/>
    <w:rsid w:val="00E62570"/>
    <w:rsid w:val="00E62A82"/>
    <w:rsid w:val="00E63163"/>
    <w:rsid w:val="00E636C4"/>
    <w:rsid w:val="00E64A6F"/>
    <w:rsid w:val="00E64B08"/>
    <w:rsid w:val="00E64C28"/>
    <w:rsid w:val="00E65FE6"/>
    <w:rsid w:val="00E70171"/>
    <w:rsid w:val="00E70439"/>
    <w:rsid w:val="00E74902"/>
    <w:rsid w:val="00E74E72"/>
    <w:rsid w:val="00E76431"/>
    <w:rsid w:val="00E80716"/>
    <w:rsid w:val="00E83BCF"/>
    <w:rsid w:val="00E83BDB"/>
    <w:rsid w:val="00E83EDF"/>
    <w:rsid w:val="00E90656"/>
    <w:rsid w:val="00E90B01"/>
    <w:rsid w:val="00E90B1F"/>
    <w:rsid w:val="00E913B8"/>
    <w:rsid w:val="00E94428"/>
    <w:rsid w:val="00E94726"/>
    <w:rsid w:val="00E94C4C"/>
    <w:rsid w:val="00E9660B"/>
    <w:rsid w:val="00E96691"/>
    <w:rsid w:val="00EA0EFB"/>
    <w:rsid w:val="00EA229C"/>
    <w:rsid w:val="00EA3BDA"/>
    <w:rsid w:val="00EA586D"/>
    <w:rsid w:val="00EA5DF4"/>
    <w:rsid w:val="00EA603E"/>
    <w:rsid w:val="00EB7197"/>
    <w:rsid w:val="00EC1601"/>
    <w:rsid w:val="00EC1B14"/>
    <w:rsid w:val="00EC1E0E"/>
    <w:rsid w:val="00EC3A0B"/>
    <w:rsid w:val="00EC49BC"/>
    <w:rsid w:val="00EC5782"/>
    <w:rsid w:val="00ED1DD5"/>
    <w:rsid w:val="00ED6690"/>
    <w:rsid w:val="00ED76BB"/>
    <w:rsid w:val="00EE060B"/>
    <w:rsid w:val="00EE0AB2"/>
    <w:rsid w:val="00EE1F53"/>
    <w:rsid w:val="00EE2697"/>
    <w:rsid w:val="00EE409D"/>
    <w:rsid w:val="00EE6C8F"/>
    <w:rsid w:val="00EF1676"/>
    <w:rsid w:val="00EF2202"/>
    <w:rsid w:val="00EF6C92"/>
    <w:rsid w:val="00EF7ED9"/>
    <w:rsid w:val="00F007DD"/>
    <w:rsid w:val="00F0095F"/>
    <w:rsid w:val="00F0221C"/>
    <w:rsid w:val="00F04056"/>
    <w:rsid w:val="00F0601A"/>
    <w:rsid w:val="00F10E3B"/>
    <w:rsid w:val="00F137CF"/>
    <w:rsid w:val="00F144AB"/>
    <w:rsid w:val="00F14BF6"/>
    <w:rsid w:val="00F151DB"/>
    <w:rsid w:val="00F20598"/>
    <w:rsid w:val="00F207D7"/>
    <w:rsid w:val="00F20F04"/>
    <w:rsid w:val="00F216AE"/>
    <w:rsid w:val="00F22ED2"/>
    <w:rsid w:val="00F243B6"/>
    <w:rsid w:val="00F243CD"/>
    <w:rsid w:val="00F27F1D"/>
    <w:rsid w:val="00F31424"/>
    <w:rsid w:val="00F32466"/>
    <w:rsid w:val="00F32CE0"/>
    <w:rsid w:val="00F35D00"/>
    <w:rsid w:val="00F36CC0"/>
    <w:rsid w:val="00F37BF8"/>
    <w:rsid w:val="00F411C6"/>
    <w:rsid w:val="00F421C9"/>
    <w:rsid w:val="00F42BC4"/>
    <w:rsid w:val="00F519A9"/>
    <w:rsid w:val="00F5215C"/>
    <w:rsid w:val="00F52518"/>
    <w:rsid w:val="00F52EE0"/>
    <w:rsid w:val="00F543A0"/>
    <w:rsid w:val="00F54ADA"/>
    <w:rsid w:val="00F54BAE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4014"/>
    <w:rsid w:val="00F85049"/>
    <w:rsid w:val="00F85AF2"/>
    <w:rsid w:val="00F91428"/>
    <w:rsid w:val="00F91DEE"/>
    <w:rsid w:val="00F93916"/>
    <w:rsid w:val="00F93C0F"/>
    <w:rsid w:val="00F95835"/>
    <w:rsid w:val="00F96ADD"/>
    <w:rsid w:val="00FA0636"/>
    <w:rsid w:val="00FA097B"/>
    <w:rsid w:val="00FA2C8B"/>
    <w:rsid w:val="00FA38FF"/>
    <w:rsid w:val="00FA447A"/>
    <w:rsid w:val="00FA49D3"/>
    <w:rsid w:val="00FA56F9"/>
    <w:rsid w:val="00FA7569"/>
    <w:rsid w:val="00FB1261"/>
    <w:rsid w:val="00FB15C4"/>
    <w:rsid w:val="00FB258C"/>
    <w:rsid w:val="00FB2B1E"/>
    <w:rsid w:val="00FB2CBB"/>
    <w:rsid w:val="00FC0D1C"/>
    <w:rsid w:val="00FC19B1"/>
    <w:rsid w:val="00FC1F52"/>
    <w:rsid w:val="00FC25EE"/>
    <w:rsid w:val="00FC714D"/>
    <w:rsid w:val="00FD0B30"/>
    <w:rsid w:val="00FD232C"/>
    <w:rsid w:val="00FD2EBC"/>
    <w:rsid w:val="00FD3865"/>
    <w:rsid w:val="00FD65D8"/>
    <w:rsid w:val="00FD7696"/>
    <w:rsid w:val="00FD7D09"/>
    <w:rsid w:val="00FE1948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0720-1332-4240-BF37-2A4527C2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18846</TotalTime>
  <Pages>15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536</cp:revision>
  <cp:lastPrinted>2017-01-17T11:56:00Z</cp:lastPrinted>
  <dcterms:created xsi:type="dcterms:W3CDTF">2014-05-12T08:15:00Z</dcterms:created>
  <dcterms:modified xsi:type="dcterms:W3CDTF">2017-01-18T07:31:00Z</dcterms:modified>
</cp:coreProperties>
</file>