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A5" w:rsidRPr="00C70841" w:rsidRDefault="00F5215C" w:rsidP="00E131F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737CE" w:rsidRDefault="00941D5B" w:rsidP="00E131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программы «Управление </w:t>
      </w:r>
      <w:r w:rsidR="00955FF9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>униципальными финансами в муниципаль</w:t>
      </w:r>
      <w:r w:rsidR="00DE2B00">
        <w:rPr>
          <w:rFonts w:ascii="Times New Roman" w:hAnsi="Times New Roman" w:cs="Times New Roman"/>
          <w:b/>
          <w:i/>
          <w:sz w:val="28"/>
          <w:szCs w:val="28"/>
        </w:rPr>
        <w:t xml:space="preserve">ном образовании </w:t>
      </w:r>
      <w:proofErr w:type="spellStart"/>
      <w:r w:rsidR="00DE2B00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DE2B00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» за </w:t>
      </w:r>
      <w:r w:rsidR="00484CD9">
        <w:rPr>
          <w:rFonts w:ascii="Times New Roman" w:hAnsi="Times New Roman" w:cs="Times New Roman"/>
          <w:b/>
          <w:i/>
          <w:sz w:val="28"/>
          <w:szCs w:val="28"/>
        </w:rPr>
        <w:t>1-ое полугодие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DE2B00" w:rsidRPr="00DE2B0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E131F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E131FF" w:rsidRDefault="00E131FF" w:rsidP="00E131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31FF" w:rsidRPr="00B53C53" w:rsidRDefault="00E131F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 w:rsidR="00DE2B00"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 w:rsidR="00DE2B0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DE2B0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</w:t>
      </w:r>
      <w:r w:rsidR="005339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E74902">
        <w:rPr>
          <w:rFonts w:ascii="Times New Roman" w:hAnsi="Times New Roman" w:cs="Times New Roman"/>
          <w:sz w:val="28"/>
          <w:szCs w:val="28"/>
        </w:rPr>
        <w:t>2</w:t>
      </w:r>
      <w:r w:rsidR="00DE2B00" w:rsidRPr="00DE2B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4902">
        <w:rPr>
          <w:rFonts w:ascii="Times New Roman" w:hAnsi="Times New Roman" w:cs="Times New Roman"/>
          <w:sz w:val="28"/>
          <w:szCs w:val="28"/>
        </w:rPr>
        <w:t>1</w:t>
      </w:r>
      <w:r w:rsidR="00DE2B00"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66B3">
        <w:rPr>
          <w:rFonts w:ascii="Times New Roman" w:hAnsi="Times New Roman" w:cs="Times New Roman"/>
          <w:sz w:val="28"/>
          <w:szCs w:val="28"/>
        </w:rPr>
        <w:t>201</w:t>
      </w:r>
      <w:r w:rsidR="00DE2B00" w:rsidRPr="00DE2B00">
        <w:rPr>
          <w:rFonts w:ascii="Times New Roman" w:hAnsi="Times New Roman" w:cs="Times New Roman"/>
          <w:sz w:val="28"/>
          <w:szCs w:val="28"/>
        </w:rPr>
        <w:t>5</w:t>
      </w:r>
      <w:r w:rsidR="00CF66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4BFF">
        <w:rPr>
          <w:rFonts w:ascii="Times New Roman" w:hAnsi="Times New Roman" w:cs="Times New Roman"/>
          <w:sz w:val="28"/>
          <w:szCs w:val="28"/>
        </w:rPr>
        <w:t xml:space="preserve"> </w:t>
      </w:r>
      <w:r w:rsidR="00E74902">
        <w:rPr>
          <w:rFonts w:ascii="Times New Roman" w:hAnsi="Times New Roman" w:cs="Times New Roman"/>
          <w:sz w:val="28"/>
          <w:szCs w:val="28"/>
        </w:rPr>
        <w:t>14</w:t>
      </w:r>
      <w:r w:rsidR="00DE2B00" w:rsidRPr="00DE2B00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896" w:rsidRPr="00C17896" w:rsidRDefault="00C17896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 с внесением изменений в Решени</w:t>
      </w:r>
      <w:r w:rsidR="005E35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Pr="00C178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Pr="00C178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C178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годов, соответствующие изменения были внесены  в муниципальную программу постановлением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496AA8">
        <w:rPr>
          <w:rFonts w:ascii="Times New Roman" w:hAnsi="Times New Roman" w:cs="Times New Roman"/>
          <w:color w:val="000000" w:themeColor="text1"/>
          <w:sz w:val="28"/>
          <w:szCs w:val="28"/>
        </w:rPr>
        <w:t>от 24.05.2016г. №</w:t>
      </w:r>
      <w:r w:rsidR="00496AA8" w:rsidRPr="00FD2EBC">
        <w:rPr>
          <w:rFonts w:ascii="Times New Roman" w:hAnsi="Times New Roman" w:cs="Times New Roman"/>
          <w:color w:val="000000" w:themeColor="text1"/>
          <w:sz w:val="28"/>
          <w:szCs w:val="28"/>
        </w:rPr>
        <w:t>30/168</w:t>
      </w:r>
      <w:r w:rsidRPr="0049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(уточнение  бюджета №3)</w:t>
      </w:r>
      <w:r w:rsidR="00FD2E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25B7" w:rsidRPr="004625B7" w:rsidRDefault="004625B7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3393C" w:rsidRDefault="0053393C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</w:t>
      </w:r>
      <w:r w:rsidR="004E66DF">
        <w:rPr>
          <w:rFonts w:ascii="Times New Roman" w:hAnsi="Times New Roman" w:cs="Times New Roman"/>
          <w:sz w:val="28"/>
          <w:szCs w:val="28"/>
        </w:rPr>
        <w:t xml:space="preserve">и муниципальным долгом муниципального образования </w:t>
      </w:r>
      <w:proofErr w:type="spellStart"/>
      <w:r w:rsidR="004E66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E66D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E66DF" w:rsidRDefault="004E66D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2.Составление проекта бюджета муниципального района, организация исполнения бюджета муниципального района, составление отчетов об исполнении бюджета муниципального района и консолидированного бюджета муниципального района.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3.Укрепление собственной доходной базы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C8A" w:rsidRPr="00DF6AEB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долгом.</w:t>
      </w:r>
    </w:p>
    <w:p w:rsidR="00FE4C8A" w:rsidRPr="00FC2C23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5.Выравнивание бюджетной обеспеченности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C8A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.Своевременное и качественное составление периодической и годовой консолидированной отчетности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сводной бухгалтерской отчетности бюджетных, казенных учреждений.</w:t>
      </w:r>
    </w:p>
    <w:p w:rsidR="00220DE9" w:rsidRDefault="00220DE9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0D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5D5" w:rsidRPr="00044D81" w:rsidRDefault="00A016F9" w:rsidP="00C012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мероприятий муниципальной программы «Управление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04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53C53" w:rsidRPr="00B53C53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B53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полугодие</w:t>
      </w:r>
      <w:r w:rsidR="0004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7621A" w:rsidRPr="005E35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60"/>
        <w:gridCol w:w="2183"/>
        <w:gridCol w:w="1790"/>
        <w:gridCol w:w="1419"/>
        <w:gridCol w:w="1017"/>
        <w:gridCol w:w="931"/>
        <w:gridCol w:w="1430"/>
        <w:gridCol w:w="5456"/>
      </w:tblGrid>
      <w:tr w:rsidR="004223BE" w:rsidTr="00617544">
        <w:tc>
          <w:tcPr>
            <w:tcW w:w="561" w:type="dxa"/>
            <w:vMerge w:val="restart"/>
          </w:tcPr>
          <w:p w:rsidR="00F216AE" w:rsidRP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216AE" w:rsidRP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vMerge w:val="restart"/>
          </w:tcPr>
          <w:p w:rsidR="00F216AE" w:rsidRP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0" w:type="dxa"/>
            <w:vMerge w:val="restart"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216AE" w:rsidRPr="00F216AE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8" w:type="dxa"/>
            <w:vMerge w:val="restart"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proofErr w:type="gram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</w:t>
            </w:r>
            <w:proofErr w:type="spellEnd"/>
          </w:p>
          <w:p w:rsidR="00F216AE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</w:t>
            </w:r>
            <w:r w:rsidR="00B47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олн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477D7" w:rsidRPr="00F216AE" w:rsidRDefault="00B477D7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gridSpan w:val="3"/>
          </w:tcPr>
          <w:p w:rsidR="00F216AE" w:rsidRPr="00F216AE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(</w:t>
            </w: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837" w:type="dxa"/>
            <w:vMerge w:val="restart"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(реквизиты НПА, ссылки на сайт и т.п.)</w:t>
            </w:r>
          </w:p>
        </w:tc>
      </w:tr>
      <w:tr w:rsidR="004223BE" w:rsidTr="00617544">
        <w:tc>
          <w:tcPr>
            <w:tcW w:w="561" w:type="dxa"/>
            <w:vMerge/>
          </w:tcPr>
          <w:p w:rsid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</w:tcPr>
          <w:p w:rsidR="00F216AE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Merge/>
          </w:tcPr>
          <w:p w:rsid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</w:tcPr>
          <w:p w:rsid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</w:tcPr>
          <w:p w:rsidR="00F216AE" w:rsidRPr="00F216AE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216AE" w:rsidRPr="00F216AE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31" w:type="dxa"/>
          </w:tcPr>
          <w:p w:rsidR="00F216AE" w:rsidRPr="004201B4" w:rsidRDefault="00F216AE" w:rsidP="009C4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</w:t>
            </w:r>
            <w:proofErr w:type="spellEnd"/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№</w:t>
            </w:r>
            <w:r w:rsidR="009C4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9" w:type="dxa"/>
          </w:tcPr>
          <w:p w:rsidR="00F216AE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  <w:p w:rsidR="00F216AE" w:rsidRDefault="007A75D5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1пол-ие</w:t>
            </w:r>
          </w:p>
          <w:p w:rsidR="00F216AE" w:rsidRPr="00F216AE" w:rsidRDefault="00F216AE" w:rsidP="001762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76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21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837" w:type="dxa"/>
            <w:vMerge/>
          </w:tcPr>
          <w:p w:rsidR="00F216AE" w:rsidRPr="00F216AE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5C7A" w:rsidRPr="00C137C9" w:rsidTr="00693BDA">
        <w:tc>
          <w:tcPr>
            <w:tcW w:w="14786" w:type="dxa"/>
            <w:gridSpan w:val="8"/>
          </w:tcPr>
          <w:p w:rsidR="00995C7A" w:rsidRPr="00C137C9" w:rsidRDefault="00995C7A" w:rsidP="00995C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Задача №1:  Проведение в пределах компетенции единой финансовой, бюджетной,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F216A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83" w:type="dxa"/>
          </w:tcPr>
          <w:p w:rsidR="00F216AE" w:rsidRPr="00C137C9" w:rsidRDefault="00F216A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Calibri" w:hAnsi="Times New Roman" w:cs="Times New Roman"/>
              </w:rPr>
              <w:t>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1790" w:type="dxa"/>
          </w:tcPr>
          <w:p w:rsidR="00F216AE" w:rsidRPr="00C137C9" w:rsidRDefault="0017621A" w:rsidP="00F216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216AE" w:rsidRPr="00C137C9" w:rsidRDefault="00C137C9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в</w:t>
            </w:r>
            <w:r w:rsidR="00F216AE" w:rsidRPr="00C137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16AE" w:rsidRPr="00C137C9">
              <w:rPr>
                <w:rFonts w:ascii="Times New Roman" w:hAnsi="Times New Roman" w:cs="Times New Roman"/>
              </w:rPr>
              <w:t>теч</w:t>
            </w:r>
            <w:proofErr w:type="spellEnd"/>
            <w:r w:rsidRPr="00C137C9">
              <w:rPr>
                <w:rFonts w:ascii="Times New Roman" w:hAnsi="Times New Roman" w:cs="Times New Roman"/>
              </w:rPr>
              <w:t>.</w:t>
            </w:r>
            <w:r w:rsidR="00F216AE" w:rsidRPr="00C137C9">
              <w:rPr>
                <w:rFonts w:ascii="Times New Roman" w:hAnsi="Times New Roman" w:cs="Times New Roman"/>
              </w:rPr>
              <w:t xml:space="preserve"> 3-х</w:t>
            </w:r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 xml:space="preserve">месяцев </w:t>
            </w:r>
            <w:proofErr w:type="gramStart"/>
            <w:r w:rsidRPr="00C137C9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момента внесения</w:t>
            </w:r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измен</w:t>
            </w:r>
            <w:r w:rsidR="00DA1F45">
              <w:rPr>
                <w:rFonts w:ascii="Times New Roman" w:hAnsi="Times New Roman" w:cs="Times New Roman"/>
              </w:rPr>
              <w:t>ений</w:t>
            </w:r>
          </w:p>
          <w:p w:rsidR="00F216AE" w:rsidRPr="00C137C9" w:rsidRDefault="00F216AE" w:rsidP="00F216AE">
            <w:pPr>
              <w:jc w:val="center"/>
              <w:rPr>
                <w:rFonts w:ascii="Times New Roman" w:hAnsi="Times New Roman" w:cs="Times New Roman"/>
              </w:rPr>
            </w:pPr>
            <w:r w:rsidRPr="00C137C9">
              <w:rPr>
                <w:rFonts w:ascii="Times New Roman" w:hAnsi="Times New Roman" w:cs="Times New Roman"/>
              </w:rPr>
              <w:t>в федер</w:t>
            </w:r>
            <w:r w:rsidR="00DA1F45">
              <w:rPr>
                <w:rFonts w:ascii="Times New Roman" w:hAnsi="Times New Roman" w:cs="Times New Roman"/>
              </w:rPr>
              <w:t>альное</w:t>
            </w:r>
          </w:p>
          <w:p w:rsidR="00F216AE" w:rsidRPr="00C137C9" w:rsidRDefault="00C137C9" w:rsidP="00DA1F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hAnsi="Times New Roman" w:cs="Times New Roman"/>
              </w:rPr>
              <w:t>б</w:t>
            </w:r>
            <w:r w:rsidR="00F216AE" w:rsidRPr="00C137C9">
              <w:rPr>
                <w:rFonts w:ascii="Times New Roman" w:hAnsi="Times New Roman" w:cs="Times New Roman"/>
              </w:rPr>
              <w:t>юдж</w:t>
            </w:r>
            <w:r w:rsidR="00DA1F45">
              <w:rPr>
                <w:rFonts w:ascii="Times New Roman" w:hAnsi="Times New Roman" w:cs="Times New Roman"/>
              </w:rPr>
              <w:t>етное</w:t>
            </w:r>
            <w:r w:rsidR="00F216AE" w:rsidRPr="00C137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37C9">
              <w:rPr>
                <w:rFonts w:ascii="Times New Roman" w:hAnsi="Times New Roman" w:cs="Times New Roman"/>
              </w:rPr>
              <w:t>з</w:t>
            </w:r>
            <w:r w:rsidR="00F216AE" w:rsidRPr="00C137C9">
              <w:rPr>
                <w:rFonts w:ascii="Times New Roman" w:hAnsi="Times New Roman" w:cs="Times New Roman"/>
              </w:rPr>
              <w:t>акон</w:t>
            </w:r>
            <w:r w:rsidR="00DA1F45">
              <w:rPr>
                <w:rFonts w:ascii="Times New Roman" w:hAnsi="Times New Roman" w:cs="Times New Roman"/>
              </w:rPr>
              <w:t>одатель</w:t>
            </w:r>
            <w:r w:rsidRPr="00C137C9">
              <w:rPr>
                <w:rFonts w:ascii="Times New Roman" w:hAnsi="Times New Roman" w:cs="Times New Roman"/>
              </w:rPr>
              <w:t>-</w:t>
            </w:r>
            <w:proofErr w:type="spellStart"/>
            <w:r w:rsidR="00F216AE" w:rsidRPr="00C137C9">
              <w:rPr>
                <w:rFonts w:ascii="Times New Roman" w:hAnsi="Times New Roman" w:cs="Times New Roman"/>
              </w:rPr>
              <w:t>ство</w:t>
            </w:r>
            <w:proofErr w:type="spellEnd"/>
            <w:proofErr w:type="gramEnd"/>
          </w:p>
        </w:tc>
        <w:tc>
          <w:tcPr>
            <w:tcW w:w="1428" w:type="dxa"/>
          </w:tcPr>
          <w:p w:rsidR="004201B4" w:rsidRDefault="00B53C53" w:rsidP="00420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</w:t>
            </w:r>
          </w:p>
          <w:p w:rsidR="00F216AE" w:rsidRPr="00C137C9" w:rsidRDefault="00CF66B3" w:rsidP="00176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7621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837" w:type="dxa"/>
          </w:tcPr>
          <w:p w:rsidR="009C4A61" w:rsidRDefault="00906912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Решени</w:t>
            </w:r>
            <w:r w:rsidR="0053550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13EF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район внесены изменения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C13EF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:</w:t>
            </w:r>
          </w:p>
          <w:p w:rsidR="00C13EFA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29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7621A" w:rsidRPr="001762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01B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(уточнение №1)</w:t>
            </w:r>
            <w:r w:rsidR="009C4A6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</w:p>
          <w:p w:rsidR="00C07B08" w:rsidRDefault="00C07B08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 03.03.2016г. №26/144 (уточнение №1а)</w:t>
            </w:r>
            <w:r w:rsidR="009C4A6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</w:p>
          <w:p w:rsidR="00C13EFA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C07B08" w:rsidRPr="00C07B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A2135" w:rsidRPr="0072403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07B08">
              <w:rPr>
                <w:rFonts w:ascii="Times New Roman" w:hAnsi="Times New Roman" w:cs="Times New Roman"/>
                <w:sz w:val="22"/>
                <w:szCs w:val="22"/>
              </w:rPr>
              <w:t>.03.2016г. №</w:t>
            </w:r>
            <w:r w:rsidR="000A2135" w:rsidRPr="0072403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07B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A2135" w:rsidRPr="0072403B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(уточнение №2)</w:t>
            </w:r>
            <w:r w:rsidR="009C4A6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</w:p>
          <w:p w:rsidR="009C4A61" w:rsidRDefault="009C4A61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24.05.2016г. №</w:t>
            </w:r>
            <w:r w:rsidR="00FD2EBC"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30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FD2EBC"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168</w:t>
            </w: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№3).</w:t>
            </w:r>
          </w:p>
          <w:p w:rsidR="00D309EA" w:rsidRPr="00FD2EBC" w:rsidRDefault="00D309E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Решени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24.05.2016г. №30/167 утверждено исполнение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 за 2015 год.</w:t>
            </w:r>
          </w:p>
          <w:p w:rsidR="00A940A0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Решени</w:t>
            </w:r>
            <w:r w:rsidR="002529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е</w:t>
            </w:r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 Собрания депутатов муниципального образования город Венев </w:t>
            </w:r>
            <w:proofErr w:type="spellStart"/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8872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</w:t>
            </w:r>
            <w:r w:rsidRPr="008A76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внесены изменения 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и дополнения в решение  Собрания 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депутатов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муниципального образования 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ого</w:t>
            </w:r>
            <w:proofErr w:type="spellEnd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от 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.12.201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32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ого</w:t>
            </w:r>
            <w:proofErr w:type="spellEnd"/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на 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="00A940A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="008872C8"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="008872C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:</w:t>
            </w:r>
          </w:p>
          <w:p w:rsidR="00C13EFA" w:rsidRDefault="0097277F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</w:t>
            </w:r>
            <w:r w:rsidR="00D01B1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="00C07B0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18.02.2016г. №33/1</w:t>
            </w:r>
            <w:r w:rsidR="00D01B1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(уточнение №1)</w:t>
            </w:r>
            <w:r w:rsidR="009C4A6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,</w:t>
            </w:r>
          </w:p>
          <w:p w:rsidR="00717C96" w:rsidRDefault="009C4A61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FD2E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26.05.2016г. №</w:t>
            </w:r>
            <w:r w:rsidR="00396606" w:rsidRPr="007A75D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36/2 (</w:t>
            </w:r>
            <w:r w:rsidR="003966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уточнение №2)</w:t>
            </w:r>
            <w:r w:rsidR="00717C9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</w:t>
            </w:r>
          </w:p>
          <w:p w:rsidR="00D309EA" w:rsidRDefault="00717C96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23.06.2016 №38/1 (уточнение №3)</w:t>
            </w:r>
            <w:r w:rsidR="003966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9C4A61" w:rsidRPr="005D5B4D" w:rsidRDefault="00D309E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Решением Собрания депутатов муниципального образования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</w:t>
            </w:r>
            <w:r w:rsid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26</w:t>
            </w:r>
            <w:r w:rsidRP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.05.2016г. №</w:t>
            </w:r>
            <w:r w:rsid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31/1</w:t>
            </w:r>
            <w:r w:rsidRPr="004618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утверждено исполнение бюджета муниципального образования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района.</w:t>
            </w:r>
          </w:p>
          <w:p w:rsidR="005D5B4D" w:rsidRDefault="005D5B4D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Постановлениями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20.04.16 №331 и от 2</w:t>
            </w:r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.04</w:t>
            </w:r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.16 №332 утверждены Порядки разработки, реализации и оценки эффективности муниципальных программ муниципального образования город Венев </w:t>
            </w:r>
            <w:proofErr w:type="spellStart"/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и муниципального образования </w:t>
            </w:r>
            <w:proofErr w:type="spellStart"/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59058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район.</w:t>
            </w:r>
          </w:p>
          <w:p w:rsidR="008C3348" w:rsidRPr="005D5B4D" w:rsidRDefault="008C3348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Распоряжениями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от 28.06.2016г. №378-р и 379-р утверждены планы-графики составления проектов бюджетов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 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района.</w:t>
            </w:r>
          </w:p>
          <w:p w:rsidR="0072403B" w:rsidRPr="0072403B" w:rsidRDefault="0072403B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2403B">
              <w:rPr>
                <w:rFonts w:ascii="Times New Roman" w:hAnsi="Times New Roman" w:cs="Times New Roman"/>
                <w:sz w:val="22"/>
                <w:szCs w:val="22"/>
              </w:rPr>
              <w:t xml:space="preserve"> порядк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Pr="0072403B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применения бюджетной классификации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6374F1" w:rsidRPr="00A940A0" w:rsidRDefault="006374F1" w:rsidP="005D4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Оказывалась методологическая и практическая помощь органам местного самоуправления по вопросам формирования</w:t>
            </w:r>
            <w:r w:rsidR="007022EC" w:rsidRPr="00A940A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утверждения муниципальных программ,</w:t>
            </w:r>
            <w:r w:rsidR="00C910BD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внесения в них изменений,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61A9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отчетов о ходе реализации и оценке эффективности муниципальных программ,  </w:t>
            </w:r>
            <w:r w:rsidR="00DB3399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формирования и 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исполнения бюджета </w:t>
            </w:r>
            <w:r w:rsidR="009E43A3" w:rsidRPr="00A940A0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район и бюджетов поселений.</w:t>
            </w:r>
          </w:p>
          <w:p w:rsidR="006374F1" w:rsidRPr="006374F1" w:rsidRDefault="006374F1" w:rsidP="0024573A">
            <w:pPr>
              <w:pStyle w:val="ConsPlusNormal"/>
              <w:widowControl/>
              <w:ind w:firstLine="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Своевременно подготавливались ответы на запросы органов местного самоуправления муниципальн</w:t>
            </w:r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Веневск</w:t>
            </w:r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="0024573A" w:rsidRPr="00A94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40A0">
              <w:rPr>
                <w:rFonts w:ascii="Times New Roman" w:hAnsi="Times New Roman" w:cs="Times New Roman"/>
                <w:sz w:val="22"/>
                <w:szCs w:val="22"/>
              </w:rPr>
              <w:t>район, органов власти Тульской области, в пределах компетенции.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F216A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</w:tcPr>
          <w:p w:rsidR="00F216AE" w:rsidRPr="00C137C9" w:rsidRDefault="00F216AE" w:rsidP="00A016F9">
            <w:pPr>
              <w:rPr>
                <w:rFonts w:ascii="Times New Roman" w:eastAsia="Calibri" w:hAnsi="Times New Roman" w:cs="Times New Roman"/>
              </w:rPr>
            </w:pPr>
            <w:r w:rsidRPr="00C137C9">
              <w:rPr>
                <w:rFonts w:ascii="Times New Roman" w:eastAsia="Calibri" w:hAnsi="Times New Roman" w:cs="Times New Roman"/>
              </w:rPr>
              <w:t xml:space="preserve">Организация планирования и исполнения бюджета </w:t>
            </w:r>
            <w:r w:rsidRPr="00C137C9">
              <w:rPr>
                <w:rFonts w:ascii="Times New Roman" w:eastAsia="Calibri" w:hAnsi="Times New Roman" w:cs="Times New Roman"/>
              </w:rPr>
              <w:lastRenderedPageBreak/>
              <w:t xml:space="preserve">муниципального образования </w:t>
            </w:r>
            <w:proofErr w:type="spellStart"/>
            <w:r w:rsidRPr="00C137C9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C137C9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F216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</w:tc>
        <w:tc>
          <w:tcPr>
            <w:tcW w:w="1428" w:type="dxa"/>
          </w:tcPr>
          <w:p w:rsidR="00044D81" w:rsidRDefault="00B53C53" w:rsidP="00044D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</w:t>
            </w:r>
          </w:p>
          <w:p w:rsidR="00F20F04" w:rsidRPr="00C137C9" w:rsidRDefault="00CF66B3" w:rsidP="00176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7621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Default="00F20F04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в пределах своей компетенции осуществляло:</w:t>
            </w:r>
          </w:p>
          <w:p w:rsidR="00F20F04" w:rsidRDefault="00F20F04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-определение лимитов бюджетных обязательств</w:t>
            </w:r>
          </w:p>
          <w:p w:rsidR="009F5B05" w:rsidRDefault="009F5B05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-доведение до ГРБС и получателей средств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лимитов бюджетных обязательств</w:t>
            </w:r>
          </w:p>
          <w:p w:rsidR="009F5B05" w:rsidRDefault="009F5B05" w:rsidP="00F20F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предоставление межбюджетных трансфертов из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-управление муниципальным долгом, организацию и ведение учета долговых обязательств и муниципальной долговой книги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-управление средствами на едином счете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при кассовом обслуживании исполнения бюджета, учет операций по кассовым выплатам из бюджета  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-составление и представление отчета о кассовом исполнении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-составление и ведение сводной бюджетной росписи</w:t>
            </w:r>
          </w:p>
          <w:p w:rsidR="009F5B05" w:rsidRDefault="009F5B05" w:rsidP="009F5B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-составление и ведение кассового плана</w:t>
            </w:r>
          </w:p>
          <w:p w:rsidR="00916FC6" w:rsidRDefault="00916FC6" w:rsidP="00916F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-санкционирование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оплаты денежных обязательств получателей средств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proofErr w:type="gramEnd"/>
            <w:r w:rsidR="009E43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администраторов источников финансирования дефицита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916FC6" w:rsidRPr="006374F1" w:rsidRDefault="00916FC6" w:rsidP="009E43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-методологическое руководство по бухгалтерскому учету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его ведением и составлением бюджетной отчетности главными администраторами средств бюджета </w:t>
            </w:r>
            <w:r w:rsidR="009E43A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F216AE" w:rsidRPr="00C137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F216A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резервным фондом муниципального образования </w:t>
            </w:r>
            <w:proofErr w:type="spellStart"/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044D81" w:rsidRDefault="00B53C53" w:rsidP="00044D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</w:t>
            </w:r>
          </w:p>
          <w:p w:rsidR="00F216AE" w:rsidRPr="00C137C9" w:rsidRDefault="00CF66B3" w:rsidP="001762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7621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C137C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931" w:type="dxa"/>
          </w:tcPr>
          <w:p w:rsidR="00F216AE" w:rsidRPr="00C137C9" w:rsidRDefault="002E7095" w:rsidP="00F205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039" w:type="dxa"/>
          </w:tcPr>
          <w:p w:rsidR="00127C60" w:rsidRDefault="0097017D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36,02</w:t>
            </w:r>
          </w:p>
          <w:p w:rsidR="00630CF0" w:rsidRDefault="0097017D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831F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  <w:r w:rsidR="00630C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</w:t>
            </w:r>
            <w:proofErr w:type="gramEnd"/>
          </w:p>
          <w:p w:rsidR="0097017D" w:rsidRDefault="00630CF0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уточн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лана</w:t>
            </w:r>
            <w:proofErr w:type="spellEnd"/>
            <w:r w:rsidR="009701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B11635" w:rsidRDefault="00B11635" w:rsidP="00B116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E399D" w:rsidRPr="000E399D" w:rsidRDefault="000E399D" w:rsidP="001B70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216AE" w:rsidRPr="00C137C9" w:rsidRDefault="00F216AE" w:rsidP="001B70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7" w:type="dxa"/>
          </w:tcPr>
          <w:p w:rsidR="0072403B" w:rsidRPr="0072403B" w:rsidRDefault="0072403B" w:rsidP="0072403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составе расходов бюджета муниципального образования </w:t>
            </w:r>
            <w:proofErr w:type="spellStart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предусмотрен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резервный фонд на  финансирование  непредвиденных расходов на 2016 год в  сумме 4000,0 тыс. рублей, в том числе  на проведение аварийно-восстановительных работ по ликвидации последствий стихийных бедствий и других чрезвычайных ситуаций  </w:t>
            </w:r>
            <w:r w:rsidR="000153B3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r w:rsidRPr="0072403B">
              <w:rPr>
                <w:rFonts w:ascii="Times New Roman" w:eastAsia="Times New Roman" w:hAnsi="Times New Roman" w:cs="Times New Roman"/>
                <w:lang w:eastAsia="ar-SA"/>
              </w:rPr>
              <w:t xml:space="preserve">сумме  500,0 тыс. рублей, </w:t>
            </w:r>
          </w:p>
          <w:p w:rsidR="002D3E74" w:rsidRPr="00127C60" w:rsidRDefault="000A2135" w:rsidP="008D10D7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D7128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езервн</w:t>
            </w:r>
            <w:r w:rsidR="00CE1068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ый</w:t>
            </w:r>
            <w:r w:rsidR="00D7128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фонд </w:t>
            </w:r>
            <w:r w:rsidR="00DB3399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D7128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дминистрации муниципальн</w:t>
            </w:r>
            <w:r w:rsid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 w:rsidRPr="000A2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2DD7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сформирован</w:t>
            </w:r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объеме, не превышающем 3 процента общего объема расходов  </w:t>
            </w:r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бюджета </w:t>
            </w:r>
            <w:r w:rsidR="00C02655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муниципального образования </w:t>
            </w:r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район.</w:t>
            </w:r>
          </w:p>
          <w:p w:rsidR="000153B3" w:rsidRPr="00127C60" w:rsidRDefault="00B11635" w:rsidP="009701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 </w:t>
            </w:r>
            <w:r w:rsidR="009C4A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1полугодие</w:t>
            </w:r>
            <w:r w:rsidR="00DD73AB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C613C5" w:rsidRPr="00C613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DD73AB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2D3E74" w:rsidRPr="00127C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74E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F24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средств резервного фонда </w:t>
            </w:r>
            <w:r w:rsidR="009701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было выделено 36,02 </w:t>
            </w:r>
            <w:proofErr w:type="spellStart"/>
            <w:r w:rsidR="009701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9701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9701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9701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 погребение безродных умерших.</w:t>
            </w:r>
          </w:p>
        </w:tc>
      </w:tr>
      <w:tr w:rsidR="00995C7A" w:rsidRPr="00C137C9" w:rsidTr="00693BDA">
        <w:tc>
          <w:tcPr>
            <w:tcW w:w="14786" w:type="dxa"/>
            <w:gridSpan w:val="8"/>
          </w:tcPr>
          <w:p w:rsidR="00995C7A" w:rsidRPr="00127C60" w:rsidRDefault="00995C7A" w:rsidP="00995C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27C6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Задача №2: Составление проекта бюджета муниципального района, организация исполнение бюджета муниципального района, составление отчетов об исполнении бюджета муниципального района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137C9" w:rsidRPr="00C137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C137C9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hAnsi="Times New Roman" w:cs="Times New Roman"/>
              </w:rPr>
              <w:t xml:space="preserve">Подготовка и утверждение </w:t>
            </w:r>
            <w:proofErr w:type="gramStart"/>
            <w:r w:rsidRPr="00C137C9">
              <w:rPr>
                <w:rFonts w:ascii="Times New Roman" w:hAnsi="Times New Roman" w:cs="Times New Roman"/>
              </w:rPr>
              <w:t>плана-графика составления проекта бюджета муниципального образования</w:t>
            </w:r>
            <w:proofErr w:type="gramEnd"/>
            <w:r w:rsidRPr="00C137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7C9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C137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C137C9" w:rsidRPr="00C137C9" w:rsidRDefault="00C137C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ежегодно,</w:t>
            </w:r>
          </w:p>
          <w:p w:rsidR="00C137C9" w:rsidRPr="00C137C9" w:rsidRDefault="00C137C9" w:rsidP="003F2B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до 1 ию</w:t>
            </w:r>
            <w:r w:rsidR="003F2B6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137C9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428" w:type="dxa"/>
          </w:tcPr>
          <w:p w:rsidR="00503FD3" w:rsidRDefault="00B53C53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 полугодие</w:t>
            </w:r>
          </w:p>
          <w:p w:rsidR="00F216AE" w:rsidRPr="00C137C9" w:rsidRDefault="00CF66B3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613C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Pr="0097277F" w:rsidRDefault="0097277F" w:rsidP="008C33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Распоряжениями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от 28.06.2016г. №378-р и 379-р</w:t>
            </w:r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утверждены планы-графики составления проектов бюджетов муниципального образования </w:t>
            </w:r>
            <w:proofErr w:type="spellStart"/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 город Венев </w:t>
            </w:r>
            <w:proofErr w:type="spellStart"/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Веневского</w:t>
            </w:r>
            <w:proofErr w:type="spellEnd"/>
            <w:r w:rsidR="008C33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района.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137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C137C9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 порядка и сроков разработки проекта</w:t>
            </w:r>
            <w:r w:rsidR="00FB2B1E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 муниципального образования </w:t>
            </w:r>
            <w:proofErr w:type="spellStart"/>
            <w:r w:rsidR="00FB2B1E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FB2B1E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1790" w:type="dxa"/>
          </w:tcPr>
          <w:p w:rsidR="00F216AE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B2B1E" w:rsidRDefault="00FB2B1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ежегодно,</w:t>
            </w:r>
          </w:p>
          <w:p w:rsidR="00FB2B1E" w:rsidRPr="00C137C9" w:rsidRDefault="00FB2B1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10 ноября</w:t>
            </w:r>
          </w:p>
        </w:tc>
        <w:tc>
          <w:tcPr>
            <w:tcW w:w="1428" w:type="dxa"/>
          </w:tcPr>
          <w:p w:rsidR="00F216AE" w:rsidRDefault="00B53C53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53"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B53C53" w:rsidRPr="00B53C53" w:rsidRDefault="00B53C53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A616AE" w:rsidRPr="00C137C9" w:rsidRDefault="00A616AE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613C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556A36" w:rsidRPr="00127C60" w:rsidRDefault="00127C60" w:rsidP="00127C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B2B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FB2B1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ведения бюджетного учета и формирования бюджетной отчетности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B53C53" w:rsidRDefault="00B53C53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53"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B53C53" w:rsidRPr="00B53C53" w:rsidRDefault="00B53C53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F216AE" w:rsidRPr="00C137C9" w:rsidRDefault="00B53C53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Default="0054214B" w:rsidP="007204F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</w:t>
            </w:r>
            <w:r w:rsidR="00471153">
              <w:rPr>
                <w:rFonts w:ascii="Times New Roman" w:eastAsia="Times New Roman" w:hAnsi="Times New Roman" w:cs="Times New Roman"/>
                <w:lang w:eastAsia="ru-RU"/>
              </w:rPr>
              <w:t>лось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ежедневно</w:t>
            </w:r>
            <w:r w:rsidR="00EC1B14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регламентом «О порядке и условиях обмена информ</w:t>
            </w:r>
            <w:r w:rsidR="007204FF">
              <w:rPr>
                <w:rFonts w:ascii="Times New Roman" w:eastAsia="Times New Roman" w:hAnsi="Times New Roman" w:cs="Times New Roman"/>
                <w:lang w:eastAsia="ru-RU"/>
              </w:rPr>
              <w:t>ацией между Управлением  Федерал</w:t>
            </w:r>
            <w:r w:rsidR="00EC1B14">
              <w:rPr>
                <w:rFonts w:ascii="Times New Roman" w:eastAsia="Times New Roman" w:hAnsi="Times New Roman" w:cs="Times New Roman"/>
                <w:lang w:eastAsia="ru-RU"/>
              </w:rPr>
              <w:t xml:space="preserve">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="00EC1B14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EC1B14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</w:t>
            </w:r>
            <w:r w:rsidR="007204FF">
              <w:rPr>
                <w:rFonts w:ascii="Times New Roman" w:eastAsia="Times New Roman" w:hAnsi="Times New Roman" w:cs="Times New Roman"/>
                <w:lang w:eastAsia="ru-RU"/>
              </w:rPr>
              <w:t xml:space="preserve">влении Федерального казначейства по Тульской области лицевого счета Финансовому управлению администрации муниципального образования </w:t>
            </w:r>
            <w:proofErr w:type="spellStart"/>
            <w:r w:rsidR="007204FF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204F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175DA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7204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8D10D7" w:rsidRPr="006374F1" w:rsidRDefault="008D10D7" w:rsidP="004711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Кассовое обслуживание исполнения бюджетов поселений муниципального образов</w:t>
            </w:r>
            <w:r w:rsidR="00471153">
              <w:rPr>
                <w:rFonts w:ascii="Times New Roman" w:eastAsia="Times New Roman" w:hAnsi="Times New Roman" w:cs="Times New Roman"/>
                <w:lang w:eastAsia="ru-RU"/>
              </w:rPr>
              <w:t xml:space="preserve">ания </w:t>
            </w:r>
            <w:proofErr w:type="spellStart"/>
            <w:r w:rsidR="0047115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4711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11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 осуществлялось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аналогично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ежедневно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 соответствии с </w:t>
            </w:r>
            <w:r w:rsidR="00471153">
              <w:rPr>
                <w:rFonts w:ascii="Times New Roman" w:eastAsia="Times New Roman" w:hAnsi="Times New Roman" w:cs="Times New Roman"/>
                <w:lang w:eastAsia="ru-RU"/>
              </w:rPr>
              <w:t>действу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ющими регламентами.</w:t>
            </w:r>
          </w:p>
        </w:tc>
      </w:tr>
      <w:tr w:rsidR="00C15C96" w:rsidRPr="00C137C9" w:rsidTr="00693BDA">
        <w:tc>
          <w:tcPr>
            <w:tcW w:w="14786" w:type="dxa"/>
            <w:gridSpan w:val="8"/>
          </w:tcPr>
          <w:p w:rsidR="00C15C96" w:rsidRPr="006374F1" w:rsidRDefault="00C15C96" w:rsidP="00C012F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Задача №3: Укрепление собственной доходной базы муниципального района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1A639D" w:rsidP="00C613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плана 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по росту доходов, оптимизации расходов и совершенствованию долговой политики в 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</w:t>
            </w:r>
            <w:proofErr w:type="spellStart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995C7A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 xml:space="preserve"> на 201</w:t>
            </w:r>
            <w:r w:rsidR="00C613C5" w:rsidRPr="00C613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C613C5" w:rsidRPr="00C613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D43D7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B53C53" w:rsidRDefault="00B53C53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53"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B53C53" w:rsidRPr="00B53C53" w:rsidRDefault="00B53C53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F216AE" w:rsidRPr="00C137C9" w:rsidRDefault="00B53C53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565607" w:rsidRDefault="00565607" w:rsidP="006501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целях принятия мер по обеспечению сбалансированности бюджета 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20.02.2015г. № 217 утвержден «План мероприятий по оздоровлению муниципальных финансов</w:t>
            </w:r>
            <w:r w:rsidR="006501B9" w:rsidRPr="006501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по сокращению муниципального долга на 2015-2016г.».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26.06.2015г. №740 внесены в него изменения.</w:t>
            </w:r>
          </w:p>
          <w:p w:rsidR="00334E96" w:rsidRPr="00334E96" w:rsidRDefault="00565607" w:rsidP="005656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Отчеты об исполнении мероприятий плана по оздоровлению муниципальных финансов в министерство финансов Тульской области  предоставляются  ежеквартально,</w:t>
            </w:r>
            <w:r w:rsidRPr="00CB70E9">
              <w:rPr>
                <w:rFonts w:ascii="Times New Roman" w:hAnsi="Times New Roman" w:cs="Times New Roman"/>
              </w:rPr>
              <w:t xml:space="preserve">  в срок до 5-го числа месяца, следующего за отчетным кварталом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223BE" w:rsidRPr="00D16B5A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995C7A" w:rsidP="00995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B53C53" w:rsidRDefault="00B53C53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53"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B53C53" w:rsidRPr="00B53C53" w:rsidRDefault="00B53C53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F216AE" w:rsidRPr="00C137C9" w:rsidRDefault="00B53C53" w:rsidP="00B53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F216AE" w:rsidRPr="00D16B5A" w:rsidRDefault="00557A5C" w:rsidP="00713DDA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</w:t>
            </w:r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За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D73AB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82D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-ое полугодие</w:t>
            </w:r>
            <w:r w:rsidR="00DD73AB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C613C5" w:rsidRPr="00C613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DD73AB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бюджет муниципального образования </w:t>
            </w:r>
            <w:proofErr w:type="spellStart"/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E83BCF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поступило </w:t>
            </w:r>
            <w:r w:rsidR="00EC16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налоговых и неналоговых </w:t>
            </w:r>
            <w:r w:rsidR="00C765E5"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доходов в </w:t>
            </w:r>
            <w:r w:rsidR="00C765E5" w:rsidRPr="00FD76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129916,0</w:t>
            </w:r>
            <w:r w:rsidR="00D62041" w:rsidRP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D62041" w:rsidRP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D62041" w:rsidRP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D62041" w:rsidRP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D62041" w:rsidRP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r w:rsid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  <w:r w:rsidR="00D62041" w:rsidRP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годового плана и </w:t>
            </w:r>
            <w:r w:rsid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  <w:r w:rsidR="00D62041" w:rsidRP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плана 1 кв.), в </w:t>
            </w:r>
            <w:proofErr w:type="spellStart"/>
            <w:r w:rsidR="00D62041" w:rsidRP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="00D62041" w:rsidRP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налоговых доходов -</w:t>
            </w:r>
            <w:r w:rsid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81998,0</w:t>
            </w:r>
            <w:r w:rsidR="00D62041" w:rsidRP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тыс.руб.,неналоговых -</w:t>
            </w:r>
            <w:r w:rsid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47918,0 </w:t>
            </w:r>
            <w:proofErr w:type="spellStart"/>
            <w:r w:rsidR="00D62041" w:rsidRP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D62041" w:rsidRPr="00713D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4223BE" w:rsidRPr="00C137C9" w:rsidTr="00617544">
        <w:tc>
          <w:tcPr>
            <w:tcW w:w="561" w:type="dxa"/>
          </w:tcPr>
          <w:p w:rsidR="00F216AE" w:rsidRPr="00C137C9" w:rsidRDefault="003573F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95C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C137C9" w:rsidRDefault="00995C7A" w:rsidP="00995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 </w:t>
            </w:r>
            <w:r w:rsidR="00334E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своевременным погашением долговых обязательств</w:t>
            </w:r>
          </w:p>
        </w:tc>
        <w:tc>
          <w:tcPr>
            <w:tcW w:w="1790" w:type="dxa"/>
          </w:tcPr>
          <w:p w:rsidR="00F216AE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E24D91" w:rsidRDefault="00E25C80" w:rsidP="00E24D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20197">
              <w:rPr>
                <w:rFonts w:ascii="Times New Roman" w:eastAsia="Times New Roman" w:hAnsi="Times New Roman" w:cs="Times New Roman"/>
                <w:lang w:eastAsia="ru-RU"/>
              </w:rPr>
              <w:t>-ое</w:t>
            </w:r>
          </w:p>
          <w:p w:rsidR="00D85BD1" w:rsidRDefault="00D85BD1" w:rsidP="00E24D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F216AE" w:rsidRPr="00C137C9" w:rsidRDefault="00CF66B3" w:rsidP="00C613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613C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F216AE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A13E7E" w:rsidRDefault="006749C6" w:rsidP="006749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Решени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 w:rsidRPr="006749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утвержден </w:t>
            </w:r>
            <w:r w:rsidR="00A82DE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следующий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перечень подписанных от имени </w:t>
            </w:r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муниципального образования </w:t>
            </w:r>
            <w:proofErr w:type="spellStart"/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договоров, содержащих финансовые обязательства </w:t>
            </w:r>
            <w:r w:rsidR="00000CB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муниципального образования </w:t>
            </w:r>
            <w:r w:rsidR="00A13E7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на 2016 год</w:t>
            </w:r>
            <w:r w:rsidR="00A82DE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</w:p>
          <w:p w:rsidR="00536597" w:rsidRDefault="00A82DEE" w:rsidP="00CF3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2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</w:t>
            </w:r>
            <w:r w:rsidR="00251712" w:rsidRPr="007A02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оммерческий кредит</w:t>
            </w:r>
            <w:r w:rsidR="002517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 xml:space="preserve"> на покрытие кассового разрыва дефицита бюджета от </w:t>
            </w:r>
            <w:r w:rsidR="00251712">
              <w:rPr>
                <w:rFonts w:ascii="Times New Roman" w:eastAsia="Times New Roman" w:hAnsi="Times New Roman" w:cs="Times New Roman"/>
                <w:lang w:eastAsia="ru-RU"/>
              </w:rPr>
              <w:t xml:space="preserve">ОАО Сбербанк России, договор </w:t>
            </w:r>
            <w:r w:rsidR="00CF30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19.08.2013г. №00410013/5801500 на сумму 14800,00 тыс.</w:t>
            </w:r>
            <w:r w:rsidR="00130D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0B9D">
              <w:rPr>
                <w:rFonts w:ascii="Times New Roman" w:eastAsia="Times New Roman" w:hAnsi="Times New Roman" w:cs="Times New Roman"/>
                <w:lang w:eastAsia="ru-RU"/>
              </w:rPr>
              <w:t>руб.,</w:t>
            </w:r>
            <w:r w:rsidR="000C7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61F2">
              <w:rPr>
                <w:rFonts w:ascii="Times New Roman" w:eastAsia="Times New Roman" w:hAnsi="Times New Roman" w:cs="Times New Roman"/>
                <w:lang w:eastAsia="ru-RU"/>
              </w:rPr>
              <w:t>срок погашения – 18.08.2016г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A61F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>роцент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 w:rsidR="00017809">
              <w:rPr>
                <w:rFonts w:ascii="Times New Roman" w:eastAsia="Times New Roman" w:hAnsi="Times New Roman" w:cs="Times New Roman"/>
                <w:lang w:eastAsia="ru-RU"/>
              </w:rPr>
              <w:t xml:space="preserve">а  пользование кредитом 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 xml:space="preserve"> взима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>тся по ста</w:t>
            </w:r>
            <w:r w:rsidR="00C72B9B">
              <w:rPr>
                <w:rFonts w:ascii="Times New Roman" w:eastAsia="Times New Roman" w:hAnsi="Times New Roman" w:cs="Times New Roman"/>
                <w:lang w:eastAsia="ru-RU"/>
              </w:rPr>
              <w:t>вке 11</w:t>
            </w:r>
            <w:r w:rsidR="001F4336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536597">
              <w:rPr>
                <w:rFonts w:ascii="Times New Roman" w:eastAsia="Times New Roman" w:hAnsi="Times New Roman" w:cs="Times New Roman"/>
                <w:lang w:eastAsia="ru-RU"/>
              </w:rPr>
              <w:t>% годовых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51712" w:rsidRPr="00251712" w:rsidRDefault="00A82DEE" w:rsidP="002517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02C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Б</w:t>
            </w:r>
            <w:r w:rsidR="00251712" w:rsidRPr="007A02C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юджетные кредиты</w:t>
            </w:r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75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счет средств бюджета Тульской области </w:t>
            </w:r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покрытие дефицит</w:t>
            </w:r>
            <w:r w:rsidR="00C75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бюджета муниципального образования </w:t>
            </w:r>
            <w:proofErr w:type="spellStart"/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251712"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район:</w:t>
            </w:r>
          </w:p>
          <w:p w:rsidR="00251712" w:rsidRDefault="00251712" w:rsidP="002517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-договор от 1</w:t>
            </w:r>
            <w:r w:rsidR="00AA7E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.07.2013г. №19-03-02</w:t>
            </w:r>
            <w:r w:rsidR="00C75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-14/16</w:t>
            </w:r>
            <w:r w:rsidRP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на сумму 12100,00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срок погашения – 24.06.2016г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роценты за пользование бюджетным кредитом взимаются </w:t>
            </w:r>
            <w:r w:rsidR="00C759F9">
              <w:rPr>
                <w:rFonts w:ascii="Times New Roman" w:eastAsia="Times New Roman" w:hAnsi="Times New Roman" w:cs="Times New Roman"/>
                <w:lang w:eastAsia="ru-RU"/>
              </w:rPr>
              <w:t xml:space="preserve">по ставке </w:t>
            </w:r>
            <w:r w:rsidR="007C51C6">
              <w:rPr>
                <w:rFonts w:ascii="Times New Roman" w:eastAsia="Times New Roman" w:hAnsi="Times New Roman" w:cs="Times New Roman"/>
                <w:lang w:eastAsia="ru-RU"/>
              </w:rPr>
              <w:t>4,13%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 xml:space="preserve"> годовых;</w:t>
            </w:r>
          </w:p>
          <w:p w:rsidR="00251712" w:rsidRDefault="00251712" w:rsidP="00CF3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-договор от 1</w:t>
            </w:r>
            <w:r w:rsidR="00AA7E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.08.2014г. №19-03-02-14/21 на сумму 29400,00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срок погашения – 31.07.2017г.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роценты за пользование бюджетным кредитом взимаются </w:t>
            </w:r>
            <w:r w:rsidR="00CF427F">
              <w:rPr>
                <w:rFonts w:ascii="Times New Roman" w:eastAsia="Times New Roman" w:hAnsi="Times New Roman" w:cs="Times New Roman"/>
                <w:lang w:eastAsia="ru-RU"/>
              </w:rPr>
              <w:t>по ставке 4,13% годовых.</w:t>
            </w:r>
          </w:p>
          <w:p w:rsidR="00CF427F" w:rsidRDefault="00CF427F" w:rsidP="00CF3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договор от 1</w:t>
            </w:r>
            <w:r w:rsidR="00AA7E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.05.2015г. №19-05-02-08/17  на сумму 16500,00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– 27.04.2018г.,проценты за пользование бюджетным кредитом взимаются по ставке </w:t>
            </w:r>
            <w:r w:rsidR="001F4336">
              <w:rPr>
                <w:rFonts w:ascii="Times New Roman" w:eastAsia="Times New Roman" w:hAnsi="Times New Roman" w:cs="Times New Roman"/>
                <w:lang w:eastAsia="ru-RU"/>
              </w:rPr>
              <w:t>6,25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 годовых</w:t>
            </w:r>
            <w:r w:rsidR="00AA7E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7EFE" w:rsidRDefault="00AA7EFE" w:rsidP="00AA7E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договор от</w:t>
            </w:r>
            <w:r w:rsid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24.03.2016г. №19-05-02-08/ от 24.03.2016г. на сумму 10000,0</w:t>
            </w:r>
            <w:r w:rsid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.,проценты за пользование бюджетным кредитом взимаются по ставке 5,5% годовых.</w:t>
            </w:r>
          </w:p>
          <w:p w:rsidR="00CF3060" w:rsidRPr="001264DB" w:rsidRDefault="00C613C5" w:rsidP="00130D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 w:rsidR="00A82D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proofErr w:type="spellStart"/>
            <w:r w:rsidR="00A82D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ое</w:t>
            </w:r>
            <w:proofErr w:type="spellEnd"/>
            <w:r w:rsidR="00A82D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полугодие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2016</w:t>
            </w:r>
            <w:r w:rsidR="00130D82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6250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130D82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сумма уплаченных процентов</w:t>
            </w:r>
            <w:r w:rsidR="00962358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коммерческ</w:t>
            </w:r>
            <w:r w:rsid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ому</w:t>
            </w:r>
            <w:r w:rsidR="00962358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кредит</w:t>
            </w:r>
            <w:r w:rsidR="00251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130D82" w:rsidRPr="00C72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составила </w:t>
            </w:r>
            <w:r w:rsidR="001264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D2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814,1</w:t>
            </w:r>
            <w:r w:rsidR="00130D82" w:rsidRPr="007A02C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., остаток </w:t>
            </w:r>
            <w:r w:rsidR="005D225B">
              <w:rPr>
                <w:rFonts w:ascii="Times New Roman" w:eastAsia="Times New Roman" w:hAnsi="Times New Roman" w:cs="Times New Roman"/>
                <w:lang w:eastAsia="ru-RU"/>
              </w:rPr>
              <w:t>основного долга</w:t>
            </w:r>
            <w:r w:rsidR="00CC09BE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2358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64DB" w:rsidRPr="005D2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14800</w:t>
            </w:r>
            <w:r w:rsidR="00EF1676" w:rsidRPr="005D2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  <w:r w:rsidR="00130D82" w:rsidRPr="005D2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="00130D82" w:rsidRPr="001264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30D82" w:rsidRPr="005E3102" w:rsidRDefault="00CF427F" w:rsidP="005D225B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1264D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плачено процентов за пользование бюджетным</w:t>
            </w:r>
            <w:r w:rsidR="005E3102" w:rsidRPr="001264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кредит</w:t>
            </w:r>
            <w:r w:rsidR="005E3102" w:rsidRPr="001264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E3102" w:rsidRPr="001264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5D225B">
              <w:rPr>
                <w:rFonts w:ascii="Times New Roman" w:eastAsia="Times New Roman" w:hAnsi="Times New Roman" w:cs="Times New Roman"/>
                <w:lang w:eastAsia="ru-RU"/>
              </w:rPr>
              <w:t>944,8</w:t>
            </w:r>
            <w:r w:rsidR="004854A7" w:rsidRPr="007A02C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., погашен кредит в сумме </w:t>
            </w:r>
            <w:r w:rsidR="005D225B">
              <w:rPr>
                <w:rFonts w:ascii="Times New Roman" w:eastAsia="Times New Roman" w:hAnsi="Times New Roman" w:cs="Times New Roman"/>
                <w:lang w:eastAsia="ru-RU"/>
              </w:rPr>
              <w:t>6434,9</w:t>
            </w:r>
            <w:r w:rsidR="000D28AF" w:rsidRPr="005D22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="001103B5" w:rsidRPr="001264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E3102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6B5A" w:rsidRPr="001264DB">
              <w:rPr>
                <w:rFonts w:ascii="Times New Roman" w:eastAsia="Times New Roman" w:hAnsi="Times New Roman" w:cs="Times New Roman"/>
                <w:lang w:eastAsia="ru-RU"/>
              </w:rPr>
              <w:t>Остаток</w:t>
            </w:r>
            <w:r w:rsidR="005E3102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непогашенных кредитов</w:t>
            </w:r>
            <w:r w:rsidR="0064107C" w:rsidRPr="001264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225B">
              <w:rPr>
                <w:rFonts w:ascii="Times New Roman" w:eastAsia="Times New Roman" w:hAnsi="Times New Roman" w:cs="Times New Roman"/>
                <w:lang w:eastAsia="ru-RU"/>
              </w:rPr>
              <w:t>34601,0</w:t>
            </w:r>
            <w:r w:rsidR="000D28AF" w:rsidRPr="007A02C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64107C" w:rsidRPr="001264DB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="0064107C" w:rsidRPr="001264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15C96" w:rsidRPr="00C137C9" w:rsidTr="00693BDA">
        <w:trPr>
          <w:trHeight w:val="567"/>
        </w:trPr>
        <w:tc>
          <w:tcPr>
            <w:tcW w:w="14786" w:type="dxa"/>
            <w:gridSpan w:val="8"/>
          </w:tcPr>
          <w:p w:rsidR="00C15C96" w:rsidRPr="006374F1" w:rsidRDefault="00C15C96" w:rsidP="00C15C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Задача №4: Обеспечение экономически обоснованного объема муниципального долга, сокращение стоимости обслуживания и совершенствование механизмов управления муниципальным  долгом</w:t>
            </w:r>
          </w:p>
        </w:tc>
      </w:tr>
      <w:tr w:rsidR="004223BE" w:rsidRPr="00C137C9" w:rsidTr="00617544">
        <w:tc>
          <w:tcPr>
            <w:tcW w:w="561" w:type="dxa"/>
          </w:tcPr>
          <w:p w:rsidR="00C137C9" w:rsidRPr="00C137C9" w:rsidRDefault="00C15C96" w:rsidP="003573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573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C15C96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предельного размера муниципального долга и предельных объемов расходов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обслуживание муниципального долга, установленных статьями 107,111 Бюджетного кодекса Российской Федерации</w:t>
            </w:r>
          </w:p>
        </w:tc>
        <w:tc>
          <w:tcPr>
            <w:tcW w:w="1790" w:type="dxa"/>
          </w:tcPr>
          <w:p w:rsid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C15C96" w:rsidRDefault="003C6C9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15C96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  <w:p w:rsidR="00C15C96" w:rsidRPr="00C137C9" w:rsidRDefault="003C6C91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C15C96">
              <w:rPr>
                <w:rFonts w:ascii="Times New Roman" w:eastAsia="Times New Roman" w:hAnsi="Times New Roman" w:cs="Times New Roman"/>
                <w:lang w:eastAsia="ru-RU"/>
              </w:rPr>
              <w:t>о 31 декабря</w:t>
            </w:r>
          </w:p>
        </w:tc>
        <w:tc>
          <w:tcPr>
            <w:tcW w:w="1428" w:type="dxa"/>
          </w:tcPr>
          <w:p w:rsidR="00B11BDD" w:rsidRDefault="00B11BDD" w:rsidP="00B11B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B11BDD" w:rsidRDefault="00B11BDD" w:rsidP="00B11B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C137C9" w:rsidRPr="00C137C9" w:rsidRDefault="00B11BDD" w:rsidP="00B11B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C137C9" w:rsidRPr="00C137C9" w:rsidRDefault="00DD16D3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C137C9" w:rsidRPr="00C137C9" w:rsidRDefault="00F007DD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2D6AA0" w:rsidRDefault="008B122B" w:rsidP="008B122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91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 ст.107 Б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юджетного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одекса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РФ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объем муниципального долга 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01.0</w:t>
            </w:r>
            <w:r w:rsidR="00B11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1A63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-</w:t>
            </w:r>
            <w:r w:rsidR="00625C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49401,0</w:t>
            </w:r>
            <w:r w:rsidR="002D6AA0" w:rsidRPr="00B11BD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превыша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редельный объем муниципального долга на 201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  <w:r w:rsidR="005019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85841</w:t>
            </w:r>
            <w:r w:rsidR="005019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F47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руб., установленный решением Собрания </w:t>
            </w:r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представителей муниципального образования </w:t>
            </w:r>
            <w:proofErr w:type="spellStart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</w:t>
            </w:r>
            <w:r w:rsidR="0054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.12.1</w:t>
            </w:r>
            <w:r w:rsidR="0054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54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54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5019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B122B" w:rsidRDefault="008B122B" w:rsidP="008B122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юджетного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одекса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РФ объем расходов на обслуживание муниципального долга 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01.0</w:t>
            </w:r>
            <w:r w:rsidR="00B11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8053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625C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1758,9</w:t>
            </w:r>
            <w:r w:rsidR="002D6AA0" w:rsidRPr="004916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 превыша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2D6A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редельный объем расходов на обслуживание муниципального долга, утвержденный решением Собрания </w:t>
            </w:r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представителей муниципального образования </w:t>
            </w:r>
            <w:proofErr w:type="spellStart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</w:t>
            </w:r>
            <w:r w:rsidR="00714C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ский</w:t>
            </w:r>
            <w:proofErr w:type="spellEnd"/>
            <w:r w:rsidR="00E60F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.12.1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8756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F54BAE" w:rsidRPr="00F54B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8756F9" w:rsidRPr="005833AC">
              <w:rPr>
                <w:rFonts w:ascii="Times New Roman" w:eastAsia="Times New Roman" w:hAnsi="Times New Roman" w:cs="Times New Roman"/>
                <w:lang w:eastAsia="ru-RU"/>
              </w:rPr>
              <w:t>2485</w:t>
            </w:r>
            <w:r w:rsidR="00F54BAE" w:rsidRPr="005833A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5833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F144AB" w:rsidRPr="00231C7E" w:rsidRDefault="008B122B" w:rsidP="00E00A59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811390" w:rsidRPr="007401FD" w:rsidTr="00617544">
        <w:tc>
          <w:tcPr>
            <w:tcW w:w="561" w:type="dxa"/>
          </w:tcPr>
          <w:p w:rsidR="00C137C9" w:rsidRPr="00C137C9" w:rsidRDefault="00C15C96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6D2A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C15C96" w:rsidP="00C15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Уплата процентных платежей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C137C9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</w:tcPr>
          <w:p w:rsidR="00B11BDD" w:rsidRDefault="00B11BDD" w:rsidP="00B11B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B11BDD" w:rsidRDefault="00B11BDD" w:rsidP="00B11B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C137C9" w:rsidRPr="00C137C9" w:rsidRDefault="00B11BDD" w:rsidP="00B11B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8952C5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2485</w:t>
            </w:r>
            <w:r w:rsidR="00117F7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1" w:type="dxa"/>
          </w:tcPr>
          <w:p w:rsidR="00C137C9" w:rsidRPr="00C137C9" w:rsidRDefault="006D2AF6" w:rsidP="009D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2485,0</w:t>
            </w:r>
          </w:p>
        </w:tc>
        <w:tc>
          <w:tcPr>
            <w:tcW w:w="1039" w:type="dxa"/>
          </w:tcPr>
          <w:p w:rsidR="00C137C9" w:rsidRPr="00D64A1D" w:rsidRDefault="008D5893" w:rsidP="00464F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1758,9</w:t>
            </w:r>
          </w:p>
          <w:p w:rsidR="004D3E7A" w:rsidRDefault="000C2A02" w:rsidP="00464F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4A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E00A59" w:rsidRPr="00D64A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D58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D64A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  <w:r w:rsidR="009D25BE" w:rsidRPr="00D64A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0C2A02" w:rsidRPr="00C137C9" w:rsidRDefault="000C2A02" w:rsidP="00464F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4920AF" w:rsidRPr="007401FD" w:rsidRDefault="00017809" w:rsidP="004920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состоянию на 01.</w:t>
            </w:r>
            <w:r w:rsidR="001927FD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7C6BB4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7C6BB4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сумма уплаченных процентов по коммерческим кредитам  составила </w:t>
            </w:r>
            <w:r w:rsidR="004920AF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814,1</w:t>
            </w:r>
            <w:r w:rsidR="004920AF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920AF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4920AF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4920AF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4920AF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остаток непогашенных  кредитов  </w:t>
            </w:r>
            <w:r w:rsidR="00612EDA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14800,00</w:t>
            </w:r>
            <w:r w:rsidR="004920AF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920AF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4920AF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C137C9" w:rsidRPr="007401FD" w:rsidRDefault="00017809" w:rsidP="007401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состоянию на 01.</w:t>
            </w:r>
            <w:r w:rsidR="001927FD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7C6BB4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7C6BB4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уплачено процентов за пользование бюджетным</w:t>
            </w:r>
            <w:r w:rsidR="007047C2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кредит</w:t>
            </w:r>
            <w:r w:rsidR="007047C2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7047C2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сумме </w:t>
            </w:r>
            <w:r w:rsid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944</w:t>
            </w:r>
            <w:r w:rsidR="00612EDA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</w:t>
            </w:r>
            <w:r w:rsidR="007047C2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остаток непога</w:t>
            </w: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</w:t>
            </w:r>
            <w:r w:rsidR="007047C2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7047C2"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ых кредитов</w:t>
            </w: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34601,0</w:t>
            </w:r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7401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4154D5" w:rsidRPr="00C137C9" w:rsidTr="00693BDA">
        <w:tc>
          <w:tcPr>
            <w:tcW w:w="14786" w:type="dxa"/>
            <w:gridSpan w:val="8"/>
          </w:tcPr>
          <w:p w:rsidR="004154D5" w:rsidRPr="006374F1" w:rsidRDefault="004154D5" w:rsidP="004154D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№5: Выравнивание бюджетной обеспеченности поселений</w:t>
            </w:r>
          </w:p>
        </w:tc>
      </w:tr>
      <w:tr w:rsidR="004223BE" w:rsidRPr="00C137C9" w:rsidTr="00617544">
        <w:tc>
          <w:tcPr>
            <w:tcW w:w="561" w:type="dxa"/>
          </w:tcPr>
          <w:p w:rsidR="00C137C9" w:rsidRPr="00C137C9" w:rsidRDefault="004154D5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D2A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4154D5" w:rsidP="004154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дотации на выравнивание бюджетной обеспеченности поселений из областного бюджета</w:t>
            </w:r>
          </w:p>
        </w:tc>
        <w:tc>
          <w:tcPr>
            <w:tcW w:w="1790" w:type="dxa"/>
          </w:tcPr>
          <w:p w:rsid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0601A" w:rsidRDefault="00F060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ежемесячно,</w:t>
            </w:r>
          </w:p>
          <w:p w:rsidR="00F0601A" w:rsidRPr="00C137C9" w:rsidRDefault="00F060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средств из бюджета Тульской области</w:t>
            </w:r>
          </w:p>
        </w:tc>
        <w:tc>
          <w:tcPr>
            <w:tcW w:w="1428" w:type="dxa"/>
          </w:tcPr>
          <w:p w:rsidR="007C6BB4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7C6BB4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C137C9" w:rsidRPr="00C137C9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4154D5" w:rsidP="008952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52C5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952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1" w:type="dxa"/>
          </w:tcPr>
          <w:p w:rsidR="00C137C9" w:rsidRPr="00C137C9" w:rsidRDefault="006D2AF6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5886,4</w:t>
            </w:r>
          </w:p>
        </w:tc>
        <w:tc>
          <w:tcPr>
            <w:tcW w:w="1039" w:type="dxa"/>
          </w:tcPr>
          <w:p w:rsidR="008A36C1" w:rsidRPr="00A32DB0" w:rsidRDefault="00A32DB0" w:rsidP="003568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2943,2</w:t>
            </w:r>
          </w:p>
          <w:p w:rsidR="004D3E7A" w:rsidRDefault="000C2A02" w:rsidP="003568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F007DD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0C2A02" w:rsidRPr="00C137C9" w:rsidRDefault="000C2A02" w:rsidP="003568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9C61E8" w:rsidRPr="005E301A" w:rsidRDefault="00D9207A" w:rsidP="009E1F08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</w:t>
            </w:r>
            <w:r w:rsidR="005E301A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по осуществлению органами местного самоуправления полномочий по решению</w:t>
            </w:r>
            <w:proofErr w:type="gramEnd"/>
            <w:r w:rsidR="005E3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</w:t>
            </w:r>
            <w:r w:rsidR="00A32DB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E301A">
              <w:rPr>
                <w:rFonts w:ascii="Times New Roman" w:eastAsia="Times New Roman" w:hAnsi="Times New Roman" w:cs="Times New Roman"/>
                <w:lang w:eastAsia="ru-RU"/>
              </w:rPr>
              <w:t xml:space="preserve"> исходя из численности жителей</w:t>
            </w:r>
            <w:r w:rsidR="00895D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31B6" w:rsidRDefault="005E301A" w:rsidP="00CC31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</w:t>
            </w:r>
            <w:r w:rsidR="0054114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в соответствии с методикой, утвержденной Законом Тульской области от 11.11.2005г. №</w:t>
            </w:r>
            <w:r w:rsidR="00E506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      </w:r>
            <w:r w:rsidR="00C03E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C31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5D1E9E" w:rsidRDefault="005D1E9E" w:rsidP="005D1E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</w:p>
          <w:p w:rsidR="00B55FDD" w:rsidRDefault="005D1E9E" w:rsidP="00CC31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утверждено распределение дотаций бюджетам поселений на 2016 год:</w:t>
            </w:r>
          </w:p>
          <w:p w:rsidR="005D1E9E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2663,3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5D1E9E" w:rsidRPr="005E5C87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ое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1354,2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5D1E9E" w:rsidRPr="005E5C87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Центральное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1192,5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5D1E9E" w:rsidRPr="00BB571B" w:rsidRDefault="005D1E9E" w:rsidP="005D1E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676,4тыс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C03EB6" w:rsidRDefault="004D3E7A" w:rsidP="009E1F08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E25C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C6BB4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  <w:r w:rsidR="00C03EB6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5D1E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03EB6">
              <w:rPr>
                <w:rFonts w:ascii="Times New Roman" w:eastAsia="Times New Roman" w:hAnsi="Times New Roman" w:cs="Times New Roman"/>
                <w:lang w:eastAsia="ru-RU"/>
              </w:rPr>
              <w:t>г. дотация на выравнивание бюджетной обеспеченности поселений была выделена</w:t>
            </w:r>
            <w:r w:rsidR="00356865" w:rsidRPr="003568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6865">
              <w:rPr>
                <w:rFonts w:ascii="Times New Roman" w:eastAsia="Times New Roman" w:hAnsi="Times New Roman" w:cs="Times New Roman"/>
                <w:lang w:eastAsia="ru-RU"/>
              </w:rPr>
              <w:t xml:space="preserve">в сумме </w:t>
            </w:r>
            <w:r w:rsidR="005D1E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2DB0">
              <w:rPr>
                <w:rFonts w:ascii="Times New Roman" w:eastAsia="Times New Roman" w:hAnsi="Times New Roman" w:cs="Times New Roman"/>
                <w:lang w:eastAsia="ru-RU"/>
              </w:rPr>
              <w:t>2943,2</w:t>
            </w:r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356865">
              <w:rPr>
                <w:rFonts w:ascii="Times New Roman" w:eastAsia="Times New Roman" w:hAnsi="Times New Roman" w:cs="Times New Roman"/>
                <w:lang w:eastAsia="ru-RU"/>
              </w:rPr>
              <w:t>уб., в том числе</w:t>
            </w:r>
            <w:r w:rsidR="00FB258C" w:rsidRPr="001F618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B3195D" w:rsidRPr="00A32DB0" w:rsidRDefault="00B3195D" w:rsidP="009E1F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</w:t>
            </w: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</w:t>
            </w:r>
            <w:r w:rsid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1331,0</w:t>
            </w: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096406" w:rsidRPr="00A32DB0" w:rsidRDefault="00096406" w:rsidP="000964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</w:t>
            </w:r>
            <w:r w:rsidR="004F45B8"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ое</w:t>
            </w:r>
            <w:proofErr w:type="spellEnd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 </w:t>
            </w:r>
            <w:r w:rsid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677,4</w:t>
            </w: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B3195D" w:rsidRPr="00A32DB0" w:rsidRDefault="00B3195D" w:rsidP="009E1F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r w:rsidR="00BB571B"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Центральное</w:t>
            </w: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596,4</w:t>
            </w: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C137C9" w:rsidRPr="006374F1" w:rsidRDefault="005000B4" w:rsidP="00A32D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BB571B"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338,4</w:t>
            </w:r>
            <w:r w:rsidR="00BB571B"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BB571B"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BB571B" w:rsidRPr="00A32DB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</w:tc>
      </w:tr>
      <w:tr w:rsidR="004223BE" w:rsidRPr="00C137C9" w:rsidTr="00617544">
        <w:tc>
          <w:tcPr>
            <w:tcW w:w="561" w:type="dxa"/>
          </w:tcPr>
          <w:p w:rsidR="00C137C9" w:rsidRPr="00C137C9" w:rsidRDefault="004154D5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C137C9" w:rsidRPr="00C137C9" w:rsidRDefault="00703348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F0601A" w:rsidRDefault="00F060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ежемесячно,</w:t>
            </w:r>
          </w:p>
          <w:p w:rsidR="00F0601A" w:rsidRPr="00C137C9" w:rsidRDefault="00F0601A" w:rsidP="001B10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доходов в бюджет</w:t>
            </w:r>
            <w:r w:rsidR="001B10D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</w:t>
            </w:r>
            <w:proofErr w:type="spellStart"/>
            <w:r w:rsidR="001B10D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B10D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28" w:type="dxa"/>
          </w:tcPr>
          <w:p w:rsidR="007C6BB4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7C6BB4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3F024E" w:rsidRPr="00C137C9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C137C9" w:rsidRPr="00C137C9" w:rsidRDefault="00703348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1" w:type="dxa"/>
          </w:tcPr>
          <w:p w:rsidR="00C137C9" w:rsidRPr="00C137C9" w:rsidRDefault="006D2AF6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39" w:type="dxa"/>
          </w:tcPr>
          <w:p w:rsidR="00C137C9" w:rsidRPr="00EF6C92" w:rsidRDefault="00EF6C9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  <w:p w:rsidR="00EF6C92" w:rsidRPr="00EF6C92" w:rsidRDefault="00EF6C9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>(50%</w:t>
            </w:r>
            <w:proofErr w:type="gramEnd"/>
          </w:p>
          <w:p w:rsidR="00EF6C92" w:rsidRPr="00EF6C92" w:rsidRDefault="00EF6C9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F6C92" w:rsidRPr="00EF6C92" w:rsidRDefault="00EF6C9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F6C92">
              <w:rPr>
                <w:rFonts w:ascii="Times New Roman" w:eastAsia="Times New Roman" w:hAnsi="Times New Roman" w:cs="Times New Roman"/>
                <w:lang w:eastAsia="ru-RU"/>
              </w:rPr>
              <w:t>лана)</w:t>
            </w:r>
          </w:p>
          <w:p w:rsidR="000C2A02" w:rsidRPr="00EF6C92" w:rsidRDefault="000C2A02" w:rsidP="006B088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37" w:type="dxa"/>
          </w:tcPr>
          <w:p w:rsidR="007D2BCC" w:rsidRDefault="007D2BCC" w:rsidP="007D2B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фонд финансовой поддержки поселений образуется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</w:t>
            </w:r>
            <w:r w:rsidR="00454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4F45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пределения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фонда финансовой поддержки муниципальных образований  поселений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на 201</w:t>
            </w:r>
            <w:r w:rsidR="00C55A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70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поселений равный 0,</w:t>
            </w:r>
            <w:r w:rsidR="001F6A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  <w:r w:rsidR="004852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41E6F" w:rsidRDefault="00841E6F" w:rsidP="00841E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распределение дотаций из районного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 финансовой поддержки муниципальных образований поселений на 2016 год: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26,5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16,5тыс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41E6F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-МО Центральное –  35,5тыс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1F6A07" w:rsidRDefault="00841E6F" w:rsidP="00841E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21,5тыс</w:t>
            </w:r>
            <w:proofErr w:type="gramStart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D5EA6" w:rsidRDefault="003F024E" w:rsidP="00CD5E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7D2B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5C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C6BB4">
              <w:rPr>
                <w:rFonts w:ascii="Times New Roman" w:eastAsia="Times New Roman" w:hAnsi="Times New Roman" w:cs="Times New Roman"/>
                <w:lang w:eastAsia="ru-RU"/>
              </w:rPr>
              <w:t xml:space="preserve">полугодие </w:t>
            </w:r>
            <w:r w:rsidR="00CF66B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F6A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F66B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7D2BCC">
              <w:rPr>
                <w:rFonts w:ascii="Times New Roman" w:eastAsia="Times New Roman" w:hAnsi="Times New Roman" w:cs="Times New Roman"/>
                <w:lang w:eastAsia="ru-RU"/>
              </w:rPr>
              <w:t xml:space="preserve"> дотация из районного фонда финансовой поддержки поселени</w:t>
            </w:r>
            <w:r w:rsidR="00CD5EA6">
              <w:rPr>
                <w:rFonts w:ascii="Times New Roman" w:eastAsia="Times New Roman" w:hAnsi="Times New Roman" w:cs="Times New Roman"/>
                <w:lang w:eastAsia="ru-RU"/>
              </w:rPr>
              <w:t xml:space="preserve">й была выделена в сумме 50,0 </w:t>
            </w:r>
            <w:proofErr w:type="spellStart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CD5EA6">
              <w:rPr>
                <w:rFonts w:ascii="Times New Roman" w:eastAsia="Times New Roman" w:hAnsi="Times New Roman" w:cs="Times New Roman"/>
                <w:lang w:eastAsia="ru-RU"/>
              </w:rPr>
              <w:t>., в том числе:</w:t>
            </w:r>
          </w:p>
          <w:p w:rsidR="00CD5EA6" w:rsidRDefault="00CD5EA6" w:rsidP="00CD5E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13,2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CD5EA6" w:rsidRDefault="00CD5EA6" w:rsidP="00CD5E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8,3тыс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D5EA6" w:rsidRDefault="00CD5EA6" w:rsidP="00CD5E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-МО Центральное –  17,8тыс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D5EA6" w:rsidRDefault="00CD5EA6" w:rsidP="00CD5E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10,7тыс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3F024E" w:rsidRPr="006374F1" w:rsidRDefault="00954223" w:rsidP="00CD5E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32662" w:rsidRPr="00C137C9" w:rsidTr="00617544">
        <w:tc>
          <w:tcPr>
            <w:tcW w:w="561" w:type="dxa"/>
          </w:tcPr>
          <w:p w:rsidR="00E32662" w:rsidRDefault="00E32662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E32662" w:rsidRDefault="00E32662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1790" w:type="dxa"/>
          </w:tcPr>
          <w:p w:rsidR="00E32662" w:rsidRDefault="00E3266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71590C" w:rsidRDefault="0071590C" w:rsidP="007159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доходов в бюджет</w:t>
            </w:r>
          </w:p>
          <w:p w:rsidR="0071590C" w:rsidRDefault="0071590C" w:rsidP="007159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28" w:type="dxa"/>
          </w:tcPr>
          <w:p w:rsidR="007C6BB4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7C6BB4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E32662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71590C" w:rsidRDefault="0071590C" w:rsidP="00715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6932,1</w:t>
            </w:r>
          </w:p>
        </w:tc>
        <w:tc>
          <w:tcPr>
            <w:tcW w:w="931" w:type="dxa"/>
          </w:tcPr>
          <w:p w:rsidR="00E32662" w:rsidRPr="00C137C9" w:rsidRDefault="006D2AF6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6932,1</w:t>
            </w:r>
          </w:p>
        </w:tc>
        <w:tc>
          <w:tcPr>
            <w:tcW w:w="1039" w:type="dxa"/>
          </w:tcPr>
          <w:p w:rsidR="00E32662" w:rsidRPr="00545383" w:rsidRDefault="00545383" w:rsidP="00C012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2310,8</w:t>
            </w:r>
          </w:p>
          <w:p w:rsidR="006D2AF6" w:rsidRDefault="006D2AF6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D2AF6" w:rsidRDefault="006D2AF6" w:rsidP="006D2A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</w:p>
        </w:tc>
        <w:tc>
          <w:tcPr>
            <w:tcW w:w="5837" w:type="dxa"/>
          </w:tcPr>
          <w:p w:rsidR="00CE356C" w:rsidRDefault="00CE356C" w:rsidP="00CE35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201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 распределение дотации на поддержку мер по обеспечению сбалансированности бюджетов поселений на 2016 год: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2919,2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-МО Центральное –  2143,7тыс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E356C" w:rsidRDefault="00CE356C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1869,2тыс</w:t>
            </w:r>
            <w:proofErr w:type="gramStart"/>
            <w:r w:rsidR="00CB288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B2884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CB2884" w:rsidRDefault="00CB2884" w:rsidP="00CE35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7C6BB4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2016г. дотация на поддержку мер по обеспечению сбалансированности бюджетов поселений выделена:</w:t>
            </w:r>
          </w:p>
          <w:p w:rsidR="00CB2884" w:rsidRPr="00545383" w:rsidRDefault="00CB2884" w:rsidP="00CB28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545383">
              <w:rPr>
                <w:rFonts w:ascii="Times New Roman" w:eastAsia="Times New Roman" w:hAnsi="Times New Roman" w:cs="Times New Roman"/>
                <w:lang w:eastAsia="ru-RU"/>
              </w:rPr>
              <w:t>973,2</w:t>
            </w:r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CB2884" w:rsidRPr="00545383" w:rsidRDefault="00CB2884" w:rsidP="00CB28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 </w:t>
            </w:r>
            <w:r w:rsid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714,4</w:t>
            </w:r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E32662" w:rsidRDefault="00CB2884" w:rsidP="0054538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623,2</w:t>
            </w:r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453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</w:tc>
      </w:tr>
      <w:tr w:rsidR="001B10D3" w:rsidRPr="00C137C9" w:rsidTr="00693BDA">
        <w:tc>
          <w:tcPr>
            <w:tcW w:w="14786" w:type="dxa"/>
            <w:gridSpan w:val="8"/>
          </w:tcPr>
          <w:p w:rsidR="001B10D3" w:rsidRPr="006374F1" w:rsidRDefault="001B10D3" w:rsidP="00410A2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Задача №6: Своевременное и качественное составление периодической  и годовой консолидированной отчетности об исполнении бюджета муниципального образования </w:t>
            </w:r>
            <w:proofErr w:type="spellStart"/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и сводной бухгалтерской  отчетности бюджетных, казенных у</w:t>
            </w:r>
            <w:r w:rsidR="00801A46" w:rsidRPr="006374F1">
              <w:rPr>
                <w:rFonts w:ascii="Times New Roman" w:eastAsia="Times New Roman" w:hAnsi="Times New Roman" w:cs="Times New Roman"/>
                <w:b/>
                <w:lang w:eastAsia="ru-RU"/>
              </w:rPr>
              <w:t>чреждений</w:t>
            </w:r>
          </w:p>
        </w:tc>
      </w:tr>
      <w:tr w:rsidR="004223BE" w:rsidRPr="00C137C9" w:rsidTr="00617544">
        <w:tc>
          <w:tcPr>
            <w:tcW w:w="561" w:type="dxa"/>
          </w:tcPr>
          <w:p w:rsidR="00703348" w:rsidRPr="00C137C9" w:rsidRDefault="00F243CD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03348" w:rsidRPr="00C137C9" w:rsidRDefault="00F243CD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790" w:type="dxa"/>
          </w:tcPr>
          <w:p w:rsidR="007033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DD6F89" w:rsidRPr="00C137C9" w:rsidRDefault="00DD6F8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28" w:type="dxa"/>
          </w:tcPr>
          <w:p w:rsidR="007C6BB4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1-ое</w:t>
            </w:r>
          </w:p>
          <w:p w:rsidR="007C6BB4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703348" w:rsidRPr="00C137C9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703348" w:rsidRPr="00C137C9" w:rsidRDefault="00117F7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703348" w:rsidRPr="00C137C9" w:rsidRDefault="00117F7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703348" w:rsidRPr="00C137C9" w:rsidRDefault="00117F74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703348" w:rsidRPr="006374F1" w:rsidRDefault="00AC38B7" w:rsidP="00932C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бюджетов главных распорядителей средств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</w:t>
            </w:r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бразования </w:t>
            </w:r>
            <w:proofErr w:type="spellStart"/>
            <w:r w:rsidR="0036287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 район за </w:t>
            </w:r>
            <w:r w:rsidR="00E25C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08C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 w:rsidR="00E25C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</w:t>
            </w:r>
            <w:r w:rsidR="001464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осуществля</w:t>
            </w:r>
            <w:r w:rsidR="00F137CF">
              <w:rPr>
                <w:rFonts w:ascii="Times New Roman" w:eastAsia="Times New Roman" w:hAnsi="Times New Roman" w:cs="Times New Roman"/>
                <w:lang w:eastAsia="ru-RU"/>
              </w:rPr>
              <w:t>ются</w:t>
            </w:r>
            <w:r w:rsidR="00EA229C">
              <w:rPr>
                <w:rFonts w:ascii="Times New Roman" w:eastAsia="Times New Roman" w:hAnsi="Times New Roman" w:cs="Times New Roman"/>
                <w:lang w:eastAsia="ru-RU"/>
              </w:rPr>
              <w:t xml:space="preserve"> в  соответствии с приказом начальника финансового управления </w:t>
            </w:r>
            <w:r w:rsidR="00EA229C" w:rsidRPr="00F137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</w:t>
            </w:r>
            <w:r w:rsid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21.12.2015г.</w:t>
            </w:r>
            <w:r w:rsidR="00EA229C" w:rsidRPr="0014646B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. </w:t>
            </w:r>
            <w:r w:rsidR="00EA229C" w:rsidRP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  <w:r w:rsidR="009B5665" w:rsidRP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9B5665">
              <w:rPr>
                <w:rFonts w:ascii="Times New Roman" w:eastAsia="Times New Roman" w:hAnsi="Times New Roman" w:cs="Times New Roman"/>
                <w:lang w:eastAsia="ru-RU"/>
              </w:rPr>
              <w:t xml:space="preserve">«О сроках предоставления годовой бюджетной отчетности главными распорядителями, получателями средств бюджета муниципального образования </w:t>
            </w:r>
            <w:proofErr w:type="spellStart"/>
            <w:r w:rsidR="009B5665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9B5665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главными администраторами источников финансирования дефицита бюджета за 201</w:t>
            </w:r>
            <w:r w:rsidR="00932C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="009B5665">
              <w:rPr>
                <w:rFonts w:ascii="Times New Roman" w:eastAsia="Times New Roman" w:hAnsi="Times New Roman" w:cs="Times New Roman"/>
                <w:lang w:eastAsia="ru-RU"/>
              </w:rPr>
              <w:t xml:space="preserve"> год».</w:t>
            </w:r>
            <w:r w:rsidR="00EE6C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Срок представления месячной и квартальной отчетности главными распорядителями, получателями средств бюджета </w:t>
            </w:r>
            <w:r w:rsidR="0036287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главными администраторами доходов бюджета </w:t>
            </w:r>
            <w:r w:rsidR="0054407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97107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 xml:space="preserve"> и квартальной бухгалтерской отчетности бюджетных и автономного учреждений  - </w:t>
            </w:r>
            <w:r w:rsidR="00357623" w:rsidRPr="00FD65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 </w:t>
            </w:r>
            <w:r w:rsidR="00932C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357623" w:rsidRPr="00E3266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числа месяца, следующего за отчетным, соблюда</w:t>
            </w:r>
            <w:r w:rsidR="00F137CF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 w:rsidR="003576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</w:tr>
      <w:tr w:rsidR="00617544" w:rsidRPr="00C137C9" w:rsidTr="00617544">
        <w:tc>
          <w:tcPr>
            <w:tcW w:w="561" w:type="dxa"/>
          </w:tcPr>
          <w:p w:rsidR="00617544" w:rsidRDefault="00410A2A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617544" w:rsidRDefault="00617544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790" w:type="dxa"/>
          </w:tcPr>
          <w:p w:rsidR="00617544" w:rsidRDefault="00617544" w:rsidP="00617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617544" w:rsidRDefault="00617544" w:rsidP="00617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графику, утвержденному приказом Министерства финансов Тульской области</w:t>
            </w:r>
          </w:p>
        </w:tc>
        <w:tc>
          <w:tcPr>
            <w:tcW w:w="1428" w:type="dxa"/>
          </w:tcPr>
          <w:p w:rsidR="007C6BB4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7C6BB4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617544" w:rsidRDefault="007C6BB4" w:rsidP="007C6B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617544" w:rsidRPr="00D328EF" w:rsidRDefault="00410A2A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1" w:type="dxa"/>
          </w:tcPr>
          <w:p w:rsidR="00617544" w:rsidRDefault="00410A2A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9" w:type="dxa"/>
          </w:tcPr>
          <w:p w:rsidR="00617544" w:rsidRDefault="00410A2A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37" w:type="dxa"/>
          </w:tcPr>
          <w:p w:rsidR="00410A2A" w:rsidRDefault="00410A2A" w:rsidP="00410A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за 1</w:t>
            </w:r>
            <w:r w:rsidR="007C6BB4">
              <w:rPr>
                <w:rFonts w:ascii="Times New Roman" w:eastAsia="Times New Roman" w:hAnsi="Times New Roman" w:cs="Times New Roman"/>
                <w:lang w:eastAsia="ru-RU"/>
              </w:rPr>
              <w:t xml:space="preserve">полугодие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2016 года, согласно графику, утвержденному приказом Министерства финансов Тульской области – </w:t>
            </w:r>
            <w:r w:rsidR="00B66D25">
              <w:rPr>
                <w:rFonts w:ascii="Times New Roman" w:eastAsia="Times New Roman" w:hAnsi="Times New Roman" w:cs="Times New Roman"/>
                <w:lang w:eastAsia="ru-RU"/>
              </w:rPr>
              <w:t>13 ию</w:t>
            </w:r>
            <w:r w:rsidR="0043678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B66D2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C6B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A48F5">
              <w:rPr>
                <w:rFonts w:ascii="Times New Roman" w:eastAsia="Times New Roman" w:hAnsi="Times New Roman" w:cs="Times New Roman"/>
                <w:lang w:eastAsia="ru-RU"/>
              </w:rPr>
              <w:t xml:space="preserve">2016 года.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Состав бюджетной отчетности 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617544" w:rsidRDefault="00410A2A" w:rsidP="007C6B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представлена за 1</w:t>
            </w:r>
            <w:r w:rsidR="007C6BB4">
              <w:rPr>
                <w:rFonts w:ascii="Times New Roman" w:eastAsia="Times New Roman" w:hAnsi="Times New Roman" w:cs="Times New Roman"/>
                <w:lang w:eastAsia="ru-RU"/>
              </w:rPr>
              <w:t xml:space="preserve">полугодие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2016г. в Министерство финансов Тульской области в полном объеме и в установленный срок.</w:t>
            </w:r>
          </w:p>
        </w:tc>
      </w:tr>
      <w:tr w:rsidR="004223BE" w:rsidRPr="00C137C9" w:rsidTr="00617544">
        <w:tc>
          <w:tcPr>
            <w:tcW w:w="561" w:type="dxa"/>
          </w:tcPr>
          <w:p w:rsidR="00703348" w:rsidRPr="00C137C9" w:rsidRDefault="003F1848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F2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92FE6" w:rsidRDefault="00FF2948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расходов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выплаты по оплате труда работников финансового управления</w:t>
            </w:r>
          </w:p>
          <w:p w:rsidR="00E32662" w:rsidRDefault="00E32662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2662" w:rsidRPr="00C137C9" w:rsidRDefault="00E32662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</w:tcPr>
          <w:p w:rsidR="007033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FF2948" w:rsidRDefault="004223B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F2948">
              <w:rPr>
                <w:rFonts w:ascii="Times New Roman" w:eastAsia="Times New Roman" w:hAnsi="Times New Roman" w:cs="Times New Roman"/>
                <w:lang w:eastAsia="ru-RU"/>
              </w:rPr>
              <w:t>жемесячно,</w:t>
            </w:r>
          </w:p>
          <w:p w:rsidR="00FF2948" w:rsidRPr="00C137C9" w:rsidRDefault="00FF2948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2-го и 16 числа</w:t>
            </w:r>
          </w:p>
        </w:tc>
        <w:tc>
          <w:tcPr>
            <w:tcW w:w="1428" w:type="dxa"/>
          </w:tcPr>
          <w:p w:rsidR="00CC38DE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1-ое</w:t>
            </w:r>
          </w:p>
          <w:p w:rsidR="00CC38DE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703348" w:rsidRPr="00C137C9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703348" w:rsidRPr="00EC49BC" w:rsidRDefault="00D328EF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396,6</w:t>
            </w:r>
          </w:p>
        </w:tc>
        <w:tc>
          <w:tcPr>
            <w:tcW w:w="931" w:type="dxa"/>
          </w:tcPr>
          <w:p w:rsidR="00703348" w:rsidRPr="00C137C9" w:rsidRDefault="00AC1B12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6396,3</w:t>
            </w:r>
          </w:p>
        </w:tc>
        <w:tc>
          <w:tcPr>
            <w:tcW w:w="1039" w:type="dxa"/>
          </w:tcPr>
          <w:p w:rsidR="00703348" w:rsidRPr="00436787" w:rsidRDefault="00436787" w:rsidP="002B55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3423,6</w:t>
            </w:r>
          </w:p>
          <w:p w:rsidR="009F2F4C" w:rsidRDefault="00693BDA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DA737A" w:rsidRDefault="00693BDA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  <w:p w:rsidR="00DA3B35" w:rsidRPr="00C137C9" w:rsidRDefault="00DA3B35" w:rsidP="002B55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7" w:type="dxa"/>
          </w:tcPr>
          <w:p w:rsidR="00703348" w:rsidRPr="006374F1" w:rsidRDefault="00EE6C8F" w:rsidP="00EE6C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Осуществлялись расходы на выплаты по оплате труда работников финансового управления.</w:t>
            </w:r>
          </w:p>
        </w:tc>
      </w:tr>
      <w:tr w:rsidR="00261B8F" w:rsidRPr="00C137C9" w:rsidTr="00617544">
        <w:tc>
          <w:tcPr>
            <w:tcW w:w="561" w:type="dxa"/>
            <w:vMerge w:val="restart"/>
          </w:tcPr>
          <w:p w:rsidR="00261B8F" w:rsidRPr="00C137C9" w:rsidRDefault="003573F1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61B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  <w:vMerge w:val="restart"/>
          </w:tcPr>
          <w:p w:rsidR="00261B8F" w:rsidRPr="00C137C9" w:rsidRDefault="00261B8F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 обеспечение функций работников финансового управления</w:t>
            </w:r>
          </w:p>
        </w:tc>
        <w:tc>
          <w:tcPr>
            <w:tcW w:w="1790" w:type="dxa"/>
            <w:vMerge w:val="restart"/>
          </w:tcPr>
          <w:p w:rsidR="00261B8F" w:rsidRPr="00C137C9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</w:tc>
        <w:tc>
          <w:tcPr>
            <w:tcW w:w="1428" w:type="dxa"/>
            <w:vMerge w:val="restart"/>
          </w:tcPr>
          <w:p w:rsidR="00CC38DE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CC38DE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261B8F" w:rsidRPr="00C137C9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261B8F" w:rsidRDefault="00EC49BC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2091,3</w:t>
            </w:r>
          </w:p>
          <w:p w:rsidR="00261B8F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(в.р.200)</w:t>
            </w:r>
          </w:p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</w:tcPr>
          <w:p w:rsidR="00261B8F" w:rsidRPr="00C137C9" w:rsidRDefault="00AC1B12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411C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C38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9" w:type="dxa"/>
          </w:tcPr>
          <w:p w:rsidR="00261B8F" w:rsidRPr="00436787" w:rsidRDefault="00436787" w:rsidP="00C012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563,9</w:t>
            </w:r>
          </w:p>
          <w:p w:rsidR="009F2F4C" w:rsidRDefault="00693BD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  <w:r w:rsidR="0058679C"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C13A26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  <w:vMerge w:val="restart"/>
          </w:tcPr>
          <w:p w:rsidR="00261B8F" w:rsidRPr="006374F1" w:rsidRDefault="00261B8F" w:rsidP="00261B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261B8F" w:rsidRPr="00C137C9" w:rsidTr="00617544">
        <w:trPr>
          <w:trHeight w:val="1125"/>
        </w:trPr>
        <w:tc>
          <w:tcPr>
            <w:tcW w:w="561" w:type="dxa"/>
            <w:vMerge/>
          </w:tcPr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  <w:vMerge/>
          </w:tcPr>
          <w:p w:rsidR="00261B8F" w:rsidRPr="00C137C9" w:rsidRDefault="00261B8F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</w:tcPr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vMerge/>
          </w:tcPr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</w:tcPr>
          <w:p w:rsidR="00261B8F" w:rsidRDefault="00EC49BC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261B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D0B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61B8F" w:rsidRPr="00C137C9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(в.р.800)</w:t>
            </w:r>
          </w:p>
        </w:tc>
        <w:tc>
          <w:tcPr>
            <w:tcW w:w="931" w:type="dxa"/>
          </w:tcPr>
          <w:p w:rsidR="00261B8F" w:rsidRPr="00C137C9" w:rsidRDefault="00F411C6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AC1B1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C38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39" w:type="dxa"/>
          </w:tcPr>
          <w:p w:rsidR="00261B8F" w:rsidRPr="00436787" w:rsidRDefault="00436787" w:rsidP="00CC5F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14,2</w:t>
            </w:r>
          </w:p>
          <w:p w:rsidR="009F2F4C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="009F2F4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точн</w:t>
            </w:r>
            <w:proofErr w:type="spellEnd"/>
            <w:r w:rsidR="009F2F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  <w:vMerge/>
          </w:tcPr>
          <w:p w:rsidR="00261B8F" w:rsidRPr="006374F1" w:rsidRDefault="00261B8F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3BE" w:rsidRPr="00C137C9" w:rsidTr="00617544">
        <w:tc>
          <w:tcPr>
            <w:tcW w:w="561" w:type="dxa"/>
          </w:tcPr>
          <w:p w:rsidR="00703348" w:rsidRPr="00C137C9" w:rsidRDefault="00D879BB" w:rsidP="003573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9D4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03348" w:rsidRPr="00C137C9" w:rsidRDefault="009D4E52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ежемесячной доплаты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1790" w:type="dxa"/>
          </w:tcPr>
          <w:p w:rsidR="007033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4223BE" w:rsidRPr="00C137C9" w:rsidRDefault="004223BE" w:rsidP="00C71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ежемесячно, по мере поступления доходов в бюджет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1D04">
              <w:rPr>
                <w:rFonts w:ascii="Times New Roman" w:eastAsia="Times New Roman" w:hAnsi="Times New Roman" w:cs="Times New Roman"/>
                <w:lang w:eastAsia="ru-RU"/>
              </w:rPr>
              <w:t>р-н</w:t>
            </w:r>
          </w:p>
        </w:tc>
        <w:tc>
          <w:tcPr>
            <w:tcW w:w="1428" w:type="dxa"/>
          </w:tcPr>
          <w:p w:rsidR="00CC38DE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CC38DE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703348" w:rsidRPr="00C137C9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703348" w:rsidRPr="00C137C9" w:rsidRDefault="00EC49BC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612,4</w:t>
            </w:r>
          </w:p>
        </w:tc>
        <w:tc>
          <w:tcPr>
            <w:tcW w:w="931" w:type="dxa"/>
          </w:tcPr>
          <w:p w:rsidR="00703348" w:rsidRPr="00C137C9" w:rsidRDefault="00AC1B12" w:rsidP="00DD0B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612,4</w:t>
            </w:r>
          </w:p>
        </w:tc>
        <w:tc>
          <w:tcPr>
            <w:tcW w:w="1039" w:type="dxa"/>
          </w:tcPr>
          <w:p w:rsidR="00EC49BC" w:rsidRPr="00436787" w:rsidRDefault="00436787" w:rsidP="00CC5F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246,4</w:t>
            </w:r>
          </w:p>
          <w:p w:rsidR="009F2F4C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703348" w:rsidRPr="006374F1" w:rsidRDefault="00261B8F" w:rsidP="00261B8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Осуществлялась выплата ежемесячной доплаты к трудовой пенсии лицам, замещавшим муниципальные должности в муниципальном образовании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EC49B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4223BE" w:rsidRPr="00C137C9" w:rsidTr="00617544">
        <w:tc>
          <w:tcPr>
            <w:tcW w:w="561" w:type="dxa"/>
          </w:tcPr>
          <w:p w:rsidR="00FF2948" w:rsidRPr="00C137C9" w:rsidRDefault="004223BE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792FE6" w:rsidRPr="00C137C9" w:rsidRDefault="004223BE" w:rsidP="00792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790" w:type="dxa"/>
          </w:tcPr>
          <w:p w:rsidR="00FF29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2016-2018</w:t>
            </w:r>
          </w:p>
          <w:p w:rsidR="004223BE" w:rsidRPr="00C137C9" w:rsidRDefault="004223B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возникновения необходимости</w:t>
            </w:r>
          </w:p>
        </w:tc>
        <w:tc>
          <w:tcPr>
            <w:tcW w:w="1428" w:type="dxa"/>
          </w:tcPr>
          <w:p w:rsidR="00CC38DE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CC38DE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FF2948" w:rsidRPr="00C137C9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F2948" w:rsidRPr="00C137C9" w:rsidRDefault="00EC49BC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  <w:r w:rsidR="004223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1" w:type="dxa"/>
          </w:tcPr>
          <w:p w:rsidR="00FF2948" w:rsidRPr="00C137C9" w:rsidRDefault="00AC1B12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039" w:type="dxa"/>
          </w:tcPr>
          <w:p w:rsidR="00FF2948" w:rsidRPr="00436787" w:rsidRDefault="00436787" w:rsidP="00CC5F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215,0</w:t>
            </w:r>
          </w:p>
          <w:p w:rsidR="009F2F4C" w:rsidRDefault="00693BDA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4367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9F2F4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D328EF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693BDA" w:rsidRPr="00C137C9" w:rsidRDefault="00693BDA" w:rsidP="009F2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2D33A1" w:rsidRPr="006374F1" w:rsidRDefault="002D33A1" w:rsidP="00EC49B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61B8F">
              <w:rPr>
                <w:rFonts w:ascii="Times New Roman" w:eastAsia="Times New Roman" w:hAnsi="Times New Roman" w:cs="Times New Roman"/>
                <w:lang w:eastAsia="ru-RU"/>
              </w:rPr>
              <w:t xml:space="preserve">ыплата материальной помощи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</w:t>
            </w:r>
            <w:r w:rsidR="00DD0B29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20.08.2012г. №1457 «Об утверждении порядка по оказанию социальной поддержки отдельных категорий граждан».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атериальная помощь </w:t>
            </w:r>
            <w:r w:rsidR="0099525D">
              <w:rPr>
                <w:rFonts w:ascii="Times New Roman" w:eastAsia="Times New Roman" w:hAnsi="Times New Roman" w:cs="Times New Roman"/>
                <w:lang w:eastAsia="ru-RU"/>
              </w:rPr>
              <w:t xml:space="preserve">  малоимущим гражданам, лицам, попавшим</w:t>
            </w:r>
            <w:r w:rsidR="00ED76BB">
              <w:rPr>
                <w:rFonts w:ascii="Times New Roman" w:eastAsia="Times New Roman" w:hAnsi="Times New Roman" w:cs="Times New Roman"/>
                <w:lang w:eastAsia="ru-RU"/>
              </w:rPr>
              <w:t xml:space="preserve"> в экстремальные ситуации,</w:t>
            </w:r>
            <w:r w:rsidR="00E354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выделя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ется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распоряжений администрации муниципального образования  </w:t>
            </w:r>
            <w:proofErr w:type="spellStart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  <w:r w:rsidR="00ED76BB">
              <w:rPr>
                <w:rFonts w:ascii="Times New Roman" w:eastAsia="Times New Roman" w:hAnsi="Times New Roman" w:cs="Times New Roman"/>
                <w:lang w:eastAsia="ru-RU"/>
              </w:rPr>
              <w:t>госу</w:t>
            </w:r>
            <w:r w:rsidR="00EC49BC">
              <w:rPr>
                <w:rFonts w:ascii="Times New Roman" w:eastAsia="Times New Roman" w:hAnsi="Times New Roman" w:cs="Times New Roman"/>
                <w:lang w:eastAsia="ru-RU"/>
              </w:rPr>
              <w:t>дарственному у</w:t>
            </w:r>
            <w:r w:rsidR="00ED76BB">
              <w:rPr>
                <w:rFonts w:ascii="Times New Roman" w:eastAsia="Times New Roman" w:hAnsi="Times New Roman" w:cs="Times New Roman"/>
                <w:lang w:eastAsia="ru-RU"/>
              </w:rPr>
              <w:t>чреждению Тульской области</w:t>
            </w:r>
            <w:r w:rsidR="00E354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социальной защиты населения </w:t>
            </w:r>
            <w:proofErr w:type="spellStart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="007E79E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952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223BE" w:rsidRPr="00C137C9" w:rsidTr="00617544">
        <w:tc>
          <w:tcPr>
            <w:tcW w:w="561" w:type="dxa"/>
          </w:tcPr>
          <w:p w:rsidR="00FF2948" w:rsidRPr="00C137C9" w:rsidRDefault="0099525D" w:rsidP="00D87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79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83" w:type="dxa"/>
          </w:tcPr>
          <w:p w:rsidR="00FF2948" w:rsidRPr="00C137C9" w:rsidRDefault="004223BE" w:rsidP="00A016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дств </w:t>
            </w:r>
            <w:r w:rsidR="00DD16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оответствии с ФЗ от 29.12.2006 № 256-ФЗ «О дополнительных мерах господдержки семей, имеющих детей»</w:t>
            </w:r>
          </w:p>
        </w:tc>
        <w:tc>
          <w:tcPr>
            <w:tcW w:w="1790" w:type="dxa"/>
          </w:tcPr>
          <w:p w:rsidR="00FF2948" w:rsidRDefault="0017621A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2016-2018</w:t>
            </w:r>
          </w:p>
          <w:p w:rsidR="004223BE" w:rsidRPr="00C137C9" w:rsidRDefault="004223BE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мере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возникновения необходимости</w:t>
            </w:r>
          </w:p>
        </w:tc>
        <w:tc>
          <w:tcPr>
            <w:tcW w:w="1428" w:type="dxa"/>
          </w:tcPr>
          <w:p w:rsidR="00CC38DE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1-ое</w:t>
            </w:r>
          </w:p>
          <w:p w:rsidR="00CC38DE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FF2948" w:rsidRPr="00C137C9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F2948" w:rsidRPr="00C137C9" w:rsidRDefault="00EC49BC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1840</w:t>
            </w:r>
            <w:r w:rsidR="004223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31" w:type="dxa"/>
          </w:tcPr>
          <w:p w:rsidR="00FF2948" w:rsidRDefault="00AC1B12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1840,0</w:t>
            </w:r>
          </w:p>
          <w:p w:rsidR="00AC1B12" w:rsidRPr="00C137C9" w:rsidRDefault="00AC1B12" w:rsidP="00AC1B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</w:tcPr>
          <w:p w:rsidR="00436787" w:rsidRDefault="00436787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946,0</w:t>
            </w:r>
          </w:p>
          <w:p w:rsidR="009F2F4C" w:rsidRDefault="00981694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(51%)</w:t>
            </w:r>
            <w:r w:rsidR="00693BDA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="00693B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</w:t>
            </w:r>
            <w:r w:rsidR="00460D21">
              <w:rPr>
                <w:rFonts w:ascii="Times New Roman" w:eastAsia="Times New Roman" w:hAnsi="Times New Roman" w:cs="Times New Roman"/>
                <w:lang w:eastAsia="ru-RU"/>
              </w:rPr>
              <w:t>очн</w:t>
            </w:r>
            <w:proofErr w:type="spellEnd"/>
            <w:r w:rsidR="00693B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93BDA" w:rsidRPr="00C137C9" w:rsidRDefault="00693BDA" w:rsidP="00CC5F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плана)</w:t>
            </w:r>
          </w:p>
        </w:tc>
        <w:tc>
          <w:tcPr>
            <w:tcW w:w="5837" w:type="dxa"/>
          </w:tcPr>
          <w:p w:rsidR="00FF2948" w:rsidRPr="001F2E47" w:rsidRDefault="00261B8F" w:rsidP="008507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ыплата денежных средств  </w:t>
            </w:r>
            <w:r w:rsidR="00CC5F4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</w:t>
            </w:r>
            <w:r w:rsidR="0085073D">
              <w:rPr>
                <w:rFonts w:ascii="Times New Roman" w:eastAsia="Times New Roman" w:hAnsi="Times New Roman" w:cs="Times New Roman"/>
                <w:lang w:eastAsia="ru-RU"/>
              </w:rPr>
              <w:t>государственному учреждению</w:t>
            </w:r>
            <w:r w:rsidR="00B050BF">
              <w:rPr>
                <w:rFonts w:ascii="Times New Roman" w:eastAsia="Times New Roman" w:hAnsi="Times New Roman" w:cs="Times New Roman"/>
                <w:lang w:eastAsia="ru-RU"/>
              </w:rPr>
              <w:t xml:space="preserve"> ТО «Управление </w:t>
            </w:r>
            <w:r w:rsidR="00B050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социальной защиты населения </w:t>
            </w:r>
            <w:proofErr w:type="spellStart"/>
            <w:r w:rsidR="00B050BF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B050BF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ФЗ от 29.12.2006 № 256-ФЗ «О дополнительных мерах господдержки семей, имеющих детей»</w:t>
            </w:r>
            <w:r w:rsidR="00B050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F2E47"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2E47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29.08.2012г. №34/274 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 w:rsidR="001F2E47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F2E47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2D33A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DD0B29" w:rsidRPr="00C137C9" w:rsidTr="00617544">
        <w:tc>
          <w:tcPr>
            <w:tcW w:w="561" w:type="dxa"/>
          </w:tcPr>
          <w:p w:rsidR="00DD0B29" w:rsidRDefault="00DD0B29" w:rsidP="003F18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DD0B29" w:rsidRPr="002C16FF" w:rsidRDefault="00DD0B29" w:rsidP="00985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6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по </w:t>
            </w:r>
            <w:r w:rsidR="00985FE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муниципальной программе</w:t>
            </w:r>
            <w:r w:rsidRPr="002C16FF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790" w:type="dxa"/>
          </w:tcPr>
          <w:p w:rsidR="00DD0B29" w:rsidRDefault="00DD0B29" w:rsidP="00C012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CC38DE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1-ое</w:t>
            </w:r>
          </w:p>
          <w:p w:rsidR="00CC38DE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  <w:p w:rsidR="00DD0B29" w:rsidRDefault="00CC38DE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DD0B29" w:rsidRDefault="00EC49BC" w:rsidP="00D328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30810,8</w:t>
            </w:r>
          </w:p>
        </w:tc>
        <w:tc>
          <w:tcPr>
            <w:tcW w:w="931" w:type="dxa"/>
          </w:tcPr>
          <w:p w:rsidR="00DD0B29" w:rsidRDefault="00AC1B12" w:rsidP="00CC3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C38DE">
              <w:rPr>
                <w:rFonts w:ascii="Times New Roman" w:eastAsia="Times New Roman" w:hAnsi="Times New Roman" w:cs="Times New Roman"/>
                <w:lang w:eastAsia="ru-RU"/>
              </w:rPr>
              <w:t>1310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039" w:type="dxa"/>
          </w:tcPr>
          <w:p w:rsidR="00DD0B29" w:rsidRPr="00811390" w:rsidRDefault="00811390" w:rsidP="00CC5F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13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12508,02</w:t>
            </w:r>
          </w:p>
          <w:p w:rsidR="002C16FF" w:rsidRDefault="00EC49BC" w:rsidP="008113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3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8113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  <w:r w:rsidRPr="008113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%)</w:t>
            </w:r>
            <w:r w:rsidR="002C16FF" w:rsidRPr="008113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C16FF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="002C16FF">
              <w:rPr>
                <w:rFonts w:ascii="Times New Roman" w:eastAsia="Times New Roman" w:hAnsi="Times New Roman" w:cs="Times New Roman"/>
                <w:lang w:eastAsia="ru-RU"/>
              </w:rPr>
              <w:t>уточн</w:t>
            </w:r>
            <w:proofErr w:type="spellEnd"/>
            <w:r w:rsidR="002C16FF">
              <w:rPr>
                <w:rFonts w:ascii="Times New Roman" w:eastAsia="Times New Roman" w:hAnsi="Times New Roman" w:cs="Times New Roman"/>
                <w:lang w:eastAsia="ru-RU"/>
              </w:rPr>
              <w:t>. плана)</w:t>
            </w:r>
          </w:p>
        </w:tc>
        <w:tc>
          <w:tcPr>
            <w:tcW w:w="5837" w:type="dxa"/>
          </w:tcPr>
          <w:p w:rsidR="00DD0B29" w:rsidRDefault="00DD0B29" w:rsidP="00B050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776F" w:rsidRDefault="00C8776F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C8776F" w:rsidSect="0017079C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685570" w:rsidRPr="007931C5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СВЕДЕНИЯ</w:t>
      </w:r>
    </w:p>
    <w:p w:rsidR="00685570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31C5">
        <w:rPr>
          <w:rFonts w:ascii="Times New Roman" w:eastAsia="Calibri" w:hAnsi="Times New Roman" w:cs="Times New Roman"/>
          <w:b/>
          <w:bCs/>
          <w:sz w:val="28"/>
          <w:szCs w:val="28"/>
        </w:rPr>
        <w:t>об индикаторах муниципальной программы  и их значениях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</w:t>
      </w:r>
      <w:r w:rsidR="00DD73A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CE00C2">
        <w:rPr>
          <w:rFonts w:ascii="Times New Roman" w:eastAsia="Calibri" w:hAnsi="Times New Roman" w:cs="Times New Roman"/>
          <w:b/>
          <w:bCs/>
          <w:sz w:val="28"/>
          <w:szCs w:val="28"/>
        </w:rPr>
        <w:t>-ое полугодие</w:t>
      </w:r>
      <w:r w:rsidR="00DD73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 w:rsidR="00327136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DD73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</w:p>
    <w:p w:rsidR="005E65A6" w:rsidRPr="007931C5" w:rsidRDefault="005E65A6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9995" w:type="dxa"/>
        <w:tblLayout w:type="fixed"/>
        <w:tblLook w:val="04A0" w:firstRow="1" w:lastRow="0" w:firstColumn="1" w:lastColumn="0" w:noHBand="0" w:noVBand="1"/>
      </w:tblPr>
      <w:tblGrid>
        <w:gridCol w:w="646"/>
        <w:gridCol w:w="6011"/>
        <w:gridCol w:w="724"/>
        <w:gridCol w:w="1232"/>
        <w:gridCol w:w="1382"/>
      </w:tblGrid>
      <w:tr w:rsidR="00D743A6" w:rsidRPr="008A4D13" w:rsidTr="007B01FE">
        <w:trPr>
          <w:trHeight w:val="1036"/>
        </w:trPr>
        <w:tc>
          <w:tcPr>
            <w:tcW w:w="646" w:type="dxa"/>
            <w:vMerge w:val="restart"/>
          </w:tcPr>
          <w:p w:rsidR="00D743A6" w:rsidRPr="00C8776F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11" w:type="dxa"/>
            <w:vMerge w:val="restart"/>
          </w:tcPr>
          <w:p w:rsidR="00D743A6" w:rsidRDefault="0083007E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724" w:type="dxa"/>
            <w:vMerge w:val="restart"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D743A6" w:rsidRDefault="00D743A6" w:rsidP="00D74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614" w:type="dxa"/>
            <w:gridSpan w:val="2"/>
          </w:tcPr>
          <w:p w:rsidR="00D743A6" w:rsidRDefault="00D743A6" w:rsidP="003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</w:t>
            </w:r>
          </w:p>
          <w:p w:rsidR="00D743A6" w:rsidRDefault="00D743A6" w:rsidP="003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индикатора</w:t>
            </w:r>
          </w:p>
          <w:p w:rsidR="00D743A6" w:rsidRPr="008A4D13" w:rsidRDefault="00D743A6" w:rsidP="00D743A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43A6" w:rsidRPr="008A4D13" w:rsidTr="00855CDE">
        <w:tc>
          <w:tcPr>
            <w:tcW w:w="646" w:type="dxa"/>
            <w:vMerge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vMerge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743A6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  <w:p w:rsidR="00D743A6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2016г.</w:t>
            </w:r>
          </w:p>
        </w:tc>
        <w:tc>
          <w:tcPr>
            <w:tcW w:w="1382" w:type="dxa"/>
            <w:vAlign w:val="center"/>
          </w:tcPr>
          <w:p w:rsidR="00D743A6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  <w:p w:rsidR="00855CDE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63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63163">
              <w:rPr>
                <w:rFonts w:ascii="Times New Roman" w:eastAsia="Calibri" w:hAnsi="Times New Roman" w:cs="Times New Roman"/>
                <w:sz w:val="28"/>
                <w:szCs w:val="28"/>
              </w:rPr>
              <w:t>пол-е</w:t>
            </w:r>
            <w:proofErr w:type="spellEnd"/>
            <w:proofErr w:type="gramEnd"/>
          </w:p>
          <w:p w:rsidR="00D743A6" w:rsidRDefault="00D743A6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2016г.</w:t>
            </w:r>
          </w:p>
        </w:tc>
      </w:tr>
      <w:tr w:rsidR="00100B5A" w:rsidRPr="008A4D13" w:rsidTr="00AA5B3E">
        <w:tc>
          <w:tcPr>
            <w:tcW w:w="646" w:type="dxa"/>
          </w:tcPr>
          <w:p w:rsidR="00100B5A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1" w:type="dxa"/>
          </w:tcPr>
          <w:p w:rsidR="00100B5A" w:rsidRDefault="00100B5A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установленных бюджетным законодательством.</w:t>
            </w:r>
          </w:p>
        </w:tc>
        <w:tc>
          <w:tcPr>
            <w:tcW w:w="724" w:type="dxa"/>
          </w:tcPr>
          <w:p w:rsidR="00100B5A" w:rsidRDefault="00100B5A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00B5A" w:rsidRDefault="00100B5A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-дается</w:t>
            </w:r>
            <w:proofErr w:type="gramEnd"/>
          </w:p>
        </w:tc>
        <w:tc>
          <w:tcPr>
            <w:tcW w:w="1382" w:type="dxa"/>
          </w:tcPr>
          <w:p w:rsidR="00100B5A" w:rsidRPr="00C5529C" w:rsidRDefault="00C5529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Pr="008A4D13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налоговых и неналоговых доходов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в общем объеме доходов бюджета муниципального образования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(без учета субвенций).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D743A6" w:rsidRDefault="00BE504E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2" w:type="dxa"/>
          </w:tcPr>
          <w:p w:rsidR="00D743A6" w:rsidRPr="00C5529C" w:rsidRDefault="00C5529C" w:rsidP="00C5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74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Pr="008A4D13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Отклонение поступления фактических собственных доходов 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от первоначальных плановых назначений.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D743A6" w:rsidRDefault="00BE504E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82" w:type="dxa"/>
          </w:tcPr>
          <w:p w:rsidR="00D743A6" w:rsidRPr="00C5529C" w:rsidRDefault="00C5529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54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Pr="008A4D13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расходов бюджета, осуществляемых в рамках программно-целевого метода в общем объеме расходов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82" w:type="dxa"/>
          </w:tcPr>
          <w:p w:rsidR="00D743A6" w:rsidRPr="00C5529C" w:rsidRDefault="00C5529C" w:rsidP="00C5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743A6" w:rsidRPr="008A4D13" w:rsidTr="00AA5B3E">
        <w:trPr>
          <w:trHeight w:val="695"/>
        </w:trPr>
        <w:tc>
          <w:tcPr>
            <w:tcW w:w="646" w:type="dxa"/>
          </w:tcPr>
          <w:p w:rsidR="00D743A6" w:rsidRPr="008A4D13" w:rsidRDefault="00680538" w:rsidP="00680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11" w:type="dxa"/>
          </w:tcPr>
          <w:p w:rsidR="00D743A6" w:rsidRPr="008A4D13" w:rsidRDefault="00D743A6" w:rsidP="001707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фактического объема расходов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за отчетный финансовый год от первоначального плана.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82" w:type="dxa"/>
          </w:tcPr>
          <w:p w:rsidR="00D743A6" w:rsidRPr="008A4D13" w:rsidRDefault="00C5529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D743A6" w:rsidRPr="008A4D13" w:rsidTr="009167B8">
        <w:trPr>
          <w:trHeight w:val="1375"/>
        </w:trPr>
        <w:tc>
          <w:tcPr>
            <w:tcW w:w="646" w:type="dxa"/>
          </w:tcPr>
          <w:p w:rsidR="00D743A6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Default="00D743A6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просроченной кредиторской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4" w:type="dxa"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82" w:type="dxa"/>
          </w:tcPr>
          <w:p w:rsidR="00D743A6" w:rsidRPr="008A4D13" w:rsidRDefault="00C5529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</w:tr>
      <w:tr w:rsidR="00D743A6" w:rsidRPr="008A4D13" w:rsidTr="0065163C">
        <w:trPr>
          <w:trHeight w:val="844"/>
        </w:trPr>
        <w:tc>
          <w:tcPr>
            <w:tcW w:w="646" w:type="dxa"/>
            <w:vMerge w:val="restart"/>
          </w:tcPr>
          <w:p w:rsidR="00D743A6" w:rsidRPr="008A4D13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  <w:vMerge w:val="restart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размера муниципального долга и предельных объемов расходов на его обслуживание, установленных ст.107 и 111 Бюджетного Кодекса Российской Федерации.</w:t>
            </w:r>
          </w:p>
        </w:tc>
        <w:tc>
          <w:tcPr>
            <w:tcW w:w="724" w:type="dxa"/>
          </w:tcPr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D743A6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82" w:type="dxa"/>
          </w:tcPr>
          <w:p w:rsidR="00D743A6" w:rsidRPr="008A4D13" w:rsidRDefault="00C5529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65163C" w:rsidRPr="008A4D13" w:rsidTr="007B01FE">
        <w:trPr>
          <w:trHeight w:val="951"/>
        </w:trPr>
        <w:tc>
          <w:tcPr>
            <w:tcW w:w="646" w:type="dxa"/>
            <w:vMerge/>
          </w:tcPr>
          <w:p w:rsidR="0065163C" w:rsidRDefault="0065163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vMerge/>
          </w:tcPr>
          <w:p w:rsidR="0065163C" w:rsidRDefault="0065163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</w:tcPr>
          <w:p w:rsidR="0065163C" w:rsidRDefault="0065163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65163C" w:rsidRDefault="0065163C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82" w:type="dxa"/>
          </w:tcPr>
          <w:p w:rsidR="0065163C" w:rsidRDefault="00C5529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</w:tr>
      <w:tr w:rsidR="00100B5A" w:rsidRPr="008A4D13" w:rsidTr="00AA5B3E">
        <w:tc>
          <w:tcPr>
            <w:tcW w:w="646" w:type="dxa"/>
          </w:tcPr>
          <w:p w:rsidR="00100B5A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00B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100B5A" w:rsidRDefault="00100B5A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порядка предоставления дотации на обеспечение сбалансированности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поселений.</w:t>
            </w:r>
          </w:p>
        </w:tc>
        <w:tc>
          <w:tcPr>
            <w:tcW w:w="724" w:type="dxa"/>
          </w:tcPr>
          <w:p w:rsidR="00100B5A" w:rsidRDefault="00100B5A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32" w:type="dxa"/>
          </w:tcPr>
          <w:p w:rsidR="00100B5A" w:rsidRDefault="00100B5A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382" w:type="dxa"/>
          </w:tcPr>
          <w:p w:rsidR="00100B5A" w:rsidRDefault="00100B5A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Default="00D743A6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сводной бухгалтерской отчетности бюджетных, казенных, автономных учреждений,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1382" w:type="dxa"/>
          </w:tcPr>
          <w:p w:rsidR="00D743A6" w:rsidRDefault="00D743A6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в срок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Default="00680538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00B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Default="00D743A6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сроков составления  периодической и годовой консолидированной отчетности об исполнении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Соблю-дение</w:t>
            </w:r>
            <w:proofErr w:type="spellEnd"/>
            <w:proofErr w:type="gramEnd"/>
          </w:p>
        </w:tc>
        <w:tc>
          <w:tcPr>
            <w:tcW w:w="1382" w:type="dxa"/>
          </w:tcPr>
          <w:p w:rsidR="00D743A6" w:rsidRDefault="00D743A6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  <w:p w:rsidR="00D743A6" w:rsidRDefault="00D743A6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</w:t>
            </w:r>
          </w:p>
        </w:tc>
      </w:tr>
      <w:tr w:rsidR="00D743A6" w:rsidRPr="008A4D13" w:rsidTr="00AA5B3E">
        <w:tc>
          <w:tcPr>
            <w:tcW w:w="646" w:type="dxa"/>
          </w:tcPr>
          <w:p w:rsidR="00D743A6" w:rsidRDefault="00100B5A" w:rsidP="00680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805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1" w:type="dxa"/>
          </w:tcPr>
          <w:p w:rsidR="00D743A6" w:rsidRDefault="00D743A6" w:rsidP="008300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Своевременная, качественная сдача  отчета в Министерство финансов Тульской области.</w:t>
            </w:r>
          </w:p>
        </w:tc>
        <w:tc>
          <w:tcPr>
            <w:tcW w:w="724" w:type="dxa"/>
          </w:tcPr>
          <w:p w:rsidR="00D743A6" w:rsidRPr="008A4D13" w:rsidRDefault="00D743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D743A6" w:rsidRDefault="00BE504E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сдача</w:t>
            </w:r>
          </w:p>
        </w:tc>
        <w:tc>
          <w:tcPr>
            <w:tcW w:w="1382" w:type="dxa"/>
          </w:tcPr>
          <w:p w:rsidR="00D743A6" w:rsidRDefault="006E1255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>тчет сдан</w:t>
            </w:r>
            <w:r w:rsidR="00CA6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срок</w:t>
            </w:r>
          </w:p>
          <w:p w:rsidR="00D743A6" w:rsidRDefault="009126CF" w:rsidP="003B1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2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552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1047">
              <w:rPr>
                <w:rFonts w:ascii="Times New Roman" w:eastAsia="Calibri" w:hAnsi="Times New Roman" w:cs="Times New Roman"/>
                <w:sz w:val="28"/>
                <w:szCs w:val="28"/>
              </w:rPr>
              <w:t>июля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="00425D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74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85570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687" w:rsidRDefault="00440687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370" w:rsidRPr="00C4373B" w:rsidRDefault="00440687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эффективности реализации муниципальной программы «Управление муниципальными финансами в муниципаль</w:t>
      </w:r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образовании </w:t>
      </w:r>
      <w:proofErr w:type="spellStart"/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</w:t>
      </w:r>
      <w:r w:rsidR="00DD73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5129">
        <w:rPr>
          <w:rFonts w:ascii="Times New Roman" w:eastAsia="Times New Roman" w:hAnsi="Times New Roman" w:cs="Times New Roman"/>
          <w:sz w:val="28"/>
          <w:szCs w:val="28"/>
          <w:lang w:eastAsia="ru-RU"/>
        </w:rPr>
        <w:t>-ое полугодие</w:t>
      </w:r>
      <w:r w:rsidR="00DD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712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по методике, утвержденной постановлением администрации муниципального образования </w:t>
      </w:r>
      <w:proofErr w:type="spellStart"/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</w:t>
      </w:r>
      <w:r w:rsidR="007F4370"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16.10.2013г. № 1516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7F4370"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="007F4370"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район».</w:t>
      </w:r>
    </w:p>
    <w:p w:rsidR="00F52EE0" w:rsidRDefault="007F4370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F52EE0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-степени достижения целей и решения задач муниципальной программы;</w:t>
      </w:r>
    </w:p>
    <w:p w:rsidR="00F52EE0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муниципальной программы;</w:t>
      </w:r>
    </w:p>
    <w:p w:rsidR="00F52EE0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-степени реализации контрольных мероприятий муниципальной программы.</w:t>
      </w:r>
    </w:p>
    <w:p w:rsidR="00440687" w:rsidRDefault="00440687" w:rsidP="007F43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A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982"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степени</w:t>
      </w:r>
      <w:r w:rsidRPr="000B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целей и решения задач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97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5129">
        <w:rPr>
          <w:rFonts w:ascii="Times New Roman" w:eastAsia="Times New Roman" w:hAnsi="Times New Roman" w:cs="Times New Roman"/>
          <w:sz w:val="28"/>
          <w:szCs w:val="28"/>
          <w:lang w:eastAsia="ru-RU"/>
        </w:rPr>
        <w:t>-ое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0B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путем сопоставления фактически достигнутых значений индикаторов МП и их плановых значений:</w:t>
      </w:r>
    </w:p>
    <w:p w:rsidR="00440687" w:rsidRPr="004E1B7C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="00682D35"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="00682D35"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4E1B7C" w:rsidRPr="004E1B7C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степени достижения цели,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 МП</w:t>
      </w:r>
    </w:p>
    <w:p w:rsidR="00682D35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характеризующих степень достижения цели, решения задачи МП</w:t>
      </w:r>
    </w:p>
    <w:p w:rsidR="00682D35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индикатора МП</w:t>
      </w:r>
    </w:p>
    <w:p w:rsidR="00682D35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индикатора МП</w:t>
      </w:r>
    </w:p>
    <w:p w:rsidR="00036DD5" w:rsidRDefault="00036DD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67" w:rsidRDefault="00682D35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=1/11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P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.*(</w:t>
      </w:r>
      <w:r w:rsidR="00574367" w:rsidRP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0/</w:t>
      </w:r>
      <w:proofErr w:type="gramStart"/>
      <w:r w:rsidR="005743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облюдается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4/27+54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/102+9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/93+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/105+</w:t>
      </w:r>
    </w:p>
    <w:p w:rsidR="00D1452B" w:rsidRDefault="00574367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/1,2+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/48+1,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/2,0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наличие/наличие + прием в срок/прием в срок+соблюдение/соблюдение+сдача/сдача)=1/11показат.*(0+2,7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+0,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0,97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</w:p>
    <w:p w:rsidR="00574367" w:rsidRPr="00574367" w:rsidRDefault="00574367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0,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+0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,58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0,79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+0,</w:t>
      </w:r>
      <w:r w:rsidR="00D1452B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+1+1+1+1)=1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0,58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/11=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440687" w:rsidRDefault="00440687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A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982"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определена путем сопоставления фактических и плановых объемов финансирования:</w:t>
      </w:r>
    </w:p>
    <w:p w:rsidR="001256DE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*100</w:t>
      </w:r>
      <w:r w:rsidR="004E1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E1B7C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финансирования мероприятий МП</w:t>
      </w:r>
    </w:p>
    <w:p w:rsidR="004E1B7C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реализацию МП за отчетный период</w:t>
      </w:r>
    </w:p>
    <w:p w:rsidR="00C60982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ресурсов, предусмотренных на реализацию мероприятий МП в бюджете</w:t>
      </w:r>
    </w:p>
    <w:p w:rsidR="00C60982" w:rsidRPr="00C60982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67" w:rsidRDefault="004E1B7C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*100%=(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+50%+51%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461,9/11=4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2%</w:t>
      </w:r>
    </w:p>
    <w:p w:rsidR="00036DD5" w:rsidRDefault="00036DD5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687" w:rsidRDefault="00440687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2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982"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мероприятий</w:t>
      </w:r>
      <w:r w:rsidR="00C8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МП:</w:t>
      </w:r>
    </w:p>
    <w:p w:rsidR="00C862FF" w:rsidRPr="00CB0C37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</w:t>
      </w:r>
      <w:proofErr w:type="spellEnd"/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*100%),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C862FF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</w:t>
      </w:r>
      <w:r w:rsidR="00D3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МП</w:t>
      </w:r>
    </w:p>
    <w:p w:rsidR="00C862FF" w:rsidRDefault="007D3435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-показатель достижения результата мероприятия МП, в случае достижения результата</w:t>
      </w:r>
      <w:r w:rsidR="00F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«1»,</w:t>
      </w:r>
      <w:r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</w:t>
      </w:r>
      <w:r w:rsidR="00F42B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«0»</w:t>
      </w:r>
    </w:p>
    <w:p w:rsidR="00036DD5" w:rsidRDefault="00036DD5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35" w:rsidRDefault="007D3435" w:rsidP="0003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=1/2</w:t>
      </w:r>
      <w:r w:rsidR="00E475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*(1+1+1+</w:t>
      </w:r>
      <w:r w:rsidR="00036D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+0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+1+</w:t>
      </w:r>
      <w:r w:rsid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+1+1+1+1+1+1+1+1+1+1+1+1+1+1)*100%=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91%</w:t>
      </w:r>
    </w:p>
    <w:p w:rsidR="00036DD5" w:rsidRPr="00175DAA" w:rsidRDefault="00036DD5" w:rsidP="0003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35" w:rsidRDefault="00794D28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D3435"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2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435"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</w:t>
      </w:r>
      <w:r w:rsid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435"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CD3" w:rsidRP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6B3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  <w:r w:rsid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по формуле:</w:t>
      </w:r>
    </w:p>
    <w:p w:rsidR="00036DD5" w:rsidRDefault="00036DD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35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О=(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</w:t>
      </w:r>
      <w:proofErr w:type="spellEnd"/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)/3</w:t>
      </w:r>
      <w:r w:rsidR="00E471EF"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="007E6B43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E471EF"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7E6B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71EF"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6B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71EF">
        <w:rPr>
          <w:rFonts w:ascii="Times New Roman" w:eastAsia="Times New Roman" w:hAnsi="Times New Roman" w:cs="Times New Roman"/>
          <w:sz w:val="28"/>
          <w:szCs w:val="28"/>
          <w:lang w:eastAsia="ru-RU"/>
        </w:rPr>
        <w:t>%)/3=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6B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71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37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435" w:rsidRPr="00B372F4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2FF" w:rsidRPr="007D3435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62FF" w:rsidRPr="007D3435" w:rsidSect="00C8776F">
          <w:pgSz w:w="11906" w:h="16838"/>
          <w:pgMar w:top="1134" w:right="851" w:bottom="1276" w:left="1276" w:header="510" w:footer="510" w:gutter="0"/>
          <w:pgNumType w:start="1"/>
          <w:cols w:space="708"/>
          <w:titlePg/>
          <w:docGrid w:linePitch="381"/>
        </w:sectPr>
      </w:pPr>
      <w:r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1FF" w:rsidRPr="00D3058D" w:rsidRDefault="00E131FF" w:rsidP="00B372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31FF" w:rsidRPr="00D3058D" w:rsidSect="00C8776F">
      <w:pgSz w:w="11906" w:h="16838"/>
      <w:pgMar w:top="1134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B19"/>
    <w:multiLevelType w:val="hybridMultilevel"/>
    <w:tmpl w:val="26DE87C2"/>
    <w:lvl w:ilvl="0" w:tplc="5E5C5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7CCE"/>
    <w:multiLevelType w:val="hybridMultilevel"/>
    <w:tmpl w:val="11E6F854"/>
    <w:lvl w:ilvl="0" w:tplc="42029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42"/>
    <w:rsid w:val="00000CB2"/>
    <w:rsid w:val="00001F51"/>
    <w:rsid w:val="000020ED"/>
    <w:rsid w:val="00002C70"/>
    <w:rsid w:val="000049B8"/>
    <w:rsid w:val="00007C39"/>
    <w:rsid w:val="0001200E"/>
    <w:rsid w:val="000153B3"/>
    <w:rsid w:val="00016446"/>
    <w:rsid w:val="00016699"/>
    <w:rsid w:val="00017809"/>
    <w:rsid w:val="00017E58"/>
    <w:rsid w:val="000259B2"/>
    <w:rsid w:val="0003369D"/>
    <w:rsid w:val="000364E6"/>
    <w:rsid w:val="00036BA1"/>
    <w:rsid w:val="00036C35"/>
    <w:rsid w:val="00036DD5"/>
    <w:rsid w:val="0004020A"/>
    <w:rsid w:val="000408C7"/>
    <w:rsid w:val="00041E0C"/>
    <w:rsid w:val="000428A5"/>
    <w:rsid w:val="0004316D"/>
    <w:rsid w:val="0004346D"/>
    <w:rsid w:val="00044D81"/>
    <w:rsid w:val="00046118"/>
    <w:rsid w:val="00051421"/>
    <w:rsid w:val="00052BB2"/>
    <w:rsid w:val="000553AF"/>
    <w:rsid w:val="00055477"/>
    <w:rsid w:val="00055BE0"/>
    <w:rsid w:val="00056E0A"/>
    <w:rsid w:val="000609F8"/>
    <w:rsid w:val="00060A34"/>
    <w:rsid w:val="00063BEA"/>
    <w:rsid w:val="0006500F"/>
    <w:rsid w:val="00065CD3"/>
    <w:rsid w:val="00067050"/>
    <w:rsid w:val="00067E1A"/>
    <w:rsid w:val="00070408"/>
    <w:rsid w:val="0007181B"/>
    <w:rsid w:val="000734A5"/>
    <w:rsid w:val="00073B8E"/>
    <w:rsid w:val="00074E63"/>
    <w:rsid w:val="00074FB7"/>
    <w:rsid w:val="00075397"/>
    <w:rsid w:val="00075DAA"/>
    <w:rsid w:val="00076D4B"/>
    <w:rsid w:val="00084369"/>
    <w:rsid w:val="0008467D"/>
    <w:rsid w:val="00086397"/>
    <w:rsid w:val="00087CC1"/>
    <w:rsid w:val="00087D45"/>
    <w:rsid w:val="00092AD1"/>
    <w:rsid w:val="00096406"/>
    <w:rsid w:val="00096B3B"/>
    <w:rsid w:val="000A2135"/>
    <w:rsid w:val="000A40BB"/>
    <w:rsid w:val="000A4593"/>
    <w:rsid w:val="000B0B84"/>
    <w:rsid w:val="000B0F34"/>
    <w:rsid w:val="000B1057"/>
    <w:rsid w:val="000B466E"/>
    <w:rsid w:val="000B4775"/>
    <w:rsid w:val="000B6640"/>
    <w:rsid w:val="000B7D81"/>
    <w:rsid w:val="000C01F6"/>
    <w:rsid w:val="000C0794"/>
    <w:rsid w:val="000C0FF0"/>
    <w:rsid w:val="000C2A02"/>
    <w:rsid w:val="000C305F"/>
    <w:rsid w:val="000C492A"/>
    <w:rsid w:val="000C555C"/>
    <w:rsid w:val="000C632F"/>
    <w:rsid w:val="000C7909"/>
    <w:rsid w:val="000D1C30"/>
    <w:rsid w:val="000D28AF"/>
    <w:rsid w:val="000D310F"/>
    <w:rsid w:val="000D71C1"/>
    <w:rsid w:val="000E26DA"/>
    <w:rsid w:val="000E3584"/>
    <w:rsid w:val="000E399D"/>
    <w:rsid w:val="000E6209"/>
    <w:rsid w:val="000F1C77"/>
    <w:rsid w:val="000F3C82"/>
    <w:rsid w:val="000F705A"/>
    <w:rsid w:val="00100B5A"/>
    <w:rsid w:val="00101DA8"/>
    <w:rsid w:val="0010227A"/>
    <w:rsid w:val="001049ED"/>
    <w:rsid w:val="00105129"/>
    <w:rsid w:val="001103B5"/>
    <w:rsid w:val="00113026"/>
    <w:rsid w:val="001131B7"/>
    <w:rsid w:val="00114A35"/>
    <w:rsid w:val="00117F74"/>
    <w:rsid w:val="0012315D"/>
    <w:rsid w:val="001256DE"/>
    <w:rsid w:val="001264DB"/>
    <w:rsid w:val="00127C60"/>
    <w:rsid w:val="00127FC9"/>
    <w:rsid w:val="00130D82"/>
    <w:rsid w:val="00134BAA"/>
    <w:rsid w:val="0014179C"/>
    <w:rsid w:val="00144AE9"/>
    <w:rsid w:val="00144D6A"/>
    <w:rsid w:val="00144F4C"/>
    <w:rsid w:val="001463CB"/>
    <w:rsid w:val="0014646B"/>
    <w:rsid w:val="00146669"/>
    <w:rsid w:val="00146EFB"/>
    <w:rsid w:val="00150622"/>
    <w:rsid w:val="001525AB"/>
    <w:rsid w:val="00160D15"/>
    <w:rsid w:val="0016126E"/>
    <w:rsid w:val="00167C64"/>
    <w:rsid w:val="0017079C"/>
    <w:rsid w:val="00171F7B"/>
    <w:rsid w:val="00173CB6"/>
    <w:rsid w:val="00175DAA"/>
    <w:rsid w:val="0017621A"/>
    <w:rsid w:val="00176BF6"/>
    <w:rsid w:val="00177029"/>
    <w:rsid w:val="00180671"/>
    <w:rsid w:val="0018707C"/>
    <w:rsid w:val="00187460"/>
    <w:rsid w:val="001927FD"/>
    <w:rsid w:val="00192859"/>
    <w:rsid w:val="00196490"/>
    <w:rsid w:val="001A30A0"/>
    <w:rsid w:val="001A584B"/>
    <w:rsid w:val="001A639D"/>
    <w:rsid w:val="001A76D3"/>
    <w:rsid w:val="001B10D3"/>
    <w:rsid w:val="001B1CB1"/>
    <w:rsid w:val="001B353C"/>
    <w:rsid w:val="001B45CF"/>
    <w:rsid w:val="001B5E02"/>
    <w:rsid w:val="001B6033"/>
    <w:rsid w:val="001B6AB9"/>
    <w:rsid w:val="001B707C"/>
    <w:rsid w:val="001C14C7"/>
    <w:rsid w:val="001C26FD"/>
    <w:rsid w:val="001C48F3"/>
    <w:rsid w:val="001D07E4"/>
    <w:rsid w:val="001D25DB"/>
    <w:rsid w:val="001D2C26"/>
    <w:rsid w:val="001E151C"/>
    <w:rsid w:val="001E6E8D"/>
    <w:rsid w:val="001E7909"/>
    <w:rsid w:val="001F1D12"/>
    <w:rsid w:val="001F28D9"/>
    <w:rsid w:val="001F296B"/>
    <w:rsid w:val="001F2E47"/>
    <w:rsid w:val="001F33A2"/>
    <w:rsid w:val="001F4336"/>
    <w:rsid w:val="001F618B"/>
    <w:rsid w:val="001F6A07"/>
    <w:rsid w:val="002053E9"/>
    <w:rsid w:val="00212DCF"/>
    <w:rsid w:val="002137DB"/>
    <w:rsid w:val="002149BB"/>
    <w:rsid w:val="00215054"/>
    <w:rsid w:val="00217A96"/>
    <w:rsid w:val="00217D3A"/>
    <w:rsid w:val="00220DE9"/>
    <w:rsid w:val="00223025"/>
    <w:rsid w:val="00224610"/>
    <w:rsid w:val="0022700D"/>
    <w:rsid w:val="00230FAC"/>
    <w:rsid w:val="00231957"/>
    <w:rsid w:val="00231C7E"/>
    <w:rsid w:val="00244B76"/>
    <w:rsid w:val="002450E2"/>
    <w:rsid w:val="0024573A"/>
    <w:rsid w:val="0025038A"/>
    <w:rsid w:val="002507B8"/>
    <w:rsid w:val="002515AE"/>
    <w:rsid w:val="00251712"/>
    <w:rsid w:val="00252939"/>
    <w:rsid w:val="0025583C"/>
    <w:rsid w:val="00256691"/>
    <w:rsid w:val="00261B8F"/>
    <w:rsid w:val="00262D08"/>
    <w:rsid w:val="00262FDB"/>
    <w:rsid w:val="002632A4"/>
    <w:rsid w:val="002643A3"/>
    <w:rsid w:val="0026630D"/>
    <w:rsid w:val="002664B5"/>
    <w:rsid w:val="0026755F"/>
    <w:rsid w:val="002700DE"/>
    <w:rsid w:val="002713AD"/>
    <w:rsid w:val="0027148A"/>
    <w:rsid w:val="00273A10"/>
    <w:rsid w:val="00275606"/>
    <w:rsid w:val="00276CBE"/>
    <w:rsid w:val="00276E82"/>
    <w:rsid w:val="002777E2"/>
    <w:rsid w:val="00282BC2"/>
    <w:rsid w:val="002846A2"/>
    <w:rsid w:val="00285A76"/>
    <w:rsid w:val="002861D2"/>
    <w:rsid w:val="00286689"/>
    <w:rsid w:val="00292783"/>
    <w:rsid w:val="00293E1F"/>
    <w:rsid w:val="002A214C"/>
    <w:rsid w:val="002A4958"/>
    <w:rsid w:val="002A7089"/>
    <w:rsid w:val="002B0C81"/>
    <w:rsid w:val="002B19F6"/>
    <w:rsid w:val="002B1CCB"/>
    <w:rsid w:val="002B5302"/>
    <w:rsid w:val="002B5573"/>
    <w:rsid w:val="002B745D"/>
    <w:rsid w:val="002C16FF"/>
    <w:rsid w:val="002C4774"/>
    <w:rsid w:val="002C761B"/>
    <w:rsid w:val="002D22D9"/>
    <w:rsid w:val="002D33A1"/>
    <w:rsid w:val="002D3E74"/>
    <w:rsid w:val="002D6AA0"/>
    <w:rsid w:val="002E2E13"/>
    <w:rsid w:val="002E3CB2"/>
    <w:rsid w:val="002E53BB"/>
    <w:rsid w:val="002E5472"/>
    <w:rsid w:val="002E7095"/>
    <w:rsid w:val="002E78BB"/>
    <w:rsid w:val="002F0520"/>
    <w:rsid w:val="002F0E59"/>
    <w:rsid w:val="002F1FC3"/>
    <w:rsid w:val="002F2AB1"/>
    <w:rsid w:val="002F784C"/>
    <w:rsid w:val="00303A03"/>
    <w:rsid w:val="0031067B"/>
    <w:rsid w:val="00310F79"/>
    <w:rsid w:val="00313161"/>
    <w:rsid w:val="00316F59"/>
    <w:rsid w:val="0031759A"/>
    <w:rsid w:val="00320D3D"/>
    <w:rsid w:val="00321CA5"/>
    <w:rsid w:val="0032310E"/>
    <w:rsid w:val="003257C3"/>
    <w:rsid w:val="00327136"/>
    <w:rsid w:val="00331FB6"/>
    <w:rsid w:val="003324AD"/>
    <w:rsid w:val="0033447B"/>
    <w:rsid w:val="00334CE1"/>
    <w:rsid w:val="00334E96"/>
    <w:rsid w:val="003354EF"/>
    <w:rsid w:val="00337A39"/>
    <w:rsid w:val="00341BF1"/>
    <w:rsid w:val="00343126"/>
    <w:rsid w:val="00352308"/>
    <w:rsid w:val="00356865"/>
    <w:rsid w:val="00357309"/>
    <w:rsid w:val="003573F1"/>
    <w:rsid w:val="00357623"/>
    <w:rsid w:val="00360636"/>
    <w:rsid w:val="0036224B"/>
    <w:rsid w:val="00362873"/>
    <w:rsid w:val="00363B62"/>
    <w:rsid w:val="0036440C"/>
    <w:rsid w:val="00366358"/>
    <w:rsid w:val="00374B5F"/>
    <w:rsid w:val="00375BC9"/>
    <w:rsid w:val="00375FEB"/>
    <w:rsid w:val="003761A9"/>
    <w:rsid w:val="00376B99"/>
    <w:rsid w:val="00377170"/>
    <w:rsid w:val="00380A13"/>
    <w:rsid w:val="003842A0"/>
    <w:rsid w:val="00384790"/>
    <w:rsid w:val="003861FC"/>
    <w:rsid w:val="00387B10"/>
    <w:rsid w:val="00391831"/>
    <w:rsid w:val="00391B5B"/>
    <w:rsid w:val="00393092"/>
    <w:rsid w:val="00393F8E"/>
    <w:rsid w:val="003954B0"/>
    <w:rsid w:val="003965B5"/>
    <w:rsid w:val="00396606"/>
    <w:rsid w:val="003A17F1"/>
    <w:rsid w:val="003A3B61"/>
    <w:rsid w:val="003A4C91"/>
    <w:rsid w:val="003A573F"/>
    <w:rsid w:val="003A5743"/>
    <w:rsid w:val="003A5E87"/>
    <w:rsid w:val="003A60BA"/>
    <w:rsid w:val="003B1047"/>
    <w:rsid w:val="003B2209"/>
    <w:rsid w:val="003B376D"/>
    <w:rsid w:val="003B4F21"/>
    <w:rsid w:val="003B6554"/>
    <w:rsid w:val="003C0305"/>
    <w:rsid w:val="003C2B6E"/>
    <w:rsid w:val="003C4641"/>
    <w:rsid w:val="003C6C91"/>
    <w:rsid w:val="003C6F94"/>
    <w:rsid w:val="003D1C40"/>
    <w:rsid w:val="003D5F51"/>
    <w:rsid w:val="003D6272"/>
    <w:rsid w:val="003D70DA"/>
    <w:rsid w:val="003E2BBE"/>
    <w:rsid w:val="003E4C78"/>
    <w:rsid w:val="003E74AC"/>
    <w:rsid w:val="003E7B50"/>
    <w:rsid w:val="003F024E"/>
    <w:rsid w:val="003F0BCB"/>
    <w:rsid w:val="003F14AA"/>
    <w:rsid w:val="003F1848"/>
    <w:rsid w:val="003F24BA"/>
    <w:rsid w:val="003F2B64"/>
    <w:rsid w:val="003F47F0"/>
    <w:rsid w:val="003F5977"/>
    <w:rsid w:val="003F6B29"/>
    <w:rsid w:val="003F7DC9"/>
    <w:rsid w:val="00402F0B"/>
    <w:rsid w:val="00404D4D"/>
    <w:rsid w:val="004054ED"/>
    <w:rsid w:val="0041029C"/>
    <w:rsid w:val="00410A2A"/>
    <w:rsid w:val="004118CE"/>
    <w:rsid w:val="004139DC"/>
    <w:rsid w:val="00415307"/>
    <w:rsid w:val="004154D5"/>
    <w:rsid w:val="00417BE8"/>
    <w:rsid w:val="00420034"/>
    <w:rsid w:val="004201B4"/>
    <w:rsid w:val="0042188F"/>
    <w:rsid w:val="004223BE"/>
    <w:rsid w:val="00423C93"/>
    <w:rsid w:val="00425D3A"/>
    <w:rsid w:val="00426BA4"/>
    <w:rsid w:val="004324CB"/>
    <w:rsid w:val="00432746"/>
    <w:rsid w:val="00434B2D"/>
    <w:rsid w:val="00434BA3"/>
    <w:rsid w:val="00436787"/>
    <w:rsid w:val="00440687"/>
    <w:rsid w:val="00444785"/>
    <w:rsid w:val="00445C70"/>
    <w:rsid w:val="00451E25"/>
    <w:rsid w:val="00452521"/>
    <w:rsid w:val="00454FB4"/>
    <w:rsid w:val="00460D21"/>
    <w:rsid w:val="004618AE"/>
    <w:rsid w:val="00461F62"/>
    <w:rsid w:val="004625B7"/>
    <w:rsid w:val="00462A4C"/>
    <w:rsid w:val="004634B2"/>
    <w:rsid w:val="00464FDB"/>
    <w:rsid w:val="00467C5B"/>
    <w:rsid w:val="00467D18"/>
    <w:rsid w:val="00471153"/>
    <w:rsid w:val="00476DF9"/>
    <w:rsid w:val="00480D16"/>
    <w:rsid w:val="0048285D"/>
    <w:rsid w:val="004832E1"/>
    <w:rsid w:val="00483551"/>
    <w:rsid w:val="004835A8"/>
    <w:rsid w:val="00484CD9"/>
    <w:rsid w:val="00485244"/>
    <w:rsid w:val="004854A7"/>
    <w:rsid w:val="00485EE9"/>
    <w:rsid w:val="00490107"/>
    <w:rsid w:val="004902CE"/>
    <w:rsid w:val="00490E2D"/>
    <w:rsid w:val="00491602"/>
    <w:rsid w:val="004920AF"/>
    <w:rsid w:val="00492F43"/>
    <w:rsid w:val="00494141"/>
    <w:rsid w:val="004959EB"/>
    <w:rsid w:val="00496AA8"/>
    <w:rsid w:val="004A07AA"/>
    <w:rsid w:val="004A0DBB"/>
    <w:rsid w:val="004A3EFA"/>
    <w:rsid w:val="004A4F11"/>
    <w:rsid w:val="004A7A34"/>
    <w:rsid w:val="004B02CB"/>
    <w:rsid w:val="004B0879"/>
    <w:rsid w:val="004B0C1A"/>
    <w:rsid w:val="004B19F6"/>
    <w:rsid w:val="004B5F74"/>
    <w:rsid w:val="004B68A6"/>
    <w:rsid w:val="004C6FA3"/>
    <w:rsid w:val="004D2BB7"/>
    <w:rsid w:val="004D38CC"/>
    <w:rsid w:val="004D3E7A"/>
    <w:rsid w:val="004D3F6B"/>
    <w:rsid w:val="004D4D88"/>
    <w:rsid w:val="004D5275"/>
    <w:rsid w:val="004E1B7C"/>
    <w:rsid w:val="004E276A"/>
    <w:rsid w:val="004E3870"/>
    <w:rsid w:val="004E3937"/>
    <w:rsid w:val="004E66DF"/>
    <w:rsid w:val="004E79F3"/>
    <w:rsid w:val="004F30A5"/>
    <w:rsid w:val="004F4012"/>
    <w:rsid w:val="004F43A9"/>
    <w:rsid w:val="004F45B8"/>
    <w:rsid w:val="004F7F69"/>
    <w:rsid w:val="005000B4"/>
    <w:rsid w:val="005002EF"/>
    <w:rsid w:val="005019B2"/>
    <w:rsid w:val="00503FD3"/>
    <w:rsid w:val="00504518"/>
    <w:rsid w:val="00505AAB"/>
    <w:rsid w:val="00505BA8"/>
    <w:rsid w:val="0050724F"/>
    <w:rsid w:val="0051301E"/>
    <w:rsid w:val="005144CB"/>
    <w:rsid w:val="005204F9"/>
    <w:rsid w:val="00520606"/>
    <w:rsid w:val="005208FF"/>
    <w:rsid w:val="005215E8"/>
    <w:rsid w:val="00521F25"/>
    <w:rsid w:val="00525382"/>
    <w:rsid w:val="005278BA"/>
    <w:rsid w:val="00533375"/>
    <w:rsid w:val="00533396"/>
    <w:rsid w:val="005335D3"/>
    <w:rsid w:val="0053393C"/>
    <w:rsid w:val="00534647"/>
    <w:rsid w:val="00534D9F"/>
    <w:rsid w:val="00535071"/>
    <w:rsid w:val="0053550E"/>
    <w:rsid w:val="0053596A"/>
    <w:rsid w:val="00536597"/>
    <w:rsid w:val="0054114E"/>
    <w:rsid w:val="00541425"/>
    <w:rsid w:val="0054214B"/>
    <w:rsid w:val="00544079"/>
    <w:rsid w:val="00545383"/>
    <w:rsid w:val="0054720F"/>
    <w:rsid w:val="00547459"/>
    <w:rsid w:val="00547AEF"/>
    <w:rsid w:val="00551B40"/>
    <w:rsid w:val="00555702"/>
    <w:rsid w:val="00555F7B"/>
    <w:rsid w:val="00556A36"/>
    <w:rsid w:val="00556A72"/>
    <w:rsid w:val="00557A5C"/>
    <w:rsid w:val="00561513"/>
    <w:rsid w:val="0056282A"/>
    <w:rsid w:val="00565607"/>
    <w:rsid w:val="00566CD1"/>
    <w:rsid w:val="00570C8F"/>
    <w:rsid w:val="0057268F"/>
    <w:rsid w:val="00573711"/>
    <w:rsid w:val="00573A5C"/>
    <w:rsid w:val="00574367"/>
    <w:rsid w:val="0057469A"/>
    <w:rsid w:val="005808E1"/>
    <w:rsid w:val="005823D4"/>
    <w:rsid w:val="00582827"/>
    <w:rsid w:val="005833AC"/>
    <w:rsid w:val="00585B5D"/>
    <w:rsid w:val="0058679C"/>
    <w:rsid w:val="0058795E"/>
    <w:rsid w:val="00590581"/>
    <w:rsid w:val="00590861"/>
    <w:rsid w:val="00591150"/>
    <w:rsid w:val="005A0A80"/>
    <w:rsid w:val="005A650F"/>
    <w:rsid w:val="005B2FAE"/>
    <w:rsid w:val="005B3107"/>
    <w:rsid w:val="005C036F"/>
    <w:rsid w:val="005C1F02"/>
    <w:rsid w:val="005C24B4"/>
    <w:rsid w:val="005C2DD7"/>
    <w:rsid w:val="005C2DD8"/>
    <w:rsid w:val="005C5A9D"/>
    <w:rsid w:val="005C6464"/>
    <w:rsid w:val="005C7186"/>
    <w:rsid w:val="005C7BE2"/>
    <w:rsid w:val="005D1E9E"/>
    <w:rsid w:val="005D225B"/>
    <w:rsid w:val="005D4E68"/>
    <w:rsid w:val="005D4EE4"/>
    <w:rsid w:val="005D5B4D"/>
    <w:rsid w:val="005E1324"/>
    <w:rsid w:val="005E301A"/>
    <w:rsid w:val="005E3102"/>
    <w:rsid w:val="005E3562"/>
    <w:rsid w:val="005E5C87"/>
    <w:rsid w:val="005E5FBE"/>
    <w:rsid w:val="005E65A6"/>
    <w:rsid w:val="005F14D3"/>
    <w:rsid w:val="005F2523"/>
    <w:rsid w:val="005F4E7D"/>
    <w:rsid w:val="005F7912"/>
    <w:rsid w:val="00601CDE"/>
    <w:rsid w:val="00603328"/>
    <w:rsid w:val="006048E0"/>
    <w:rsid w:val="00605DC8"/>
    <w:rsid w:val="00610331"/>
    <w:rsid w:val="00612CE2"/>
    <w:rsid w:val="00612EDA"/>
    <w:rsid w:val="00614129"/>
    <w:rsid w:val="00616CFF"/>
    <w:rsid w:val="00617544"/>
    <w:rsid w:val="00621074"/>
    <w:rsid w:val="00622A62"/>
    <w:rsid w:val="0062501E"/>
    <w:rsid w:val="00625AB2"/>
    <w:rsid w:val="00625C05"/>
    <w:rsid w:val="00630CF0"/>
    <w:rsid w:val="00634445"/>
    <w:rsid w:val="00636499"/>
    <w:rsid w:val="006364F3"/>
    <w:rsid w:val="00636F0F"/>
    <w:rsid w:val="006374F1"/>
    <w:rsid w:val="00640CAC"/>
    <w:rsid w:val="00640DE6"/>
    <w:rsid w:val="0064107C"/>
    <w:rsid w:val="00644DD0"/>
    <w:rsid w:val="00647740"/>
    <w:rsid w:val="006501B9"/>
    <w:rsid w:val="0065163C"/>
    <w:rsid w:val="00663007"/>
    <w:rsid w:val="00667B8B"/>
    <w:rsid w:val="0067223B"/>
    <w:rsid w:val="006749C6"/>
    <w:rsid w:val="0067621D"/>
    <w:rsid w:val="006771A4"/>
    <w:rsid w:val="00677265"/>
    <w:rsid w:val="006772D4"/>
    <w:rsid w:val="00680538"/>
    <w:rsid w:val="00682D35"/>
    <w:rsid w:val="00682D6B"/>
    <w:rsid w:val="0068331F"/>
    <w:rsid w:val="00684821"/>
    <w:rsid w:val="00684B04"/>
    <w:rsid w:val="00685570"/>
    <w:rsid w:val="0068661C"/>
    <w:rsid w:val="00691891"/>
    <w:rsid w:val="00693BDA"/>
    <w:rsid w:val="006A03CB"/>
    <w:rsid w:val="006A1A12"/>
    <w:rsid w:val="006A2D48"/>
    <w:rsid w:val="006A3F24"/>
    <w:rsid w:val="006A549B"/>
    <w:rsid w:val="006A64FC"/>
    <w:rsid w:val="006A69FC"/>
    <w:rsid w:val="006B0869"/>
    <w:rsid w:val="006B0888"/>
    <w:rsid w:val="006B15DF"/>
    <w:rsid w:val="006B22B7"/>
    <w:rsid w:val="006B24B1"/>
    <w:rsid w:val="006B279B"/>
    <w:rsid w:val="006B510B"/>
    <w:rsid w:val="006B6519"/>
    <w:rsid w:val="006B6535"/>
    <w:rsid w:val="006B70CF"/>
    <w:rsid w:val="006B7838"/>
    <w:rsid w:val="006C2B54"/>
    <w:rsid w:val="006C2CEC"/>
    <w:rsid w:val="006C3B25"/>
    <w:rsid w:val="006C7595"/>
    <w:rsid w:val="006D2AF6"/>
    <w:rsid w:val="006D44B0"/>
    <w:rsid w:val="006D5F4A"/>
    <w:rsid w:val="006E1255"/>
    <w:rsid w:val="006E39A8"/>
    <w:rsid w:val="006E4225"/>
    <w:rsid w:val="006E59C5"/>
    <w:rsid w:val="006E5F1F"/>
    <w:rsid w:val="006F09E5"/>
    <w:rsid w:val="006F4864"/>
    <w:rsid w:val="006F5E7B"/>
    <w:rsid w:val="006F682B"/>
    <w:rsid w:val="00701E25"/>
    <w:rsid w:val="007022EC"/>
    <w:rsid w:val="007024E3"/>
    <w:rsid w:val="0070255F"/>
    <w:rsid w:val="00703348"/>
    <w:rsid w:val="007047C2"/>
    <w:rsid w:val="00704934"/>
    <w:rsid w:val="007061EB"/>
    <w:rsid w:val="00706B1D"/>
    <w:rsid w:val="007133C5"/>
    <w:rsid w:val="00713DDA"/>
    <w:rsid w:val="00714C59"/>
    <w:rsid w:val="00715243"/>
    <w:rsid w:val="007155AA"/>
    <w:rsid w:val="0071590C"/>
    <w:rsid w:val="00715A10"/>
    <w:rsid w:val="00717C96"/>
    <w:rsid w:val="007204FF"/>
    <w:rsid w:val="00721460"/>
    <w:rsid w:val="0072403B"/>
    <w:rsid w:val="00724567"/>
    <w:rsid w:val="0072611A"/>
    <w:rsid w:val="007279DD"/>
    <w:rsid w:val="00730110"/>
    <w:rsid w:val="007312BC"/>
    <w:rsid w:val="00734D24"/>
    <w:rsid w:val="007401FD"/>
    <w:rsid w:val="00744614"/>
    <w:rsid w:val="007446FC"/>
    <w:rsid w:val="00747242"/>
    <w:rsid w:val="007512F2"/>
    <w:rsid w:val="00751B61"/>
    <w:rsid w:val="00753EFB"/>
    <w:rsid w:val="007555D5"/>
    <w:rsid w:val="00757434"/>
    <w:rsid w:val="00760565"/>
    <w:rsid w:val="00760977"/>
    <w:rsid w:val="007617F2"/>
    <w:rsid w:val="007631D7"/>
    <w:rsid w:val="00763AE2"/>
    <w:rsid w:val="00763C60"/>
    <w:rsid w:val="00764F17"/>
    <w:rsid w:val="00765840"/>
    <w:rsid w:val="00766CD8"/>
    <w:rsid w:val="00767B33"/>
    <w:rsid w:val="00767CC1"/>
    <w:rsid w:val="0078142E"/>
    <w:rsid w:val="00781D78"/>
    <w:rsid w:val="00783133"/>
    <w:rsid w:val="0078351F"/>
    <w:rsid w:val="007847BB"/>
    <w:rsid w:val="007849CF"/>
    <w:rsid w:val="00784B36"/>
    <w:rsid w:val="00790038"/>
    <w:rsid w:val="00790A52"/>
    <w:rsid w:val="00792CB5"/>
    <w:rsid w:val="00792FE6"/>
    <w:rsid w:val="00794D28"/>
    <w:rsid w:val="00797591"/>
    <w:rsid w:val="007A01A6"/>
    <w:rsid w:val="007A02C3"/>
    <w:rsid w:val="007A109E"/>
    <w:rsid w:val="007A52F9"/>
    <w:rsid w:val="007A75D5"/>
    <w:rsid w:val="007B01FE"/>
    <w:rsid w:val="007B12AC"/>
    <w:rsid w:val="007B3DB1"/>
    <w:rsid w:val="007B4BDB"/>
    <w:rsid w:val="007B6691"/>
    <w:rsid w:val="007C02E6"/>
    <w:rsid w:val="007C2839"/>
    <w:rsid w:val="007C51C6"/>
    <w:rsid w:val="007C6BB4"/>
    <w:rsid w:val="007D1B42"/>
    <w:rsid w:val="007D2554"/>
    <w:rsid w:val="007D27A3"/>
    <w:rsid w:val="007D2BCC"/>
    <w:rsid w:val="007D3435"/>
    <w:rsid w:val="007D3D27"/>
    <w:rsid w:val="007D63C5"/>
    <w:rsid w:val="007D6CFF"/>
    <w:rsid w:val="007D7385"/>
    <w:rsid w:val="007E4D0B"/>
    <w:rsid w:val="007E4FE9"/>
    <w:rsid w:val="007E69F6"/>
    <w:rsid w:val="007E6B43"/>
    <w:rsid w:val="007E79E1"/>
    <w:rsid w:val="007F4370"/>
    <w:rsid w:val="008002F5"/>
    <w:rsid w:val="00801A46"/>
    <w:rsid w:val="00803055"/>
    <w:rsid w:val="00805334"/>
    <w:rsid w:val="008059F9"/>
    <w:rsid w:val="00810D80"/>
    <w:rsid w:val="00811390"/>
    <w:rsid w:val="008171C4"/>
    <w:rsid w:val="00817348"/>
    <w:rsid w:val="00820197"/>
    <w:rsid w:val="00820B37"/>
    <w:rsid w:val="00822268"/>
    <w:rsid w:val="008249DA"/>
    <w:rsid w:val="008256C0"/>
    <w:rsid w:val="0083007E"/>
    <w:rsid w:val="00831FB8"/>
    <w:rsid w:val="00832AED"/>
    <w:rsid w:val="00840026"/>
    <w:rsid w:val="008415FC"/>
    <w:rsid w:val="00841C79"/>
    <w:rsid w:val="00841E6F"/>
    <w:rsid w:val="00842F12"/>
    <w:rsid w:val="00844FD9"/>
    <w:rsid w:val="00845137"/>
    <w:rsid w:val="0084658A"/>
    <w:rsid w:val="0085073D"/>
    <w:rsid w:val="0085181C"/>
    <w:rsid w:val="00853B39"/>
    <w:rsid w:val="00853F5E"/>
    <w:rsid w:val="00854356"/>
    <w:rsid w:val="008549A1"/>
    <w:rsid w:val="00855CDE"/>
    <w:rsid w:val="0086163E"/>
    <w:rsid w:val="008624C9"/>
    <w:rsid w:val="00866D57"/>
    <w:rsid w:val="008737CE"/>
    <w:rsid w:val="0087396F"/>
    <w:rsid w:val="00873F05"/>
    <w:rsid w:val="00874083"/>
    <w:rsid w:val="008756F9"/>
    <w:rsid w:val="00881109"/>
    <w:rsid w:val="00881CC0"/>
    <w:rsid w:val="008863AD"/>
    <w:rsid w:val="008872C8"/>
    <w:rsid w:val="008937B9"/>
    <w:rsid w:val="008952C5"/>
    <w:rsid w:val="00895D5D"/>
    <w:rsid w:val="00897A11"/>
    <w:rsid w:val="008A1ADC"/>
    <w:rsid w:val="008A29EC"/>
    <w:rsid w:val="008A2E1E"/>
    <w:rsid w:val="008A36C1"/>
    <w:rsid w:val="008A4746"/>
    <w:rsid w:val="008A637D"/>
    <w:rsid w:val="008A7638"/>
    <w:rsid w:val="008A7BAB"/>
    <w:rsid w:val="008B0076"/>
    <w:rsid w:val="008B122B"/>
    <w:rsid w:val="008B3088"/>
    <w:rsid w:val="008B4D6A"/>
    <w:rsid w:val="008B615C"/>
    <w:rsid w:val="008C3348"/>
    <w:rsid w:val="008C3CF9"/>
    <w:rsid w:val="008C6FA7"/>
    <w:rsid w:val="008C73C9"/>
    <w:rsid w:val="008D10D7"/>
    <w:rsid w:val="008D2084"/>
    <w:rsid w:val="008D2414"/>
    <w:rsid w:val="008D2520"/>
    <w:rsid w:val="008D30B6"/>
    <w:rsid w:val="008D4980"/>
    <w:rsid w:val="008D5893"/>
    <w:rsid w:val="008D662C"/>
    <w:rsid w:val="008D729D"/>
    <w:rsid w:val="008D7EC6"/>
    <w:rsid w:val="008E0DEB"/>
    <w:rsid w:val="008E1780"/>
    <w:rsid w:val="008E181E"/>
    <w:rsid w:val="008E246C"/>
    <w:rsid w:val="008E2F7B"/>
    <w:rsid w:val="008E6261"/>
    <w:rsid w:val="008F2346"/>
    <w:rsid w:val="008F4EAE"/>
    <w:rsid w:val="008F63C7"/>
    <w:rsid w:val="009020A7"/>
    <w:rsid w:val="00903132"/>
    <w:rsid w:val="00903D5A"/>
    <w:rsid w:val="00904036"/>
    <w:rsid w:val="0090552C"/>
    <w:rsid w:val="00905775"/>
    <w:rsid w:val="00906912"/>
    <w:rsid w:val="00906F4D"/>
    <w:rsid w:val="009126CF"/>
    <w:rsid w:val="009146D2"/>
    <w:rsid w:val="0091631A"/>
    <w:rsid w:val="009167B8"/>
    <w:rsid w:val="00916FC6"/>
    <w:rsid w:val="00917C9B"/>
    <w:rsid w:val="00917D3D"/>
    <w:rsid w:val="00924695"/>
    <w:rsid w:val="009254EE"/>
    <w:rsid w:val="00925B04"/>
    <w:rsid w:val="00932C32"/>
    <w:rsid w:val="00932E06"/>
    <w:rsid w:val="00932F3D"/>
    <w:rsid w:val="00934585"/>
    <w:rsid w:val="00936591"/>
    <w:rsid w:val="0093776D"/>
    <w:rsid w:val="00941CFA"/>
    <w:rsid w:val="00941D3B"/>
    <w:rsid w:val="00941D5B"/>
    <w:rsid w:val="00943A90"/>
    <w:rsid w:val="0094758B"/>
    <w:rsid w:val="0095084D"/>
    <w:rsid w:val="009522C3"/>
    <w:rsid w:val="009537AA"/>
    <w:rsid w:val="00954223"/>
    <w:rsid w:val="009559F4"/>
    <w:rsid w:val="00955FF9"/>
    <w:rsid w:val="00962358"/>
    <w:rsid w:val="00963A34"/>
    <w:rsid w:val="00964D35"/>
    <w:rsid w:val="009661B8"/>
    <w:rsid w:val="009663D6"/>
    <w:rsid w:val="00966A6F"/>
    <w:rsid w:val="0097017D"/>
    <w:rsid w:val="0097107E"/>
    <w:rsid w:val="0097175A"/>
    <w:rsid w:val="009717ED"/>
    <w:rsid w:val="00971BEA"/>
    <w:rsid w:val="0097277F"/>
    <w:rsid w:val="0097327E"/>
    <w:rsid w:val="00974994"/>
    <w:rsid w:val="00977782"/>
    <w:rsid w:val="00977FF9"/>
    <w:rsid w:val="009809F8"/>
    <w:rsid w:val="00980B80"/>
    <w:rsid w:val="00980D36"/>
    <w:rsid w:val="00981694"/>
    <w:rsid w:val="0098396C"/>
    <w:rsid w:val="00985FEA"/>
    <w:rsid w:val="009900E1"/>
    <w:rsid w:val="009904E6"/>
    <w:rsid w:val="00990CD6"/>
    <w:rsid w:val="0099207F"/>
    <w:rsid w:val="00994D23"/>
    <w:rsid w:val="0099525D"/>
    <w:rsid w:val="00995A17"/>
    <w:rsid w:val="00995C7A"/>
    <w:rsid w:val="00996D28"/>
    <w:rsid w:val="009A1101"/>
    <w:rsid w:val="009A132C"/>
    <w:rsid w:val="009A1D0B"/>
    <w:rsid w:val="009A27D1"/>
    <w:rsid w:val="009A346D"/>
    <w:rsid w:val="009A6007"/>
    <w:rsid w:val="009A77E2"/>
    <w:rsid w:val="009B0C7E"/>
    <w:rsid w:val="009B3BE8"/>
    <w:rsid w:val="009B3DB9"/>
    <w:rsid w:val="009B5665"/>
    <w:rsid w:val="009B7E58"/>
    <w:rsid w:val="009C0356"/>
    <w:rsid w:val="009C1E33"/>
    <w:rsid w:val="009C4A61"/>
    <w:rsid w:val="009C61E8"/>
    <w:rsid w:val="009D25BE"/>
    <w:rsid w:val="009D2D61"/>
    <w:rsid w:val="009D43D7"/>
    <w:rsid w:val="009D4B66"/>
    <w:rsid w:val="009D4E52"/>
    <w:rsid w:val="009D57AE"/>
    <w:rsid w:val="009D5833"/>
    <w:rsid w:val="009E013A"/>
    <w:rsid w:val="009E1F08"/>
    <w:rsid w:val="009E2C59"/>
    <w:rsid w:val="009E424E"/>
    <w:rsid w:val="009E43A3"/>
    <w:rsid w:val="009E5592"/>
    <w:rsid w:val="009E59E5"/>
    <w:rsid w:val="009F0CA0"/>
    <w:rsid w:val="009F27DE"/>
    <w:rsid w:val="009F2ACF"/>
    <w:rsid w:val="009F2C7F"/>
    <w:rsid w:val="009F2F4C"/>
    <w:rsid w:val="009F34A9"/>
    <w:rsid w:val="009F5B05"/>
    <w:rsid w:val="009F6F6A"/>
    <w:rsid w:val="00A016F9"/>
    <w:rsid w:val="00A01B85"/>
    <w:rsid w:val="00A02125"/>
    <w:rsid w:val="00A0436F"/>
    <w:rsid w:val="00A10033"/>
    <w:rsid w:val="00A10370"/>
    <w:rsid w:val="00A10D35"/>
    <w:rsid w:val="00A11C8A"/>
    <w:rsid w:val="00A11D8D"/>
    <w:rsid w:val="00A12CE7"/>
    <w:rsid w:val="00A13E7E"/>
    <w:rsid w:val="00A142A5"/>
    <w:rsid w:val="00A14870"/>
    <w:rsid w:val="00A15E25"/>
    <w:rsid w:val="00A16CD9"/>
    <w:rsid w:val="00A2073A"/>
    <w:rsid w:val="00A223F7"/>
    <w:rsid w:val="00A2312A"/>
    <w:rsid w:val="00A2577D"/>
    <w:rsid w:val="00A32DB0"/>
    <w:rsid w:val="00A34DA3"/>
    <w:rsid w:val="00A359FB"/>
    <w:rsid w:val="00A35AA2"/>
    <w:rsid w:val="00A37ABA"/>
    <w:rsid w:val="00A404E7"/>
    <w:rsid w:val="00A453EE"/>
    <w:rsid w:val="00A47797"/>
    <w:rsid w:val="00A50B9D"/>
    <w:rsid w:val="00A51D2C"/>
    <w:rsid w:val="00A57E59"/>
    <w:rsid w:val="00A6025E"/>
    <w:rsid w:val="00A603F6"/>
    <w:rsid w:val="00A616AE"/>
    <w:rsid w:val="00A66893"/>
    <w:rsid w:val="00A67940"/>
    <w:rsid w:val="00A70070"/>
    <w:rsid w:val="00A724DA"/>
    <w:rsid w:val="00A73967"/>
    <w:rsid w:val="00A739B6"/>
    <w:rsid w:val="00A75559"/>
    <w:rsid w:val="00A7674A"/>
    <w:rsid w:val="00A76B67"/>
    <w:rsid w:val="00A8139A"/>
    <w:rsid w:val="00A82DEE"/>
    <w:rsid w:val="00A940A0"/>
    <w:rsid w:val="00A95989"/>
    <w:rsid w:val="00A972F4"/>
    <w:rsid w:val="00A9749D"/>
    <w:rsid w:val="00AA279C"/>
    <w:rsid w:val="00AA4E5E"/>
    <w:rsid w:val="00AA5B3E"/>
    <w:rsid w:val="00AA65E0"/>
    <w:rsid w:val="00AA6B08"/>
    <w:rsid w:val="00AA7EFE"/>
    <w:rsid w:val="00AB1EAF"/>
    <w:rsid w:val="00AB543E"/>
    <w:rsid w:val="00AB62DD"/>
    <w:rsid w:val="00AC1B12"/>
    <w:rsid w:val="00AC21AA"/>
    <w:rsid w:val="00AC38B7"/>
    <w:rsid w:val="00AC643B"/>
    <w:rsid w:val="00AD10A7"/>
    <w:rsid w:val="00AD31B7"/>
    <w:rsid w:val="00AD37D0"/>
    <w:rsid w:val="00AD3968"/>
    <w:rsid w:val="00AD421C"/>
    <w:rsid w:val="00AE0C02"/>
    <w:rsid w:val="00AE2925"/>
    <w:rsid w:val="00AE6973"/>
    <w:rsid w:val="00AF53B2"/>
    <w:rsid w:val="00AF6BE9"/>
    <w:rsid w:val="00AF77EC"/>
    <w:rsid w:val="00B000BD"/>
    <w:rsid w:val="00B01F1D"/>
    <w:rsid w:val="00B050BF"/>
    <w:rsid w:val="00B0624F"/>
    <w:rsid w:val="00B066B6"/>
    <w:rsid w:val="00B069BB"/>
    <w:rsid w:val="00B07966"/>
    <w:rsid w:val="00B1017D"/>
    <w:rsid w:val="00B11635"/>
    <w:rsid w:val="00B11BDD"/>
    <w:rsid w:val="00B121E3"/>
    <w:rsid w:val="00B17A1A"/>
    <w:rsid w:val="00B22FED"/>
    <w:rsid w:val="00B26192"/>
    <w:rsid w:val="00B26DB0"/>
    <w:rsid w:val="00B26E8B"/>
    <w:rsid w:val="00B273A8"/>
    <w:rsid w:val="00B3057F"/>
    <w:rsid w:val="00B3195D"/>
    <w:rsid w:val="00B32114"/>
    <w:rsid w:val="00B32CCD"/>
    <w:rsid w:val="00B3320C"/>
    <w:rsid w:val="00B33F0A"/>
    <w:rsid w:val="00B372F4"/>
    <w:rsid w:val="00B4230A"/>
    <w:rsid w:val="00B42E75"/>
    <w:rsid w:val="00B4365B"/>
    <w:rsid w:val="00B4458F"/>
    <w:rsid w:val="00B44C26"/>
    <w:rsid w:val="00B477D7"/>
    <w:rsid w:val="00B477DA"/>
    <w:rsid w:val="00B51CAE"/>
    <w:rsid w:val="00B52782"/>
    <w:rsid w:val="00B53C53"/>
    <w:rsid w:val="00B55BC7"/>
    <w:rsid w:val="00B55FDD"/>
    <w:rsid w:val="00B6012E"/>
    <w:rsid w:val="00B6051F"/>
    <w:rsid w:val="00B60F26"/>
    <w:rsid w:val="00B61133"/>
    <w:rsid w:val="00B66715"/>
    <w:rsid w:val="00B66C7D"/>
    <w:rsid w:val="00B66D25"/>
    <w:rsid w:val="00B67CEF"/>
    <w:rsid w:val="00B771A3"/>
    <w:rsid w:val="00B82C20"/>
    <w:rsid w:val="00B84BF1"/>
    <w:rsid w:val="00B84D87"/>
    <w:rsid w:val="00B90DBD"/>
    <w:rsid w:val="00B90DF4"/>
    <w:rsid w:val="00B90EC0"/>
    <w:rsid w:val="00B91D9E"/>
    <w:rsid w:val="00B928BE"/>
    <w:rsid w:val="00B936C1"/>
    <w:rsid w:val="00B93FB4"/>
    <w:rsid w:val="00BA247A"/>
    <w:rsid w:val="00BA2CF6"/>
    <w:rsid w:val="00BA4220"/>
    <w:rsid w:val="00BA43A3"/>
    <w:rsid w:val="00BA5162"/>
    <w:rsid w:val="00BA61F2"/>
    <w:rsid w:val="00BA6A16"/>
    <w:rsid w:val="00BA6D13"/>
    <w:rsid w:val="00BB1591"/>
    <w:rsid w:val="00BB4F51"/>
    <w:rsid w:val="00BB571B"/>
    <w:rsid w:val="00BC059A"/>
    <w:rsid w:val="00BC2576"/>
    <w:rsid w:val="00BC57F6"/>
    <w:rsid w:val="00BC7CD3"/>
    <w:rsid w:val="00BD1207"/>
    <w:rsid w:val="00BD667C"/>
    <w:rsid w:val="00BE1515"/>
    <w:rsid w:val="00BE161D"/>
    <w:rsid w:val="00BE3C74"/>
    <w:rsid w:val="00BE3DF5"/>
    <w:rsid w:val="00BE504E"/>
    <w:rsid w:val="00BE5EEE"/>
    <w:rsid w:val="00BE65CD"/>
    <w:rsid w:val="00BE765A"/>
    <w:rsid w:val="00BF19F5"/>
    <w:rsid w:val="00BF1B38"/>
    <w:rsid w:val="00BF5603"/>
    <w:rsid w:val="00BF7E12"/>
    <w:rsid w:val="00C0066A"/>
    <w:rsid w:val="00C012F1"/>
    <w:rsid w:val="00C02655"/>
    <w:rsid w:val="00C03EB6"/>
    <w:rsid w:val="00C044D4"/>
    <w:rsid w:val="00C0635A"/>
    <w:rsid w:val="00C063EE"/>
    <w:rsid w:val="00C06777"/>
    <w:rsid w:val="00C07B08"/>
    <w:rsid w:val="00C11277"/>
    <w:rsid w:val="00C11480"/>
    <w:rsid w:val="00C11CDF"/>
    <w:rsid w:val="00C137C9"/>
    <w:rsid w:val="00C13A26"/>
    <w:rsid w:val="00C13EF0"/>
    <w:rsid w:val="00C13EFA"/>
    <w:rsid w:val="00C14B12"/>
    <w:rsid w:val="00C1553E"/>
    <w:rsid w:val="00C15C96"/>
    <w:rsid w:val="00C16203"/>
    <w:rsid w:val="00C16965"/>
    <w:rsid w:val="00C1761A"/>
    <w:rsid w:val="00C1784C"/>
    <w:rsid w:val="00C17896"/>
    <w:rsid w:val="00C20225"/>
    <w:rsid w:val="00C24A8F"/>
    <w:rsid w:val="00C24EB1"/>
    <w:rsid w:val="00C311A3"/>
    <w:rsid w:val="00C31984"/>
    <w:rsid w:val="00C33CC9"/>
    <w:rsid w:val="00C354BD"/>
    <w:rsid w:val="00C3727D"/>
    <w:rsid w:val="00C40412"/>
    <w:rsid w:val="00C42606"/>
    <w:rsid w:val="00C43253"/>
    <w:rsid w:val="00C434FE"/>
    <w:rsid w:val="00C4373B"/>
    <w:rsid w:val="00C44210"/>
    <w:rsid w:val="00C44593"/>
    <w:rsid w:val="00C47390"/>
    <w:rsid w:val="00C53DB4"/>
    <w:rsid w:val="00C53E07"/>
    <w:rsid w:val="00C5457E"/>
    <w:rsid w:val="00C5529C"/>
    <w:rsid w:val="00C55AD2"/>
    <w:rsid w:val="00C5627A"/>
    <w:rsid w:val="00C56EE6"/>
    <w:rsid w:val="00C600B5"/>
    <w:rsid w:val="00C60982"/>
    <w:rsid w:val="00C60EC9"/>
    <w:rsid w:val="00C613C5"/>
    <w:rsid w:val="00C62249"/>
    <w:rsid w:val="00C6494A"/>
    <w:rsid w:val="00C654CF"/>
    <w:rsid w:val="00C66B61"/>
    <w:rsid w:val="00C66E82"/>
    <w:rsid w:val="00C70841"/>
    <w:rsid w:val="00C712C2"/>
    <w:rsid w:val="00C71D04"/>
    <w:rsid w:val="00C72B9B"/>
    <w:rsid w:val="00C756D9"/>
    <w:rsid w:val="00C759F9"/>
    <w:rsid w:val="00C765E5"/>
    <w:rsid w:val="00C76B8F"/>
    <w:rsid w:val="00C806D1"/>
    <w:rsid w:val="00C862FF"/>
    <w:rsid w:val="00C8776F"/>
    <w:rsid w:val="00C910BD"/>
    <w:rsid w:val="00C914A5"/>
    <w:rsid w:val="00C938A4"/>
    <w:rsid w:val="00C9394E"/>
    <w:rsid w:val="00C944EB"/>
    <w:rsid w:val="00C94BFF"/>
    <w:rsid w:val="00C9615C"/>
    <w:rsid w:val="00C97EFF"/>
    <w:rsid w:val="00CA2420"/>
    <w:rsid w:val="00CA39D3"/>
    <w:rsid w:val="00CA5F40"/>
    <w:rsid w:val="00CA6EBF"/>
    <w:rsid w:val="00CB0C37"/>
    <w:rsid w:val="00CB2884"/>
    <w:rsid w:val="00CB42A3"/>
    <w:rsid w:val="00CC09BE"/>
    <w:rsid w:val="00CC208F"/>
    <w:rsid w:val="00CC31B6"/>
    <w:rsid w:val="00CC38DE"/>
    <w:rsid w:val="00CC431C"/>
    <w:rsid w:val="00CC5F40"/>
    <w:rsid w:val="00CD2313"/>
    <w:rsid w:val="00CD2621"/>
    <w:rsid w:val="00CD289A"/>
    <w:rsid w:val="00CD58F1"/>
    <w:rsid w:val="00CD5EA6"/>
    <w:rsid w:val="00CE00C2"/>
    <w:rsid w:val="00CE0181"/>
    <w:rsid w:val="00CE1068"/>
    <w:rsid w:val="00CE1E53"/>
    <w:rsid w:val="00CE356C"/>
    <w:rsid w:val="00CE47D4"/>
    <w:rsid w:val="00CE70F1"/>
    <w:rsid w:val="00CF3060"/>
    <w:rsid w:val="00CF427F"/>
    <w:rsid w:val="00CF475A"/>
    <w:rsid w:val="00CF4BD5"/>
    <w:rsid w:val="00CF5BFB"/>
    <w:rsid w:val="00CF66B3"/>
    <w:rsid w:val="00D004CF"/>
    <w:rsid w:val="00D01B12"/>
    <w:rsid w:val="00D01CA1"/>
    <w:rsid w:val="00D026A3"/>
    <w:rsid w:val="00D03994"/>
    <w:rsid w:val="00D06518"/>
    <w:rsid w:val="00D06EC4"/>
    <w:rsid w:val="00D1452B"/>
    <w:rsid w:val="00D16B5A"/>
    <w:rsid w:val="00D210B6"/>
    <w:rsid w:val="00D21D98"/>
    <w:rsid w:val="00D23124"/>
    <w:rsid w:val="00D25030"/>
    <w:rsid w:val="00D26F2F"/>
    <w:rsid w:val="00D2757F"/>
    <w:rsid w:val="00D27B17"/>
    <w:rsid w:val="00D30162"/>
    <w:rsid w:val="00D3058D"/>
    <w:rsid w:val="00D309EA"/>
    <w:rsid w:val="00D328EF"/>
    <w:rsid w:val="00D3458D"/>
    <w:rsid w:val="00D34C99"/>
    <w:rsid w:val="00D4208C"/>
    <w:rsid w:val="00D47415"/>
    <w:rsid w:val="00D50B27"/>
    <w:rsid w:val="00D50E67"/>
    <w:rsid w:val="00D55E8A"/>
    <w:rsid w:val="00D569A4"/>
    <w:rsid w:val="00D578B4"/>
    <w:rsid w:val="00D611FD"/>
    <w:rsid w:val="00D62041"/>
    <w:rsid w:val="00D625B3"/>
    <w:rsid w:val="00D64A1D"/>
    <w:rsid w:val="00D703AF"/>
    <w:rsid w:val="00D71287"/>
    <w:rsid w:val="00D743A6"/>
    <w:rsid w:val="00D80180"/>
    <w:rsid w:val="00D80744"/>
    <w:rsid w:val="00D820EB"/>
    <w:rsid w:val="00D83E60"/>
    <w:rsid w:val="00D844A3"/>
    <w:rsid w:val="00D8511C"/>
    <w:rsid w:val="00D85BD1"/>
    <w:rsid w:val="00D879BB"/>
    <w:rsid w:val="00D90863"/>
    <w:rsid w:val="00D915E5"/>
    <w:rsid w:val="00D9207A"/>
    <w:rsid w:val="00D93177"/>
    <w:rsid w:val="00D93361"/>
    <w:rsid w:val="00D97D5D"/>
    <w:rsid w:val="00DA0F8E"/>
    <w:rsid w:val="00DA1F45"/>
    <w:rsid w:val="00DA2DD7"/>
    <w:rsid w:val="00DA3B35"/>
    <w:rsid w:val="00DA48F5"/>
    <w:rsid w:val="00DA6F70"/>
    <w:rsid w:val="00DA737A"/>
    <w:rsid w:val="00DB0B50"/>
    <w:rsid w:val="00DB11D3"/>
    <w:rsid w:val="00DB3399"/>
    <w:rsid w:val="00DC3F06"/>
    <w:rsid w:val="00DC4A2C"/>
    <w:rsid w:val="00DD03AA"/>
    <w:rsid w:val="00DD0A3A"/>
    <w:rsid w:val="00DD0B29"/>
    <w:rsid w:val="00DD16D3"/>
    <w:rsid w:val="00DD23D0"/>
    <w:rsid w:val="00DD244C"/>
    <w:rsid w:val="00DD330C"/>
    <w:rsid w:val="00DD569A"/>
    <w:rsid w:val="00DD6254"/>
    <w:rsid w:val="00DD6F89"/>
    <w:rsid w:val="00DD73AB"/>
    <w:rsid w:val="00DE1FAD"/>
    <w:rsid w:val="00DE2B00"/>
    <w:rsid w:val="00DE61CA"/>
    <w:rsid w:val="00DF07F1"/>
    <w:rsid w:val="00DF095B"/>
    <w:rsid w:val="00DF0C66"/>
    <w:rsid w:val="00DF2028"/>
    <w:rsid w:val="00DF2ECD"/>
    <w:rsid w:val="00DF33DF"/>
    <w:rsid w:val="00DF3A33"/>
    <w:rsid w:val="00E00A59"/>
    <w:rsid w:val="00E04A4B"/>
    <w:rsid w:val="00E05DA9"/>
    <w:rsid w:val="00E07665"/>
    <w:rsid w:val="00E131FF"/>
    <w:rsid w:val="00E179A9"/>
    <w:rsid w:val="00E218B6"/>
    <w:rsid w:val="00E24D91"/>
    <w:rsid w:val="00E25C80"/>
    <w:rsid w:val="00E32662"/>
    <w:rsid w:val="00E33B98"/>
    <w:rsid w:val="00E340B1"/>
    <w:rsid w:val="00E354BF"/>
    <w:rsid w:val="00E435BF"/>
    <w:rsid w:val="00E471EF"/>
    <w:rsid w:val="00E4758C"/>
    <w:rsid w:val="00E4771E"/>
    <w:rsid w:val="00E5063B"/>
    <w:rsid w:val="00E50763"/>
    <w:rsid w:val="00E5079B"/>
    <w:rsid w:val="00E519AB"/>
    <w:rsid w:val="00E60C36"/>
    <w:rsid w:val="00E60F57"/>
    <w:rsid w:val="00E62570"/>
    <w:rsid w:val="00E62A82"/>
    <w:rsid w:val="00E63163"/>
    <w:rsid w:val="00E64A6F"/>
    <w:rsid w:val="00E64B08"/>
    <w:rsid w:val="00E64C28"/>
    <w:rsid w:val="00E65FE6"/>
    <w:rsid w:val="00E70171"/>
    <w:rsid w:val="00E70439"/>
    <w:rsid w:val="00E74902"/>
    <w:rsid w:val="00E74E72"/>
    <w:rsid w:val="00E76431"/>
    <w:rsid w:val="00E80716"/>
    <w:rsid w:val="00E83BCF"/>
    <w:rsid w:val="00E83BDB"/>
    <w:rsid w:val="00E83EDF"/>
    <w:rsid w:val="00E90656"/>
    <w:rsid w:val="00E90B01"/>
    <w:rsid w:val="00E913B8"/>
    <w:rsid w:val="00E94428"/>
    <w:rsid w:val="00E94726"/>
    <w:rsid w:val="00E94C4C"/>
    <w:rsid w:val="00E9660B"/>
    <w:rsid w:val="00E96691"/>
    <w:rsid w:val="00EA0EFB"/>
    <w:rsid w:val="00EA229C"/>
    <w:rsid w:val="00EA586D"/>
    <w:rsid w:val="00EA5DF4"/>
    <w:rsid w:val="00EA603E"/>
    <w:rsid w:val="00EB7197"/>
    <w:rsid w:val="00EC1601"/>
    <w:rsid w:val="00EC1B14"/>
    <w:rsid w:val="00EC1E0E"/>
    <w:rsid w:val="00EC3A0B"/>
    <w:rsid w:val="00EC49BC"/>
    <w:rsid w:val="00ED1DD5"/>
    <w:rsid w:val="00ED6690"/>
    <w:rsid w:val="00ED76BB"/>
    <w:rsid w:val="00EE060B"/>
    <w:rsid w:val="00EE0AB2"/>
    <w:rsid w:val="00EE1F53"/>
    <w:rsid w:val="00EE2697"/>
    <w:rsid w:val="00EE6C8F"/>
    <w:rsid w:val="00EF1676"/>
    <w:rsid w:val="00EF2202"/>
    <w:rsid w:val="00EF6C92"/>
    <w:rsid w:val="00EF7ED9"/>
    <w:rsid w:val="00F007DD"/>
    <w:rsid w:val="00F0095F"/>
    <w:rsid w:val="00F0221C"/>
    <w:rsid w:val="00F04056"/>
    <w:rsid w:val="00F0601A"/>
    <w:rsid w:val="00F137CF"/>
    <w:rsid w:val="00F144AB"/>
    <w:rsid w:val="00F14BF6"/>
    <w:rsid w:val="00F151DB"/>
    <w:rsid w:val="00F20598"/>
    <w:rsid w:val="00F207D7"/>
    <w:rsid w:val="00F20F04"/>
    <w:rsid w:val="00F216AE"/>
    <w:rsid w:val="00F243B6"/>
    <w:rsid w:val="00F243CD"/>
    <w:rsid w:val="00F27F1D"/>
    <w:rsid w:val="00F31424"/>
    <w:rsid w:val="00F32466"/>
    <w:rsid w:val="00F32CE0"/>
    <w:rsid w:val="00F35D00"/>
    <w:rsid w:val="00F36CC0"/>
    <w:rsid w:val="00F37BF8"/>
    <w:rsid w:val="00F411C6"/>
    <w:rsid w:val="00F421C9"/>
    <w:rsid w:val="00F42BC4"/>
    <w:rsid w:val="00F519A9"/>
    <w:rsid w:val="00F5215C"/>
    <w:rsid w:val="00F52518"/>
    <w:rsid w:val="00F52EE0"/>
    <w:rsid w:val="00F543A0"/>
    <w:rsid w:val="00F54ADA"/>
    <w:rsid w:val="00F54BAE"/>
    <w:rsid w:val="00F57F04"/>
    <w:rsid w:val="00F6008F"/>
    <w:rsid w:val="00F6078C"/>
    <w:rsid w:val="00F630F9"/>
    <w:rsid w:val="00F63B7B"/>
    <w:rsid w:val="00F67177"/>
    <w:rsid w:val="00F80722"/>
    <w:rsid w:val="00F83268"/>
    <w:rsid w:val="00F83303"/>
    <w:rsid w:val="00F85049"/>
    <w:rsid w:val="00F85AF2"/>
    <w:rsid w:val="00F91428"/>
    <w:rsid w:val="00F91DEE"/>
    <w:rsid w:val="00F93916"/>
    <w:rsid w:val="00F93C0F"/>
    <w:rsid w:val="00F95835"/>
    <w:rsid w:val="00F96ADD"/>
    <w:rsid w:val="00FA0636"/>
    <w:rsid w:val="00FA097B"/>
    <w:rsid w:val="00FA2C8B"/>
    <w:rsid w:val="00FA38FF"/>
    <w:rsid w:val="00FA447A"/>
    <w:rsid w:val="00FA49D3"/>
    <w:rsid w:val="00FA56F9"/>
    <w:rsid w:val="00FA7569"/>
    <w:rsid w:val="00FB15C4"/>
    <w:rsid w:val="00FB258C"/>
    <w:rsid w:val="00FB2B1E"/>
    <w:rsid w:val="00FB2CBB"/>
    <w:rsid w:val="00FC19B1"/>
    <w:rsid w:val="00FC1F52"/>
    <w:rsid w:val="00FC25EE"/>
    <w:rsid w:val="00FC714D"/>
    <w:rsid w:val="00FD0B30"/>
    <w:rsid w:val="00FD232C"/>
    <w:rsid w:val="00FD2EBC"/>
    <w:rsid w:val="00FD3865"/>
    <w:rsid w:val="00FD65D8"/>
    <w:rsid w:val="00FD7696"/>
    <w:rsid w:val="00FD7D09"/>
    <w:rsid w:val="00FE1948"/>
    <w:rsid w:val="00FE1991"/>
    <w:rsid w:val="00FE3A3F"/>
    <w:rsid w:val="00FE3DCB"/>
    <w:rsid w:val="00FE4C8A"/>
    <w:rsid w:val="00FE658E"/>
    <w:rsid w:val="00FF115C"/>
    <w:rsid w:val="00FF236D"/>
    <w:rsid w:val="00FF294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242A-6AA7-4F67-BC68-435AD8A3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17319</TotalTime>
  <Pages>17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454</cp:revision>
  <cp:lastPrinted>2016-07-14T09:46:00Z</cp:lastPrinted>
  <dcterms:created xsi:type="dcterms:W3CDTF">2014-05-12T08:15:00Z</dcterms:created>
  <dcterms:modified xsi:type="dcterms:W3CDTF">2016-09-07T06:59:00Z</dcterms:modified>
</cp:coreProperties>
</file>